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14" w:rsidRPr="00031BDD" w:rsidRDefault="006B4D05" w:rsidP="002B7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16D">
        <w:rPr>
          <w:rFonts w:ascii="Times New Roman" w:hAnsi="Times New Roman"/>
          <w:sz w:val="28"/>
          <w:szCs w:val="28"/>
        </w:rPr>
        <w:object w:dxaOrig="8985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10in" o:ole="">
            <v:imagedata r:id="rId9" o:title=""/>
          </v:shape>
          <o:OLEObject Type="Embed" ProgID="AcroExch.Document.11" ShapeID="_x0000_i1025" DrawAspect="Content" ObjectID="_1671343621" r:id="rId10"/>
        </w:object>
      </w:r>
      <w:bookmarkStart w:id="0" w:name="_GoBack"/>
      <w:bookmarkEnd w:id="0"/>
      <w:r w:rsidR="002B7214" w:rsidRPr="00031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Содержание:</w:t>
      </w:r>
    </w:p>
    <w:p w:rsidR="002B7214" w:rsidRPr="00031BDD" w:rsidRDefault="002B7214" w:rsidP="002B7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D99" w:rsidRDefault="00534D99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371"/>
        <w:gridCol w:w="1099"/>
      </w:tblGrid>
      <w:tr w:rsidR="009C1349" w:rsidRPr="00656DCF" w:rsidTr="00880628">
        <w:tc>
          <w:tcPr>
            <w:tcW w:w="1101" w:type="dxa"/>
            <w:shd w:val="clear" w:color="auto" w:fill="auto"/>
          </w:tcPr>
          <w:p w:rsidR="009C1349" w:rsidRPr="00656DCF" w:rsidRDefault="009C1349" w:rsidP="0088062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371" w:type="dxa"/>
            <w:shd w:val="clear" w:color="auto" w:fill="auto"/>
          </w:tcPr>
          <w:p w:rsidR="009C1349" w:rsidRPr="00656DCF" w:rsidRDefault="009C1349" w:rsidP="0088062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99" w:type="dxa"/>
            <w:shd w:val="clear" w:color="auto" w:fill="auto"/>
          </w:tcPr>
          <w:p w:rsidR="009C1349" w:rsidRPr="00656DCF" w:rsidRDefault="009C1349" w:rsidP="0088062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Стр.</w:t>
            </w:r>
          </w:p>
        </w:tc>
      </w:tr>
      <w:tr w:rsidR="009C1349" w:rsidRPr="003D4F47" w:rsidTr="00880628">
        <w:tc>
          <w:tcPr>
            <w:tcW w:w="1101" w:type="dxa"/>
            <w:shd w:val="clear" w:color="auto" w:fill="auto"/>
          </w:tcPr>
          <w:p w:rsidR="009C1349" w:rsidRPr="00656DCF" w:rsidRDefault="009C1349" w:rsidP="0088062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9C1349" w:rsidRPr="00656DCF" w:rsidRDefault="009C1349" w:rsidP="0088062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 . «Комплекс основных характеристик образования»</w:t>
            </w:r>
          </w:p>
        </w:tc>
        <w:tc>
          <w:tcPr>
            <w:tcW w:w="1099" w:type="dxa"/>
            <w:shd w:val="clear" w:color="auto" w:fill="auto"/>
          </w:tcPr>
          <w:p w:rsidR="009C1349" w:rsidRPr="003D4F47" w:rsidRDefault="009C1349" w:rsidP="0088062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C1349" w:rsidRPr="003D4F47" w:rsidTr="00880628">
        <w:tc>
          <w:tcPr>
            <w:tcW w:w="1101" w:type="dxa"/>
            <w:shd w:val="clear" w:color="auto" w:fill="auto"/>
          </w:tcPr>
          <w:p w:rsidR="009C1349" w:rsidRPr="00656DCF" w:rsidRDefault="009C1349" w:rsidP="0088062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371" w:type="dxa"/>
            <w:shd w:val="clear" w:color="auto" w:fill="auto"/>
          </w:tcPr>
          <w:p w:rsidR="009C1349" w:rsidRPr="00656DCF" w:rsidRDefault="009C1349" w:rsidP="0088062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1099" w:type="dxa"/>
            <w:shd w:val="clear" w:color="auto" w:fill="auto"/>
          </w:tcPr>
          <w:p w:rsidR="009C1349" w:rsidRPr="003D4F47" w:rsidRDefault="009C1349" w:rsidP="0088062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C1349" w:rsidRPr="003D4F47" w:rsidTr="00880628">
        <w:tc>
          <w:tcPr>
            <w:tcW w:w="1101" w:type="dxa"/>
            <w:shd w:val="clear" w:color="auto" w:fill="auto"/>
          </w:tcPr>
          <w:p w:rsidR="009C1349" w:rsidRPr="00656DCF" w:rsidRDefault="009C1349" w:rsidP="008806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371" w:type="dxa"/>
            <w:shd w:val="clear" w:color="auto" w:fill="auto"/>
          </w:tcPr>
          <w:p w:rsidR="009C1349" w:rsidRPr="00656DCF" w:rsidRDefault="009C1349" w:rsidP="008806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Нормативно-правовая база Программы.</w:t>
            </w:r>
          </w:p>
        </w:tc>
        <w:tc>
          <w:tcPr>
            <w:tcW w:w="1099" w:type="dxa"/>
            <w:shd w:val="clear" w:color="auto" w:fill="auto"/>
          </w:tcPr>
          <w:p w:rsidR="009C1349" w:rsidRPr="003D4F47" w:rsidRDefault="009C1349" w:rsidP="0088062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C1349" w:rsidRPr="003D4F47" w:rsidTr="00880628">
        <w:tc>
          <w:tcPr>
            <w:tcW w:w="1101" w:type="dxa"/>
            <w:shd w:val="clear" w:color="auto" w:fill="auto"/>
          </w:tcPr>
          <w:p w:rsidR="009C1349" w:rsidRPr="00656DCF" w:rsidRDefault="009C1349" w:rsidP="0088062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371" w:type="dxa"/>
            <w:shd w:val="clear" w:color="auto" w:fill="auto"/>
          </w:tcPr>
          <w:p w:rsidR="009C1349" w:rsidRPr="00656DCF" w:rsidRDefault="009C1349" w:rsidP="0088062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</w:t>
            </w:r>
          </w:p>
        </w:tc>
        <w:tc>
          <w:tcPr>
            <w:tcW w:w="1099" w:type="dxa"/>
            <w:shd w:val="clear" w:color="auto" w:fill="auto"/>
          </w:tcPr>
          <w:p w:rsidR="009C1349" w:rsidRPr="003D4F47" w:rsidRDefault="009C1349" w:rsidP="0088062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C1349" w:rsidRPr="003D4F47" w:rsidTr="00880628">
        <w:tc>
          <w:tcPr>
            <w:tcW w:w="1101" w:type="dxa"/>
            <w:shd w:val="clear" w:color="auto" w:fill="auto"/>
          </w:tcPr>
          <w:p w:rsidR="009C1349" w:rsidRPr="00656DCF" w:rsidRDefault="009C1349" w:rsidP="0088062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7371" w:type="dxa"/>
            <w:shd w:val="clear" w:color="auto" w:fill="auto"/>
          </w:tcPr>
          <w:p w:rsidR="009C1349" w:rsidRPr="00656DCF" w:rsidRDefault="009C1349" w:rsidP="0088062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программы</w:t>
            </w:r>
          </w:p>
        </w:tc>
        <w:tc>
          <w:tcPr>
            <w:tcW w:w="1099" w:type="dxa"/>
            <w:shd w:val="clear" w:color="auto" w:fill="auto"/>
          </w:tcPr>
          <w:p w:rsidR="009C1349" w:rsidRPr="003D4F47" w:rsidRDefault="009C1349" w:rsidP="0088062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C1349" w:rsidRPr="003D4F47" w:rsidTr="00880628">
        <w:tc>
          <w:tcPr>
            <w:tcW w:w="1101" w:type="dxa"/>
            <w:shd w:val="clear" w:color="auto" w:fill="auto"/>
          </w:tcPr>
          <w:p w:rsidR="009C1349" w:rsidRPr="00656DCF" w:rsidRDefault="009C1349" w:rsidP="0088062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7371" w:type="dxa"/>
            <w:shd w:val="clear" w:color="auto" w:fill="auto"/>
          </w:tcPr>
          <w:p w:rsidR="009C1349" w:rsidRPr="00656DCF" w:rsidRDefault="009C1349" w:rsidP="0088062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1099" w:type="dxa"/>
            <w:shd w:val="clear" w:color="auto" w:fill="auto"/>
          </w:tcPr>
          <w:p w:rsidR="009C1349" w:rsidRPr="003D4F47" w:rsidRDefault="009C1349" w:rsidP="0088062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80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C1349" w:rsidRPr="003D4F47" w:rsidTr="00880628">
        <w:tc>
          <w:tcPr>
            <w:tcW w:w="1101" w:type="dxa"/>
            <w:shd w:val="clear" w:color="auto" w:fill="auto"/>
          </w:tcPr>
          <w:p w:rsidR="009C1349" w:rsidRPr="00656DCF" w:rsidRDefault="009C1349" w:rsidP="0088062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9C1349" w:rsidRPr="00656DCF" w:rsidRDefault="009C1349" w:rsidP="0088062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2 . «Комплекс организационно-педагогических условий»</w:t>
            </w:r>
          </w:p>
        </w:tc>
        <w:tc>
          <w:tcPr>
            <w:tcW w:w="1099" w:type="dxa"/>
            <w:shd w:val="clear" w:color="auto" w:fill="auto"/>
          </w:tcPr>
          <w:p w:rsidR="009C1349" w:rsidRPr="003D4F47" w:rsidRDefault="009C1349" w:rsidP="009C1349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C1349" w:rsidRPr="003D4F47" w:rsidTr="00880628">
        <w:tc>
          <w:tcPr>
            <w:tcW w:w="1101" w:type="dxa"/>
            <w:shd w:val="clear" w:color="auto" w:fill="auto"/>
          </w:tcPr>
          <w:p w:rsidR="009C1349" w:rsidRPr="00656DCF" w:rsidRDefault="009C1349" w:rsidP="0088062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371" w:type="dxa"/>
            <w:shd w:val="clear" w:color="auto" w:fill="auto"/>
          </w:tcPr>
          <w:p w:rsidR="009C1349" w:rsidRPr="00656DCF" w:rsidRDefault="009C1349" w:rsidP="0088062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Календарный учебный график </w:t>
            </w:r>
          </w:p>
        </w:tc>
        <w:tc>
          <w:tcPr>
            <w:tcW w:w="1099" w:type="dxa"/>
            <w:shd w:val="clear" w:color="auto" w:fill="auto"/>
          </w:tcPr>
          <w:p w:rsidR="009C1349" w:rsidRPr="003D4F47" w:rsidRDefault="009C1349" w:rsidP="0088062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C1349" w:rsidRPr="003D4F47" w:rsidTr="00880628">
        <w:tc>
          <w:tcPr>
            <w:tcW w:w="1101" w:type="dxa"/>
            <w:shd w:val="clear" w:color="auto" w:fill="auto"/>
          </w:tcPr>
          <w:p w:rsidR="009C1349" w:rsidRPr="00656DCF" w:rsidRDefault="009C1349" w:rsidP="0088062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371" w:type="dxa"/>
            <w:shd w:val="clear" w:color="auto" w:fill="auto"/>
          </w:tcPr>
          <w:p w:rsidR="009C1349" w:rsidRPr="00656DCF" w:rsidRDefault="009C1349" w:rsidP="0088062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реализации программы</w:t>
            </w:r>
          </w:p>
        </w:tc>
        <w:tc>
          <w:tcPr>
            <w:tcW w:w="1099" w:type="dxa"/>
            <w:shd w:val="clear" w:color="auto" w:fill="auto"/>
          </w:tcPr>
          <w:p w:rsidR="009C1349" w:rsidRPr="003D4F47" w:rsidRDefault="009C1349" w:rsidP="0088062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9C1349" w:rsidRPr="003D4F47" w:rsidTr="00880628">
        <w:tc>
          <w:tcPr>
            <w:tcW w:w="1101" w:type="dxa"/>
            <w:shd w:val="clear" w:color="auto" w:fill="auto"/>
          </w:tcPr>
          <w:p w:rsidR="009C1349" w:rsidRPr="00656DCF" w:rsidRDefault="009C1349" w:rsidP="0088062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371" w:type="dxa"/>
            <w:shd w:val="clear" w:color="auto" w:fill="auto"/>
          </w:tcPr>
          <w:p w:rsidR="009C1349" w:rsidRPr="00656DCF" w:rsidRDefault="009C1349" w:rsidP="0088062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Оценочные материалы</w:t>
            </w:r>
          </w:p>
        </w:tc>
        <w:tc>
          <w:tcPr>
            <w:tcW w:w="1099" w:type="dxa"/>
            <w:shd w:val="clear" w:color="auto" w:fill="auto"/>
          </w:tcPr>
          <w:p w:rsidR="009C1349" w:rsidRPr="003D4F47" w:rsidRDefault="009C1349" w:rsidP="006C0A7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C0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C1349" w:rsidRPr="003D4F47" w:rsidTr="00880628">
        <w:tc>
          <w:tcPr>
            <w:tcW w:w="1101" w:type="dxa"/>
            <w:shd w:val="clear" w:color="auto" w:fill="auto"/>
          </w:tcPr>
          <w:p w:rsidR="009C1349" w:rsidRPr="00656DCF" w:rsidRDefault="009C1349" w:rsidP="0088062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371" w:type="dxa"/>
            <w:shd w:val="clear" w:color="auto" w:fill="auto"/>
          </w:tcPr>
          <w:p w:rsidR="009C1349" w:rsidRPr="00656DCF" w:rsidRDefault="009C1349" w:rsidP="0088062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материалы</w:t>
            </w:r>
          </w:p>
        </w:tc>
        <w:tc>
          <w:tcPr>
            <w:tcW w:w="1099" w:type="dxa"/>
            <w:shd w:val="clear" w:color="auto" w:fill="auto"/>
          </w:tcPr>
          <w:p w:rsidR="009C1349" w:rsidRPr="003D4F47" w:rsidRDefault="009C1349" w:rsidP="0088062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9C1349" w:rsidRPr="003D4F47" w:rsidTr="00880628">
        <w:tc>
          <w:tcPr>
            <w:tcW w:w="1101" w:type="dxa"/>
            <w:shd w:val="clear" w:color="auto" w:fill="auto"/>
          </w:tcPr>
          <w:p w:rsidR="009C1349" w:rsidRPr="00656DCF" w:rsidRDefault="009C1349" w:rsidP="0088062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7371" w:type="dxa"/>
            <w:shd w:val="clear" w:color="auto" w:fill="auto"/>
          </w:tcPr>
          <w:p w:rsidR="009C1349" w:rsidRPr="00656DCF" w:rsidRDefault="009C1349" w:rsidP="0088062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Алгоритм учебного занятия</w:t>
            </w:r>
          </w:p>
        </w:tc>
        <w:tc>
          <w:tcPr>
            <w:tcW w:w="1099" w:type="dxa"/>
            <w:shd w:val="clear" w:color="auto" w:fill="auto"/>
          </w:tcPr>
          <w:p w:rsidR="009C1349" w:rsidRPr="003D4F47" w:rsidRDefault="009C1349" w:rsidP="006C0A7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C0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C1349" w:rsidRPr="003D4F47" w:rsidTr="00880628">
        <w:tc>
          <w:tcPr>
            <w:tcW w:w="1101" w:type="dxa"/>
            <w:shd w:val="clear" w:color="auto" w:fill="auto"/>
          </w:tcPr>
          <w:p w:rsidR="009C1349" w:rsidRPr="00656DCF" w:rsidRDefault="009C1349" w:rsidP="0088062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7371" w:type="dxa"/>
            <w:shd w:val="clear" w:color="auto" w:fill="auto"/>
          </w:tcPr>
          <w:p w:rsidR="009C1349" w:rsidRPr="00656DCF" w:rsidRDefault="009C1349" w:rsidP="0088062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литературы</w:t>
            </w:r>
          </w:p>
        </w:tc>
        <w:tc>
          <w:tcPr>
            <w:tcW w:w="1099" w:type="dxa"/>
            <w:shd w:val="clear" w:color="auto" w:fill="auto"/>
          </w:tcPr>
          <w:p w:rsidR="009C1349" w:rsidRPr="003D4F47" w:rsidRDefault="009C1349" w:rsidP="0088062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</w:tbl>
    <w:p w:rsidR="00534D99" w:rsidRDefault="00534D99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34D99" w:rsidRDefault="00534D99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34D99" w:rsidRDefault="00534D99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34D99" w:rsidRDefault="00534D99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34D99" w:rsidRDefault="00534D99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34D99" w:rsidRDefault="00534D99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B7214" w:rsidRDefault="002B7214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B7214" w:rsidRDefault="002B7214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B7214" w:rsidRDefault="002B7214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B7214" w:rsidRDefault="002B7214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B7214" w:rsidRDefault="002B7214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B7214" w:rsidRDefault="002B7214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B7214" w:rsidRDefault="002B7214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B7214" w:rsidRDefault="002B7214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B7214" w:rsidRDefault="002B7214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B7214" w:rsidRDefault="002B7214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B7214" w:rsidRDefault="002B7214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B7214" w:rsidRDefault="002B7214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B7214" w:rsidRDefault="002B7214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B7214" w:rsidRDefault="002B7214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B7214" w:rsidRDefault="002B7214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B7214" w:rsidRDefault="002B7214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B7214" w:rsidRDefault="002B7214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B7214" w:rsidRDefault="002B7214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B7214" w:rsidRDefault="002B7214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80628" w:rsidRPr="00880628" w:rsidRDefault="00880628" w:rsidP="00E60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1 программы «Комплекс основных характеристик</w:t>
      </w:r>
    </w:p>
    <w:p w:rsidR="00880628" w:rsidRPr="00880628" w:rsidRDefault="00880628" w:rsidP="00E60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образования»</w:t>
      </w:r>
    </w:p>
    <w:p w:rsidR="00880628" w:rsidRPr="00880628" w:rsidRDefault="00880628" w:rsidP="00E60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628" w:rsidRPr="00880628" w:rsidRDefault="00880628" w:rsidP="00E60164">
      <w:pPr>
        <w:numPr>
          <w:ilvl w:val="1"/>
          <w:numId w:val="3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255DE1" w:rsidRDefault="00255DE1" w:rsidP="00E60164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02B7C">
        <w:rPr>
          <w:rFonts w:ascii="Times New Roman" w:hAnsi="Times New Roman"/>
          <w:color w:val="000000" w:themeColor="text1"/>
          <w:sz w:val="28"/>
          <w:szCs w:val="28"/>
        </w:rPr>
        <w:t xml:space="preserve">Данная дополнительная общеобразовательная общеразвивающая программа «Этнография» (Далее Программа) реализуется в  </w:t>
      </w:r>
      <w:r w:rsidRPr="00B303EB">
        <w:rPr>
          <w:rFonts w:ascii="Times New Roman" w:hAnsi="Times New Roman"/>
          <w:b/>
          <w:color w:val="000000" w:themeColor="text1"/>
          <w:sz w:val="28"/>
          <w:szCs w:val="28"/>
        </w:rPr>
        <w:t>туристско-краеведческой направленности</w:t>
      </w:r>
      <w:r w:rsidRPr="00502B7C">
        <w:rPr>
          <w:rFonts w:ascii="Times New Roman" w:hAnsi="Times New Roman"/>
          <w:color w:val="000000" w:themeColor="text1"/>
          <w:sz w:val="28"/>
          <w:szCs w:val="28"/>
        </w:rPr>
        <w:t>,  направлена на  широкое изучение учащимися истории и культурных традиций Кубани, Тимашевского района, е</w:t>
      </w:r>
      <w:r w:rsidR="00BC637B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Pr="00502B7C">
        <w:rPr>
          <w:rFonts w:ascii="Times New Roman" w:hAnsi="Times New Roman"/>
          <w:color w:val="000000" w:themeColor="text1"/>
          <w:sz w:val="28"/>
          <w:szCs w:val="28"/>
        </w:rPr>
        <w:t xml:space="preserve"> этнографических особенностей.</w:t>
      </w:r>
    </w:p>
    <w:p w:rsidR="00B303EB" w:rsidRPr="001D2D67" w:rsidRDefault="00880628" w:rsidP="00E601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D67">
        <w:rPr>
          <w:rFonts w:ascii="Times New Roman" w:hAnsi="Times New Roman" w:cs="Times New Roman"/>
          <w:b/>
          <w:bCs/>
          <w:sz w:val="28"/>
          <w:szCs w:val="28"/>
        </w:rPr>
        <w:t xml:space="preserve">1.2.  </w:t>
      </w:r>
      <w:r w:rsidR="00B303EB" w:rsidRPr="001D2D67">
        <w:rPr>
          <w:rFonts w:ascii="Times New Roman" w:hAnsi="Times New Roman" w:cs="Times New Roman"/>
          <w:b/>
          <w:bCs/>
          <w:sz w:val="28"/>
          <w:szCs w:val="28"/>
        </w:rPr>
        <w:t>Нормативная база программы:</w:t>
      </w:r>
    </w:p>
    <w:p w:rsidR="00CE5326" w:rsidRPr="001D2D67" w:rsidRDefault="00CE5326" w:rsidP="000C45D4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1D2D67">
        <w:rPr>
          <w:rFonts w:ascii="Times New Roman" w:hAnsi="Times New Roman"/>
          <w:sz w:val="28"/>
          <w:szCs w:val="28"/>
        </w:rPr>
        <w:t>Программа составлена в соответствии с:</w:t>
      </w:r>
    </w:p>
    <w:p w:rsidR="00CE5326" w:rsidRPr="001D2D67" w:rsidRDefault="00CE5326" w:rsidP="000C45D4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1D2D67">
        <w:rPr>
          <w:rFonts w:ascii="Times New Roman" w:hAnsi="Times New Roman"/>
          <w:sz w:val="28"/>
          <w:szCs w:val="28"/>
          <w:lang w:bidi="ru-RU"/>
        </w:rPr>
        <w:t>-Федеральным законом от 29.12.2012г. № 273-ФЗ «Об образовании в Российской Федерации»;</w:t>
      </w:r>
    </w:p>
    <w:p w:rsidR="00CE5326" w:rsidRPr="001D2D67" w:rsidRDefault="00CE5326" w:rsidP="000C45D4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1D2D67">
        <w:rPr>
          <w:rFonts w:ascii="Times New Roman" w:hAnsi="Times New Roman"/>
          <w:sz w:val="28"/>
          <w:szCs w:val="28"/>
          <w:lang w:bidi="ru-RU"/>
        </w:rPr>
        <w:t>-Концепцией развития дополнительного образования детей, утвержденная распоряжением Правительства Российской федерации</w:t>
      </w:r>
      <w:r w:rsidRPr="001D2D67">
        <w:rPr>
          <w:rFonts w:ascii="Times New Roman" w:hAnsi="Times New Roman"/>
          <w:bCs/>
          <w:sz w:val="28"/>
          <w:szCs w:val="28"/>
        </w:rPr>
        <w:t xml:space="preserve"> от 4 сентября 2014 г. №1726</w:t>
      </w:r>
      <w:r w:rsidRPr="001D2D67">
        <w:rPr>
          <w:rFonts w:ascii="Times New Roman" w:hAnsi="Times New Roman"/>
          <w:sz w:val="28"/>
          <w:szCs w:val="28"/>
          <w:lang w:bidi="ru-RU"/>
        </w:rPr>
        <w:t>;</w:t>
      </w:r>
    </w:p>
    <w:p w:rsidR="00CE5326" w:rsidRPr="001D2D67" w:rsidRDefault="00CE5326" w:rsidP="000C45D4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1D2D67">
        <w:rPr>
          <w:rFonts w:ascii="Times New Roman" w:hAnsi="Times New Roman"/>
          <w:sz w:val="28"/>
          <w:szCs w:val="28"/>
          <w:lang w:bidi="ru-RU"/>
        </w:rPr>
        <w:t>-Приказом Министерства образования и науки Российской Федерации от 09.11. 2018 года 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E5326" w:rsidRPr="001D2D67" w:rsidRDefault="00CE5326" w:rsidP="000C45D4">
      <w:pPr>
        <w:pStyle w:val="ab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D2D67">
        <w:rPr>
          <w:rFonts w:ascii="Times New Roman" w:hAnsi="Times New Roman"/>
          <w:bCs/>
          <w:sz w:val="28"/>
          <w:szCs w:val="28"/>
        </w:rPr>
        <w:t>- Стратегией развития воспитания в Российской Федерации на период до 2025 г.;</w:t>
      </w:r>
    </w:p>
    <w:p w:rsidR="00CE5326" w:rsidRPr="001D2D67" w:rsidRDefault="00CE5326" w:rsidP="000C45D4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1D2D67">
        <w:rPr>
          <w:rFonts w:ascii="Times New Roman" w:hAnsi="Times New Roman"/>
          <w:sz w:val="28"/>
          <w:szCs w:val="28"/>
          <w:lang w:bidi="ru-RU"/>
        </w:rPr>
        <w:t>-Постановлением от 04.07.2014г. № 41 «Об утверждении СанПиН 2.2.4.3172-14»;</w:t>
      </w:r>
    </w:p>
    <w:p w:rsidR="00B303EB" w:rsidRPr="001D2D67" w:rsidRDefault="00CE5326" w:rsidP="000C45D4">
      <w:pPr>
        <w:pStyle w:val="ab"/>
        <w:ind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1D2D67">
        <w:rPr>
          <w:rFonts w:ascii="Times New Roman" w:eastAsiaTheme="minorHAnsi" w:hAnsi="Times New Roman"/>
          <w:sz w:val="28"/>
          <w:szCs w:val="28"/>
        </w:rPr>
        <w:t xml:space="preserve">При разработке Программы учтены Методические рекомендации по проектированию дополнительных общеобразовательных общеразвивающих программ: требования и возможность вариативности, </w:t>
      </w:r>
      <w:r w:rsidRPr="001D2D67">
        <w:rPr>
          <w:rFonts w:ascii="Times New Roman" w:eastAsiaTheme="minorHAnsi" w:hAnsi="Times New Roman"/>
          <w:bCs/>
          <w:sz w:val="28"/>
          <w:szCs w:val="28"/>
        </w:rPr>
        <w:t>г. Краснодар 2019 г.</w:t>
      </w:r>
    </w:p>
    <w:p w:rsidR="00CE5326" w:rsidRDefault="00CE5326" w:rsidP="000C45D4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55DE1" w:rsidRPr="00502B7C" w:rsidRDefault="00255DE1" w:rsidP="00E60164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2B7C">
        <w:rPr>
          <w:rFonts w:ascii="Times New Roman" w:hAnsi="Times New Roman"/>
          <w:b/>
          <w:color w:val="000000" w:themeColor="text1"/>
          <w:sz w:val="28"/>
          <w:szCs w:val="28"/>
        </w:rPr>
        <w:t>Актуальность</w:t>
      </w:r>
      <w:r w:rsidRPr="00502B7C">
        <w:rPr>
          <w:rFonts w:ascii="Times New Roman" w:hAnsi="Times New Roman"/>
          <w:color w:val="000000" w:themeColor="text1"/>
          <w:sz w:val="28"/>
          <w:szCs w:val="28"/>
        </w:rPr>
        <w:t xml:space="preserve"> данной </w:t>
      </w:r>
      <w:r w:rsidR="0085179A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02B7C">
        <w:rPr>
          <w:rFonts w:ascii="Times New Roman" w:hAnsi="Times New Roman"/>
          <w:color w:val="000000" w:themeColor="text1"/>
          <w:sz w:val="28"/>
          <w:szCs w:val="28"/>
        </w:rPr>
        <w:t xml:space="preserve">рограммы  заключается в пробуждении у школьников интереса и любви к своему Отечеству, к малой Родине, достижениям и подвигам предков, наиболее значимым событиям истории станицы. За последний период времени увеличился интерес к изучению генеалогического древа, сохранению семейных традиций, изучения обрядов коренного населения,  отсюда возрастает </w:t>
      </w:r>
      <w:r w:rsidR="00C06B9A">
        <w:rPr>
          <w:rFonts w:ascii="Times New Roman" w:hAnsi="Times New Roman"/>
          <w:color w:val="000000" w:themeColor="text1"/>
          <w:sz w:val="28"/>
          <w:szCs w:val="28"/>
        </w:rPr>
        <w:t>интерес</w:t>
      </w:r>
      <w:r w:rsidRPr="00502B7C">
        <w:rPr>
          <w:rFonts w:ascii="Times New Roman" w:hAnsi="Times New Roman"/>
          <w:color w:val="000000" w:themeColor="text1"/>
          <w:sz w:val="28"/>
          <w:szCs w:val="28"/>
        </w:rPr>
        <w:t xml:space="preserve"> учащихся к походной, туристской жизни, способствующий оздоровлению и воспитанию любви к своему краю.</w:t>
      </w:r>
    </w:p>
    <w:p w:rsidR="005C3051" w:rsidRPr="005C3051" w:rsidRDefault="00255DE1" w:rsidP="00E60164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3051">
        <w:rPr>
          <w:rFonts w:ascii="Times New Roman" w:hAnsi="Times New Roman"/>
          <w:b/>
          <w:color w:val="000000" w:themeColor="text1"/>
          <w:sz w:val="28"/>
          <w:szCs w:val="28"/>
        </w:rPr>
        <w:t>Новизна</w:t>
      </w:r>
      <w:r w:rsidRPr="005C3051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5C305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C3051" w:rsidRPr="005C3051">
        <w:rPr>
          <w:rFonts w:ascii="Times New Roman" w:hAnsi="Times New Roman"/>
          <w:sz w:val="28"/>
          <w:szCs w:val="28"/>
          <w:lang w:eastAsia="ru-RU"/>
        </w:rPr>
        <w:t xml:space="preserve">заключается в том, что </w:t>
      </w:r>
      <w:r w:rsidR="00B303EB">
        <w:rPr>
          <w:rFonts w:ascii="Times New Roman" w:hAnsi="Times New Roman"/>
          <w:sz w:val="28"/>
          <w:szCs w:val="28"/>
          <w:lang w:eastAsia="ru-RU"/>
        </w:rPr>
        <w:t xml:space="preserve"> учащи</w:t>
      </w:r>
      <w:r w:rsidR="00C06B9A">
        <w:rPr>
          <w:rFonts w:ascii="Times New Roman" w:hAnsi="Times New Roman"/>
          <w:sz w:val="28"/>
          <w:szCs w:val="28"/>
          <w:lang w:eastAsia="ru-RU"/>
        </w:rPr>
        <w:t>е</w:t>
      </w:r>
      <w:r w:rsidR="00B303EB">
        <w:rPr>
          <w:rFonts w:ascii="Times New Roman" w:hAnsi="Times New Roman"/>
          <w:sz w:val="28"/>
          <w:szCs w:val="28"/>
          <w:lang w:eastAsia="ru-RU"/>
        </w:rPr>
        <w:t>ся</w:t>
      </w:r>
      <w:r w:rsidR="00C06B9A">
        <w:rPr>
          <w:rFonts w:ascii="Times New Roman" w:hAnsi="Times New Roman"/>
          <w:sz w:val="28"/>
          <w:szCs w:val="28"/>
          <w:lang w:eastAsia="ru-RU"/>
        </w:rPr>
        <w:t xml:space="preserve">  получаю</w:t>
      </w:r>
      <w:r w:rsidR="005C3051" w:rsidRPr="005C3051">
        <w:rPr>
          <w:rFonts w:ascii="Times New Roman" w:hAnsi="Times New Roman"/>
          <w:sz w:val="28"/>
          <w:szCs w:val="28"/>
          <w:lang w:eastAsia="ru-RU"/>
        </w:rPr>
        <w:t>т краеведческие знания  с помощью музейных</w:t>
      </w:r>
      <w:r w:rsidR="00C06B9A">
        <w:rPr>
          <w:rFonts w:ascii="Times New Roman" w:hAnsi="Times New Roman"/>
          <w:sz w:val="28"/>
          <w:szCs w:val="28"/>
          <w:lang w:eastAsia="ru-RU"/>
        </w:rPr>
        <w:t xml:space="preserve"> экспонатов и архивных материалов.</w:t>
      </w:r>
      <w:r w:rsidR="005C3051" w:rsidRPr="005C305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06B9A">
        <w:rPr>
          <w:rFonts w:ascii="Times New Roman" w:hAnsi="Times New Roman"/>
          <w:sz w:val="28"/>
          <w:szCs w:val="28"/>
          <w:lang w:eastAsia="ru-RU"/>
        </w:rPr>
        <w:t>Р</w:t>
      </w:r>
      <w:r w:rsidR="005C3051" w:rsidRPr="005C3051">
        <w:rPr>
          <w:rFonts w:ascii="Times New Roman" w:hAnsi="Times New Roman"/>
          <w:sz w:val="28"/>
          <w:szCs w:val="28"/>
          <w:lang w:eastAsia="ru-RU"/>
        </w:rPr>
        <w:t>асширя</w:t>
      </w:r>
      <w:r w:rsidR="00C06B9A">
        <w:rPr>
          <w:rFonts w:ascii="Times New Roman" w:hAnsi="Times New Roman"/>
          <w:sz w:val="28"/>
          <w:szCs w:val="28"/>
          <w:lang w:eastAsia="ru-RU"/>
        </w:rPr>
        <w:t>я</w:t>
      </w:r>
      <w:r w:rsidR="005C3051" w:rsidRPr="005C30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03EB">
        <w:rPr>
          <w:rFonts w:ascii="Times New Roman" w:hAnsi="Times New Roman"/>
          <w:sz w:val="28"/>
          <w:szCs w:val="28"/>
          <w:lang w:eastAsia="ru-RU"/>
        </w:rPr>
        <w:t>его кругозор</w:t>
      </w:r>
      <w:r w:rsidR="00C06B9A">
        <w:rPr>
          <w:rFonts w:ascii="Times New Roman" w:hAnsi="Times New Roman"/>
          <w:sz w:val="28"/>
          <w:szCs w:val="28"/>
          <w:lang w:eastAsia="ru-RU"/>
        </w:rPr>
        <w:t xml:space="preserve"> ребенка</w:t>
      </w:r>
      <w:r w:rsidR="005C3051" w:rsidRPr="005C3051">
        <w:rPr>
          <w:rFonts w:ascii="Times New Roman" w:hAnsi="Times New Roman"/>
          <w:sz w:val="28"/>
          <w:szCs w:val="28"/>
          <w:lang w:eastAsia="ru-RU"/>
        </w:rPr>
        <w:t xml:space="preserve">,  </w:t>
      </w:r>
      <w:r w:rsidR="00C06B9A" w:rsidRPr="00C06B9A">
        <w:rPr>
          <w:rFonts w:ascii="Times New Roman" w:hAnsi="Times New Roman"/>
          <w:sz w:val="28"/>
          <w:szCs w:val="28"/>
          <w:lang w:eastAsia="ru-RU"/>
        </w:rPr>
        <w:t xml:space="preserve">дополняет и развивает </w:t>
      </w:r>
      <w:r w:rsidR="005C3051" w:rsidRPr="005C3051">
        <w:rPr>
          <w:rFonts w:ascii="Times New Roman" w:hAnsi="Times New Roman"/>
          <w:sz w:val="28"/>
          <w:szCs w:val="28"/>
          <w:lang w:eastAsia="ru-RU"/>
        </w:rPr>
        <w:t>комплекс знаний, умений и  навыков приобретенных  на ознакомительном уровне Программы «Юный этнограф».</w:t>
      </w:r>
    </w:p>
    <w:p w:rsidR="005C3051" w:rsidRPr="005C3051" w:rsidRDefault="00B303EB" w:rsidP="00E60164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Курс обучения рассчитан на изучение этнографии и истории Тимашевского района и станицы Роговской, коммуникативных, языковых, нравственных и патриотических компетентностей.</w:t>
      </w:r>
      <w:r w:rsidR="005C3051" w:rsidRPr="005C305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55DE1" w:rsidRDefault="00255DE1" w:rsidP="00E60164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Педагогическая целесообразность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2B7C">
        <w:rPr>
          <w:rFonts w:ascii="Times New Roman" w:hAnsi="Times New Roman"/>
          <w:color w:val="000000" w:themeColor="text1"/>
          <w:sz w:val="28"/>
          <w:szCs w:val="28"/>
        </w:rPr>
        <w:t xml:space="preserve">Программы «Этнография» обусловлена тем, что ее реализация позволяет решать не только образовательные задачи, но и воспитательные. В процессе обучения прививаются такие нравственные качества, как патриотизм, толерантность, ответственность за судьбу своей семьи, малой родины, страны. </w:t>
      </w:r>
    </w:p>
    <w:p w:rsidR="00790CE6" w:rsidRPr="00502B7C" w:rsidRDefault="00790CE6" w:rsidP="00E60164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Программа </w:t>
      </w:r>
      <w:r w:rsidRPr="00315E46">
        <w:rPr>
          <w:rFonts w:ascii="Times New Roman" w:hAnsi="Times New Roman"/>
          <w:b/>
          <w:color w:val="000000" w:themeColor="text1"/>
          <w:sz w:val="28"/>
          <w:szCs w:val="28"/>
        </w:rPr>
        <w:t>модифицированная</w:t>
      </w:r>
      <w:r w:rsidRPr="00315E46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составлена на основе программы, педагога дополнительного образования Шрамовой Елены Николаевны. </w:t>
      </w:r>
    </w:p>
    <w:p w:rsidR="00255DE1" w:rsidRDefault="00255DE1" w:rsidP="00E60164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Отличительн</w:t>
      </w:r>
      <w:r w:rsidR="00C06B9A">
        <w:rPr>
          <w:rFonts w:ascii="Times New Roman" w:hAnsi="Times New Roman"/>
          <w:b/>
          <w:color w:val="000000" w:themeColor="text1"/>
          <w:sz w:val="28"/>
          <w:szCs w:val="28"/>
        </w:rPr>
        <w:t>ая</w:t>
      </w: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особенност</w:t>
      </w:r>
      <w:r w:rsidR="00C06B9A">
        <w:rPr>
          <w:rFonts w:ascii="Times New Roman" w:hAnsi="Times New Roman"/>
          <w:b/>
          <w:color w:val="000000" w:themeColor="text1"/>
          <w:sz w:val="28"/>
          <w:szCs w:val="28"/>
        </w:rPr>
        <w:t>ь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2B7C">
        <w:rPr>
          <w:rFonts w:ascii="Times New Roman" w:hAnsi="Times New Roman"/>
          <w:color w:val="000000" w:themeColor="text1"/>
          <w:sz w:val="28"/>
          <w:szCs w:val="28"/>
        </w:rPr>
        <w:t xml:space="preserve">данной  Программы состоит в том, что она не является повторением школьной программы по истории России, а </w:t>
      </w:r>
      <w:r w:rsidR="00C06B9A">
        <w:rPr>
          <w:rFonts w:ascii="Times New Roman" w:hAnsi="Times New Roman"/>
          <w:color w:val="000000" w:themeColor="text1"/>
          <w:sz w:val="28"/>
          <w:szCs w:val="28"/>
        </w:rPr>
        <w:t>опирает</w:t>
      </w:r>
      <w:r w:rsidRPr="00502B7C">
        <w:rPr>
          <w:rFonts w:ascii="Times New Roman" w:hAnsi="Times New Roman"/>
          <w:color w:val="000000" w:themeColor="text1"/>
          <w:sz w:val="28"/>
          <w:szCs w:val="28"/>
        </w:rPr>
        <w:t>ся на дополнительные источники, добытые учащимися самостоятельно</w:t>
      </w:r>
      <w:r w:rsidR="00C06B9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502B7C">
        <w:rPr>
          <w:rFonts w:ascii="Times New Roman" w:hAnsi="Times New Roman"/>
          <w:color w:val="000000" w:themeColor="text1"/>
          <w:sz w:val="28"/>
          <w:szCs w:val="28"/>
        </w:rPr>
        <w:t>Она позволяет учащимся самим работать с архивными материалами, анализировать, делать выводы, предлагать пути решения проблем.</w:t>
      </w:r>
    </w:p>
    <w:p w:rsidR="00255DE1" w:rsidRPr="00655962" w:rsidRDefault="00255DE1" w:rsidP="00E60164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Адресат  </w:t>
      </w:r>
      <w:r w:rsidR="0085179A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рограммы.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 Возраст  детей</w:t>
      </w:r>
      <w:r>
        <w:rPr>
          <w:rFonts w:ascii="Times New Roman" w:hAnsi="Times New Roman"/>
          <w:color w:val="000000" w:themeColor="text1"/>
          <w:sz w:val="28"/>
          <w:szCs w:val="28"/>
        </w:rPr>
        <w:t>,  участвующих  в  реализации  П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>рограммы</w:t>
      </w:r>
      <w:r>
        <w:rPr>
          <w:rFonts w:ascii="Times New Roman" w:hAnsi="Times New Roman"/>
          <w:color w:val="000000" w:themeColor="text1"/>
          <w:sz w:val="28"/>
          <w:szCs w:val="28"/>
        </w:rPr>
        <w:t>,  1</w:t>
      </w:r>
      <w:r w:rsidR="00091323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85179A">
        <w:rPr>
          <w:rFonts w:ascii="Times New Roman" w:hAnsi="Times New Roman"/>
          <w:color w:val="000000" w:themeColor="text1"/>
          <w:sz w:val="28"/>
          <w:szCs w:val="28"/>
        </w:rPr>
        <w:t>-17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лет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.  Это  могут  быть  как  однополые,  так  и разнополые  группы. </w:t>
      </w:r>
    </w:p>
    <w:p w:rsidR="00255DE1" w:rsidRDefault="00255DE1" w:rsidP="00E60164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color w:val="000000" w:themeColor="text1"/>
          <w:sz w:val="28"/>
          <w:szCs w:val="28"/>
        </w:rPr>
        <w:tab/>
        <w:t>Комплектование групп ведется по желанию, без предварительного отбора. Специального отбора не делается,  группы могут быть одновозрас</w:t>
      </w:r>
      <w:r>
        <w:rPr>
          <w:rFonts w:ascii="Times New Roman" w:hAnsi="Times New Roman"/>
          <w:color w:val="000000" w:themeColor="text1"/>
          <w:sz w:val="28"/>
          <w:szCs w:val="28"/>
        </w:rPr>
        <w:t>тными или разновозрастными по 10-15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B248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>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процесса, согласно требованиям СанПиН.</w:t>
      </w:r>
    </w:p>
    <w:p w:rsidR="00255DE1" w:rsidRPr="00655962" w:rsidRDefault="003925E7" w:rsidP="00E60164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Зачисление в клуб</w:t>
      </w:r>
      <w:r w:rsidR="00255DE1"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по заявлению родителей, с предоставлением медицинской справки о возможности занятий данным видом деятельности. Допускается </w:t>
      </w:r>
      <w:r w:rsidR="00255DE1">
        <w:rPr>
          <w:rFonts w:ascii="Times New Roman" w:hAnsi="Times New Roman"/>
          <w:color w:val="000000" w:themeColor="text1"/>
          <w:sz w:val="28"/>
          <w:szCs w:val="28"/>
        </w:rPr>
        <w:t>дополнительный набор учащихся на базовый</w:t>
      </w:r>
      <w:r w:rsidR="00255DE1"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5DE1">
        <w:rPr>
          <w:rFonts w:ascii="Times New Roman" w:hAnsi="Times New Roman"/>
          <w:color w:val="000000" w:themeColor="text1"/>
          <w:sz w:val="28"/>
          <w:szCs w:val="28"/>
        </w:rPr>
        <w:t xml:space="preserve">уровень </w:t>
      </w:r>
      <w:r w:rsidR="00255DE1"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обучения на основании результатов </w:t>
      </w:r>
      <w:r w:rsidR="00091323">
        <w:rPr>
          <w:rFonts w:ascii="Times New Roman" w:hAnsi="Times New Roman"/>
          <w:color w:val="000000" w:themeColor="text1"/>
          <w:sz w:val="28"/>
          <w:szCs w:val="28"/>
        </w:rPr>
        <w:t>собеседования</w:t>
      </w:r>
      <w:r w:rsidR="00255DE1" w:rsidRPr="0065596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055AF" w:rsidRDefault="009D49A4" w:rsidP="00E601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F50D3">
        <w:rPr>
          <w:rFonts w:ascii="Times New Roman" w:hAnsi="Times New Roman"/>
          <w:sz w:val="28"/>
          <w:szCs w:val="28"/>
        </w:rPr>
        <w:t xml:space="preserve"> Программа базового уровня «</w:t>
      </w:r>
      <w:r w:rsidR="00255DE1">
        <w:rPr>
          <w:rFonts w:ascii="Times New Roman" w:hAnsi="Times New Roman"/>
          <w:sz w:val="28"/>
          <w:szCs w:val="28"/>
        </w:rPr>
        <w:t>Этнография</w:t>
      </w:r>
      <w:r w:rsidR="007F50D3">
        <w:rPr>
          <w:rFonts w:ascii="Times New Roman" w:hAnsi="Times New Roman"/>
          <w:sz w:val="28"/>
          <w:szCs w:val="28"/>
        </w:rPr>
        <w:t>» является продолжение</w:t>
      </w:r>
      <w:r w:rsidR="00E055AF">
        <w:rPr>
          <w:rFonts w:ascii="Times New Roman" w:hAnsi="Times New Roman"/>
          <w:sz w:val="28"/>
          <w:szCs w:val="28"/>
        </w:rPr>
        <w:t>м</w:t>
      </w:r>
      <w:r w:rsidR="007F50D3">
        <w:rPr>
          <w:rFonts w:ascii="Times New Roman" w:hAnsi="Times New Roman"/>
          <w:sz w:val="28"/>
          <w:szCs w:val="28"/>
        </w:rPr>
        <w:t xml:space="preserve"> </w:t>
      </w:r>
      <w:r w:rsidR="00E055AF">
        <w:rPr>
          <w:rFonts w:ascii="Times New Roman" w:hAnsi="Times New Roman"/>
          <w:sz w:val="28"/>
          <w:szCs w:val="28"/>
        </w:rPr>
        <w:t>Программы ознакомительного уровня «</w:t>
      </w:r>
      <w:r w:rsidR="00C874B2">
        <w:rPr>
          <w:rFonts w:ascii="Times New Roman" w:hAnsi="Times New Roman"/>
          <w:sz w:val="28"/>
          <w:szCs w:val="28"/>
        </w:rPr>
        <w:t>Юный этнограф</w:t>
      </w:r>
      <w:r w:rsidR="00E055AF">
        <w:rPr>
          <w:rFonts w:ascii="Times New Roman" w:hAnsi="Times New Roman"/>
          <w:sz w:val="28"/>
          <w:szCs w:val="28"/>
        </w:rPr>
        <w:t>».</w:t>
      </w:r>
    </w:p>
    <w:p w:rsidR="003D2220" w:rsidRDefault="003D2220" w:rsidP="00E60164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3D2220">
        <w:rPr>
          <w:rFonts w:ascii="Times New Roman" w:hAnsi="Times New Roman"/>
          <w:sz w:val="28"/>
          <w:szCs w:val="28"/>
        </w:rPr>
        <w:t xml:space="preserve">Учащиеся приходят с разным уровнем подготовки, поэтому и темп освоения учащимися </w:t>
      </w:r>
      <w:r w:rsidR="00C9253D">
        <w:rPr>
          <w:rFonts w:ascii="Times New Roman" w:hAnsi="Times New Roman"/>
          <w:sz w:val="28"/>
          <w:szCs w:val="28"/>
        </w:rPr>
        <w:t>П</w:t>
      </w:r>
      <w:r w:rsidRPr="003D2220">
        <w:rPr>
          <w:rFonts w:ascii="Times New Roman" w:hAnsi="Times New Roman"/>
          <w:sz w:val="28"/>
          <w:szCs w:val="28"/>
        </w:rPr>
        <w:t>рограммы различный. Занятия проводятс</w:t>
      </w:r>
      <w:r w:rsidR="00E055AF">
        <w:rPr>
          <w:rFonts w:ascii="Times New Roman" w:hAnsi="Times New Roman"/>
          <w:sz w:val="28"/>
          <w:szCs w:val="28"/>
        </w:rPr>
        <w:t>я в группах</w:t>
      </w:r>
      <w:r w:rsidRPr="003D2220">
        <w:rPr>
          <w:rFonts w:ascii="Times New Roman" w:hAnsi="Times New Roman"/>
          <w:sz w:val="28"/>
          <w:szCs w:val="28"/>
        </w:rPr>
        <w:t xml:space="preserve"> и индивидуально, сочетая принцип группового обучения с индивидуальным подходом. </w:t>
      </w:r>
    </w:p>
    <w:p w:rsidR="00350452" w:rsidRPr="00315E46" w:rsidRDefault="003D2220" w:rsidP="00E60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220">
        <w:rPr>
          <w:rFonts w:ascii="Times New Roman" w:hAnsi="Times New Roman" w:cs="Times New Roman"/>
          <w:sz w:val="28"/>
          <w:szCs w:val="28"/>
        </w:rPr>
        <w:t xml:space="preserve"> </w:t>
      </w:r>
      <w:r w:rsidRPr="00C31077">
        <w:rPr>
          <w:rFonts w:ascii="Times New Roman" w:hAnsi="Times New Roman" w:cs="Times New Roman"/>
          <w:b/>
          <w:sz w:val="28"/>
          <w:szCs w:val="28"/>
        </w:rPr>
        <w:t xml:space="preserve">Уровень </w:t>
      </w:r>
      <w:r w:rsidR="00C9253D">
        <w:rPr>
          <w:rFonts w:ascii="Times New Roman" w:hAnsi="Times New Roman" w:cs="Times New Roman"/>
          <w:b/>
          <w:sz w:val="28"/>
          <w:szCs w:val="28"/>
        </w:rPr>
        <w:t>П</w:t>
      </w:r>
      <w:r w:rsidRPr="00C31077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315E4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15E46" w:rsidRPr="00315E46">
        <w:rPr>
          <w:rFonts w:ascii="Times New Roman" w:hAnsi="Times New Roman" w:cs="Times New Roman"/>
          <w:sz w:val="28"/>
          <w:szCs w:val="28"/>
        </w:rPr>
        <w:t>базовый.</w:t>
      </w:r>
      <w:r w:rsidRPr="00315E46">
        <w:rPr>
          <w:rFonts w:ascii="Times New Roman" w:hAnsi="Times New Roman" w:cs="Times New Roman"/>
          <w:sz w:val="28"/>
          <w:szCs w:val="28"/>
        </w:rPr>
        <w:t xml:space="preserve"> </w:t>
      </w:r>
      <w:r w:rsidR="00350452" w:rsidRPr="00315E46">
        <w:rPr>
          <w:rFonts w:ascii="Times New Roman" w:hAnsi="Times New Roman"/>
          <w:sz w:val="28"/>
          <w:szCs w:val="28"/>
        </w:rPr>
        <w:t xml:space="preserve">  </w:t>
      </w:r>
    </w:p>
    <w:p w:rsidR="00F33F29" w:rsidRDefault="005426E7" w:rsidP="00E601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1077">
        <w:rPr>
          <w:rFonts w:ascii="Times New Roman" w:hAnsi="Times New Roman"/>
          <w:sz w:val="28"/>
          <w:szCs w:val="28"/>
        </w:rPr>
        <w:t>Программа базового уровня</w:t>
      </w:r>
      <w:r w:rsidR="00350452" w:rsidRPr="00350452">
        <w:rPr>
          <w:rFonts w:ascii="Times New Roman" w:hAnsi="Times New Roman"/>
          <w:sz w:val="28"/>
          <w:szCs w:val="28"/>
        </w:rPr>
        <w:t xml:space="preserve"> </w:t>
      </w:r>
      <w:r w:rsidR="00F33F29">
        <w:rPr>
          <w:rFonts w:ascii="Times New Roman" w:hAnsi="Times New Roman"/>
          <w:sz w:val="28"/>
          <w:szCs w:val="28"/>
        </w:rPr>
        <w:t>«Этнография» является продолжением программы ознакомительного уровня «Юный этнограф»</w:t>
      </w:r>
    </w:p>
    <w:p w:rsidR="00F33F29" w:rsidRDefault="00F33F29" w:rsidP="00E60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3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1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часов.</w:t>
      </w:r>
    </w:p>
    <w:p w:rsidR="00F33F29" w:rsidRPr="004225C9" w:rsidRDefault="00F33F29" w:rsidP="00E60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1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3D2220" w:rsidRPr="00C31077" w:rsidRDefault="00315E46" w:rsidP="00E60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D2220" w:rsidRPr="00C31077">
        <w:rPr>
          <w:rFonts w:ascii="Times New Roman" w:hAnsi="Times New Roman" w:cs="Times New Roman"/>
          <w:b/>
          <w:sz w:val="28"/>
          <w:szCs w:val="28"/>
        </w:rPr>
        <w:t xml:space="preserve">Форма  обучения </w:t>
      </w:r>
      <w:r w:rsidR="00790CE6">
        <w:rPr>
          <w:rFonts w:ascii="Times New Roman" w:hAnsi="Times New Roman" w:cs="Times New Roman"/>
          <w:sz w:val="28"/>
          <w:szCs w:val="28"/>
        </w:rPr>
        <w:t>–</w:t>
      </w:r>
      <w:r w:rsidR="003D2220" w:rsidRPr="00C31077">
        <w:rPr>
          <w:rFonts w:ascii="Times New Roman" w:hAnsi="Times New Roman" w:cs="Times New Roman"/>
          <w:sz w:val="28"/>
          <w:szCs w:val="28"/>
        </w:rPr>
        <w:t xml:space="preserve"> очная</w:t>
      </w:r>
      <w:r w:rsidR="00790CE6">
        <w:rPr>
          <w:rFonts w:ascii="Times New Roman" w:hAnsi="Times New Roman" w:cs="Times New Roman"/>
          <w:sz w:val="28"/>
          <w:szCs w:val="28"/>
        </w:rPr>
        <w:t>, дистанционная</w:t>
      </w:r>
      <w:r w:rsidR="003D2220" w:rsidRPr="00C31077">
        <w:rPr>
          <w:rFonts w:ascii="Times New Roman" w:hAnsi="Times New Roman" w:cs="Times New Roman"/>
          <w:sz w:val="28"/>
          <w:szCs w:val="28"/>
        </w:rPr>
        <w:t>.</w:t>
      </w:r>
    </w:p>
    <w:p w:rsidR="00315E46" w:rsidRPr="00655962" w:rsidRDefault="00790CE6" w:rsidP="00E60164">
      <w:pPr>
        <w:pStyle w:val="ab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315E46" w:rsidRPr="00655962">
        <w:rPr>
          <w:rFonts w:ascii="Times New Roman" w:hAnsi="Times New Roman"/>
          <w:b/>
          <w:color w:val="000000" w:themeColor="text1"/>
          <w:sz w:val="28"/>
          <w:szCs w:val="28"/>
        </w:rPr>
        <w:t>Особенности организации образовательного процесса.</w:t>
      </w:r>
    </w:p>
    <w:p w:rsidR="00315E46" w:rsidRPr="00655962" w:rsidRDefault="00315E46" w:rsidP="00E60164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Образовательный  процесс  осуществляется    как в одновозрастных,  так  и в разновозрастных  группах  учащихся,  являющихся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основным  составом  клуба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.  Занятия  групповые,  но  с  индивидуальным  подходом  к  каждому учащемуся,  в  зависимости  от  степени подготовленности и способностей.  Занятия по </w:t>
      </w: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рограмме  определяются  содержанием  </w:t>
      </w: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рограммы  и  могут  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предусматривать лекции,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экскурсии,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уроки-практикумы, викторины, посиделки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,  выполнение </w:t>
      </w:r>
      <w:r>
        <w:rPr>
          <w:rFonts w:ascii="Times New Roman" w:hAnsi="Times New Roman"/>
          <w:color w:val="000000" w:themeColor="text1"/>
          <w:sz w:val="28"/>
          <w:szCs w:val="28"/>
        </w:rPr>
        <w:t>самостоятельной работы, создание презентаций, открытое занятие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5E46" w:rsidRPr="00FC61A0" w:rsidRDefault="00315E46" w:rsidP="00E60164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C61A0">
        <w:rPr>
          <w:rFonts w:ascii="Times New Roman" w:hAnsi="Times New Roman"/>
          <w:color w:val="000000" w:themeColor="text1"/>
          <w:sz w:val="28"/>
          <w:szCs w:val="28"/>
        </w:rPr>
        <w:t>Образовательный процесс выстраивается по двум направлениям:</w:t>
      </w:r>
    </w:p>
    <w:p w:rsidR="00315E46" w:rsidRPr="00FC61A0" w:rsidRDefault="00315E46" w:rsidP="00E60164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61A0">
        <w:rPr>
          <w:rFonts w:ascii="Times New Roman" w:hAnsi="Times New Roman"/>
          <w:color w:val="000000" w:themeColor="text1"/>
          <w:sz w:val="28"/>
          <w:szCs w:val="28"/>
        </w:rPr>
        <w:t>- краеведческая работа;</w:t>
      </w:r>
    </w:p>
    <w:p w:rsidR="00315E46" w:rsidRPr="00FC61A0" w:rsidRDefault="00315E46" w:rsidP="00E60164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61A0">
        <w:rPr>
          <w:rFonts w:ascii="Times New Roman" w:hAnsi="Times New Roman"/>
          <w:color w:val="000000" w:themeColor="text1"/>
          <w:sz w:val="28"/>
          <w:szCs w:val="28"/>
        </w:rPr>
        <w:t>- музейная работа.</w:t>
      </w:r>
    </w:p>
    <w:p w:rsidR="00315E46" w:rsidRPr="00FC61A0" w:rsidRDefault="00315E46" w:rsidP="00E60164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61A0">
        <w:rPr>
          <w:rFonts w:ascii="Times New Roman" w:hAnsi="Times New Roman"/>
          <w:color w:val="000000" w:themeColor="text1"/>
          <w:sz w:val="28"/>
          <w:szCs w:val="28"/>
        </w:rPr>
        <w:t>Все занятия подразделяются на практические и теоретические.</w:t>
      </w:r>
    </w:p>
    <w:p w:rsidR="00315E46" w:rsidRPr="00FC61A0" w:rsidRDefault="00315E46" w:rsidP="00E60164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61A0">
        <w:rPr>
          <w:rFonts w:ascii="Times New Roman" w:hAnsi="Times New Roman"/>
          <w:color w:val="000000" w:themeColor="text1"/>
          <w:sz w:val="28"/>
          <w:szCs w:val="28"/>
        </w:rPr>
        <w:t>Теоретические часы включают в себя углублен</w:t>
      </w:r>
      <w:r>
        <w:rPr>
          <w:rFonts w:ascii="Times New Roman" w:hAnsi="Times New Roman"/>
          <w:color w:val="000000" w:themeColor="text1"/>
          <w:sz w:val="28"/>
          <w:szCs w:val="28"/>
        </w:rPr>
        <w:t>но</w:t>
      </w:r>
      <w:r w:rsidRPr="00FC61A0">
        <w:rPr>
          <w:rFonts w:ascii="Times New Roman" w:hAnsi="Times New Roman"/>
          <w:color w:val="000000" w:themeColor="text1"/>
          <w:sz w:val="28"/>
          <w:szCs w:val="28"/>
        </w:rPr>
        <w:t xml:space="preserve">е </w:t>
      </w:r>
      <w:r>
        <w:rPr>
          <w:rFonts w:ascii="Times New Roman" w:hAnsi="Times New Roman"/>
          <w:color w:val="000000" w:themeColor="text1"/>
          <w:sz w:val="28"/>
          <w:szCs w:val="28"/>
        </w:rPr>
        <w:t>изучение</w:t>
      </w:r>
      <w:r w:rsidRPr="00FC61A0">
        <w:rPr>
          <w:rFonts w:ascii="Times New Roman" w:hAnsi="Times New Roman"/>
          <w:color w:val="000000" w:themeColor="text1"/>
          <w:sz w:val="28"/>
          <w:szCs w:val="28"/>
        </w:rPr>
        <w:t xml:space="preserve"> кубановедени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FC61A0">
        <w:rPr>
          <w:rFonts w:ascii="Times New Roman" w:hAnsi="Times New Roman"/>
          <w:color w:val="000000" w:themeColor="text1"/>
          <w:sz w:val="28"/>
          <w:szCs w:val="28"/>
        </w:rPr>
        <w:t>, истории, исследовательской деятельности, музейной работ</w:t>
      </w:r>
      <w:r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FC61A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5E46" w:rsidRPr="00FC61A0" w:rsidRDefault="00315E46" w:rsidP="00E60164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61A0">
        <w:rPr>
          <w:rFonts w:ascii="Times New Roman" w:hAnsi="Times New Roman"/>
          <w:color w:val="000000" w:themeColor="text1"/>
          <w:sz w:val="28"/>
          <w:szCs w:val="28"/>
        </w:rPr>
        <w:tab/>
        <w:t>В практические часы включены экскурсии, работа в архив</w:t>
      </w:r>
      <w:r>
        <w:rPr>
          <w:rFonts w:ascii="Times New Roman" w:hAnsi="Times New Roman"/>
          <w:color w:val="000000" w:themeColor="text1"/>
          <w:sz w:val="28"/>
          <w:szCs w:val="28"/>
        </w:rPr>
        <w:t>ах</w:t>
      </w:r>
      <w:r w:rsidRPr="00FC61A0">
        <w:rPr>
          <w:rFonts w:ascii="Times New Roman" w:hAnsi="Times New Roman"/>
          <w:color w:val="000000" w:themeColor="text1"/>
          <w:sz w:val="28"/>
          <w:szCs w:val="28"/>
        </w:rPr>
        <w:t>, встречи со старожилами и народными мастерами станицы, участниками военных действий, сбор фольклора, посещение музеев других станиц, городов и районов. Учащимся предлагается использовать средства массовой информации: газеты, радио, телевидение, Интернет.</w:t>
      </w:r>
    </w:p>
    <w:p w:rsidR="00CE5326" w:rsidRPr="001D2D67" w:rsidRDefault="00CE5326" w:rsidP="00E601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учебного занятия:</w:t>
      </w:r>
      <w:r w:rsidRPr="001D2D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D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экскурсии, путешествия-исследования на природе,  акции, диспуты, конкурсы и викторины патриотической, краеведческой направленности, круглые столы, праздники, беседы, лекции, устные журналы, оказание помощи ветеранам, конференции,  исследовательская и поисковая работа,  клубные встречи, издательская деятельность, походы,  игры,  создание и работа с базами данных и т.д.</w:t>
      </w:r>
    </w:p>
    <w:p w:rsidR="00880628" w:rsidRPr="004225C9" w:rsidRDefault="00880628" w:rsidP="00E6016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 занятий.</w:t>
      </w:r>
    </w:p>
    <w:p w:rsidR="00790CE6" w:rsidRPr="00417C83" w:rsidRDefault="00880628" w:rsidP="00E601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Программа 1-го года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рассчитана на 144 часа, занятия проводятся 3 раза в неделю по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академических</w:t>
      </w: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 часа с перерывом 15 минут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4F3B">
        <w:rPr>
          <w:rFonts w:ascii="Times New Roman" w:eastAsia="Calibri" w:hAnsi="Times New Roman"/>
          <w:color w:val="000000"/>
          <w:sz w:val="28"/>
          <w:szCs w:val="28"/>
        </w:rPr>
        <w:t>(для образовательного процесса в обычном режиме).</w:t>
      </w:r>
      <w:r w:rsidR="00790CE6" w:rsidRPr="00790C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0C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Также расписание занятий может быть скорректировано с учетом занятости детей в общеобразовательной школе. Занятия могут проводиться 1 академический час в день и 3 академических часа с 15 минутными переменами.  </w:t>
      </w:r>
      <w:r w:rsidR="00790CE6" w:rsidRPr="00417C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Академический час равен 45 минутам.</w:t>
      </w:r>
    </w:p>
    <w:p w:rsidR="00880628" w:rsidRPr="008B4F3B" w:rsidRDefault="00790CE6" w:rsidP="00E60164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1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дистанционном режиме обучения занятия сокращены. Занятия проходят 2 раза в день по 30 минут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Pr="0041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 в неделю, перерыв 5 минут.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6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могут проводиться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 </w:t>
      </w:r>
      <w:r w:rsidRPr="001D6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день и 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раза в день с 5 минутными переменами. </w:t>
      </w:r>
      <w:r w:rsidR="00880628" w:rsidRPr="008B4F3B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</w:p>
    <w:p w:rsidR="00790CE6" w:rsidRPr="00417C83" w:rsidRDefault="00880628" w:rsidP="00E601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2-го года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рассчитана на 216 часов, </w:t>
      </w:r>
      <w:r w:rsidRPr="0066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</w:t>
      </w:r>
      <w:r w:rsidR="00790CE6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3 раза в неделю по 2 </w:t>
      </w:r>
      <w:r w:rsidR="00790CE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академических</w:t>
      </w:r>
      <w:r w:rsidR="00790CE6" w:rsidRPr="004225C9">
        <w:rPr>
          <w:rFonts w:ascii="Times New Roman" w:eastAsia="Calibri" w:hAnsi="Times New Roman" w:cs="Times New Roman"/>
          <w:sz w:val="28"/>
          <w:szCs w:val="28"/>
        </w:rPr>
        <w:t xml:space="preserve"> часа с перерывом 15 минут</w:t>
      </w:r>
      <w:r w:rsidR="00790C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0CE6" w:rsidRPr="008B4F3B">
        <w:rPr>
          <w:rFonts w:ascii="Times New Roman" w:eastAsia="Calibri" w:hAnsi="Times New Roman"/>
          <w:color w:val="000000"/>
          <w:sz w:val="28"/>
          <w:szCs w:val="28"/>
        </w:rPr>
        <w:t>(для образовательного процесса в обычном режиме).</w:t>
      </w:r>
      <w:r w:rsidR="00790CE6" w:rsidRPr="00790C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0C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Также расписание занятий может быть скорректировано с учетом занятости детей в общеобразовательной школе. Занятия могут проводиться 1 академический час в день и 3 академических часа с 15 минутными переменами.  </w:t>
      </w:r>
      <w:r w:rsidR="00790CE6" w:rsidRPr="00417C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Академический час равен 45 минутам.</w:t>
      </w:r>
    </w:p>
    <w:p w:rsidR="00790CE6" w:rsidRPr="008B4F3B" w:rsidRDefault="00790CE6" w:rsidP="00E60164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1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дистанционном режиме обучения занятия сокращены. Занятия проходят 2 раза в день по 30 минут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Pr="0041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 в неделю, перерыв 5 минут.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6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могут проводиться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 </w:t>
      </w:r>
      <w:r w:rsidRPr="001D6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день и 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раза в день с 5 минутными переменами. </w:t>
      </w:r>
      <w:r w:rsidRPr="008B4F3B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</w:p>
    <w:p w:rsidR="00880628" w:rsidRPr="004225C9" w:rsidRDefault="00880628" w:rsidP="00E601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второй год обучения  зачисляются учащиеся,  прошедшие обучение  по программе 1-го года обучения.  Допускается  зачисление учащихся на второй год обучения, прошедшие тестирование по разделам учебного плана первого года обучения.</w:t>
      </w:r>
    </w:p>
    <w:p w:rsidR="00790CE6" w:rsidRPr="00417C83" w:rsidRDefault="00880628" w:rsidP="00E601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3-го года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рассчитана на 216 часов, занятия </w:t>
      </w:r>
      <w:r w:rsidR="00790CE6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3 раза в неделю по 2 </w:t>
      </w:r>
      <w:r w:rsidR="00790CE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академических</w:t>
      </w:r>
      <w:r w:rsidR="00790CE6" w:rsidRPr="004225C9">
        <w:rPr>
          <w:rFonts w:ascii="Times New Roman" w:eastAsia="Calibri" w:hAnsi="Times New Roman" w:cs="Times New Roman"/>
          <w:sz w:val="28"/>
          <w:szCs w:val="28"/>
        </w:rPr>
        <w:t xml:space="preserve"> часа с перерывом 15 минут</w:t>
      </w:r>
      <w:r w:rsidR="00790C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0CE6" w:rsidRPr="008B4F3B">
        <w:rPr>
          <w:rFonts w:ascii="Times New Roman" w:eastAsia="Calibri" w:hAnsi="Times New Roman"/>
          <w:color w:val="000000"/>
          <w:sz w:val="28"/>
          <w:szCs w:val="28"/>
        </w:rPr>
        <w:t>(для образовательного процесса в обычном режиме).</w:t>
      </w:r>
      <w:r w:rsidR="00790CE6" w:rsidRPr="00790C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0C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Также расписание занятий может быть скорректировано с учетом занятости детей в общеобразовательной школе. Занятия могут проводиться 1 академический час в день и 3 академических часа с 15 минутными переменами.  </w:t>
      </w:r>
      <w:r w:rsidR="00790CE6" w:rsidRPr="00417C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Академический час равен 45 минутам.</w:t>
      </w:r>
    </w:p>
    <w:p w:rsidR="00790CE6" w:rsidRPr="008B4F3B" w:rsidRDefault="00790CE6" w:rsidP="00E60164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1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дистанционном режиме обучения занятия сокращены. Занятия проходят 2 раза в день по 30 минут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Pr="0041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 в неделю, перерыв 5 минут.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6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могут проводиться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 </w:t>
      </w:r>
      <w:r w:rsidRPr="001D6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день и 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раза в день с 5 минутными переменами. </w:t>
      </w:r>
      <w:r w:rsidRPr="008B4F3B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</w:p>
    <w:p w:rsidR="00880628" w:rsidRPr="004225C9" w:rsidRDefault="00880628" w:rsidP="00E60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третий год обучения  зачисляются учащиеся,  прошедшие обучение  по программе 2-го года обучения.  Допускается  зачисление учащихся на третий год обучения, прошедшие тестирование по разделам учебного плана второго года обучения.</w:t>
      </w:r>
    </w:p>
    <w:p w:rsidR="00880628" w:rsidRPr="004225C9" w:rsidRDefault="00880628" w:rsidP="00E60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Каждый год обучения имеет свою цель, задачи, средства для реализации поставленных задач, учебный план,  календарный учебный график, содержание программы, виды, формы контроля и прогнозируемый результат. </w:t>
      </w:r>
    </w:p>
    <w:p w:rsidR="00F33F29" w:rsidRPr="00FC61A0" w:rsidRDefault="00F33F29" w:rsidP="00E60164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80628" w:rsidRDefault="00880628" w:rsidP="00E60164">
      <w:pPr>
        <w:pStyle w:val="ab"/>
        <w:numPr>
          <w:ilvl w:val="1"/>
          <w:numId w:val="31"/>
        </w:num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Цель и задачи</w:t>
      </w:r>
    </w:p>
    <w:p w:rsidR="00162D1F" w:rsidRDefault="00162D1F" w:rsidP="00E60164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Цель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344F" w:rsidRPr="00D8344F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рограммы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Pr="006248F2">
        <w:rPr>
          <w:rFonts w:ascii="Times New Roman" w:hAnsi="Times New Roman"/>
          <w:color w:val="000000" w:themeColor="text1"/>
          <w:sz w:val="28"/>
          <w:szCs w:val="28"/>
        </w:rPr>
        <w:t xml:space="preserve"> последовательное  изучение истории родной станицы, края,  знакомство учащихся с этнографической работой, правилами ведения краеведческого поиска, сбор</w:t>
      </w:r>
      <w:r w:rsidR="00C6106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6248F2">
        <w:rPr>
          <w:rFonts w:ascii="Times New Roman" w:hAnsi="Times New Roman"/>
          <w:color w:val="000000" w:themeColor="text1"/>
          <w:sz w:val="28"/>
          <w:szCs w:val="28"/>
        </w:rPr>
        <w:t xml:space="preserve"> документов и экспонатов.</w:t>
      </w:r>
    </w:p>
    <w:p w:rsidR="004005EE" w:rsidRPr="004005EE" w:rsidRDefault="006F0F2F" w:rsidP="00E60164">
      <w:pPr>
        <w:pStyle w:val="af7"/>
        <w:rPr>
          <w:rFonts w:eastAsia="Calibri"/>
          <w:sz w:val="28"/>
          <w:szCs w:val="28"/>
          <w:lang w:eastAsia="ar-SA"/>
        </w:rPr>
      </w:pPr>
      <w:r>
        <w:rPr>
          <w:rFonts w:eastAsia="Calibri"/>
          <w:b/>
          <w:bCs/>
          <w:sz w:val="28"/>
          <w:szCs w:val="28"/>
          <w:shd w:val="clear" w:color="auto" w:fill="FFFFFF"/>
        </w:rPr>
        <w:t xml:space="preserve">        </w:t>
      </w:r>
      <w:r w:rsidR="00F819EB" w:rsidRPr="000F061E">
        <w:rPr>
          <w:rFonts w:eastAsia="Calibri"/>
          <w:b/>
          <w:bCs/>
          <w:sz w:val="28"/>
          <w:szCs w:val="28"/>
          <w:shd w:val="clear" w:color="auto" w:fill="FFFFFF"/>
        </w:rPr>
        <w:t>Цель первого года обучения</w:t>
      </w:r>
      <w:r w:rsidR="00F819EB" w:rsidRPr="000F061E">
        <w:rPr>
          <w:rFonts w:eastAsia="Calibri"/>
          <w:sz w:val="28"/>
          <w:szCs w:val="28"/>
          <w:shd w:val="clear" w:color="auto" w:fill="FFFFFF"/>
        </w:rPr>
        <w:t xml:space="preserve"> - </w:t>
      </w:r>
      <w:r w:rsidR="004005EE" w:rsidRPr="004005EE">
        <w:rPr>
          <w:rFonts w:eastAsia="Calibri"/>
          <w:sz w:val="28"/>
          <w:szCs w:val="28"/>
          <w:lang w:eastAsia="ar-SA"/>
        </w:rPr>
        <w:t xml:space="preserve">ознакомление учащихся с основами </w:t>
      </w:r>
      <w:r w:rsidR="004005EE">
        <w:rPr>
          <w:rFonts w:eastAsia="Calibri"/>
          <w:sz w:val="28"/>
          <w:szCs w:val="28"/>
          <w:lang w:eastAsia="ar-SA"/>
        </w:rPr>
        <w:t>этнографии</w:t>
      </w:r>
      <w:r w:rsidR="004005EE" w:rsidRPr="004005EE">
        <w:rPr>
          <w:rFonts w:eastAsia="Calibri"/>
          <w:sz w:val="28"/>
          <w:szCs w:val="28"/>
          <w:lang w:eastAsia="ar-SA"/>
        </w:rPr>
        <w:t xml:space="preserve">, формирование социальной активности учащихся, интеллектуального развития, путём вовлечения их в поисково-исследовательскую краеведческую деятельность через разнообразные формы музейной работы. </w:t>
      </w:r>
    </w:p>
    <w:p w:rsidR="00F819EB" w:rsidRDefault="00A97C47" w:rsidP="00E60164">
      <w:pPr>
        <w:pStyle w:val="af7"/>
        <w:ind w:firstLine="709"/>
        <w:rPr>
          <w:sz w:val="28"/>
          <w:szCs w:val="28"/>
          <w:lang w:eastAsia="ar-SA"/>
        </w:rPr>
      </w:pPr>
      <w:r w:rsidRPr="004005EE">
        <w:rPr>
          <w:rFonts w:eastAsia="Calibri"/>
          <w:b/>
          <w:bCs/>
          <w:sz w:val="28"/>
          <w:szCs w:val="28"/>
          <w:shd w:val="clear" w:color="auto" w:fill="FFFFFF"/>
        </w:rPr>
        <w:t>Цель второго года обучения</w:t>
      </w:r>
      <w:r w:rsidRPr="004005EE">
        <w:rPr>
          <w:rFonts w:eastAsia="Calibri"/>
          <w:sz w:val="28"/>
          <w:szCs w:val="28"/>
          <w:shd w:val="clear" w:color="auto" w:fill="FFFFFF"/>
        </w:rPr>
        <w:t xml:space="preserve"> - </w:t>
      </w:r>
      <w:r w:rsidRPr="004005EE">
        <w:rPr>
          <w:rFonts w:eastAsia="Calibri"/>
          <w:sz w:val="28"/>
          <w:szCs w:val="28"/>
          <w:lang w:eastAsia="ar-SA"/>
        </w:rPr>
        <w:t xml:space="preserve">формирование представлений об истории и культуре народов края, формирование и развитие социального опыта учащихся; </w:t>
      </w:r>
      <w:r w:rsidRPr="004005EE">
        <w:rPr>
          <w:sz w:val="28"/>
          <w:szCs w:val="28"/>
          <w:lang w:eastAsia="ar-SA"/>
        </w:rPr>
        <w:t>создание условий, способствующих патриотическому,  физическому, интеллектуальному и духовному развитию личности юного гражданина России, его лидерских качеств.</w:t>
      </w:r>
    </w:p>
    <w:p w:rsidR="00C61065" w:rsidRPr="00C61065" w:rsidRDefault="00C61065" w:rsidP="00E60164">
      <w:pPr>
        <w:pStyle w:val="af7"/>
        <w:ind w:firstLine="709"/>
        <w:rPr>
          <w:color w:val="FF0000"/>
          <w:sz w:val="28"/>
          <w:szCs w:val="28"/>
          <w:lang w:eastAsia="ar-SA"/>
        </w:rPr>
      </w:pPr>
      <w:r w:rsidRPr="00C61065">
        <w:rPr>
          <w:b/>
          <w:bCs/>
          <w:sz w:val="28"/>
          <w:szCs w:val="28"/>
          <w:lang w:eastAsia="ar-SA"/>
        </w:rPr>
        <w:t xml:space="preserve">Цель </w:t>
      </w:r>
      <w:r>
        <w:rPr>
          <w:b/>
          <w:bCs/>
          <w:sz w:val="28"/>
          <w:szCs w:val="28"/>
          <w:lang w:eastAsia="ar-SA"/>
        </w:rPr>
        <w:t>третьего</w:t>
      </w:r>
      <w:r w:rsidRPr="00C61065">
        <w:rPr>
          <w:b/>
          <w:bCs/>
          <w:sz w:val="28"/>
          <w:szCs w:val="28"/>
          <w:lang w:eastAsia="ar-SA"/>
        </w:rPr>
        <w:t xml:space="preserve"> года обучения</w:t>
      </w:r>
      <w:r w:rsidRPr="00C61065">
        <w:rPr>
          <w:sz w:val="28"/>
          <w:szCs w:val="28"/>
          <w:lang w:eastAsia="ar-SA"/>
        </w:rPr>
        <w:t> - продолжить работу по формированию понятия «родной край»; определить роль родного края в истории Родины</w:t>
      </w:r>
      <w:r w:rsidRPr="00C61065">
        <w:rPr>
          <w:color w:val="FF0000"/>
          <w:sz w:val="28"/>
          <w:szCs w:val="28"/>
          <w:lang w:eastAsia="ar-SA"/>
        </w:rPr>
        <w:t>.</w:t>
      </w:r>
    </w:p>
    <w:p w:rsidR="00315E46" w:rsidRPr="00F01176" w:rsidRDefault="00315E46" w:rsidP="00E60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1176">
        <w:rPr>
          <w:rFonts w:ascii="Times New Roman" w:eastAsia="Calibri" w:hAnsi="Times New Roman" w:cs="Times New Roman"/>
          <w:sz w:val="28"/>
          <w:szCs w:val="28"/>
        </w:rPr>
        <w:t>Поставленная цель будет достигнута при решении следующих</w:t>
      </w:r>
      <w:r w:rsidRPr="00F01176">
        <w:rPr>
          <w:rFonts w:ascii="Times New Roman" w:eastAsia="Calibri" w:hAnsi="Times New Roman" w:cs="Times New Roman"/>
          <w:b/>
          <w:sz w:val="28"/>
          <w:szCs w:val="28"/>
        </w:rPr>
        <w:t xml:space="preserve"> задач,  </w:t>
      </w:r>
      <w:r w:rsidRPr="00F01176">
        <w:rPr>
          <w:rFonts w:ascii="Times New Roman" w:eastAsia="Calibri" w:hAnsi="Times New Roman" w:cs="Times New Roman"/>
          <w:sz w:val="28"/>
          <w:szCs w:val="28"/>
        </w:rPr>
        <w:t>реализуемых</w:t>
      </w:r>
      <w:r w:rsidRPr="00F01176">
        <w:rPr>
          <w:rFonts w:ascii="Times New Roman" w:eastAsia="Calibri" w:hAnsi="Times New Roman" w:cs="Times New Roman"/>
          <w:bCs/>
          <w:sz w:val="28"/>
          <w:szCs w:val="28"/>
        </w:rPr>
        <w:t xml:space="preserve"> в комплексе:</w:t>
      </w:r>
      <w:r w:rsidRPr="00F0117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15E46" w:rsidRDefault="00315E46" w:rsidP="00E6016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F01176">
        <w:rPr>
          <w:rFonts w:ascii="Times New Roman" w:hAnsi="Times New Roman"/>
          <w:b/>
          <w:i/>
          <w:sz w:val="28"/>
          <w:szCs w:val="28"/>
        </w:rPr>
        <w:t>Образовательные (предметные) задачи:</w:t>
      </w:r>
    </w:p>
    <w:p w:rsidR="00315E46" w:rsidRPr="001D2D67" w:rsidRDefault="00CE5326" w:rsidP="00E601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2D67">
        <w:rPr>
          <w:rFonts w:ascii="Times New Roman" w:hAnsi="Times New Roman"/>
          <w:sz w:val="28"/>
          <w:szCs w:val="28"/>
        </w:rPr>
        <w:t>дать знания о</w:t>
      </w:r>
      <w:r w:rsidR="00315E46" w:rsidRPr="001D2D67">
        <w:rPr>
          <w:rFonts w:ascii="Times New Roman" w:hAnsi="Times New Roman"/>
          <w:sz w:val="28"/>
          <w:szCs w:val="28"/>
        </w:rPr>
        <w:t xml:space="preserve"> музейной терминологии;</w:t>
      </w:r>
    </w:p>
    <w:p w:rsidR="00315E46" w:rsidRPr="001D2D67" w:rsidRDefault="00CE5326" w:rsidP="00E601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2D67">
        <w:rPr>
          <w:rFonts w:ascii="Times New Roman" w:hAnsi="Times New Roman"/>
          <w:sz w:val="28"/>
          <w:szCs w:val="28"/>
        </w:rPr>
        <w:lastRenderedPageBreak/>
        <w:t>научить</w:t>
      </w:r>
      <w:r w:rsidR="00315E46" w:rsidRPr="001D2D67">
        <w:rPr>
          <w:rFonts w:ascii="Times New Roman" w:hAnsi="Times New Roman"/>
          <w:sz w:val="28"/>
          <w:szCs w:val="28"/>
        </w:rPr>
        <w:t xml:space="preserve"> вести поисково-исследовательскую деятельность</w:t>
      </w:r>
      <w:r w:rsidRPr="001D2D67">
        <w:rPr>
          <w:rFonts w:ascii="Times New Roman" w:hAnsi="Times New Roman"/>
          <w:sz w:val="28"/>
          <w:szCs w:val="28"/>
        </w:rPr>
        <w:t>.</w:t>
      </w:r>
    </w:p>
    <w:p w:rsidR="00315E46" w:rsidRPr="001D2D67" w:rsidRDefault="00315E46" w:rsidP="00E601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5E46" w:rsidRPr="001D2D67" w:rsidRDefault="00315E46" w:rsidP="00E6016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1D2D67">
        <w:rPr>
          <w:rFonts w:ascii="Times New Roman" w:hAnsi="Times New Roman"/>
          <w:b/>
          <w:i/>
          <w:sz w:val="28"/>
          <w:szCs w:val="28"/>
        </w:rPr>
        <w:t>Личностные задачи:</w:t>
      </w:r>
    </w:p>
    <w:p w:rsidR="00315E46" w:rsidRPr="001D2D67" w:rsidRDefault="00CE5326" w:rsidP="00E60164">
      <w:pPr>
        <w:numPr>
          <w:ilvl w:val="0"/>
          <w:numId w:val="2"/>
        </w:num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1D2D67">
        <w:rPr>
          <w:rFonts w:ascii="Times New Roman" w:hAnsi="Times New Roman"/>
          <w:sz w:val="28"/>
          <w:szCs w:val="28"/>
        </w:rPr>
        <w:t>развивать</w:t>
      </w:r>
      <w:r w:rsidR="00315E46" w:rsidRPr="001D2D67">
        <w:rPr>
          <w:rFonts w:ascii="Times New Roman" w:hAnsi="Times New Roman"/>
          <w:sz w:val="28"/>
          <w:szCs w:val="28"/>
        </w:rPr>
        <w:t xml:space="preserve"> у учащихся положительны</w:t>
      </w:r>
      <w:r w:rsidRPr="001D2D67">
        <w:rPr>
          <w:rFonts w:ascii="Times New Roman" w:hAnsi="Times New Roman"/>
          <w:sz w:val="28"/>
          <w:szCs w:val="28"/>
        </w:rPr>
        <w:t>е</w:t>
      </w:r>
      <w:r w:rsidR="00315E46" w:rsidRPr="001D2D67">
        <w:rPr>
          <w:rFonts w:ascii="Times New Roman" w:hAnsi="Times New Roman"/>
          <w:sz w:val="28"/>
          <w:szCs w:val="28"/>
        </w:rPr>
        <w:t xml:space="preserve"> личностны</w:t>
      </w:r>
      <w:r w:rsidRPr="001D2D67">
        <w:rPr>
          <w:rFonts w:ascii="Times New Roman" w:hAnsi="Times New Roman"/>
          <w:sz w:val="28"/>
          <w:szCs w:val="28"/>
        </w:rPr>
        <w:t>е</w:t>
      </w:r>
      <w:r w:rsidR="00315E46" w:rsidRPr="001D2D67">
        <w:rPr>
          <w:rFonts w:ascii="Times New Roman" w:hAnsi="Times New Roman"/>
          <w:sz w:val="28"/>
          <w:szCs w:val="28"/>
        </w:rPr>
        <w:t xml:space="preserve"> качеств</w:t>
      </w:r>
      <w:r w:rsidRPr="001D2D67">
        <w:rPr>
          <w:rFonts w:ascii="Times New Roman" w:hAnsi="Times New Roman"/>
          <w:sz w:val="28"/>
          <w:szCs w:val="28"/>
        </w:rPr>
        <w:t>а</w:t>
      </w:r>
      <w:r w:rsidR="00315E46" w:rsidRPr="001D2D67">
        <w:rPr>
          <w:rFonts w:ascii="Times New Roman" w:hAnsi="Times New Roman"/>
          <w:sz w:val="28"/>
          <w:szCs w:val="28"/>
        </w:rPr>
        <w:t>: отзывчивости, милосердия, благородства, трудолюбия;</w:t>
      </w:r>
    </w:p>
    <w:p w:rsidR="00315E46" w:rsidRPr="001D2D67" w:rsidRDefault="00315E46" w:rsidP="00E60164">
      <w:pPr>
        <w:numPr>
          <w:ilvl w:val="0"/>
          <w:numId w:val="2"/>
        </w:num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1D2D67">
        <w:rPr>
          <w:rFonts w:ascii="Times New Roman" w:hAnsi="Times New Roman"/>
          <w:sz w:val="28"/>
          <w:szCs w:val="28"/>
        </w:rPr>
        <w:t>формирова</w:t>
      </w:r>
      <w:r w:rsidR="00CE5326" w:rsidRPr="001D2D67">
        <w:rPr>
          <w:rFonts w:ascii="Times New Roman" w:hAnsi="Times New Roman"/>
          <w:sz w:val="28"/>
          <w:szCs w:val="28"/>
        </w:rPr>
        <w:t>ть</w:t>
      </w:r>
      <w:r w:rsidRPr="001D2D67">
        <w:rPr>
          <w:rFonts w:ascii="Times New Roman" w:hAnsi="Times New Roman"/>
          <w:sz w:val="28"/>
          <w:szCs w:val="28"/>
        </w:rPr>
        <w:t xml:space="preserve"> активн</w:t>
      </w:r>
      <w:r w:rsidR="00CE5326" w:rsidRPr="001D2D67">
        <w:rPr>
          <w:rFonts w:ascii="Times New Roman" w:hAnsi="Times New Roman"/>
          <w:sz w:val="28"/>
          <w:szCs w:val="28"/>
        </w:rPr>
        <w:t>ую</w:t>
      </w:r>
      <w:r w:rsidRPr="001D2D67">
        <w:rPr>
          <w:rFonts w:ascii="Times New Roman" w:hAnsi="Times New Roman"/>
          <w:sz w:val="28"/>
          <w:szCs w:val="28"/>
        </w:rPr>
        <w:t xml:space="preserve"> жизненн</w:t>
      </w:r>
      <w:r w:rsidR="00CE5326" w:rsidRPr="001D2D67">
        <w:rPr>
          <w:rFonts w:ascii="Times New Roman" w:hAnsi="Times New Roman"/>
          <w:sz w:val="28"/>
          <w:szCs w:val="28"/>
        </w:rPr>
        <w:t>ую</w:t>
      </w:r>
      <w:r w:rsidRPr="001D2D67">
        <w:rPr>
          <w:rFonts w:ascii="Times New Roman" w:hAnsi="Times New Roman"/>
          <w:sz w:val="28"/>
          <w:szCs w:val="28"/>
        </w:rPr>
        <w:t xml:space="preserve"> позици</w:t>
      </w:r>
      <w:r w:rsidR="00CE5326" w:rsidRPr="001D2D67">
        <w:rPr>
          <w:rFonts w:ascii="Times New Roman" w:hAnsi="Times New Roman"/>
          <w:sz w:val="28"/>
          <w:szCs w:val="28"/>
        </w:rPr>
        <w:t>ю</w:t>
      </w:r>
      <w:r w:rsidRPr="001D2D67">
        <w:rPr>
          <w:rFonts w:ascii="Times New Roman" w:hAnsi="Times New Roman"/>
          <w:sz w:val="28"/>
          <w:szCs w:val="28"/>
        </w:rPr>
        <w:t>, стремлени</w:t>
      </w:r>
      <w:r w:rsidR="00CE5326" w:rsidRPr="001D2D67">
        <w:rPr>
          <w:rFonts w:ascii="Times New Roman" w:hAnsi="Times New Roman"/>
          <w:sz w:val="28"/>
          <w:szCs w:val="28"/>
        </w:rPr>
        <w:t>е</w:t>
      </w:r>
      <w:r w:rsidRPr="001D2D67">
        <w:rPr>
          <w:rFonts w:ascii="Times New Roman" w:hAnsi="Times New Roman"/>
          <w:sz w:val="28"/>
          <w:szCs w:val="28"/>
        </w:rPr>
        <w:t xml:space="preserve"> быть полезным людям;</w:t>
      </w:r>
    </w:p>
    <w:p w:rsidR="00315E46" w:rsidRPr="001D2D67" w:rsidRDefault="00315E46" w:rsidP="00E60164">
      <w:pPr>
        <w:numPr>
          <w:ilvl w:val="0"/>
          <w:numId w:val="2"/>
        </w:num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1D2D67">
        <w:rPr>
          <w:rFonts w:ascii="Times New Roman" w:hAnsi="Times New Roman"/>
          <w:sz w:val="28"/>
          <w:szCs w:val="28"/>
        </w:rPr>
        <w:t>расширение кругозора, развитие интереса к знаниям, творческих способностей.</w:t>
      </w:r>
    </w:p>
    <w:p w:rsidR="00315E46" w:rsidRPr="00F01176" w:rsidRDefault="00315E46" w:rsidP="00E6016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F01176">
        <w:rPr>
          <w:rFonts w:ascii="Times New Roman" w:hAnsi="Times New Roman"/>
          <w:b/>
          <w:i/>
          <w:sz w:val="28"/>
          <w:szCs w:val="28"/>
        </w:rPr>
        <w:t>Метапредметные задачи:</w:t>
      </w:r>
    </w:p>
    <w:p w:rsidR="00315E46" w:rsidRPr="007D7954" w:rsidRDefault="00315E46" w:rsidP="00E601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954">
        <w:rPr>
          <w:rFonts w:ascii="Times New Roman" w:hAnsi="Times New Roman"/>
          <w:sz w:val="28"/>
          <w:szCs w:val="28"/>
        </w:rPr>
        <w:t>осуществлять  трудовое  и эстетическое воспитание подрастающего поколения;</w:t>
      </w:r>
    </w:p>
    <w:p w:rsidR="00315E46" w:rsidRPr="007D7954" w:rsidRDefault="00315E46" w:rsidP="00E601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954">
        <w:rPr>
          <w:rFonts w:ascii="Times New Roman" w:hAnsi="Times New Roman"/>
          <w:sz w:val="28"/>
          <w:szCs w:val="28"/>
        </w:rPr>
        <w:t>воспитывать в детях любовь к родной стране, ее природе и людям;</w:t>
      </w:r>
    </w:p>
    <w:p w:rsidR="00315E46" w:rsidRPr="007D7954" w:rsidRDefault="00315E46" w:rsidP="00E601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954">
        <w:rPr>
          <w:rFonts w:ascii="Times New Roman" w:hAnsi="Times New Roman"/>
          <w:sz w:val="28"/>
          <w:szCs w:val="28"/>
        </w:rPr>
        <w:t>формировать гражданскую позицию, патриотизм</w:t>
      </w:r>
      <w:r>
        <w:rPr>
          <w:rFonts w:ascii="Times New Roman" w:hAnsi="Times New Roman"/>
          <w:sz w:val="28"/>
          <w:szCs w:val="28"/>
        </w:rPr>
        <w:t>.</w:t>
      </w:r>
    </w:p>
    <w:p w:rsidR="00F819EB" w:rsidRDefault="00F819EB" w:rsidP="00E601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819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Задачи первого года обучения:</w:t>
      </w:r>
    </w:p>
    <w:p w:rsidR="007240CA" w:rsidRPr="003A4481" w:rsidRDefault="007240CA" w:rsidP="00E601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53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 (предметные) задачи</w:t>
      </w:r>
      <w:r w:rsidRPr="003A44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F819EB" w:rsidRPr="00F819EB" w:rsidRDefault="00F819EB" w:rsidP="00E601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19EB">
        <w:rPr>
          <w:rFonts w:ascii="Times New Roman" w:eastAsia="Times New Roman" w:hAnsi="Times New Roman" w:cs="Times New Roman"/>
          <w:sz w:val="28"/>
          <w:szCs w:val="28"/>
          <w:lang w:eastAsia="ar-SA"/>
        </w:rPr>
        <w:t>- дать представление об этнографии и археологии как науки, изучающие традиционную культуру и быт населения;</w:t>
      </w:r>
    </w:p>
    <w:p w:rsidR="00F819EB" w:rsidRPr="00F819EB" w:rsidRDefault="00F819EB" w:rsidP="00E601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19EB">
        <w:rPr>
          <w:rFonts w:ascii="Times New Roman" w:eastAsia="Times New Roman" w:hAnsi="Times New Roman" w:cs="Times New Roman"/>
          <w:sz w:val="28"/>
          <w:szCs w:val="28"/>
          <w:lang w:eastAsia="ar-SA"/>
        </w:rPr>
        <w:t>- дать представление о связи ку</w:t>
      </w:r>
      <w:r w:rsidR="000A52EF">
        <w:rPr>
          <w:rFonts w:ascii="Times New Roman" w:eastAsia="Times New Roman" w:hAnsi="Times New Roman" w:cs="Times New Roman"/>
          <w:sz w:val="28"/>
          <w:szCs w:val="28"/>
          <w:lang w:eastAsia="ar-SA"/>
        </w:rPr>
        <w:t>банского говора и языков  соседних народов.</w:t>
      </w:r>
    </w:p>
    <w:p w:rsidR="007240CA" w:rsidRPr="003A4481" w:rsidRDefault="007240CA" w:rsidP="00E601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53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Личностные (</w:t>
      </w:r>
      <w:r w:rsidRPr="003A44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</w:t>
      </w:r>
      <w:r w:rsidRPr="00D253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Pr="003A44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7240CA" w:rsidRPr="003A4481" w:rsidRDefault="007240CA" w:rsidP="00E60164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481">
        <w:rPr>
          <w:rFonts w:ascii="Times New Roman" w:eastAsia="Calibri" w:hAnsi="Times New Roman" w:cs="Times New Roman"/>
          <w:sz w:val="28"/>
          <w:szCs w:val="28"/>
        </w:rPr>
        <w:t>воспитывать чувство любви к  родной станице, краю;</w:t>
      </w:r>
    </w:p>
    <w:p w:rsidR="007240CA" w:rsidRPr="003A4481" w:rsidRDefault="007240CA" w:rsidP="00E60164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481">
        <w:rPr>
          <w:rFonts w:ascii="Times New Roman" w:eastAsia="Calibri" w:hAnsi="Times New Roman" w:cs="Times New Roman"/>
          <w:sz w:val="28"/>
          <w:szCs w:val="28"/>
        </w:rPr>
        <w:t>способствовать воспитанию патриотизма, гуманизма, толерантного отношения к окружающим, уважительного отношения к людям разных национ</w:t>
      </w:r>
      <w:r w:rsidR="006F0F2F">
        <w:rPr>
          <w:rFonts w:ascii="Times New Roman" w:eastAsia="Calibri" w:hAnsi="Times New Roman" w:cs="Times New Roman"/>
          <w:sz w:val="28"/>
          <w:szCs w:val="28"/>
        </w:rPr>
        <w:t>альностей их культуре и религии.</w:t>
      </w:r>
    </w:p>
    <w:p w:rsidR="007240CA" w:rsidRPr="003A4481" w:rsidRDefault="007240CA" w:rsidP="00E601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53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Метапредметные (</w:t>
      </w:r>
      <w:r w:rsidRPr="003A44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развивающие</w:t>
      </w:r>
      <w:r w:rsidRPr="00D253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Pr="003A44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7240CA" w:rsidRPr="003A4481" w:rsidRDefault="007240CA" w:rsidP="00E60164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481">
        <w:rPr>
          <w:rFonts w:ascii="Times New Roman" w:eastAsia="Calibri" w:hAnsi="Times New Roman" w:cs="Times New Roman"/>
          <w:sz w:val="28"/>
          <w:szCs w:val="28"/>
        </w:rPr>
        <w:t>развивать навыки исследовательской и музейной работы, практического применения знаний, полученных в процессе обучения.</w:t>
      </w:r>
    </w:p>
    <w:p w:rsidR="00A97C47" w:rsidRPr="00A97C47" w:rsidRDefault="00A97C47" w:rsidP="00E60164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7C47">
        <w:rPr>
          <w:rFonts w:ascii="Times New Roman" w:eastAsia="Calibri" w:hAnsi="Times New Roman" w:cs="Times New Roman"/>
          <w:b/>
          <w:sz w:val="28"/>
          <w:szCs w:val="28"/>
        </w:rPr>
        <w:t>Задачи второго года обучения</w:t>
      </w:r>
    </w:p>
    <w:p w:rsidR="00A97C47" w:rsidRPr="00A97C47" w:rsidRDefault="00A97C47" w:rsidP="00E60164">
      <w:pPr>
        <w:pStyle w:val="a8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97C47">
        <w:rPr>
          <w:rFonts w:ascii="Times New Roman" w:eastAsia="Calibri" w:hAnsi="Times New Roman" w:cs="Times New Roman"/>
          <w:b/>
          <w:sz w:val="28"/>
          <w:szCs w:val="28"/>
        </w:rPr>
        <w:t>Образовательные (предметные):</w:t>
      </w:r>
    </w:p>
    <w:p w:rsidR="00A97C47" w:rsidRPr="00A97C47" w:rsidRDefault="00A97C47" w:rsidP="00E6016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7C47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дать представление об этническом разнообразии, истории и культуре народов, проживающих в крае;</w:t>
      </w:r>
    </w:p>
    <w:p w:rsidR="00A97C47" w:rsidRPr="00A97C47" w:rsidRDefault="00A97C47" w:rsidP="00E6016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7C4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познакомить с бытом, обрядами  кубанского казачества, с известными деятелями культуры.</w:t>
      </w:r>
    </w:p>
    <w:p w:rsidR="00A97C47" w:rsidRPr="00A97C47" w:rsidRDefault="00A97C47" w:rsidP="00E60164">
      <w:pPr>
        <w:pStyle w:val="a8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7C47">
        <w:rPr>
          <w:rFonts w:ascii="Times New Roman" w:eastAsia="Calibri" w:hAnsi="Times New Roman" w:cs="Times New Roman"/>
          <w:b/>
          <w:sz w:val="28"/>
          <w:szCs w:val="28"/>
        </w:rPr>
        <w:t>Личностные:</w:t>
      </w:r>
    </w:p>
    <w:p w:rsidR="00A97C47" w:rsidRPr="00A97C47" w:rsidRDefault="00A97C47" w:rsidP="00E6016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C47">
        <w:rPr>
          <w:rFonts w:ascii="Times New Roman" w:eastAsia="Calibri" w:hAnsi="Times New Roman" w:cs="Times New Roman"/>
          <w:sz w:val="28"/>
          <w:szCs w:val="28"/>
        </w:rPr>
        <w:t>поддержка и развитие духовно-нравственных и гражданских позиций личности;</w:t>
      </w:r>
    </w:p>
    <w:p w:rsidR="00A97C47" w:rsidRPr="001D2D67" w:rsidRDefault="00A97C47" w:rsidP="00E6016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D67">
        <w:rPr>
          <w:rFonts w:ascii="Times New Roman" w:eastAsia="Calibri" w:hAnsi="Times New Roman" w:cs="Times New Roman"/>
          <w:sz w:val="28"/>
          <w:szCs w:val="28"/>
        </w:rPr>
        <w:t>созда</w:t>
      </w:r>
      <w:r w:rsidR="00CE5326" w:rsidRPr="001D2D67">
        <w:rPr>
          <w:rFonts w:ascii="Times New Roman" w:eastAsia="Calibri" w:hAnsi="Times New Roman" w:cs="Times New Roman"/>
          <w:sz w:val="28"/>
          <w:szCs w:val="28"/>
        </w:rPr>
        <w:t>ть</w:t>
      </w:r>
      <w:r w:rsidRPr="001D2D67">
        <w:rPr>
          <w:rFonts w:ascii="Times New Roman" w:eastAsia="Calibri" w:hAnsi="Times New Roman" w:cs="Times New Roman"/>
          <w:sz w:val="28"/>
          <w:szCs w:val="28"/>
        </w:rPr>
        <w:t xml:space="preserve"> услови</w:t>
      </w:r>
      <w:r w:rsidR="00CE5326" w:rsidRPr="001D2D67">
        <w:rPr>
          <w:rFonts w:ascii="Times New Roman" w:eastAsia="Calibri" w:hAnsi="Times New Roman" w:cs="Times New Roman"/>
          <w:sz w:val="28"/>
          <w:szCs w:val="28"/>
        </w:rPr>
        <w:t>я</w:t>
      </w:r>
      <w:r w:rsidRPr="001D2D67">
        <w:rPr>
          <w:rFonts w:ascii="Times New Roman" w:eastAsia="Calibri" w:hAnsi="Times New Roman" w:cs="Times New Roman"/>
          <w:sz w:val="28"/>
          <w:szCs w:val="28"/>
        </w:rPr>
        <w:t xml:space="preserve"> для реализации интересов склонностей способностей, пробуждения новых интересов.</w:t>
      </w:r>
    </w:p>
    <w:p w:rsidR="00A97C47" w:rsidRPr="001D2D67" w:rsidRDefault="00A97C47" w:rsidP="00E60164">
      <w:pPr>
        <w:pStyle w:val="a8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D2D67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Метапредметные:</w:t>
      </w:r>
    </w:p>
    <w:p w:rsidR="00A97C47" w:rsidRPr="000C45D4" w:rsidRDefault="00A97C47" w:rsidP="00E6016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5D4">
        <w:rPr>
          <w:rFonts w:ascii="Times New Roman" w:eastAsia="Calibri" w:hAnsi="Times New Roman" w:cs="Times New Roman"/>
          <w:sz w:val="28"/>
          <w:szCs w:val="28"/>
        </w:rPr>
        <w:t>брать интервью, опрашивать местное население, в частности старожилов, об истории станицы, конкретной семьи.</w:t>
      </w:r>
    </w:p>
    <w:p w:rsidR="00A97C47" w:rsidRDefault="00A97C47" w:rsidP="00E60164">
      <w:pPr>
        <w:pStyle w:val="a8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 занятия проводятся в учебных кабинетах, занятия дополняются циклом культурно – массовых мероприятий, включающих экскурсии в музеи, на выставки, по местам боевой славы.</w:t>
      </w:r>
    </w:p>
    <w:p w:rsidR="00C61065" w:rsidRPr="00A97C47" w:rsidRDefault="00C61065" w:rsidP="00E60164">
      <w:pPr>
        <w:pStyle w:val="a8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065" w:rsidRPr="00A97C47" w:rsidRDefault="00C61065" w:rsidP="00E60164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7C47">
        <w:rPr>
          <w:rFonts w:ascii="Times New Roman" w:eastAsia="Calibri" w:hAnsi="Times New Roman" w:cs="Times New Roman"/>
          <w:b/>
          <w:sz w:val="28"/>
          <w:szCs w:val="28"/>
        </w:rPr>
        <w:t xml:space="preserve">Задачи </w:t>
      </w:r>
      <w:r>
        <w:rPr>
          <w:rFonts w:ascii="Times New Roman" w:eastAsia="Calibri" w:hAnsi="Times New Roman" w:cs="Times New Roman"/>
          <w:b/>
          <w:sz w:val="28"/>
          <w:szCs w:val="28"/>
        </w:rPr>
        <w:t>третьего</w:t>
      </w:r>
      <w:r w:rsidRPr="00A97C47">
        <w:rPr>
          <w:rFonts w:ascii="Times New Roman" w:eastAsia="Calibri" w:hAnsi="Times New Roman" w:cs="Times New Roman"/>
          <w:b/>
          <w:sz w:val="28"/>
          <w:szCs w:val="28"/>
        </w:rPr>
        <w:t xml:space="preserve"> года обучения</w:t>
      </w:r>
    </w:p>
    <w:p w:rsidR="00C61065" w:rsidRPr="00A97C47" w:rsidRDefault="00C61065" w:rsidP="00E60164">
      <w:pPr>
        <w:pStyle w:val="a8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97C47">
        <w:rPr>
          <w:rFonts w:ascii="Times New Roman" w:eastAsia="Calibri" w:hAnsi="Times New Roman" w:cs="Times New Roman"/>
          <w:b/>
          <w:sz w:val="28"/>
          <w:szCs w:val="28"/>
        </w:rPr>
        <w:t>Образовательные (предметные):</w:t>
      </w:r>
    </w:p>
    <w:p w:rsidR="00C61065" w:rsidRPr="00A97C47" w:rsidRDefault="00C61065" w:rsidP="00E6016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1065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Знать важнейшие исторические события, происходившие в родном кра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C61065">
        <w:rPr>
          <w:rFonts w:ascii="Times New Roman" w:eastAsia="Times New Roman" w:hAnsi="Times New Roman" w:cs="Times New Roman"/>
          <w:sz w:val="28"/>
          <w:szCs w:val="28"/>
          <w:lang w:eastAsia="ar-SA"/>
        </w:rPr>
        <w:t>, историю жизни и деятельности выдающихся людей края.</w:t>
      </w:r>
      <w:r w:rsidRPr="00A97C4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61065" w:rsidRPr="00A97C47" w:rsidRDefault="00C61065" w:rsidP="00E6016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C61065"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родолжить работу по развитию умений учащихся определять значимость памятников истории и культуры, описывать жизнь, быт, обычаи, традиции людей родного края</w:t>
      </w:r>
      <w:r w:rsidRPr="00A97C4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61065" w:rsidRPr="00A97C47" w:rsidRDefault="00C61065" w:rsidP="00E60164">
      <w:pPr>
        <w:pStyle w:val="a8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7C47">
        <w:rPr>
          <w:rFonts w:ascii="Times New Roman" w:eastAsia="Calibri" w:hAnsi="Times New Roman" w:cs="Times New Roman"/>
          <w:b/>
          <w:sz w:val="28"/>
          <w:szCs w:val="28"/>
        </w:rPr>
        <w:t>Личностные:</w:t>
      </w:r>
    </w:p>
    <w:p w:rsidR="00C61065" w:rsidRPr="00A97C47" w:rsidRDefault="00315E46" w:rsidP="00E6016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C61065" w:rsidRPr="00C61065">
        <w:rPr>
          <w:rFonts w:ascii="Times New Roman" w:eastAsia="Calibri" w:hAnsi="Times New Roman" w:cs="Times New Roman"/>
          <w:sz w:val="28"/>
          <w:szCs w:val="28"/>
        </w:rPr>
        <w:t>оспитывать чувства любви и уважения к родному</w:t>
      </w:r>
      <w:r w:rsidR="00C61065">
        <w:rPr>
          <w:rFonts w:ascii="Times New Roman" w:eastAsia="Calibri" w:hAnsi="Times New Roman" w:cs="Times New Roman"/>
          <w:sz w:val="28"/>
          <w:szCs w:val="28"/>
        </w:rPr>
        <w:t xml:space="preserve"> краю, людям, проживающим здесь</w:t>
      </w:r>
      <w:r w:rsidR="00C61065" w:rsidRPr="00A97C4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61065" w:rsidRPr="001D2D67" w:rsidRDefault="00C61065" w:rsidP="00E6016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D67">
        <w:rPr>
          <w:rFonts w:ascii="Times New Roman" w:eastAsia="Calibri" w:hAnsi="Times New Roman" w:cs="Times New Roman"/>
          <w:sz w:val="28"/>
          <w:szCs w:val="28"/>
        </w:rPr>
        <w:t>созда</w:t>
      </w:r>
      <w:r w:rsidR="00CE5326" w:rsidRPr="001D2D67">
        <w:rPr>
          <w:rFonts w:ascii="Times New Roman" w:eastAsia="Calibri" w:hAnsi="Times New Roman" w:cs="Times New Roman"/>
          <w:sz w:val="28"/>
          <w:szCs w:val="28"/>
        </w:rPr>
        <w:t>ть</w:t>
      </w:r>
      <w:r w:rsidRPr="001D2D67">
        <w:rPr>
          <w:rFonts w:ascii="Times New Roman" w:eastAsia="Calibri" w:hAnsi="Times New Roman" w:cs="Times New Roman"/>
          <w:sz w:val="28"/>
          <w:szCs w:val="28"/>
        </w:rPr>
        <w:t xml:space="preserve"> услови</w:t>
      </w:r>
      <w:r w:rsidR="00CE5326" w:rsidRPr="001D2D67">
        <w:rPr>
          <w:rFonts w:ascii="Times New Roman" w:eastAsia="Calibri" w:hAnsi="Times New Roman" w:cs="Times New Roman"/>
          <w:sz w:val="28"/>
          <w:szCs w:val="28"/>
        </w:rPr>
        <w:t>я</w:t>
      </w:r>
      <w:r w:rsidRPr="001D2D67">
        <w:rPr>
          <w:rFonts w:ascii="Times New Roman" w:eastAsia="Calibri" w:hAnsi="Times New Roman" w:cs="Times New Roman"/>
          <w:sz w:val="28"/>
          <w:szCs w:val="28"/>
        </w:rPr>
        <w:t xml:space="preserve"> для реализации интересов склонностей способностей, пробуждения новых интересов.</w:t>
      </w:r>
    </w:p>
    <w:p w:rsidR="00C61065" w:rsidRPr="001D2D67" w:rsidRDefault="00C61065" w:rsidP="00E60164">
      <w:pPr>
        <w:pStyle w:val="a8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D2D67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Метапредметные:</w:t>
      </w:r>
    </w:p>
    <w:p w:rsidR="00C61065" w:rsidRPr="001D2D67" w:rsidRDefault="00C61065" w:rsidP="00E6016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D67">
        <w:rPr>
          <w:rFonts w:ascii="Times New Roman" w:eastAsia="Calibri" w:hAnsi="Times New Roman" w:cs="Times New Roman"/>
          <w:sz w:val="28"/>
          <w:szCs w:val="28"/>
        </w:rPr>
        <w:t>брать интервью, опрашивать местное население</w:t>
      </w:r>
      <w:r w:rsidR="00ED432F" w:rsidRPr="001D2D6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61065" w:rsidRPr="00315E46" w:rsidRDefault="00C61065" w:rsidP="00E60164">
      <w:pPr>
        <w:pStyle w:val="a8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учебного года занятия проводятся </w:t>
      </w:r>
      <w:r w:rsidR="006C52BC" w:rsidRPr="00315E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краеведческого музея «Истоки»</w:t>
      </w:r>
      <w:r w:rsidRPr="00315E4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занятия дополняются циклом массовых мероприятий</w:t>
      </w:r>
      <w:r w:rsidR="006C52BC" w:rsidRPr="00315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патриотического характера</w:t>
      </w:r>
      <w:r w:rsidRPr="00315E4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включающих экскурсии в музеи, на выставки, по местам боевой славы.</w:t>
      </w:r>
    </w:p>
    <w:p w:rsidR="00F01176" w:rsidRDefault="00F01176" w:rsidP="00E6016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F061E" w:rsidRPr="004274BA" w:rsidRDefault="00880628" w:rsidP="00E60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</w:t>
      </w:r>
      <w:r w:rsidR="000F061E" w:rsidRPr="00427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0F061E" w:rsidRPr="004274BA" w:rsidRDefault="000F061E" w:rsidP="00E60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  <w:r w:rsidR="00880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7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год обучения</w:t>
      </w:r>
    </w:p>
    <w:tbl>
      <w:tblPr>
        <w:tblW w:w="5323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82"/>
        <w:gridCol w:w="816"/>
        <w:gridCol w:w="884"/>
        <w:gridCol w:w="831"/>
        <w:gridCol w:w="1247"/>
        <w:gridCol w:w="2725"/>
      </w:tblGrid>
      <w:tr w:rsidR="00162D1F" w:rsidRPr="0083315F" w:rsidTr="00256A88">
        <w:trPr>
          <w:cantSplit/>
          <w:trHeight w:val="187"/>
        </w:trPr>
        <w:tc>
          <w:tcPr>
            <w:tcW w:w="345" w:type="pct"/>
            <w:vMerge w:val="restart"/>
          </w:tcPr>
          <w:p w:rsidR="00162D1F" w:rsidRPr="0083315F" w:rsidRDefault="00162D1F" w:rsidP="00E60164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162D1F" w:rsidRPr="0083315F" w:rsidRDefault="00162D1F" w:rsidP="00E60164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3315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162D1F" w:rsidRPr="0083315F" w:rsidRDefault="00162D1F" w:rsidP="00E60164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3315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463" w:type="pct"/>
            <w:vMerge w:val="restart"/>
          </w:tcPr>
          <w:p w:rsidR="00162D1F" w:rsidRPr="0083315F" w:rsidRDefault="00162D1F" w:rsidP="00E60164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162D1F" w:rsidRPr="0083315F" w:rsidRDefault="00162D1F" w:rsidP="00E60164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3315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Название раздела, </w:t>
            </w:r>
          </w:p>
          <w:p w:rsidR="00162D1F" w:rsidRPr="0083315F" w:rsidRDefault="00162D1F" w:rsidP="00E60164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3315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темы</w:t>
            </w:r>
          </w:p>
        </w:tc>
        <w:tc>
          <w:tcPr>
            <w:tcW w:w="185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D1F" w:rsidRPr="0083315F" w:rsidRDefault="00162D1F" w:rsidP="00E60164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3315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Количество часов</w:t>
            </w:r>
          </w:p>
        </w:tc>
        <w:tc>
          <w:tcPr>
            <w:tcW w:w="1337" w:type="pct"/>
            <w:vMerge w:val="restart"/>
            <w:vAlign w:val="center"/>
          </w:tcPr>
          <w:p w:rsidR="00162D1F" w:rsidRPr="0083315F" w:rsidRDefault="00162D1F" w:rsidP="00E60164">
            <w:pPr>
              <w:pStyle w:val="ab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3315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Формы аттестации/</w:t>
            </w:r>
          </w:p>
          <w:p w:rsidR="00162D1F" w:rsidRPr="0083315F" w:rsidRDefault="00162D1F" w:rsidP="00E60164">
            <w:pPr>
              <w:pStyle w:val="ab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3315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контроля</w:t>
            </w:r>
          </w:p>
          <w:p w:rsidR="00162D1F" w:rsidRPr="0083315F" w:rsidRDefault="00162D1F" w:rsidP="00E60164">
            <w:pPr>
              <w:pStyle w:val="ab"/>
              <w:ind w:left="-1386" w:right="147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62D1F" w:rsidRPr="0083315F" w:rsidTr="00256A88">
        <w:trPr>
          <w:cantSplit/>
          <w:trHeight w:val="1727"/>
        </w:trPr>
        <w:tc>
          <w:tcPr>
            <w:tcW w:w="345" w:type="pct"/>
            <w:vMerge/>
          </w:tcPr>
          <w:p w:rsidR="00162D1F" w:rsidRPr="0083315F" w:rsidRDefault="00162D1F" w:rsidP="00E60164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63" w:type="pct"/>
            <w:vMerge/>
          </w:tcPr>
          <w:p w:rsidR="00162D1F" w:rsidRPr="0083315F" w:rsidRDefault="00162D1F" w:rsidP="00E60164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</w:tcBorders>
            <w:textDirection w:val="btLr"/>
            <w:vAlign w:val="center"/>
          </w:tcPr>
          <w:p w:rsidR="00162D1F" w:rsidRPr="0083315F" w:rsidRDefault="00162D1F" w:rsidP="00E60164">
            <w:pPr>
              <w:pStyle w:val="ab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162D1F" w:rsidRPr="0083315F" w:rsidRDefault="00162D1F" w:rsidP="00E60164">
            <w:pPr>
              <w:pStyle w:val="ab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3315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Всего </w:t>
            </w:r>
          </w:p>
          <w:p w:rsidR="00162D1F" w:rsidRPr="0083315F" w:rsidRDefault="00162D1F" w:rsidP="00E60164">
            <w:pPr>
              <w:pStyle w:val="ab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pct"/>
            <w:tcBorders>
              <w:top w:val="single" w:sz="4" w:space="0" w:color="auto"/>
            </w:tcBorders>
            <w:textDirection w:val="btLr"/>
            <w:vAlign w:val="center"/>
          </w:tcPr>
          <w:p w:rsidR="00162D1F" w:rsidRPr="0083315F" w:rsidRDefault="00162D1F" w:rsidP="00E60164">
            <w:pPr>
              <w:pStyle w:val="ab"/>
              <w:ind w:left="-157" w:right="59" w:firstLine="27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3315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Теория </w:t>
            </w:r>
          </w:p>
        </w:tc>
        <w:tc>
          <w:tcPr>
            <w:tcW w:w="408" w:type="pct"/>
            <w:tcBorders>
              <w:top w:val="single" w:sz="4" w:space="0" w:color="auto"/>
            </w:tcBorders>
            <w:textDirection w:val="btLr"/>
            <w:vAlign w:val="center"/>
          </w:tcPr>
          <w:p w:rsidR="00162D1F" w:rsidRPr="0083315F" w:rsidRDefault="00162D1F" w:rsidP="00E60164">
            <w:pPr>
              <w:pStyle w:val="ab"/>
              <w:ind w:left="113" w:right="11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3315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Практика </w:t>
            </w:r>
          </w:p>
        </w:tc>
        <w:tc>
          <w:tcPr>
            <w:tcW w:w="611" w:type="pct"/>
            <w:textDirection w:val="btLr"/>
          </w:tcPr>
          <w:p w:rsidR="00162D1F" w:rsidRPr="0083315F" w:rsidRDefault="00162D1F" w:rsidP="00E60164">
            <w:pPr>
              <w:pStyle w:val="ab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3315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Выездные учебные занятия</w:t>
            </w:r>
          </w:p>
        </w:tc>
        <w:tc>
          <w:tcPr>
            <w:tcW w:w="1337" w:type="pct"/>
            <w:vMerge/>
            <w:vAlign w:val="center"/>
          </w:tcPr>
          <w:p w:rsidR="00162D1F" w:rsidRPr="0083315F" w:rsidRDefault="00162D1F" w:rsidP="00E60164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F061E" w:rsidRPr="0083315F" w:rsidTr="00256A88">
        <w:trPr>
          <w:cantSplit/>
          <w:trHeight w:val="412"/>
        </w:trPr>
        <w:tc>
          <w:tcPr>
            <w:tcW w:w="345" w:type="pct"/>
            <w:vAlign w:val="center"/>
          </w:tcPr>
          <w:p w:rsidR="000F061E" w:rsidRPr="0083315F" w:rsidRDefault="000F061E" w:rsidP="00E6016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331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3" w:type="pct"/>
            <w:vAlign w:val="center"/>
          </w:tcPr>
          <w:p w:rsidR="000F061E" w:rsidRPr="00790CE6" w:rsidRDefault="00790CE6" w:rsidP="00E60164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790CE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1. </w:t>
            </w:r>
            <w:r w:rsidR="00AD7C5B" w:rsidRPr="00790CE6">
              <w:rPr>
                <w:rFonts w:ascii="Times New Roman" w:hAnsi="Times New Roman"/>
                <w:b/>
                <w:bCs/>
                <w:sz w:val="28"/>
                <w:szCs w:val="28"/>
              </w:rPr>
              <w:t>Введение в образовательную программу</w:t>
            </w:r>
          </w:p>
        </w:tc>
        <w:tc>
          <w:tcPr>
            <w:tcW w:w="400" w:type="pct"/>
            <w:vAlign w:val="center"/>
          </w:tcPr>
          <w:p w:rsidR="000F061E" w:rsidRPr="0083315F" w:rsidRDefault="000F061E" w:rsidP="00E6016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3315F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434" w:type="pct"/>
            <w:vAlign w:val="center"/>
          </w:tcPr>
          <w:p w:rsidR="000F061E" w:rsidRPr="0083315F" w:rsidRDefault="000F061E" w:rsidP="00E6016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331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8" w:type="pct"/>
            <w:vAlign w:val="center"/>
          </w:tcPr>
          <w:p w:rsidR="000F061E" w:rsidRPr="0083315F" w:rsidRDefault="000F061E" w:rsidP="00E6016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331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1" w:type="pct"/>
            <w:vAlign w:val="center"/>
          </w:tcPr>
          <w:p w:rsidR="000F061E" w:rsidRPr="0083315F" w:rsidRDefault="000F061E" w:rsidP="00E6016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331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37" w:type="pct"/>
          </w:tcPr>
          <w:p w:rsidR="000F061E" w:rsidRPr="001D2D67" w:rsidRDefault="000A52EF" w:rsidP="00E6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  <w:r w:rsidR="00CE5326" w:rsidRPr="001D2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вводный контроль</w:t>
            </w:r>
            <w:r w:rsidRPr="001D2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F061E" w:rsidRPr="001D2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0F061E" w:rsidRPr="0083315F" w:rsidTr="00256A88">
        <w:trPr>
          <w:cantSplit/>
          <w:trHeight w:val="412"/>
        </w:trPr>
        <w:tc>
          <w:tcPr>
            <w:tcW w:w="345" w:type="pct"/>
            <w:vAlign w:val="center"/>
          </w:tcPr>
          <w:p w:rsidR="000F061E" w:rsidRPr="0083315F" w:rsidRDefault="000F061E" w:rsidP="00E6016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331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3" w:type="pct"/>
            <w:vAlign w:val="center"/>
          </w:tcPr>
          <w:p w:rsidR="000F061E" w:rsidRPr="00790CE6" w:rsidRDefault="00790CE6" w:rsidP="00E60164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790CE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2. </w:t>
            </w:r>
            <w:r w:rsidR="00AD7C5B" w:rsidRPr="00790CE6">
              <w:rPr>
                <w:rFonts w:ascii="Times New Roman" w:hAnsi="Times New Roman"/>
                <w:b/>
                <w:bCs/>
                <w:sz w:val="28"/>
                <w:szCs w:val="28"/>
              </w:rPr>
              <w:t>Земля отцов – моя земля</w:t>
            </w:r>
          </w:p>
        </w:tc>
        <w:tc>
          <w:tcPr>
            <w:tcW w:w="400" w:type="pct"/>
            <w:vAlign w:val="center"/>
          </w:tcPr>
          <w:p w:rsidR="000F061E" w:rsidRPr="0083315F" w:rsidRDefault="00AD7C5B" w:rsidP="00E6016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873C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4" w:type="pct"/>
            <w:vAlign w:val="center"/>
          </w:tcPr>
          <w:p w:rsidR="000F061E" w:rsidRPr="0083315F" w:rsidRDefault="00AD7C5B" w:rsidP="00E6016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8" w:type="pct"/>
            <w:vAlign w:val="center"/>
          </w:tcPr>
          <w:p w:rsidR="000F061E" w:rsidRPr="0083315F" w:rsidRDefault="000F061E" w:rsidP="00E6016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33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73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1" w:type="pct"/>
            <w:vAlign w:val="center"/>
          </w:tcPr>
          <w:p w:rsidR="000F061E" w:rsidRPr="0083315F" w:rsidRDefault="000F061E" w:rsidP="00E6016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pct"/>
          </w:tcPr>
          <w:p w:rsidR="000F061E" w:rsidRPr="003A4481" w:rsidRDefault="00AD7C5B" w:rsidP="00E6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F061E" w:rsidRPr="003A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ндивидуальный опрос, текущий контроль </w:t>
            </w:r>
          </w:p>
        </w:tc>
      </w:tr>
      <w:tr w:rsidR="000F061E" w:rsidRPr="0083315F" w:rsidTr="00256A88">
        <w:tc>
          <w:tcPr>
            <w:tcW w:w="345" w:type="pct"/>
            <w:vAlign w:val="center"/>
          </w:tcPr>
          <w:p w:rsidR="000F061E" w:rsidRPr="0083315F" w:rsidRDefault="000F061E" w:rsidP="00E6016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331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63" w:type="pct"/>
            <w:vAlign w:val="center"/>
          </w:tcPr>
          <w:p w:rsidR="000F061E" w:rsidRPr="00790CE6" w:rsidRDefault="000F061E" w:rsidP="00E60164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790CE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90CE6" w:rsidRPr="00790CE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3. </w:t>
            </w:r>
            <w:r w:rsidR="00AD7C5B" w:rsidRPr="00790CE6">
              <w:rPr>
                <w:rFonts w:ascii="Times New Roman" w:hAnsi="Times New Roman"/>
                <w:b/>
                <w:sz w:val="28"/>
                <w:szCs w:val="28"/>
              </w:rPr>
              <w:t>Мои Истоки</w:t>
            </w:r>
          </w:p>
        </w:tc>
        <w:tc>
          <w:tcPr>
            <w:tcW w:w="400" w:type="pct"/>
            <w:vAlign w:val="center"/>
          </w:tcPr>
          <w:p w:rsidR="000F061E" w:rsidRPr="0083315F" w:rsidRDefault="000F061E" w:rsidP="00E6016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3315F">
              <w:rPr>
                <w:rFonts w:ascii="Times New Roman" w:hAnsi="Times New Roman"/>
                <w:sz w:val="28"/>
                <w:szCs w:val="28"/>
              </w:rPr>
              <w:t xml:space="preserve">  2</w:t>
            </w:r>
            <w:r w:rsidR="00AD7C5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34" w:type="pct"/>
            <w:vAlign w:val="center"/>
          </w:tcPr>
          <w:p w:rsidR="000F061E" w:rsidRPr="0083315F" w:rsidRDefault="000F061E" w:rsidP="00E6016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3315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D7C5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8" w:type="pct"/>
            <w:vAlign w:val="center"/>
          </w:tcPr>
          <w:p w:rsidR="000F061E" w:rsidRPr="0083315F" w:rsidRDefault="000F061E" w:rsidP="00E6016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3315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D7C5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11" w:type="pct"/>
            <w:vAlign w:val="center"/>
          </w:tcPr>
          <w:p w:rsidR="000F061E" w:rsidRPr="0083315F" w:rsidRDefault="000F061E" w:rsidP="00E6016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33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7C5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37" w:type="pct"/>
          </w:tcPr>
          <w:p w:rsidR="000F061E" w:rsidRPr="003A4481" w:rsidRDefault="00AD7C5B" w:rsidP="00E6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F061E" w:rsidRPr="003A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ндивидуальный опрос, текущий контроль </w:t>
            </w:r>
          </w:p>
        </w:tc>
      </w:tr>
      <w:tr w:rsidR="000F061E" w:rsidRPr="0083315F" w:rsidTr="00256A88">
        <w:tc>
          <w:tcPr>
            <w:tcW w:w="345" w:type="pct"/>
            <w:vAlign w:val="center"/>
          </w:tcPr>
          <w:p w:rsidR="000F061E" w:rsidRPr="0083315F" w:rsidRDefault="000F061E" w:rsidP="00E6016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331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3" w:type="pct"/>
            <w:vAlign w:val="center"/>
          </w:tcPr>
          <w:p w:rsidR="000F061E" w:rsidRPr="00790CE6" w:rsidRDefault="000F061E" w:rsidP="00E60164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790CE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90CE6" w:rsidRPr="00790CE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4. </w:t>
            </w:r>
            <w:r w:rsidR="00AD7C5B" w:rsidRPr="00790CE6">
              <w:rPr>
                <w:rFonts w:ascii="Times New Roman" w:hAnsi="Times New Roman"/>
                <w:b/>
                <w:sz w:val="28"/>
                <w:szCs w:val="28"/>
              </w:rPr>
              <w:t>Быт и обычаи Кубани</w:t>
            </w:r>
          </w:p>
        </w:tc>
        <w:tc>
          <w:tcPr>
            <w:tcW w:w="400" w:type="pct"/>
            <w:vAlign w:val="center"/>
          </w:tcPr>
          <w:p w:rsidR="000F061E" w:rsidRPr="0083315F" w:rsidRDefault="000F061E" w:rsidP="00E6016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33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73C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34" w:type="pct"/>
            <w:vAlign w:val="center"/>
          </w:tcPr>
          <w:p w:rsidR="000F061E" w:rsidRPr="0083315F" w:rsidRDefault="00AD7C5B" w:rsidP="00E6016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08" w:type="pct"/>
            <w:vAlign w:val="center"/>
          </w:tcPr>
          <w:p w:rsidR="000F061E" w:rsidRPr="0083315F" w:rsidRDefault="00AD7C5B" w:rsidP="00E6016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873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1" w:type="pct"/>
            <w:vAlign w:val="center"/>
          </w:tcPr>
          <w:p w:rsidR="000F061E" w:rsidRPr="0083315F" w:rsidRDefault="000F061E" w:rsidP="00E6016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pct"/>
          </w:tcPr>
          <w:p w:rsidR="000F061E" w:rsidRPr="003A4481" w:rsidRDefault="00C927AF" w:rsidP="00E6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F061E" w:rsidRPr="003A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ндивидуальный опрос, текущий контроль </w:t>
            </w:r>
          </w:p>
        </w:tc>
      </w:tr>
      <w:tr w:rsidR="00C927AF" w:rsidRPr="0083315F" w:rsidTr="00256A88">
        <w:tc>
          <w:tcPr>
            <w:tcW w:w="345" w:type="pct"/>
            <w:vAlign w:val="center"/>
          </w:tcPr>
          <w:p w:rsidR="00C927AF" w:rsidRPr="0083315F" w:rsidRDefault="00C927AF" w:rsidP="00E6016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331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63" w:type="pct"/>
            <w:vAlign w:val="center"/>
          </w:tcPr>
          <w:p w:rsidR="00C927AF" w:rsidRPr="00790CE6" w:rsidRDefault="00790CE6" w:rsidP="00E60164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790CE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5. </w:t>
            </w:r>
            <w:r w:rsidR="00C927AF" w:rsidRPr="00790CE6">
              <w:rPr>
                <w:rFonts w:ascii="Times New Roman" w:hAnsi="Times New Roman"/>
                <w:b/>
                <w:sz w:val="28"/>
                <w:szCs w:val="28"/>
              </w:rPr>
              <w:t>Боевая слава края</w:t>
            </w:r>
          </w:p>
        </w:tc>
        <w:tc>
          <w:tcPr>
            <w:tcW w:w="400" w:type="pct"/>
            <w:vAlign w:val="center"/>
          </w:tcPr>
          <w:p w:rsidR="00C927AF" w:rsidRPr="0083315F" w:rsidRDefault="00C927AF" w:rsidP="00E6016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873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4" w:type="pct"/>
            <w:vAlign w:val="center"/>
          </w:tcPr>
          <w:p w:rsidR="00C927AF" w:rsidRPr="0083315F" w:rsidRDefault="00C927AF" w:rsidP="00E6016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14</w:t>
            </w:r>
          </w:p>
        </w:tc>
        <w:tc>
          <w:tcPr>
            <w:tcW w:w="408" w:type="pct"/>
            <w:vAlign w:val="center"/>
          </w:tcPr>
          <w:p w:rsidR="00C927AF" w:rsidRPr="0083315F" w:rsidRDefault="00C927AF" w:rsidP="00E6016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873C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11" w:type="pct"/>
            <w:vAlign w:val="center"/>
          </w:tcPr>
          <w:p w:rsidR="00C927AF" w:rsidRPr="0083315F" w:rsidRDefault="00C927AF" w:rsidP="00E6016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pct"/>
          </w:tcPr>
          <w:p w:rsidR="00C927AF" w:rsidRDefault="00C927AF" w:rsidP="00E60164">
            <w:pPr>
              <w:spacing w:after="0" w:line="240" w:lineRule="auto"/>
            </w:pPr>
            <w:r w:rsidRPr="00F9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C927AF" w:rsidRPr="0083315F" w:rsidTr="00256A88">
        <w:tc>
          <w:tcPr>
            <w:tcW w:w="345" w:type="pct"/>
            <w:vAlign w:val="center"/>
          </w:tcPr>
          <w:p w:rsidR="00C927AF" w:rsidRPr="0083315F" w:rsidRDefault="00C927AF" w:rsidP="00E6016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3315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63" w:type="pct"/>
            <w:vAlign w:val="center"/>
          </w:tcPr>
          <w:p w:rsidR="00C927AF" w:rsidRPr="00790CE6" w:rsidRDefault="00790CE6" w:rsidP="00E60164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790CE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6. </w:t>
            </w:r>
            <w:r w:rsidR="00C927AF" w:rsidRPr="00790C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Лаборатория этнографа</w:t>
            </w:r>
          </w:p>
        </w:tc>
        <w:tc>
          <w:tcPr>
            <w:tcW w:w="400" w:type="pct"/>
            <w:vAlign w:val="center"/>
          </w:tcPr>
          <w:p w:rsidR="00C927AF" w:rsidRPr="0083315F" w:rsidRDefault="00C927AF" w:rsidP="00E6016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E13AC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34" w:type="pct"/>
            <w:vAlign w:val="center"/>
          </w:tcPr>
          <w:p w:rsidR="00C927AF" w:rsidRPr="0083315F" w:rsidRDefault="00C927AF" w:rsidP="00E6016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8" w:type="pct"/>
            <w:vAlign w:val="center"/>
          </w:tcPr>
          <w:p w:rsidR="00C927AF" w:rsidRPr="0083315F" w:rsidRDefault="00E13ACE" w:rsidP="00E6016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1" w:type="pct"/>
            <w:vAlign w:val="center"/>
          </w:tcPr>
          <w:p w:rsidR="00C927AF" w:rsidRPr="0083315F" w:rsidRDefault="00C927AF" w:rsidP="00E6016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pct"/>
          </w:tcPr>
          <w:p w:rsidR="00C927AF" w:rsidRDefault="00C927AF" w:rsidP="00E60164">
            <w:pPr>
              <w:spacing w:after="0" w:line="240" w:lineRule="auto"/>
            </w:pPr>
            <w:r w:rsidRPr="00F9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</w:t>
            </w:r>
            <w:r w:rsidRPr="00F9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опрос, текущий контроль </w:t>
            </w:r>
          </w:p>
        </w:tc>
      </w:tr>
      <w:tr w:rsidR="00790CE6" w:rsidRPr="0083315F" w:rsidTr="00256A88">
        <w:tc>
          <w:tcPr>
            <w:tcW w:w="345" w:type="pct"/>
            <w:vAlign w:val="center"/>
          </w:tcPr>
          <w:p w:rsidR="00790CE6" w:rsidRPr="0083315F" w:rsidRDefault="00790CE6" w:rsidP="00E6016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463" w:type="pct"/>
            <w:vAlign w:val="center"/>
          </w:tcPr>
          <w:p w:rsidR="00790CE6" w:rsidRPr="00BE060C" w:rsidRDefault="00790CE6" w:rsidP="00E60164">
            <w:pPr>
              <w:pStyle w:val="a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E060C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7. Итоговое занятие</w:t>
            </w:r>
          </w:p>
        </w:tc>
        <w:tc>
          <w:tcPr>
            <w:tcW w:w="400" w:type="pct"/>
            <w:vAlign w:val="center"/>
          </w:tcPr>
          <w:p w:rsidR="00790CE6" w:rsidRPr="00BE060C" w:rsidRDefault="00790CE6" w:rsidP="00E6016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E06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4" w:type="pct"/>
            <w:vAlign w:val="center"/>
          </w:tcPr>
          <w:p w:rsidR="00790CE6" w:rsidRPr="00BE060C" w:rsidRDefault="00790CE6" w:rsidP="00E6016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" w:type="pct"/>
            <w:vAlign w:val="center"/>
          </w:tcPr>
          <w:p w:rsidR="00790CE6" w:rsidRPr="00BE060C" w:rsidRDefault="00BE060C" w:rsidP="00E6016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E06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1" w:type="pct"/>
            <w:vAlign w:val="center"/>
          </w:tcPr>
          <w:p w:rsidR="00790CE6" w:rsidRPr="0083315F" w:rsidRDefault="00790CE6" w:rsidP="00E6016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pct"/>
          </w:tcPr>
          <w:p w:rsidR="00790CE6" w:rsidRPr="00F948F1" w:rsidRDefault="004548F1" w:rsidP="00E6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опрос, промежуточный контроль</w:t>
            </w:r>
          </w:p>
        </w:tc>
      </w:tr>
      <w:tr w:rsidR="000F061E" w:rsidRPr="0083315F" w:rsidTr="00256A88">
        <w:tc>
          <w:tcPr>
            <w:tcW w:w="345" w:type="pct"/>
            <w:vAlign w:val="center"/>
          </w:tcPr>
          <w:p w:rsidR="000F061E" w:rsidRPr="0083315F" w:rsidRDefault="000F061E" w:rsidP="00E6016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pct"/>
            <w:vAlign w:val="center"/>
          </w:tcPr>
          <w:p w:rsidR="000F061E" w:rsidRPr="0083315F" w:rsidRDefault="000F061E" w:rsidP="00E60164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83315F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00" w:type="pct"/>
            <w:vAlign w:val="center"/>
          </w:tcPr>
          <w:p w:rsidR="000F061E" w:rsidRPr="0083315F" w:rsidRDefault="000F061E" w:rsidP="00E60164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83315F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434" w:type="pct"/>
            <w:vAlign w:val="center"/>
          </w:tcPr>
          <w:p w:rsidR="000F061E" w:rsidRPr="0083315F" w:rsidRDefault="000F061E" w:rsidP="00E60164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83315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B53AD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08" w:type="pct"/>
            <w:vAlign w:val="center"/>
          </w:tcPr>
          <w:p w:rsidR="000F061E" w:rsidRPr="0083315F" w:rsidRDefault="00B53AD6" w:rsidP="00E60164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0F061E" w:rsidRPr="0083315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611" w:type="pct"/>
            <w:vAlign w:val="center"/>
          </w:tcPr>
          <w:p w:rsidR="000F061E" w:rsidRPr="0083315F" w:rsidRDefault="000F061E" w:rsidP="00E60164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7" w:type="pct"/>
          </w:tcPr>
          <w:p w:rsidR="000F061E" w:rsidRDefault="000F061E" w:rsidP="00E60164">
            <w:pPr>
              <w:pStyle w:val="Style38"/>
              <w:widowControl/>
              <w:snapToGrid w:val="0"/>
              <w:spacing w:line="240" w:lineRule="auto"/>
              <w:rPr>
                <w:rStyle w:val="FontStyle84"/>
                <w:szCs w:val="28"/>
              </w:rPr>
            </w:pPr>
          </w:p>
        </w:tc>
      </w:tr>
    </w:tbl>
    <w:p w:rsidR="00162D1F" w:rsidRPr="0083315F" w:rsidRDefault="00162D1F" w:rsidP="00E60164">
      <w:pPr>
        <w:pStyle w:val="ab"/>
        <w:rPr>
          <w:rFonts w:ascii="Times New Roman" w:hAnsi="Times New Roman"/>
          <w:color w:val="000000" w:themeColor="text1"/>
          <w:sz w:val="28"/>
          <w:szCs w:val="28"/>
        </w:rPr>
      </w:pPr>
    </w:p>
    <w:p w:rsidR="00A97C47" w:rsidRPr="004274BA" w:rsidRDefault="00A97C47" w:rsidP="00E60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A97C47" w:rsidRPr="004274BA" w:rsidRDefault="00A97C47" w:rsidP="00E60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  <w:r w:rsidR="00880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27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обучения</w:t>
      </w: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25"/>
        <w:gridCol w:w="2724"/>
        <w:gridCol w:w="930"/>
        <w:gridCol w:w="1250"/>
        <w:gridCol w:w="1560"/>
        <w:gridCol w:w="2976"/>
      </w:tblGrid>
      <w:tr w:rsidR="00A97C47" w:rsidRPr="007240CA" w:rsidTr="004E610A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97C47" w:rsidRPr="007240CA" w:rsidRDefault="00A97C47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40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  <w:p w:rsidR="00A97C47" w:rsidRPr="007240CA" w:rsidRDefault="00A97C47" w:rsidP="00E601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40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97C47" w:rsidRPr="007240CA" w:rsidRDefault="00A97C47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40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Наименование разделов, тем</w:t>
            </w:r>
          </w:p>
        </w:tc>
        <w:tc>
          <w:tcPr>
            <w:tcW w:w="3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7C47" w:rsidRPr="007240CA" w:rsidRDefault="00A97C47" w:rsidP="00E601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Часы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7C47" w:rsidRPr="007240CA" w:rsidRDefault="00A97C47" w:rsidP="00E60164">
            <w:pPr>
              <w:suppressAutoHyphens/>
              <w:snapToGrid w:val="0"/>
              <w:spacing w:after="0" w:line="240" w:lineRule="auto"/>
              <w:ind w:left="-7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8334C">
              <w:rPr>
                <w:rFonts w:ascii="Times New Roman" w:hAnsi="Times New Roman"/>
                <w:b/>
                <w:sz w:val="28"/>
                <w:szCs w:val="28"/>
              </w:rPr>
              <w:t>Форма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аттестации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38334C">
              <w:rPr>
                <w:rFonts w:ascii="Times New Roman" w:hAnsi="Times New Roman"/>
                <w:b/>
                <w:sz w:val="28"/>
                <w:szCs w:val="28"/>
              </w:rPr>
              <w:t xml:space="preserve"> контроля</w:t>
            </w:r>
          </w:p>
        </w:tc>
      </w:tr>
      <w:tr w:rsidR="00A97C47" w:rsidRPr="007240CA" w:rsidTr="004E610A">
        <w:tc>
          <w:tcPr>
            <w:tcW w:w="62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7C47" w:rsidRPr="007240CA" w:rsidRDefault="00A97C47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72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7C47" w:rsidRPr="007240CA" w:rsidRDefault="00A97C47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7C47" w:rsidRPr="007240CA" w:rsidRDefault="00A97C47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7C47" w:rsidRPr="007240CA" w:rsidRDefault="00A97C47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Теория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7C47" w:rsidRPr="007240CA" w:rsidRDefault="00A97C47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Практика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C47" w:rsidRPr="0038334C" w:rsidRDefault="00A97C47" w:rsidP="00E60164">
            <w:pPr>
              <w:suppressAutoHyphens/>
              <w:snapToGrid w:val="0"/>
              <w:spacing w:after="0" w:line="240" w:lineRule="auto"/>
              <w:ind w:left="-7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3AD6" w:rsidRPr="007240CA" w:rsidTr="004E610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40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90CE6" w:rsidRDefault="00790CE6" w:rsidP="00E60164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790CE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1. </w:t>
            </w:r>
            <w:r w:rsidR="00B53AD6" w:rsidRPr="00790CE6">
              <w:rPr>
                <w:rFonts w:ascii="Times New Roman" w:hAnsi="Times New Roman"/>
                <w:b/>
                <w:bCs/>
                <w:sz w:val="28"/>
                <w:szCs w:val="28"/>
              </w:rPr>
              <w:t>Вв</w:t>
            </w:r>
            <w:r w:rsidR="00315E46">
              <w:rPr>
                <w:rFonts w:ascii="Times New Roman" w:hAnsi="Times New Roman"/>
                <w:b/>
                <w:bCs/>
                <w:sz w:val="28"/>
                <w:szCs w:val="28"/>
              </w:rPr>
              <w:t>одное занятие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4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4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D6" w:rsidRPr="00F17DC6" w:rsidRDefault="00B53AD6" w:rsidP="00E60164">
            <w:pPr>
              <w:pStyle w:val="Style38"/>
              <w:widowControl/>
              <w:snapToGrid w:val="0"/>
              <w:spacing w:line="240" w:lineRule="auto"/>
              <w:rPr>
                <w:rStyle w:val="FontStyle84"/>
                <w:sz w:val="28"/>
                <w:szCs w:val="28"/>
              </w:rPr>
            </w:pPr>
            <w:r w:rsidRPr="00F17DC6">
              <w:rPr>
                <w:rStyle w:val="FontStyle84"/>
                <w:sz w:val="28"/>
                <w:szCs w:val="28"/>
              </w:rPr>
              <w:t>Собеседование, проведение</w:t>
            </w:r>
          </w:p>
          <w:p w:rsidR="00B53AD6" w:rsidRPr="00F17DC6" w:rsidRDefault="00315E46" w:rsidP="00E60164">
            <w:pPr>
              <w:pStyle w:val="Style38"/>
              <w:snapToGrid w:val="0"/>
              <w:spacing w:line="240" w:lineRule="auto"/>
              <w:rPr>
                <w:rStyle w:val="FontStyle84"/>
                <w:sz w:val="28"/>
                <w:szCs w:val="28"/>
              </w:rPr>
            </w:pPr>
            <w:r>
              <w:rPr>
                <w:rStyle w:val="FontStyle84"/>
                <w:sz w:val="28"/>
                <w:szCs w:val="28"/>
              </w:rPr>
              <w:t>Экскурсий, в</w:t>
            </w:r>
            <w:r w:rsidR="00CE5326">
              <w:rPr>
                <w:rStyle w:val="FontStyle84"/>
                <w:sz w:val="28"/>
                <w:szCs w:val="28"/>
              </w:rPr>
              <w:t>водный к</w:t>
            </w:r>
            <w:r w:rsidR="00B53AD6" w:rsidRPr="00F17DC6">
              <w:rPr>
                <w:rStyle w:val="FontStyle84"/>
                <w:sz w:val="28"/>
                <w:szCs w:val="28"/>
              </w:rPr>
              <w:t xml:space="preserve">онтроль.                        </w:t>
            </w:r>
          </w:p>
        </w:tc>
      </w:tr>
      <w:tr w:rsidR="00B53AD6" w:rsidRPr="007240CA" w:rsidTr="004E610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40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90CE6" w:rsidRDefault="00790CE6" w:rsidP="00E60164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790CE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2. </w:t>
            </w:r>
            <w:r w:rsidR="00B53AD6" w:rsidRPr="00790CE6">
              <w:rPr>
                <w:rFonts w:ascii="Times New Roman" w:hAnsi="Times New Roman"/>
                <w:b/>
                <w:bCs/>
                <w:sz w:val="28"/>
                <w:szCs w:val="28"/>
              </w:rPr>
              <w:t>Земля отцов – моя земля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4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724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4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53A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Индивидуальный опрос, текущий контроль</w:t>
            </w:r>
          </w:p>
        </w:tc>
      </w:tr>
      <w:tr w:rsidR="00B53AD6" w:rsidRPr="007240CA" w:rsidTr="004E610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40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90CE6" w:rsidRDefault="00B53AD6" w:rsidP="00E60164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790CE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90CE6" w:rsidRPr="00790CE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3. </w:t>
            </w:r>
            <w:r w:rsidRPr="00790CE6">
              <w:rPr>
                <w:rFonts w:ascii="Times New Roman" w:hAnsi="Times New Roman"/>
                <w:b/>
                <w:sz w:val="28"/>
                <w:szCs w:val="28"/>
              </w:rPr>
              <w:t>Мои Истоки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D6" w:rsidRPr="00F17DC6" w:rsidRDefault="00B53AD6" w:rsidP="00E60164">
            <w:pPr>
              <w:pStyle w:val="Style38"/>
              <w:widowControl/>
              <w:snapToGrid w:val="0"/>
              <w:spacing w:line="240" w:lineRule="auto"/>
              <w:rPr>
                <w:rStyle w:val="FontStyle84"/>
                <w:sz w:val="28"/>
                <w:szCs w:val="28"/>
              </w:rPr>
            </w:pPr>
            <w:r w:rsidRPr="00F17DC6">
              <w:rPr>
                <w:rStyle w:val="FontStyle84"/>
                <w:sz w:val="28"/>
                <w:szCs w:val="28"/>
              </w:rPr>
              <w:t>Оформление докладов.</w:t>
            </w:r>
            <w:r w:rsidRPr="00F17DC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17DC6">
              <w:rPr>
                <w:sz w:val="28"/>
                <w:szCs w:val="28"/>
              </w:rPr>
              <w:t>Обновление экспозиции, текущий контроль.</w:t>
            </w:r>
          </w:p>
        </w:tc>
      </w:tr>
      <w:tr w:rsidR="00B53AD6" w:rsidRPr="007240CA" w:rsidTr="004E610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40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90CE6" w:rsidRDefault="00B53AD6" w:rsidP="00E60164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790CE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90CE6" w:rsidRPr="00790CE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4. </w:t>
            </w:r>
            <w:r w:rsidRPr="00790CE6">
              <w:rPr>
                <w:rFonts w:ascii="Times New Roman" w:hAnsi="Times New Roman"/>
                <w:b/>
                <w:sz w:val="28"/>
                <w:szCs w:val="28"/>
              </w:rPr>
              <w:t>Быт и обычаи Кубани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4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D6" w:rsidRDefault="00B53AD6" w:rsidP="00E60164">
            <w:pPr>
              <w:pStyle w:val="Style38"/>
              <w:widowControl/>
              <w:snapToGrid w:val="0"/>
              <w:spacing w:line="240" w:lineRule="auto"/>
              <w:rPr>
                <w:rStyle w:val="FontStyle84"/>
                <w:szCs w:val="28"/>
              </w:rPr>
            </w:pPr>
            <w:r w:rsidRPr="00F17DC6">
              <w:rPr>
                <w:sz w:val="28"/>
                <w:szCs w:val="28"/>
              </w:rPr>
              <w:t xml:space="preserve">Экскурсии. Сообщения. Тестирование.                                          </w:t>
            </w:r>
          </w:p>
        </w:tc>
      </w:tr>
      <w:tr w:rsidR="00B53AD6" w:rsidRPr="007240CA" w:rsidTr="004E610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40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90CE6" w:rsidRDefault="00790CE6" w:rsidP="00E60164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790CE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5. </w:t>
            </w:r>
            <w:r w:rsidR="00B53AD6" w:rsidRPr="00790CE6">
              <w:rPr>
                <w:rFonts w:ascii="Times New Roman" w:hAnsi="Times New Roman"/>
                <w:b/>
                <w:sz w:val="28"/>
                <w:szCs w:val="28"/>
              </w:rPr>
              <w:t>Боевая слава края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4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1865BF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1865BF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7D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Открытое занятие, папка-раскладушка. Индивидуальный опрос.</w:t>
            </w:r>
          </w:p>
        </w:tc>
      </w:tr>
      <w:tr w:rsidR="00B53AD6" w:rsidRPr="007240CA" w:rsidTr="004E610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40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90CE6" w:rsidRDefault="00790CE6" w:rsidP="00E60164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790CE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6. </w:t>
            </w:r>
            <w:r w:rsidR="00B53AD6" w:rsidRPr="00790CE6">
              <w:rPr>
                <w:rFonts w:ascii="Times New Roman" w:hAnsi="Times New Roman"/>
                <w:b/>
                <w:sz w:val="28"/>
                <w:szCs w:val="28"/>
              </w:rPr>
              <w:t>Лаборатория этнографа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4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1865BF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1865BF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7D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Творческие проекты, </w:t>
            </w:r>
            <w:r w:rsidRPr="00B53A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Круглый стол. Итоговый контроль.</w:t>
            </w:r>
            <w:r w:rsidRPr="00F17D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790CE6" w:rsidRPr="007240CA" w:rsidTr="004E610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CE6" w:rsidRPr="007240CA" w:rsidRDefault="00790CE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7.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CE6" w:rsidRPr="00790CE6" w:rsidRDefault="00790CE6" w:rsidP="00E60164">
            <w:pPr>
              <w:pStyle w:val="a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90CE6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7. Итоговое занятие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CE6" w:rsidRPr="007240CA" w:rsidRDefault="00790CE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CE6" w:rsidRDefault="00790CE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CE6" w:rsidRDefault="00790CE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E6" w:rsidRPr="00F17DC6" w:rsidRDefault="004548F1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48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Индивидуальный опрос, промежуточный контроль</w:t>
            </w:r>
          </w:p>
        </w:tc>
      </w:tr>
      <w:tr w:rsidR="00A97C47" w:rsidRPr="007240CA" w:rsidTr="004E610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7C47" w:rsidRPr="007240CA" w:rsidRDefault="00A97C47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7C47" w:rsidRPr="00790CE6" w:rsidRDefault="00A97C47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90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7C47" w:rsidRPr="007240CA" w:rsidRDefault="00A97C47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4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7C47" w:rsidRPr="007240CA" w:rsidRDefault="001865BF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7C47" w:rsidRPr="001865BF" w:rsidRDefault="001865BF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65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C47" w:rsidRPr="007240CA" w:rsidRDefault="00A97C47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A97C47" w:rsidRDefault="00A97C47" w:rsidP="00E60164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53AD6" w:rsidRPr="004274BA" w:rsidRDefault="00B53AD6" w:rsidP="00E60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B53AD6" w:rsidRPr="004274BA" w:rsidRDefault="00B53AD6" w:rsidP="00E60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  <w:r w:rsidR="00880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27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обучения</w:t>
      </w: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25"/>
        <w:gridCol w:w="2724"/>
        <w:gridCol w:w="930"/>
        <w:gridCol w:w="1250"/>
        <w:gridCol w:w="1560"/>
        <w:gridCol w:w="2976"/>
      </w:tblGrid>
      <w:tr w:rsidR="00B53AD6" w:rsidRPr="007240CA" w:rsidTr="009C6336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40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  <w:p w:rsidR="00B53AD6" w:rsidRPr="007240CA" w:rsidRDefault="00B53AD6" w:rsidP="00E601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40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40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Наименование разделов, тем</w:t>
            </w:r>
          </w:p>
        </w:tc>
        <w:tc>
          <w:tcPr>
            <w:tcW w:w="3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Часы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ind w:left="-7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8334C">
              <w:rPr>
                <w:rFonts w:ascii="Times New Roman" w:hAnsi="Times New Roman"/>
                <w:b/>
                <w:sz w:val="28"/>
                <w:szCs w:val="28"/>
              </w:rPr>
              <w:t>Форма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аттестации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38334C">
              <w:rPr>
                <w:rFonts w:ascii="Times New Roman" w:hAnsi="Times New Roman"/>
                <w:b/>
                <w:sz w:val="28"/>
                <w:szCs w:val="28"/>
              </w:rPr>
              <w:t xml:space="preserve"> контроля</w:t>
            </w:r>
          </w:p>
        </w:tc>
      </w:tr>
      <w:tr w:rsidR="00B53AD6" w:rsidRPr="007240CA" w:rsidTr="009C6336">
        <w:tc>
          <w:tcPr>
            <w:tcW w:w="62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72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Теория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Практика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AD6" w:rsidRPr="0038334C" w:rsidRDefault="00B53AD6" w:rsidP="00E60164">
            <w:pPr>
              <w:suppressAutoHyphens/>
              <w:snapToGrid w:val="0"/>
              <w:spacing w:after="0" w:line="240" w:lineRule="auto"/>
              <w:ind w:left="-7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3AD6" w:rsidRPr="007240CA" w:rsidTr="009C633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40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8B7B34" w:rsidRDefault="008B7B34" w:rsidP="00E60164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8B7B3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1. </w:t>
            </w:r>
            <w:r w:rsidR="00B53AD6" w:rsidRPr="008B7B34">
              <w:rPr>
                <w:rFonts w:ascii="Times New Roman" w:hAnsi="Times New Roman"/>
                <w:b/>
                <w:bCs/>
                <w:sz w:val="28"/>
                <w:szCs w:val="28"/>
              </w:rPr>
              <w:t>Вв</w:t>
            </w:r>
            <w:r w:rsidR="00315E4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одное </w:t>
            </w:r>
            <w:r w:rsidR="00315E4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623294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623294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623294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D6" w:rsidRPr="00F17DC6" w:rsidRDefault="00B53AD6" w:rsidP="00E60164">
            <w:pPr>
              <w:pStyle w:val="Style38"/>
              <w:widowControl/>
              <w:snapToGrid w:val="0"/>
              <w:spacing w:line="240" w:lineRule="auto"/>
              <w:rPr>
                <w:rStyle w:val="FontStyle84"/>
                <w:sz w:val="28"/>
                <w:szCs w:val="28"/>
              </w:rPr>
            </w:pPr>
            <w:r w:rsidRPr="00F17DC6">
              <w:rPr>
                <w:rStyle w:val="FontStyle84"/>
                <w:sz w:val="28"/>
                <w:szCs w:val="28"/>
              </w:rPr>
              <w:t xml:space="preserve">Собеседование, </w:t>
            </w:r>
            <w:r w:rsidRPr="00F17DC6">
              <w:rPr>
                <w:rStyle w:val="FontStyle84"/>
                <w:sz w:val="28"/>
                <w:szCs w:val="28"/>
              </w:rPr>
              <w:lastRenderedPageBreak/>
              <w:t>проведение</w:t>
            </w:r>
          </w:p>
          <w:p w:rsidR="00B53AD6" w:rsidRPr="00F17DC6" w:rsidRDefault="00B53AD6" w:rsidP="00E60164">
            <w:pPr>
              <w:pStyle w:val="Style38"/>
              <w:snapToGrid w:val="0"/>
              <w:spacing w:line="240" w:lineRule="auto"/>
              <w:rPr>
                <w:rStyle w:val="FontStyle84"/>
                <w:sz w:val="28"/>
                <w:szCs w:val="28"/>
              </w:rPr>
            </w:pPr>
            <w:r w:rsidRPr="00F17DC6">
              <w:rPr>
                <w:rStyle w:val="FontStyle84"/>
                <w:sz w:val="28"/>
                <w:szCs w:val="28"/>
              </w:rPr>
              <w:t>Экскурсий</w:t>
            </w:r>
            <w:r w:rsidRPr="001D2D67">
              <w:rPr>
                <w:rStyle w:val="FontStyle84"/>
                <w:sz w:val="28"/>
                <w:szCs w:val="28"/>
              </w:rPr>
              <w:t>, в</w:t>
            </w:r>
            <w:r w:rsidR="00CE5326" w:rsidRPr="001D2D67">
              <w:rPr>
                <w:rStyle w:val="FontStyle84"/>
                <w:sz w:val="28"/>
                <w:szCs w:val="28"/>
              </w:rPr>
              <w:t>водный</w:t>
            </w:r>
            <w:r w:rsidRPr="001D2D67">
              <w:rPr>
                <w:rStyle w:val="FontStyle84"/>
                <w:sz w:val="28"/>
                <w:szCs w:val="28"/>
              </w:rPr>
              <w:t xml:space="preserve"> контроль.</w:t>
            </w:r>
            <w:r w:rsidRPr="00F17DC6">
              <w:rPr>
                <w:rStyle w:val="FontStyle84"/>
                <w:sz w:val="28"/>
                <w:szCs w:val="28"/>
              </w:rPr>
              <w:t xml:space="preserve">                        </w:t>
            </w:r>
          </w:p>
        </w:tc>
      </w:tr>
      <w:tr w:rsidR="00B53AD6" w:rsidRPr="007240CA" w:rsidTr="009C633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40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2.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8B7B34" w:rsidRDefault="008B7B34" w:rsidP="00E60164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8B7B3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2. </w:t>
            </w:r>
            <w:r w:rsidR="00B53AD6" w:rsidRPr="008B7B34">
              <w:rPr>
                <w:rFonts w:ascii="Times New Roman" w:hAnsi="Times New Roman"/>
                <w:b/>
                <w:bCs/>
                <w:sz w:val="28"/>
                <w:szCs w:val="28"/>
              </w:rPr>
              <w:t>Земля отцов – моя земля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623294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F53E1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F53E1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AD6" w:rsidRPr="00F17DC6" w:rsidRDefault="00B53AD6" w:rsidP="00E6016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7D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Составление ребусов,</w:t>
            </w:r>
          </w:p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7D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кроссвордов. Экскурсии. Текущий контроль.</w:t>
            </w:r>
          </w:p>
        </w:tc>
      </w:tr>
      <w:tr w:rsidR="00B53AD6" w:rsidRPr="007240CA" w:rsidTr="009C633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40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8B7B34" w:rsidRDefault="00B53AD6" w:rsidP="00E60164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8B7B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B7B34" w:rsidRPr="008B7B3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3. </w:t>
            </w:r>
            <w:r w:rsidRPr="008B7B34">
              <w:rPr>
                <w:rFonts w:ascii="Times New Roman" w:hAnsi="Times New Roman"/>
                <w:b/>
                <w:sz w:val="28"/>
                <w:szCs w:val="28"/>
              </w:rPr>
              <w:t>Мои Истоки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623294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F53E1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F53E1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D6" w:rsidRPr="00F17DC6" w:rsidRDefault="00B53AD6" w:rsidP="00E60164">
            <w:pPr>
              <w:pStyle w:val="Style38"/>
              <w:widowControl/>
              <w:snapToGrid w:val="0"/>
              <w:spacing w:line="240" w:lineRule="auto"/>
              <w:rPr>
                <w:rStyle w:val="FontStyle84"/>
                <w:sz w:val="28"/>
                <w:szCs w:val="28"/>
              </w:rPr>
            </w:pPr>
            <w:r w:rsidRPr="00F17DC6">
              <w:rPr>
                <w:rStyle w:val="FontStyle84"/>
                <w:sz w:val="28"/>
                <w:szCs w:val="28"/>
              </w:rPr>
              <w:t>Оформление докладов.</w:t>
            </w:r>
            <w:r w:rsidRPr="00F17DC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17DC6">
              <w:rPr>
                <w:sz w:val="28"/>
                <w:szCs w:val="28"/>
              </w:rPr>
              <w:t>Обновление экспозиции, текущий контроль.</w:t>
            </w:r>
          </w:p>
        </w:tc>
      </w:tr>
      <w:tr w:rsidR="00B53AD6" w:rsidRPr="007240CA" w:rsidTr="009C633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40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8B7B34" w:rsidRDefault="00B53AD6" w:rsidP="00E60164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8B7B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B7B34" w:rsidRPr="008B7B3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4. </w:t>
            </w:r>
            <w:r w:rsidRPr="008B7B34">
              <w:rPr>
                <w:rFonts w:ascii="Times New Roman" w:hAnsi="Times New Roman"/>
                <w:b/>
                <w:sz w:val="28"/>
                <w:szCs w:val="28"/>
              </w:rPr>
              <w:t>Быт и обычаи Кубани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623294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="001D60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623294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623294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1D60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D6" w:rsidRDefault="00B53AD6" w:rsidP="00E60164">
            <w:pPr>
              <w:pStyle w:val="Style38"/>
              <w:widowControl/>
              <w:snapToGrid w:val="0"/>
              <w:spacing w:line="240" w:lineRule="auto"/>
              <w:rPr>
                <w:rStyle w:val="FontStyle84"/>
                <w:szCs w:val="28"/>
              </w:rPr>
            </w:pPr>
            <w:r w:rsidRPr="00F17DC6">
              <w:rPr>
                <w:sz w:val="28"/>
                <w:szCs w:val="28"/>
              </w:rPr>
              <w:t xml:space="preserve">Экскурсии. Сообщения. Тестирование.                                          </w:t>
            </w:r>
          </w:p>
        </w:tc>
      </w:tr>
      <w:tr w:rsidR="00B53AD6" w:rsidRPr="007240CA" w:rsidTr="009C633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40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8B7B34" w:rsidRDefault="008B7B34" w:rsidP="00E60164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8B7B3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5. </w:t>
            </w:r>
            <w:r w:rsidR="00B53AD6" w:rsidRPr="008B7B34">
              <w:rPr>
                <w:rFonts w:ascii="Times New Roman" w:hAnsi="Times New Roman"/>
                <w:b/>
                <w:sz w:val="28"/>
                <w:szCs w:val="28"/>
              </w:rPr>
              <w:t>Боевая слава края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623294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F53E1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F53E1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="001D60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7D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Открытое занятие, папка-раскладушка. Индивидуальный опрос.</w:t>
            </w:r>
          </w:p>
        </w:tc>
      </w:tr>
      <w:tr w:rsidR="00B53AD6" w:rsidRPr="007240CA" w:rsidTr="009C633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40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8B7B34" w:rsidRDefault="008B7B34" w:rsidP="00E60164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8B7B3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6. </w:t>
            </w:r>
            <w:r w:rsidR="00B53AD6" w:rsidRPr="008B7B34">
              <w:rPr>
                <w:rFonts w:ascii="Times New Roman" w:hAnsi="Times New Roman"/>
                <w:b/>
                <w:sz w:val="28"/>
                <w:szCs w:val="28"/>
              </w:rPr>
              <w:t>Лаборатория этнографа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623294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623294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623294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7D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Творческие проекты, текущий контроль.</w:t>
            </w:r>
          </w:p>
        </w:tc>
      </w:tr>
      <w:tr w:rsidR="008B7B34" w:rsidRPr="007240CA" w:rsidTr="009C633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7B34" w:rsidRPr="007240CA" w:rsidRDefault="008B7B34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7.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7B34" w:rsidRPr="008B7B34" w:rsidRDefault="008B7B34" w:rsidP="00E60164">
            <w:pPr>
              <w:pStyle w:val="a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7B34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7. Итоговое занятие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7B34" w:rsidRDefault="004548F1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7B34" w:rsidRDefault="008B7B34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7B34" w:rsidRDefault="008B7B34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34" w:rsidRPr="00F17DC6" w:rsidRDefault="004548F1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48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Индивидуальный опрос,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итоговый</w:t>
            </w:r>
            <w:r w:rsidRPr="004548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контроль</w:t>
            </w:r>
          </w:p>
        </w:tc>
      </w:tr>
      <w:tr w:rsidR="00B53AD6" w:rsidRPr="007240CA" w:rsidTr="009C633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4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1D604F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D60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216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1D604F" w:rsidRDefault="001D604F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D60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1D604F" w:rsidRDefault="001D604F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D60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142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B53AD6" w:rsidRDefault="00B53AD6" w:rsidP="00E60164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62D1F" w:rsidRPr="00655962" w:rsidRDefault="00162D1F" w:rsidP="00E60164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color w:val="000000" w:themeColor="text1"/>
          <w:sz w:val="28"/>
          <w:szCs w:val="28"/>
        </w:rPr>
        <w:t>Примечание: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>опускаются изменения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датах проведения выездных экскурсий и экспедиций.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62D1F" w:rsidRDefault="00162D1F" w:rsidP="00E6016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240CA" w:rsidRPr="003A4481" w:rsidRDefault="007240CA" w:rsidP="00E60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первого года обучения</w:t>
      </w:r>
    </w:p>
    <w:p w:rsidR="00162D1F" w:rsidRPr="00C07E40" w:rsidRDefault="0060753B" w:rsidP="00E60164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0753B">
        <w:rPr>
          <w:rFonts w:ascii="Times New Roman" w:hAnsi="Times New Roman"/>
          <w:b/>
          <w:bCs/>
          <w:sz w:val="28"/>
          <w:szCs w:val="28"/>
        </w:rPr>
        <w:t>Раздел</w:t>
      </w:r>
      <w:r w:rsidR="00162D1F" w:rsidRPr="00CD262C">
        <w:rPr>
          <w:rFonts w:ascii="Times New Roman" w:hAnsi="Times New Roman"/>
          <w:b/>
          <w:sz w:val="28"/>
          <w:szCs w:val="28"/>
        </w:rPr>
        <w:t xml:space="preserve"> 1. </w:t>
      </w:r>
      <w:r w:rsidR="008E65F2" w:rsidRPr="008E65F2">
        <w:rPr>
          <w:rFonts w:ascii="Times New Roman" w:hAnsi="Times New Roman"/>
          <w:b/>
          <w:bCs/>
          <w:sz w:val="28"/>
          <w:szCs w:val="28"/>
        </w:rPr>
        <w:t>Введение в образовательную программу</w:t>
      </w:r>
      <w:r w:rsidR="00162D1F" w:rsidRPr="00CD262C">
        <w:rPr>
          <w:rFonts w:ascii="Times New Roman" w:hAnsi="Times New Roman"/>
          <w:b/>
          <w:sz w:val="28"/>
          <w:szCs w:val="28"/>
        </w:rPr>
        <w:t xml:space="preserve"> -  2 часа</w:t>
      </w:r>
      <w:r w:rsidR="00162D1F" w:rsidRPr="00C07E40">
        <w:rPr>
          <w:rFonts w:ascii="Times New Roman" w:hAnsi="Times New Roman"/>
          <w:sz w:val="28"/>
          <w:szCs w:val="28"/>
        </w:rPr>
        <w:t>.</w:t>
      </w:r>
    </w:p>
    <w:p w:rsidR="00162D1F" w:rsidRPr="00C07E40" w:rsidRDefault="00162D1F" w:rsidP="00E60164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77CB9">
        <w:rPr>
          <w:rFonts w:ascii="Times New Roman" w:hAnsi="Times New Roman"/>
          <w:i/>
          <w:sz w:val="28"/>
          <w:szCs w:val="28"/>
        </w:rPr>
        <w:t>Теория -</w:t>
      </w:r>
      <w:r w:rsidRPr="00CD262C">
        <w:rPr>
          <w:rFonts w:ascii="Times New Roman" w:hAnsi="Times New Roman"/>
          <w:sz w:val="28"/>
          <w:szCs w:val="28"/>
        </w:rPr>
        <w:t xml:space="preserve"> 2 часа</w:t>
      </w:r>
      <w:r w:rsidRPr="00C07E40">
        <w:rPr>
          <w:rFonts w:ascii="Times New Roman" w:hAnsi="Times New Roman"/>
          <w:sz w:val="28"/>
          <w:szCs w:val="28"/>
        </w:rPr>
        <w:t>.</w:t>
      </w:r>
    </w:p>
    <w:p w:rsidR="00162D1F" w:rsidRPr="00C07E40" w:rsidRDefault="00162D1F" w:rsidP="00E6016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07E40">
        <w:rPr>
          <w:rFonts w:ascii="Times New Roman" w:hAnsi="Times New Roman"/>
          <w:sz w:val="28"/>
          <w:szCs w:val="28"/>
        </w:rPr>
        <w:t xml:space="preserve">    </w:t>
      </w:r>
      <w:r w:rsidRPr="00C07E40">
        <w:rPr>
          <w:rFonts w:ascii="Times New Roman" w:hAnsi="Times New Roman"/>
          <w:sz w:val="28"/>
          <w:szCs w:val="28"/>
        </w:rPr>
        <w:tab/>
        <w:t>Обзорная экскурсия в школьный музей. Задачи содержания работы в клубе. Инструктаж по ТБ.</w:t>
      </w:r>
    </w:p>
    <w:p w:rsidR="008E65F2" w:rsidRDefault="0060753B" w:rsidP="00E60164">
      <w:pPr>
        <w:pStyle w:val="ab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0753B">
        <w:rPr>
          <w:rFonts w:ascii="Times New Roman" w:hAnsi="Times New Roman"/>
          <w:b/>
          <w:bCs/>
          <w:sz w:val="28"/>
          <w:szCs w:val="28"/>
        </w:rPr>
        <w:t>Раздел</w:t>
      </w:r>
      <w:r w:rsidR="008E65F2" w:rsidRPr="008E65F2">
        <w:rPr>
          <w:rFonts w:ascii="Times New Roman" w:hAnsi="Times New Roman"/>
          <w:b/>
          <w:bCs/>
          <w:sz w:val="28"/>
          <w:szCs w:val="28"/>
        </w:rPr>
        <w:t xml:space="preserve"> 2. «Земля отцов – моя земля» - 1</w:t>
      </w:r>
      <w:r w:rsidR="00A873C5">
        <w:rPr>
          <w:rFonts w:ascii="Times New Roman" w:hAnsi="Times New Roman"/>
          <w:b/>
          <w:bCs/>
          <w:sz w:val="28"/>
          <w:szCs w:val="28"/>
        </w:rPr>
        <w:t>8</w:t>
      </w:r>
      <w:r w:rsidR="008E65F2" w:rsidRPr="008E65F2">
        <w:rPr>
          <w:rFonts w:ascii="Times New Roman" w:hAnsi="Times New Roman"/>
          <w:b/>
          <w:bCs/>
          <w:sz w:val="28"/>
          <w:szCs w:val="28"/>
        </w:rPr>
        <w:t xml:space="preserve"> часов.</w:t>
      </w:r>
    </w:p>
    <w:p w:rsidR="00162D1F" w:rsidRPr="00C07E40" w:rsidRDefault="00162D1F" w:rsidP="00E60164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77CB9">
        <w:rPr>
          <w:rFonts w:ascii="Times New Roman" w:hAnsi="Times New Roman"/>
          <w:i/>
          <w:sz w:val="28"/>
          <w:szCs w:val="28"/>
        </w:rPr>
        <w:t xml:space="preserve">Теория </w:t>
      </w:r>
      <w:r w:rsidRPr="00C07E40">
        <w:rPr>
          <w:rFonts w:ascii="Times New Roman" w:hAnsi="Times New Roman"/>
          <w:sz w:val="28"/>
          <w:szCs w:val="28"/>
        </w:rPr>
        <w:t xml:space="preserve">— </w:t>
      </w:r>
      <w:r w:rsidR="00A873C5">
        <w:rPr>
          <w:rFonts w:ascii="Times New Roman" w:hAnsi="Times New Roman"/>
          <w:sz w:val="28"/>
          <w:szCs w:val="28"/>
        </w:rPr>
        <w:t>8</w:t>
      </w:r>
      <w:r w:rsidRPr="00C07E40">
        <w:rPr>
          <w:rFonts w:ascii="Times New Roman" w:hAnsi="Times New Roman"/>
          <w:sz w:val="28"/>
          <w:szCs w:val="28"/>
        </w:rPr>
        <w:t xml:space="preserve">  час</w:t>
      </w:r>
      <w:r w:rsidR="008E65F2">
        <w:rPr>
          <w:rFonts w:ascii="Times New Roman" w:hAnsi="Times New Roman"/>
          <w:sz w:val="28"/>
          <w:szCs w:val="28"/>
        </w:rPr>
        <w:t>ов</w:t>
      </w:r>
      <w:r w:rsidRPr="00C07E40">
        <w:rPr>
          <w:rFonts w:ascii="Times New Roman" w:hAnsi="Times New Roman"/>
          <w:sz w:val="28"/>
          <w:szCs w:val="28"/>
        </w:rPr>
        <w:t>.</w:t>
      </w:r>
    </w:p>
    <w:p w:rsidR="008E65F2" w:rsidRPr="008E65F2" w:rsidRDefault="008E65F2" w:rsidP="00E60164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E65F2">
        <w:rPr>
          <w:rFonts w:ascii="Times New Roman" w:hAnsi="Times New Roman"/>
          <w:sz w:val="28"/>
          <w:szCs w:val="28"/>
        </w:rPr>
        <w:t>Древнейшая история родного края.</w:t>
      </w:r>
    </w:p>
    <w:p w:rsidR="008E65F2" w:rsidRPr="008E65F2" w:rsidRDefault="008E65F2" w:rsidP="00E6016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8E65F2">
        <w:rPr>
          <w:rFonts w:ascii="Times New Roman" w:hAnsi="Times New Roman"/>
          <w:sz w:val="28"/>
          <w:szCs w:val="28"/>
        </w:rPr>
        <w:t>Роль археологии в изучении истории Кубани.</w:t>
      </w:r>
    </w:p>
    <w:p w:rsidR="008E65F2" w:rsidRPr="008E65F2" w:rsidRDefault="008E65F2" w:rsidP="00E6016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8E65F2">
        <w:rPr>
          <w:rFonts w:ascii="Times New Roman" w:hAnsi="Times New Roman"/>
          <w:sz w:val="28"/>
          <w:szCs w:val="28"/>
        </w:rPr>
        <w:t>Дольмены и курганы.</w:t>
      </w:r>
    </w:p>
    <w:p w:rsidR="008E65F2" w:rsidRPr="008E65F2" w:rsidRDefault="008E65F2" w:rsidP="00E6016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8E65F2">
        <w:rPr>
          <w:rFonts w:ascii="Times New Roman" w:hAnsi="Times New Roman"/>
          <w:sz w:val="28"/>
          <w:szCs w:val="28"/>
        </w:rPr>
        <w:t>Поисковая работа и её возможности</w:t>
      </w:r>
    </w:p>
    <w:p w:rsidR="00162D1F" w:rsidRPr="00C07E40" w:rsidRDefault="00162D1F" w:rsidP="00E6016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07E40">
        <w:rPr>
          <w:rFonts w:ascii="Times New Roman" w:hAnsi="Times New Roman"/>
          <w:sz w:val="28"/>
          <w:szCs w:val="28"/>
        </w:rPr>
        <w:tab/>
      </w:r>
      <w:r w:rsidRPr="00677CB9">
        <w:rPr>
          <w:rFonts w:ascii="Times New Roman" w:hAnsi="Times New Roman"/>
          <w:i/>
          <w:sz w:val="28"/>
          <w:szCs w:val="28"/>
        </w:rPr>
        <w:t>Практика</w:t>
      </w:r>
      <w:r w:rsidRPr="00C07E40">
        <w:rPr>
          <w:rFonts w:ascii="Times New Roman" w:hAnsi="Times New Roman"/>
          <w:sz w:val="28"/>
          <w:szCs w:val="28"/>
        </w:rPr>
        <w:t xml:space="preserve"> — </w:t>
      </w:r>
      <w:r w:rsidR="00A873C5">
        <w:rPr>
          <w:rFonts w:ascii="Times New Roman" w:hAnsi="Times New Roman"/>
          <w:sz w:val="28"/>
          <w:szCs w:val="28"/>
        </w:rPr>
        <w:t>10</w:t>
      </w:r>
      <w:r w:rsidRPr="00C07E40">
        <w:rPr>
          <w:rFonts w:ascii="Times New Roman" w:hAnsi="Times New Roman"/>
          <w:sz w:val="28"/>
          <w:szCs w:val="28"/>
        </w:rPr>
        <w:t xml:space="preserve"> час</w:t>
      </w:r>
      <w:r w:rsidR="008E65F2">
        <w:rPr>
          <w:rFonts w:ascii="Times New Roman" w:hAnsi="Times New Roman"/>
          <w:sz w:val="28"/>
          <w:szCs w:val="28"/>
        </w:rPr>
        <w:t>ов</w:t>
      </w:r>
    </w:p>
    <w:p w:rsidR="008E65F2" w:rsidRPr="008E65F2" w:rsidRDefault="008E65F2" w:rsidP="00E6016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8E65F2">
        <w:rPr>
          <w:rFonts w:ascii="Times New Roman" w:hAnsi="Times New Roman"/>
          <w:sz w:val="28"/>
          <w:szCs w:val="28"/>
        </w:rPr>
        <w:t>Описание археологических экспонатов музея «Истоки»</w:t>
      </w:r>
    </w:p>
    <w:p w:rsidR="008E65F2" w:rsidRPr="008E65F2" w:rsidRDefault="008E65F2" w:rsidP="00E60164">
      <w:pPr>
        <w:pStyle w:val="ab"/>
        <w:rPr>
          <w:rFonts w:ascii="Times New Roman" w:hAnsi="Times New Roman"/>
          <w:sz w:val="28"/>
          <w:szCs w:val="28"/>
        </w:rPr>
      </w:pPr>
      <w:r w:rsidRPr="008E65F2">
        <w:rPr>
          <w:rFonts w:ascii="Times New Roman" w:hAnsi="Times New Roman"/>
          <w:sz w:val="28"/>
          <w:szCs w:val="28"/>
        </w:rPr>
        <w:t>Встречи со старожилами, запись воспоминаний</w:t>
      </w:r>
    </w:p>
    <w:p w:rsidR="00162D1F" w:rsidRPr="00C07E40" w:rsidRDefault="0060753B" w:rsidP="00E6016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0753B">
        <w:rPr>
          <w:rFonts w:ascii="Times New Roman" w:hAnsi="Times New Roman"/>
          <w:b/>
          <w:bCs/>
          <w:sz w:val="28"/>
          <w:szCs w:val="28"/>
        </w:rPr>
        <w:t>Раздел</w:t>
      </w:r>
      <w:r w:rsidRPr="0060753B">
        <w:rPr>
          <w:rFonts w:ascii="Times New Roman" w:hAnsi="Times New Roman"/>
          <w:b/>
          <w:sz w:val="28"/>
          <w:szCs w:val="28"/>
        </w:rPr>
        <w:t xml:space="preserve"> </w:t>
      </w:r>
      <w:r w:rsidR="008E65F2" w:rsidRPr="008E65F2">
        <w:rPr>
          <w:rFonts w:ascii="Times New Roman" w:hAnsi="Times New Roman"/>
          <w:b/>
          <w:sz w:val="28"/>
          <w:szCs w:val="28"/>
        </w:rPr>
        <w:t>3. Мои Истоки – 20 часов</w:t>
      </w:r>
      <w:r w:rsidR="00162D1F" w:rsidRPr="00C07E40">
        <w:rPr>
          <w:rFonts w:ascii="Times New Roman" w:hAnsi="Times New Roman"/>
          <w:sz w:val="28"/>
          <w:szCs w:val="28"/>
        </w:rPr>
        <w:t>.</w:t>
      </w:r>
    </w:p>
    <w:p w:rsidR="00162D1F" w:rsidRPr="00C07E40" w:rsidRDefault="00162D1F" w:rsidP="00E60164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77CB9">
        <w:rPr>
          <w:rFonts w:ascii="Times New Roman" w:hAnsi="Times New Roman"/>
          <w:i/>
          <w:sz w:val="28"/>
          <w:szCs w:val="28"/>
        </w:rPr>
        <w:lastRenderedPageBreak/>
        <w:t xml:space="preserve">Теория </w:t>
      </w:r>
      <w:r w:rsidRPr="00C07E40">
        <w:rPr>
          <w:rFonts w:ascii="Times New Roman" w:hAnsi="Times New Roman"/>
          <w:sz w:val="28"/>
          <w:szCs w:val="28"/>
        </w:rPr>
        <w:t xml:space="preserve">—  </w:t>
      </w:r>
      <w:r w:rsidR="008E65F2">
        <w:rPr>
          <w:rFonts w:ascii="Times New Roman" w:hAnsi="Times New Roman"/>
          <w:sz w:val="28"/>
          <w:szCs w:val="28"/>
        </w:rPr>
        <w:t>8</w:t>
      </w:r>
      <w:r w:rsidRPr="00C07E40">
        <w:rPr>
          <w:rFonts w:ascii="Times New Roman" w:hAnsi="Times New Roman"/>
          <w:sz w:val="28"/>
          <w:szCs w:val="28"/>
        </w:rPr>
        <w:t xml:space="preserve"> часов.</w:t>
      </w:r>
    </w:p>
    <w:p w:rsidR="00FF5510" w:rsidRPr="00FF5510" w:rsidRDefault="00FF5510" w:rsidP="00E6016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510">
        <w:rPr>
          <w:rFonts w:ascii="Times New Roman" w:hAnsi="Times New Roman"/>
          <w:sz w:val="28"/>
          <w:szCs w:val="28"/>
        </w:rPr>
        <w:t>Географическое положение родного края</w:t>
      </w:r>
    </w:p>
    <w:p w:rsidR="00FF5510" w:rsidRPr="00FF5510" w:rsidRDefault="00FF5510" w:rsidP="00E6016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510">
        <w:rPr>
          <w:rFonts w:ascii="Times New Roman" w:hAnsi="Times New Roman"/>
          <w:sz w:val="28"/>
          <w:szCs w:val="28"/>
        </w:rPr>
        <w:t>Переселение казаков на Кубань</w:t>
      </w:r>
    </w:p>
    <w:p w:rsidR="00FF5510" w:rsidRPr="00FF5510" w:rsidRDefault="00FF5510" w:rsidP="00E6016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510">
        <w:rPr>
          <w:rFonts w:ascii="Times New Roman" w:hAnsi="Times New Roman"/>
          <w:sz w:val="28"/>
          <w:szCs w:val="28"/>
        </w:rPr>
        <w:t>Основание Екатеринодара и куренных селений на Кубани</w:t>
      </w:r>
    </w:p>
    <w:p w:rsidR="00162D1F" w:rsidRPr="00C07E40" w:rsidRDefault="00162D1F" w:rsidP="00E60164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77CB9">
        <w:rPr>
          <w:rFonts w:ascii="Times New Roman" w:hAnsi="Times New Roman"/>
          <w:i/>
          <w:sz w:val="28"/>
          <w:szCs w:val="28"/>
        </w:rPr>
        <w:t xml:space="preserve">Практика </w:t>
      </w:r>
      <w:r w:rsidRPr="00C07E40">
        <w:rPr>
          <w:rFonts w:ascii="Times New Roman" w:hAnsi="Times New Roman"/>
          <w:sz w:val="28"/>
          <w:szCs w:val="28"/>
        </w:rPr>
        <w:t xml:space="preserve">— </w:t>
      </w:r>
      <w:r w:rsidR="0083315F">
        <w:rPr>
          <w:rFonts w:ascii="Times New Roman" w:hAnsi="Times New Roman"/>
          <w:sz w:val="28"/>
          <w:szCs w:val="28"/>
        </w:rPr>
        <w:t>1</w:t>
      </w:r>
      <w:r w:rsidR="008E65F2">
        <w:rPr>
          <w:rFonts w:ascii="Times New Roman" w:hAnsi="Times New Roman"/>
          <w:sz w:val="28"/>
          <w:szCs w:val="28"/>
        </w:rPr>
        <w:t>2</w:t>
      </w:r>
      <w:r w:rsidRPr="00C07E40">
        <w:rPr>
          <w:rFonts w:ascii="Times New Roman" w:hAnsi="Times New Roman"/>
          <w:sz w:val="28"/>
          <w:szCs w:val="28"/>
        </w:rPr>
        <w:t xml:space="preserve"> час</w:t>
      </w:r>
      <w:r w:rsidR="004930BA">
        <w:rPr>
          <w:rFonts w:ascii="Times New Roman" w:hAnsi="Times New Roman"/>
          <w:sz w:val="28"/>
          <w:szCs w:val="28"/>
        </w:rPr>
        <w:t>ов</w:t>
      </w:r>
      <w:r w:rsidRPr="00C07E40">
        <w:rPr>
          <w:rFonts w:ascii="Times New Roman" w:hAnsi="Times New Roman"/>
          <w:sz w:val="28"/>
          <w:szCs w:val="28"/>
        </w:rPr>
        <w:t>.</w:t>
      </w:r>
    </w:p>
    <w:p w:rsidR="00FF5510" w:rsidRPr="00FF5510" w:rsidRDefault="00FF5510" w:rsidP="00E6016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510">
        <w:rPr>
          <w:rFonts w:ascii="Times New Roman" w:hAnsi="Times New Roman"/>
          <w:sz w:val="28"/>
          <w:szCs w:val="28"/>
        </w:rPr>
        <w:t>Творческая работа «На дарованной земле»</w:t>
      </w:r>
    </w:p>
    <w:p w:rsidR="00FF5510" w:rsidRPr="00FF5510" w:rsidRDefault="00FF5510" w:rsidP="00E60164">
      <w:pPr>
        <w:pStyle w:val="ab"/>
        <w:rPr>
          <w:rFonts w:ascii="Times New Roman" w:hAnsi="Times New Roman"/>
          <w:sz w:val="28"/>
          <w:szCs w:val="28"/>
        </w:rPr>
      </w:pPr>
      <w:r w:rsidRPr="00FF5510">
        <w:rPr>
          <w:rFonts w:ascii="Times New Roman" w:hAnsi="Times New Roman"/>
          <w:sz w:val="28"/>
          <w:szCs w:val="28"/>
        </w:rPr>
        <w:t>Изучение архивных материалов музея «Истоки»</w:t>
      </w:r>
    </w:p>
    <w:p w:rsidR="00FF5510" w:rsidRPr="00FF5510" w:rsidRDefault="00FF5510" w:rsidP="00E60164">
      <w:pPr>
        <w:pStyle w:val="ab"/>
        <w:rPr>
          <w:rFonts w:ascii="Times New Roman" w:hAnsi="Times New Roman"/>
          <w:sz w:val="28"/>
          <w:szCs w:val="28"/>
        </w:rPr>
      </w:pPr>
      <w:r w:rsidRPr="00FF5510">
        <w:rPr>
          <w:rFonts w:ascii="Times New Roman" w:hAnsi="Times New Roman"/>
          <w:sz w:val="28"/>
          <w:szCs w:val="28"/>
        </w:rPr>
        <w:t>Анализ и оформление собранных материалов</w:t>
      </w:r>
    </w:p>
    <w:p w:rsidR="00631E8E" w:rsidRDefault="00FF5510" w:rsidP="00E6016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510">
        <w:rPr>
          <w:rFonts w:ascii="Times New Roman" w:hAnsi="Times New Roman"/>
          <w:sz w:val="28"/>
          <w:szCs w:val="28"/>
        </w:rPr>
        <w:t>Защита творческих работ</w:t>
      </w:r>
      <w:r w:rsidR="00631E8E">
        <w:rPr>
          <w:rFonts w:ascii="Times New Roman" w:hAnsi="Times New Roman"/>
          <w:sz w:val="28"/>
          <w:szCs w:val="28"/>
        </w:rPr>
        <w:t>.</w:t>
      </w:r>
    </w:p>
    <w:p w:rsidR="00631E8E" w:rsidRDefault="00FF5510" w:rsidP="00E60164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5510">
        <w:rPr>
          <w:rFonts w:ascii="Times New Roman" w:hAnsi="Times New Roman"/>
          <w:b/>
          <w:sz w:val="28"/>
          <w:szCs w:val="28"/>
        </w:rPr>
        <w:t xml:space="preserve"> </w:t>
      </w:r>
      <w:r w:rsidR="0060753B" w:rsidRPr="0060753B">
        <w:rPr>
          <w:rFonts w:ascii="Times New Roman" w:hAnsi="Times New Roman"/>
          <w:b/>
          <w:bCs/>
          <w:sz w:val="28"/>
          <w:szCs w:val="28"/>
        </w:rPr>
        <w:t>Раздел</w:t>
      </w:r>
      <w:r w:rsidR="00631E8E" w:rsidRPr="00631E8E">
        <w:rPr>
          <w:rFonts w:ascii="Times New Roman" w:hAnsi="Times New Roman"/>
          <w:b/>
          <w:sz w:val="28"/>
          <w:szCs w:val="28"/>
        </w:rPr>
        <w:t xml:space="preserve"> 4. Быт и обычаи Кубани – 5</w:t>
      </w:r>
      <w:r w:rsidR="00A873C5">
        <w:rPr>
          <w:rFonts w:ascii="Times New Roman" w:hAnsi="Times New Roman"/>
          <w:b/>
          <w:sz w:val="28"/>
          <w:szCs w:val="28"/>
        </w:rPr>
        <w:t>0</w:t>
      </w:r>
      <w:r w:rsidR="00631E8E" w:rsidRPr="00631E8E">
        <w:rPr>
          <w:rFonts w:ascii="Times New Roman" w:hAnsi="Times New Roman"/>
          <w:b/>
          <w:sz w:val="28"/>
          <w:szCs w:val="28"/>
        </w:rPr>
        <w:t xml:space="preserve"> час</w:t>
      </w:r>
      <w:r w:rsidR="00A873C5">
        <w:rPr>
          <w:rFonts w:ascii="Times New Roman" w:hAnsi="Times New Roman"/>
          <w:b/>
          <w:sz w:val="28"/>
          <w:szCs w:val="28"/>
        </w:rPr>
        <w:t>ов</w:t>
      </w:r>
      <w:r w:rsidR="00631E8E" w:rsidRPr="00631E8E">
        <w:rPr>
          <w:rFonts w:ascii="Times New Roman" w:hAnsi="Times New Roman"/>
          <w:b/>
          <w:sz w:val="28"/>
          <w:szCs w:val="28"/>
        </w:rPr>
        <w:t xml:space="preserve"> </w:t>
      </w:r>
    </w:p>
    <w:p w:rsidR="00162D1F" w:rsidRPr="00C07E40" w:rsidRDefault="00162D1F" w:rsidP="00E6016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77CB9">
        <w:rPr>
          <w:rFonts w:ascii="Times New Roman" w:hAnsi="Times New Roman"/>
          <w:i/>
          <w:sz w:val="28"/>
          <w:szCs w:val="28"/>
        </w:rPr>
        <w:t xml:space="preserve">Теория </w:t>
      </w:r>
      <w:r w:rsidRPr="00C07E40">
        <w:rPr>
          <w:rFonts w:ascii="Times New Roman" w:hAnsi="Times New Roman"/>
          <w:sz w:val="28"/>
          <w:szCs w:val="28"/>
        </w:rPr>
        <w:t xml:space="preserve">— </w:t>
      </w:r>
      <w:r w:rsidR="00631E8E">
        <w:rPr>
          <w:rFonts w:ascii="Times New Roman" w:hAnsi="Times New Roman"/>
          <w:sz w:val="28"/>
          <w:szCs w:val="28"/>
        </w:rPr>
        <w:t>28</w:t>
      </w:r>
      <w:r w:rsidRPr="00C07E40">
        <w:rPr>
          <w:rFonts w:ascii="Times New Roman" w:hAnsi="Times New Roman"/>
          <w:sz w:val="28"/>
          <w:szCs w:val="28"/>
        </w:rPr>
        <w:t xml:space="preserve"> час</w:t>
      </w:r>
      <w:r w:rsidR="004930BA">
        <w:rPr>
          <w:rFonts w:ascii="Times New Roman" w:hAnsi="Times New Roman"/>
          <w:sz w:val="28"/>
          <w:szCs w:val="28"/>
        </w:rPr>
        <w:t>ов</w:t>
      </w:r>
      <w:r w:rsidRPr="00C07E40">
        <w:rPr>
          <w:rFonts w:ascii="Times New Roman" w:hAnsi="Times New Roman"/>
          <w:sz w:val="28"/>
          <w:szCs w:val="28"/>
        </w:rPr>
        <w:t>.</w:t>
      </w:r>
    </w:p>
    <w:p w:rsidR="00631E8E" w:rsidRPr="00631E8E" w:rsidRDefault="00631E8E" w:rsidP="00E6016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31E8E">
        <w:rPr>
          <w:rFonts w:ascii="Times New Roman" w:hAnsi="Times New Roman"/>
          <w:sz w:val="28"/>
          <w:szCs w:val="28"/>
        </w:rPr>
        <w:t>Хозяйство и земледелие</w:t>
      </w:r>
    </w:p>
    <w:p w:rsidR="00631E8E" w:rsidRPr="00631E8E" w:rsidRDefault="00631E8E" w:rsidP="00E6016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31E8E">
        <w:rPr>
          <w:rFonts w:ascii="Times New Roman" w:hAnsi="Times New Roman"/>
          <w:sz w:val="28"/>
          <w:szCs w:val="28"/>
        </w:rPr>
        <w:t>Курень</w:t>
      </w:r>
    </w:p>
    <w:p w:rsidR="00631E8E" w:rsidRPr="00631E8E" w:rsidRDefault="00631E8E" w:rsidP="00E6016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31E8E">
        <w:rPr>
          <w:rFonts w:ascii="Times New Roman" w:hAnsi="Times New Roman"/>
          <w:sz w:val="28"/>
          <w:szCs w:val="28"/>
        </w:rPr>
        <w:t>Усадьба</w:t>
      </w:r>
    </w:p>
    <w:p w:rsidR="00631E8E" w:rsidRPr="00631E8E" w:rsidRDefault="00631E8E" w:rsidP="00E6016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31E8E">
        <w:rPr>
          <w:rFonts w:ascii="Times New Roman" w:hAnsi="Times New Roman"/>
          <w:sz w:val="28"/>
          <w:szCs w:val="28"/>
        </w:rPr>
        <w:t>Стряпка</w:t>
      </w:r>
    </w:p>
    <w:p w:rsidR="00631E8E" w:rsidRPr="00631E8E" w:rsidRDefault="00631E8E" w:rsidP="00E6016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31E8E">
        <w:rPr>
          <w:rFonts w:ascii="Times New Roman" w:hAnsi="Times New Roman"/>
          <w:sz w:val="28"/>
          <w:szCs w:val="28"/>
        </w:rPr>
        <w:t>Станица</w:t>
      </w:r>
    </w:p>
    <w:p w:rsidR="00631E8E" w:rsidRPr="00631E8E" w:rsidRDefault="00631E8E" w:rsidP="00E6016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31E8E">
        <w:rPr>
          <w:rFonts w:ascii="Times New Roman" w:hAnsi="Times New Roman"/>
          <w:sz w:val="28"/>
          <w:szCs w:val="28"/>
        </w:rPr>
        <w:t>Воспитание мальчика в казачьей семье</w:t>
      </w:r>
    </w:p>
    <w:p w:rsidR="00631E8E" w:rsidRPr="00631E8E" w:rsidRDefault="00631E8E" w:rsidP="00E6016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31E8E">
        <w:rPr>
          <w:rFonts w:ascii="Times New Roman" w:hAnsi="Times New Roman"/>
          <w:sz w:val="28"/>
          <w:szCs w:val="28"/>
        </w:rPr>
        <w:t>Воспитание девочки</w:t>
      </w:r>
    </w:p>
    <w:p w:rsidR="00631E8E" w:rsidRPr="00631E8E" w:rsidRDefault="00631E8E" w:rsidP="00E6016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31E8E">
        <w:rPr>
          <w:rFonts w:ascii="Times New Roman" w:hAnsi="Times New Roman"/>
          <w:sz w:val="28"/>
          <w:szCs w:val="28"/>
        </w:rPr>
        <w:t>Народные обычаи на Кубани</w:t>
      </w:r>
    </w:p>
    <w:p w:rsidR="00631E8E" w:rsidRDefault="00631E8E" w:rsidP="00E6016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31E8E">
        <w:rPr>
          <w:rFonts w:ascii="Times New Roman" w:hAnsi="Times New Roman"/>
          <w:sz w:val="28"/>
          <w:szCs w:val="28"/>
        </w:rPr>
        <w:t>История женского костюма</w:t>
      </w:r>
    </w:p>
    <w:p w:rsidR="000F02E1" w:rsidRDefault="00631E8E" w:rsidP="00E6016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31E8E">
        <w:rPr>
          <w:rFonts w:ascii="Times New Roman" w:hAnsi="Times New Roman"/>
          <w:sz w:val="28"/>
          <w:szCs w:val="28"/>
        </w:rPr>
        <w:t>История мужского костюма</w:t>
      </w:r>
    </w:p>
    <w:p w:rsidR="000F02E1" w:rsidRPr="000F02E1" w:rsidRDefault="000F02E1" w:rsidP="00E6016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F02E1">
        <w:rPr>
          <w:rFonts w:ascii="Times New Roman" w:hAnsi="Times New Roman"/>
          <w:sz w:val="28"/>
          <w:szCs w:val="28"/>
        </w:rPr>
        <w:t>Народные ремесла на Кубани</w:t>
      </w:r>
    </w:p>
    <w:p w:rsidR="00162D1F" w:rsidRPr="00C07E40" w:rsidRDefault="00162D1F" w:rsidP="00E6016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07E40">
        <w:rPr>
          <w:rFonts w:ascii="Times New Roman" w:hAnsi="Times New Roman"/>
          <w:sz w:val="28"/>
          <w:szCs w:val="28"/>
        </w:rPr>
        <w:tab/>
      </w:r>
      <w:r w:rsidRPr="00677CB9">
        <w:rPr>
          <w:rFonts w:ascii="Times New Roman" w:hAnsi="Times New Roman"/>
          <w:i/>
          <w:sz w:val="28"/>
          <w:szCs w:val="28"/>
        </w:rPr>
        <w:t>Практика</w:t>
      </w:r>
      <w:r w:rsidRPr="00C07E40">
        <w:rPr>
          <w:rFonts w:ascii="Times New Roman" w:hAnsi="Times New Roman"/>
          <w:sz w:val="28"/>
          <w:szCs w:val="28"/>
        </w:rPr>
        <w:t xml:space="preserve"> — </w:t>
      </w:r>
      <w:r w:rsidR="00631E8E">
        <w:rPr>
          <w:rFonts w:ascii="Times New Roman" w:hAnsi="Times New Roman"/>
          <w:sz w:val="28"/>
          <w:szCs w:val="28"/>
        </w:rPr>
        <w:t>2</w:t>
      </w:r>
      <w:r w:rsidR="00A873C5">
        <w:rPr>
          <w:rFonts w:ascii="Times New Roman" w:hAnsi="Times New Roman"/>
          <w:sz w:val="28"/>
          <w:szCs w:val="28"/>
        </w:rPr>
        <w:t>2</w:t>
      </w:r>
      <w:r w:rsidRPr="00C07E40">
        <w:rPr>
          <w:rFonts w:ascii="Times New Roman" w:hAnsi="Times New Roman"/>
          <w:sz w:val="28"/>
          <w:szCs w:val="28"/>
        </w:rPr>
        <w:t xml:space="preserve"> час</w:t>
      </w:r>
      <w:r w:rsidR="00A873C5">
        <w:rPr>
          <w:rFonts w:ascii="Times New Roman" w:hAnsi="Times New Roman"/>
          <w:sz w:val="28"/>
          <w:szCs w:val="28"/>
        </w:rPr>
        <w:t>а</w:t>
      </w:r>
      <w:r w:rsidRPr="00C07E40">
        <w:rPr>
          <w:rFonts w:ascii="Times New Roman" w:hAnsi="Times New Roman"/>
          <w:sz w:val="28"/>
          <w:szCs w:val="28"/>
        </w:rPr>
        <w:t>.</w:t>
      </w:r>
    </w:p>
    <w:p w:rsidR="00D23157" w:rsidRDefault="000F02E1" w:rsidP="00E60164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3157" w:rsidRPr="00D23157">
        <w:rPr>
          <w:rFonts w:ascii="Times New Roman" w:hAnsi="Times New Roman"/>
          <w:sz w:val="28"/>
          <w:szCs w:val="28"/>
        </w:rPr>
        <w:t>Виртуальная экскурсия в Атамань</w:t>
      </w:r>
    </w:p>
    <w:p w:rsidR="00D23157" w:rsidRPr="00D23157" w:rsidRDefault="00D23157" w:rsidP="00E60164">
      <w:pPr>
        <w:pStyle w:val="ab"/>
        <w:rPr>
          <w:rFonts w:ascii="Times New Roman" w:hAnsi="Times New Roman"/>
          <w:sz w:val="28"/>
          <w:szCs w:val="28"/>
        </w:rPr>
      </w:pPr>
      <w:r w:rsidRPr="00D23157">
        <w:rPr>
          <w:rFonts w:ascii="Times New Roman" w:hAnsi="Times New Roman"/>
          <w:sz w:val="28"/>
          <w:szCs w:val="28"/>
        </w:rPr>
        <w:t>Творческая работа «Казачьему роду нэма переводу»</w:t>
      </w:r>
    </w:p>
    <w:p w:rsidR="00D23157" w:rsidRPr="00D23157" w:rsidRDefault="00D23157" w:rsidP="00E60164">
      <w:pPr>
        <w:pStyle w:val="ab"/>
        <w:rPr>
          <w:rFonts w:ascii="Times New Roman" w:hAnsi="Times New Roman"/>
          <w:sz w:val="28"/>
          <w:szCs w:val="28"/>
        </w:rPr>
      </w:pPr>
      <w:r w:rsidRPr="00D23157">
        <w:rPr>
          <w:rFonts w:ascii="Times New Roman" w:hAnsi="Times New Roman"/>
          <w:sz w:val="28"/>
          <w:szCs w:val="28"/>
        </w:rPr>
        <w:t>Сбор материала, запись воспоминаний старожилов</w:t>
      </w:r>
    </w:p>
    <w:p w:rsidR="00D23157" w:rsidRPr="00D23157" w:rsidRDefault="00D23157" w:rsidP="00E60164">
      <w:pPr>
        <w:pStyle w:val="ab"/>
        <w:rPr>
          <w:rFonts w:ascii="Times New Roman" w:hAnsi="Times New Roman"/>
          <w:sz w:val="28"/>
          <w:szCs w:val="28"/>
        </w:rPr>
      </w:pPr>
      <w:r w:rsidRPr="00D23157">
        <w:rPr>
          <w:rFonts w:ascii="Times New Roman" w:hAnsi="Times New Roman"/>
          <w:sz w:val="28"/>
          <w:szCs w:val="28"/>
        </w:rPr>
        <w:t>Анализ и оформление творческих работ</w:t>
      </w:r>
    </w:p>
    <w:p w:rsidR="00D23157" w:rsidRDefault="00D23157" w:rsidP="00E6016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D23157">
        <w:rPr>
          <w:rFonts w:ascii="Times New Roman" w:hAnsi="Times New Roman"/>
          <w:sz w:val="28"/>
          <w:szCs w:val="28"/>
        </w:rPr>
        <w:t>Защита творческих работ</w:t>
      </w:r>
    </w:p>
    <w:p w:rsidR="00D23157" w:rsidRPr="00D23157" w:rsidRDefault="00D23157" w:rsidP="00E60164">
      <w:pPr>
        <w:pStyle w:val="ab"/>
        <w:rPr>
          <w:rFonts w:ascii="Times New Roman" w:hAnsi="Times New Roman"/>
          <w:sz w:val="28"/>
          <w:szCs w:val="28"/>
        </w:rPr>
      </w:pPr>
      <w:r w:rsidRPr="00D23157">
        <w:rPr>
          <w:rFonts w:ascii="Times New Roman" w:hAnsi="Times New Roman"/>
          <w:sz w:val="28"/>
          <w:szCs w:val="28"/>
        </w:rPr>
        <w:t>История женского костюма</w:t>
      </w:r>
    </w:p>
    <w:p w:rsidR="00D23157" w:rsidRPr="00D23157" w:rsidRDefault="00D23157" w:rsidP="00E60164">
      <w:pPr>
        <w:pStyle w:val="ab"/>
        <w:rPr>
          <w:rFonts w:ascii="Times New Roman" w:hAnsi="Times New Roman"/>
          <w:sz w:val="28"/>
          <w:szCs w:val="28"/>
        </w:rPr>
      </w:pPr>
      <w:r w:rsidRPr="00D23157">
        <w:rPr>
          <w:rFonts w:ascii="Times New Roman" w:hAnsi="Times New Roman"/>
          <w:sz w:val="28"/>
          <w:szCs w:val="28"/>
        </w:rPr>
        <w:t>Выставка рисунков учащихся «Костюм кубанской казачки»</w:t>
      </w:r>
    </w:p>
    <w:p w:rsidR="00D23157" w:rsidRPr="00D23157" w:rsidRDefault="00D23157" w:rsidP="00E60164">
      <w:pPr>
        <w:pStyle w:val="ab"/>
        <w:rPr>
          <w:rFonts w:ascii="Times New Roman" w:hAnsi="Times New Roman"/>
          <w:sz w:val="28"/>
          <w:szCs w:val="28"/>
        </w:rPr>
      </w:pPr>
      <w:r w:rsidRPr="00D23157">
        <w:rPr>
          <w:rFonts w:ascii="Times New Roman" w:hAnsi="Times New Roman"/>
          <w:sz w:val="28"/>
          <w:szCs w:val="28"/>
        </w:rPr>
        <w:t>История мужского костюма</w:t>
      </w:r>
    </w:p>
    <w:p w:rsidR="00D23157" w:rsidRPr="00D23157" w:rsidRDefault="00D23157" w:rsidP="00E60164">
      <w:pPr>
        <w:pStyle w:val="ab"/>
        <w:rPr>
          <w:rFonts w:ascii="Times New Roman" w:hAnsi="Times New Roman"/>
          <w:sz w:val="28"/>
          <w:szCs w:val="28"/>
        </w:rPr>
      </w:pPr>
      <w:r w:rsidRPr="00D23157">
        <w:rPr>
          <w:rFonts w:ascii="Times New Roman" w:hAnsi="Times New Roman"/>
          <w:sz w:val="28"/>
          <w:szCs w:val="28"/>
        </w:rPr>
        <w:t>Выставка рисунков учащихся «Костюм кубанского казака»</w:t>
      </w:r>
    </w:p>
    <w:p w:rsidR="00D23157" w:rsidRDefault="00D23157" w:rsidP="00E60164">
      <w:pPr>
        <w:pStyle w:val="ab"/>
        <w:rPr>
          <w:rFonts w:ascii="Times New Roman" w:hAnsi="Times New Roman"/>
          <w:sz w:val="28"/>
          <w:szCs w:val="28"/>
        </w:rPr>
      </w:pPr>
      <w:r w:rsidRPr="00D23157">
        <w:rPr>
          <w:rFonts w:ascii="Times New Roman" w:hAnsi="Times New Roman"/>
          <w:sz w:val="28"/>
          <w:szCs w:val="28"/>
        </w:rPr>
        <w:t>Экскурсия в зал «Казачий курень»</w:t>
      </w:r>
    </w:p>
    <w:p w:rsidR="000F02E1" w:rsidRPr="00D23157" w:rsidRDefault="000F02E1" w:rsidP="00E60164">
      <w:pPr>
        <w:pStyle w:val="ab"/>
        <w:rPr>
          <w:rFonts w:ascii="Times New Roman" w:hAnsi="Times New Roman"/>
          <w:sz w:val="28"/>
          <w:szCs w:val="28"/>
        </w:rPr>
      </w:pPr>
      <w:r w:rsidRPr="000F02E1">
        <w:rPr>
          <w:rFonts w:ascii="Times New Roman" w:hAnsi="Times New Roman"/>
          <w:sz w:val="28"/>
          <w:szCs w:val="28"/>
        </w:rPr>
        <w:t>Встреча с народными умельцами, запись воспоминаний</w:t>
      </w:r>
    </w:p>
    <w:p w:rsidR="00162D1F" w:rsidRPr="00C07E40" w:rsidRDefault="0060753B" w:rsidP="00E60164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0753B">
        <w:rPr>
          <w:rFonts w:ascii="Times New Roman" w:hAnsi="Times New Roman"/>
          <w:b/>
          <w:bCs/>
          <w:sz w:val="28"/>
          <w:szCs w:val="28"/>
        </w:rPr>
        <w:t>Раздел</w:t>
      </w:r>
      <w:r w:rsidR="00AD4825" w:rsidRPr="00AD4825">
        <w:rPr>
          <w:rFonts w:ascii="Times New Roman" w:hAnsi="Times New Roman"/>
          <w:b/>
          <w:sz w:val="28"/>
          <w:szCs w:val="28"/>
        </w:rPr>
        <w:t xml:space="preserve"> 5. Боевая слава края – 40 часов</w:t>
      </w:r>
      <w:r w:rsidR="00162D1F" w:rsidRPr="00C07E40">
        <w:rPr>
          <w:rFonts w:ascii="Times New Roman" w:hAnsi="Times New Roman"/>
          <w:sz w:val="28"/>
          <w:szCs w:val="28"/>
        </w:rPr>
        <w:t>.</w:t>
      </w:r>
    </w:p>
    <w:p w:rsidR="00162D1F" w:rsidRPr="00C07E40" w:rsidRDefault="00162D1F" w:rsidP="00E60164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77CB9">
        <w:rPr>
          <w:rFonts w:ascii="Times New Roman" w:hAnsi="Times New Roman"/>
          <w:i/>
          <w:sz w:val="28"/>
          <w:szCs w:val="28"/>
        </w:rPr>
        <w:t xml:space="preserve">Теория </w:t>
      </w:r>
      <w:r w:rsidRPr="00C07E40">
        <w:rPr>
          <w:rFonts w:ascii="Times New Roman" w:hAnsi="Times New Roman"/>
          <w:sz w:val="28"/>
          <w:szCs w:val="28"/>
        </w:rPr>
        <w:t xml:space="preserve">—  </w:t>
      </w:r>
      <w:r w:rsidR="004930BA">
        <w:rPr>
          <w:rFonts w:ascii="Times New Roman" w:hAnsi="Times New Roman"/>
          <w:sz w:val="28"/>
          <w:szCs w:val="28"/>
        </w:rPr>
        <w:t>1</w:t>
      </w:r>
      <w:r w:rsidR="00AD4825">
        <w:rPr>
          <w:rFonts w:ascii="Times New Roman" w:hAnsi="Times New Roman"/>
          <w:sz w:val="28"/>
          <w:szCs w:val="28"/>
        </w:rPr>
        <w:t>4</w:t>
      </w:r>
      <w:r w:rsidRPr="00C07E40">
        <w:rPr>
          <w:rFonts w:ascii="Times New Roman" w:hAnsi="Times New Roman"/>
          <w:sz w:val="28"/>
          <w:szCs w:val="28"/>
        </w:rPr>
        <w:t xml:space="preserve"> час</w:t>
      </w:r>
      <w:r w:rsidR="004930BA">
        <w:rPr>
          <w:rFonts w:ascii="Times New Roman" w:hAnsi="Times New Roman"/>
          <w:sz w:val="28"/>
          <w:szCs w:val="28"/>
        </w:rPr>
        <w:t>ов</w:t>
      </w:r>
      <w:r w:rsidRPr="00C07E40">
        <w:rPr>
          <w:rFonts w:ascii="Times New Roman" w:hAnsi="Times New Roman"/>
          <w:sz w:val="28"/>
          <w:szCs w:val="28"/>
        </w:rPr>
        <w:t>.</w:t>
      </w:r>
    </w:p>
    <w:p w:rsidR="00AD4825" w:rsidRPr="00AD4825" w:rsidRDefault="00AD4825" w:rsidP="00E60164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D4825">
        <w:rPr>
          <w:rFonts w:ascii="Times New Roman" w:hAnsi="Times New Roman"/>
          <w:sz w:val="28"/>
          <w:szCs w:val="28"/>
        </w:rPr>
        <w:t>Казаки на защите Отечества</w:t>
      </w:r>
    </w:p>
    <w:p w:rsidR="00AD4825" w:rsidRPr="00AD4825" w:rsidRDefault="00AD4825" w:rsidP="00E6016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D4825">
        <w:rPr>
          <w:rFonts w:ascii="Times New Roman" w:hAnsi="Times New Roman"/>
          <w:sz w:val="28"/>
          <w:szCs w:val="28"/>
        </w:rPr>
        <w:t>Проводы казака в армию</w:t>
      </w:r>
    </w:p>
    <w:p w:rsidR="00AD4825" w:rsidRPr="00AD4825" w:rsidRDefault="00AD4825" w:rsidP="00E6016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D4825">
        <w:rPr>
          <w:rFonts w:ascii="Times New Roman" w:hAnsi="Times New Roman"/>
          <w:sz w:val="28"/>
          <w:szCs w:val="28"/>
        </w:rPr>
        <w:t>Подвиги кубанских казаков на фронтах 1-й Мировой войны</w:t>
      </w:r>
    </w:p>
    <w:p w:rsidR="00AD4825" w:rsidRPr="00AD4825" w:rsidRDefault="00AD4825" w:rsidP="00E6016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D4825">
        <w:rPr>
          <w:rFonts w:ascii="Times New Roman" w:hAnsi="Times New Roman"/>
          <w:sz w:val="28"/>
          <w:szCs w:val="28"/>
        </w:rPr>
        <w:t>Пластуны на войне</w:t>
      </w:r>
    </w:p>
    <w:p w:rsidR="00162D1F" w:rsidRDefault="00AD4825" w:rsidP="00E6016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D4825">
        <w:rPr>
          <w:rFonts w:ascii="Times New Roman" w:hAnsi="Times New Roman"/>
          <w:sz w:val="28"/>
          <w:szCs w:val="28"/>
        </w:rPr>
        <w:t>Кубанская кавалерист-девица Елена Чоба</w:t>
      </w:r>
      <w:r>
        <w:rPr>
          <w:rFonts w:ascii="Times New Roman" w:hAnsi="Times New Roman"/>
          <w:sz w:val="28"/>
          <w:szCs w:val="28"/>
        </w:rPr>
        <w:t>.</w:t>
      </w:r>
    </w:p>
    <w:p w:rsidR="00AD4825" w:rsidRPr="00C07E40" w:rsidRDefault="00AD4825" w:rsidP="00E6016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D4825">
        <w:rPr>
          <w:rFonts w:ascii="Times New Roman" w:hAnsi="Times New Roman"/>
          <w:sz w:val="28"/>
          <w:szCs w:val="28"/>
        </w:rPr>
        <w:t>Роговчане в Гражданской войне</w:t>
      </w:r>
    </w:p>
    <w:p w:rsidR="00AD4825" w:rsidRDefault="00162D1F" w:rsidP="00E60164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77CB9">
        <w:rPr>
          <w:rFonts w:ascii="Times New Roman" w:hAnsi="Times New Roman"/>
          <w:i/>
          <w:sz w:val="28"/>
          <w:szCs w:val="28"/>
        </w:rPr>
        <w:t>Практика</w:t>
      </w:r>
      <w:r w:rsidRPr="00C07E40">
        <w:rPr>
          <w:rFonts w:ascii="Times New Roman" w:hAnsi="Times New Roman"/>
          <w:sz w:val="28"/>
          <w:szCs w:val="28"/>
        </w:rPr>
        <w:t xml:space="preserve">— </w:t>
      </w:r>
      <w:r w:rsidR="00AD4825">
        <w:rPr>
          <w:rFonts w:ascii="Times New Roman" w:hAnsi="Times New Roman"/>
          <w:sz w:val="28"/>
          <w:szCs w:val="28"/>
        </w:rPr>
        <w:t>26</w:t>
      </w:r>
      <w:r w:rsidRPr="00C07E40">
        <w:rPr>
          <w:rFonts w:ascii="Times New Roman" w:hAnsi="Times New Roman"/>
          <w:sz w:val="28"/>
          <w:szCs w:val="28"/>
        </w:rPr>
        <w:t xml:space="preserve"> час</w:t>
      </w:r>
      <w:r w:rsidR="004930BA">
        <w:rPr>
          <w:rFonts w:ascii="Times New Roman" w:hAnsi="Times New Roman"/>
          <w:sz w:val="28"/>
          <w:szCs w:val="28"/>
        </w:rPr>
        <w:t>ов</w:t>
      </w:r>
      <w:r w:rsidRPr="00C07E40">
        <w:rPr>
          <w:rFonts w:ascii="Times New Roman" w:hAnsi="Times New Roman"/>
          <w:sz w:val="28"/>
          <w:szCs w:val="28"/>
        </w:rPr>
        <w:t>.</w:t>
      </w:r>
    </w:p>
    <w:p w:rsidR="00AD4825" w:rsidRPr="00AD4825" w:rsidRDefault="00AD4825" w:rsidP="00E6016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D4825">
        <w:rPr>
          <w:rFonts w:ascii="Times New Roman" w:hAnsi="Times New Roman"/>
          <w:sz w:val="28"/>
          <w:szCs w:val="28"/>
        </w:rPr>
        <w:t>Выход к старожилам станицы для записи воспоминаний</w:t>
      </w:r>
    </w:p>
    <w:p w:rsidR="00162D1F" w:rsidRDefault="00AD4825" w:rsidP="00E6016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D4825">
        <w:rPr>
          <w:rFonts w:ascii="Times New Roman" w:hAnsi="Times New Roman"/>
          <w:sz w:val="28"/>
          <w:szCs w:val="28"/>
        </w:rPr>
        <w:lastRenderedPageBreak/>
        <w:t>Мини-сочинение «Мои предки герои - казаки»</w:t>
      </w:r>
      <w:r w:rsidR="00162D1F" w:rsidRPr="00C07E40">
        <w:rPr>
          <w:rFonts w:ascii="Times New Roman" w:hAnsi="Times New Roman"/>
          <w:sz w:val="28"/>
          <w:szCs w:val="28"/>
        </w:rPr>
        <w:t>.</w:t>
      </w:r>
    </w:p>
    <w:p w:rsidR="00AD4825" w:rsidRDefault="00AD4825" w:rsidP="00E6016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D4825">
        <w:rPr>
          <w:rFonts w:ascii="Times New Roman" w:hAnsi="Times New Roman"/>
          <w:sz w:val="28"/>
          <w:szCs w:val="28"/>
        </w:rPr>
        <w:t>По страницам Кубанского казачьего вестника</w:t>
      </w:r>
      <w:r>
        <w:rPr>
          <w:rFonts w:ascii="Times New Roman" w:hAnsi="Times New Roman"/>
          <w:sz w:val="28"/>
          <w:szCs w:val="28"/>
        </w:rPr>
        <w:t>.</w:t>
      </w:r>
    </w:p>
    <w:p w:rsidR="00AD4825" w:rsidRPr="00AD4825" w:rsidRDefault="00AD4825" w:rsidP="00E60164">
      <w:pPr>
        <w:pStyle w:val="ab"/>
        <w:rPr>
          <w:rFonts w:ascii="Times New Roman" w:hAnsi="Times New Roman"/>
          <w:sz w:val="28"/>
          <w:szCs w:val="28"/>
        </w:rPr>
      </w:pPr>
      <w:r w:rsidRPr="00AD4825">
        <w:rPr>
          <w:rFonts w:ascii="Times New Roman" w:hAnsi="Times New Roman"/>
          <w:sz w:val="28"/>
          <w:szCs w:val="28"/>
        </w:rPr>
        <w:t>Работа с архивными документами музея «Истоки»</w:t>
      </w:r>
    </w:p>
    <w:p w:rsidR="00AD4825" w:rsidRPr="00AD4825" w:rsidRDefault="00AD4825" w:rsidP="00E60164">
      <w:pPr>
        <w:pStyle w:val="ab"/>
        <w:rPr>
          <w:rFonts w:ascii="Times New Roman" w:hAnsi="Times New Roman"/>
          <w:sz w:val="28"/>
          <w:szCs w:val="28"/>
        </w:rPr>
      </w:pPr>
      <w:r w:rsidRPr="00AD4825">
        <w:rPr>
          <w:rFonts w:ascii="Times New Roman" w:hAnsi="Times New Roman"/>
          <w:sz w:val="28"/>
          <w:szCs w:val="28"/>
        </w:rPr>
        <w:t>Просмотр и обсуждение кинофильма «Русские не сдаются»</w:t>
      </w:r>
    </w:p>
    <w:p w:rsidR="00AD4825" w:rsidRPr="00AD4825" w:rsidRDefault="00AD4825" w:rsidP="00E60164">
      <w:pPr>
        <w:pStyle w:val="ab"/>
        <w:rPr>
          <w:rFonts w:ascii="Times New Roman" w:hAnsi="Times New Roman"/>
          <w:sz w:val="28"/>
          <w:szCs w:val="28"/>
        </w:rPr>
      </w:pPr>
      <w:r w:rsidRPr="00AD4825">
        <w:rPr>
          <w:rFonts w:ascii="Times New Roman" w:hAnsi="Times New Roman"/>
          <w:sz w:val="28"/>
          <w:szCs w:val="28"/>
        </w:rPr>
        <w:t>Работа над творческим проектом по исследовательскому поиску героев-роговчан</w:t>
      </w:r>
      <w:r>
        <w:rPr>
          <w:rFonts w:ascii="Times New Roman" w:hAnsi="Times New Roman"/>
          <w:sz w:val="28"/>
          <w:szCs w:val="28"/>
        </w:rPr>
        <w:t>.</w:t>
      </w:r>
    </w:p>
    <w:p w:rsidR="00AD4825" w:rsidRPr="00AD4825" w:rsidRDefault="00AD4825" w:rsidP="00E60164">
      <w:pPr>
        <w:pStyle w:val="ab"/>
        <w:rPr>
          <w:rFonts w:ascii="Times New Roman" w:hAnsi="Times New Roman"/>
          <w:sz w:val="28"/>
          <w:szCs w:val="28"/>
        </w:rPr>
      </w:pPr>
      <w:r w:rsidRPr="00AD4825">
        <w:rPr>
          <w:rFonts w:ascii="Times New Roman" w:hAnsi="Times New Roman"/>
          <w:sz w:val="28"/>
          <w:szCs w:val="28"/>
        </w:rPr>
        <w:t>Анализ и систематизация собранного материала.</w:t>
      </w:r>
    </w:p>
    <w:p w:rsidR="00AD4825" w:rsidRPr="00AD4825" w:rsidRDefault="00AD4825" w:rsidP="00E60164">
      <w:pPr>
        <w:pStyle w:val="ab"/>
        <w:rPr>
          <w:rFonts w:ascii="Times New Roman" w:hAnsi="Times New Roman"/>
          <w:sz w:val="28"/>
          <w:szCs w:val="28"/>
        </w:rPr>
      </w:pPr>
      <w:r w:rsidRPr="00AD4825">
        <w:rPr>
          <w:rFonts w:ascii="Times New Roman" w:hAnsi="Times New Roman"/>
          <w:sz w:val="28"/>
          <w:szCs w:val="28"/>
        </w:rPr>
        <w:t xml:space="preserve"> Оформление проектов</w:t>
      </w:r>
    </w:p>
    <w:p w:rsidR="00AD4825" w:rsidRPr="00AD4825" w:rsidRDefault="00AD4825" w:rsidP="00E60164">
      <w:pPr>
        <w:pStyle w:val="ab"/>
        <w:rPr>
          <w:rFonts w:ascii="Times New Roman" w:hAnsi="Times New Roman"/>
          <w:sz w:val="28"/>
          <w:szCs w:val="28"/>
        </w:rPr>
      </w:pPr>
      <w:r w:rsidRPr="00AD4825">
        <w:rPr>
          <w:rFonts w:ascii="Times New Roman" w:hAnsi="Times New Roman"/>
          <w:sz w:val="28"/>
          <w:szCs w:val="28"/>
        </w:rPr>
        <w:t>Защита проектов</w:t>
      </w:r>
    </w:p>
    <w:p w:rsidR="00162D1F" w:rsidRPr="00C07E40" w:rsidRDefault="0060753B" w:rsidP="00E60164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0753B">
        <w:rPr>
          <w:rFonts w:ascii="Times New Roman" w:hAnsi="Times New Roman"/>
          <w:b/>
          <w:bCs/>
          <w:sz w:val="28"/>
          <w:szCs w:val="28"/>
        </w:rPr>
        <w:t>Раздел</w:t>
      </w:r>
      <w:r w:rsidR="004211A0" w:rsidRPr="004211A0">
        <w:rPr>
          <w:rFonts w:ascii="Times New Roman" w:hAnsi="Times New Roman"/>
          <w:b/>
          <w:sz w:val="28"/>
          <w:szCs w:val="28"/>
        </w:rPr>
        <w:t xml:space="preserve"> 6. Лаборатория этнографа – 1</w:t>
      </w:r>
      <w:r w:rsidR="00E13ACE">
        <w:rPr>
          <w:rFonts w:ascii="Times New Roman" w:hAnsi="Times New Roman"/>
          <w:b/>
          <w:sz w:val="28"/>
          <w:szCs w:val="28"/>
        </w:rPr>
        <w:t>0</w:t>
      </w:r>
      <w:r w:rsidR="004211A0" w:rsidRPr="004211A0">
        <w:rPr>
          <w:rFonts w:ascii="Times New Roman" w:hAnsi="Times New Roman"/>
          <w:b/>
          <w:sz w:val="28"/>
          <w:szCs w:val="28"/>
        </w:rPr>
        <w:t xml:space="preserve"> часов</w:t>
      </w:r>
      <w:r w:rsidR="00162D1F" w:rsidRPr="00C07E40">
        <w:rPr>
          <w:rFonts w:ascii="Times New Roman" w:hAnsi="Times New Roman"/>
          <w:sz w:val="28"/>
          <w:szCs w:val="28"/>
        </w:rPr>
        <w:t>.</w:t>
      </w:r>
    </w:p>
    <w:p w:rsidR="00162D1F" w:rsidRPr="00C07E40" w:rsidRDefault="00162D1F" w:rsidP="00E6016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07E40">
        <w:rPr>
          <w:rFonts w:ascii="Times New Roman" w:hAnsi="Times New Roman"/>
          <w:sz w:val="28"/>
          <w:szCs w:val="28"/>
        </w:rPr>
        <w:tab/>
      </w:r>
      <w:r w:rsidRPr="00677CB9">
        <w:rPr>
          <w:rFonts w:ascii="Times New Roman" w:hAnsi="Times New Roman"/>
          <w:i/>
          <w:sz w:val="28"/>
          <w:szCs w:val="28"/>
        </w:rPr>
        <w:t>Теория</w:t>
      </w:r>
      <w:r w:rsidRPr="00C07E40">
        <w:rPr>
          <w:rFonts w:ascii="Times New Roman" w:hAnsi="Times New Roman"/>
          <w:sz w:val="28"/>
          <w:szCs w:val="28"/>
        </w:rPr>
        <w:t xml:space="preserve"> —  </w:t>
      </w:r>
      <w:r w:rsidR="00E13ACE">
        <w:rPr>
          <w:rFonts w:ascii="Times New Roman" w:hAnsi="Times New Roman"/>
          <w:sz w:val="28"/>
          <w:szCs w:val="28"/>
        </w:rPr>
        <w:t>6</w:t>
      </w:r>
      <w:r w:rsidRPr="00C07E40">
        <w:rPr>
          <w:rFonts w:ascii="Times New Roman" w:hAnsi="Times New Roman"/>
          <w:sz w:val="28"/>
          <w:szCs w:val="28"/>
        </w:rPr>
        <w:t xml:space="preserve"> час</w:t>
      </w:r>
      <w:r w:rsidR="004930BA">
        <w:rPr>
          <w:rFonts w:ascii="Times New Roman" w:hAnsi="Times New Roman"/>
          <w:sz w:val="28"/>
          <w:szCs w:val="28"/>
        </w:rPr>
        <w:t>ов</w:t>
      </w:r>
      <w:r w:rsidRPr="00C07E40">
        <w:rPr>
          <w:rFonts w:ascii="Times New Roman" w:hAnsi="Times New Roman"/>
          <w:sz w:val="28"/>
          <w:szCs w:val="28"/>
        </w:rPr>
        <w:t>.</w:t>
      </w:r>
    </w:p>
    <w:p w:rsidR="004211A0" w:rsidRPr="004211A0" w:rsidRDefault="004211A0" w:rsidP="00E6016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211A0">
        <w:rPr>
          <w:rFonts w:ascii="Times New Roman" w:hAnsi="Times New Roman"/>
          <w:sz w:val="28"/>
          <w:szCs w:val="28"/>
        </w:rPr>
        <w:t>Традиционная культура казачества</w:t>
      </w:r>
    </w:p>
    <w:p w:rsidR="004211A0" w:rsidRPr="004211A0" w:rsidRDefault="004211A0" w:rsidP="00E6016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211A0">
        <w:rPr>
          <w:rFonts w:ascii="Times New Roman" w:hAnsi="Times New Roman"/>
          <w:sz w:val="28"/>
          <w:szCs w:val="28"/>
        </w:rPr>
        <w:t>Влияние военной службы на жизнь и быт казака</w:t>
      </w:r>
    </w:p>
    <w:p w:rsidR="004211A0" w:rsidRPr="004211A0" w:rsidRDefault="004211A0" w:rsidP="00E6016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211A0">
        <w:rPr>
          <w:rFonts w:ascii="Times New Roman" w:hAnsi="Times New Roman"/>
          <w:sz w:val="28"/>
          <w:szCs w:val="28"/>
        </w:rPr>
        <w:t>Исторические песни казаков</w:t>
      </w:r>
    </w:p>
    <w:p w:rsidR="00162D1F" w:rsidRPr="00C07E40" w:rsidRDefault="00162D1F" w:rsidP="00E60164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77CB9">
        <w:rPr>
          <w:rFonts w:ascii="Times New Roman" w:hAnsi="Times New Roman"/>
          <w:i/>
          <w:sz w:val="28"/>
          <w:szCs w:val="28"/>
        </w:rPr>
        <w:t>Практика</w:t>
      </w:r>
      <w:r w:rsidRPr="00C07E40">
        <w:rPr>
          <w:rFonts w:ascii="Times New Roman" w:hAnsi="Times New Roman"/>
          <w:sz w:val="28"/>
          <w:szCs w:val="28"/>
        </w:rPr>
        <w:t xml:space="preserve"> —</w:t>
      </w:r>
      <w:r w:rsidR="0083315F">
        <w:rPr>
          <w:rFonts w:ascii="Times New Roman" w:hAnsi="Times New Roman"/>
          <w:sz w:val="28"/>
          <w:szCs w:val="28"/>
        </w:rPr>
        <w:t>4</w:t>
      </w:r>
      <w:r w:rsidRPr="00C07E40">
        <w:rPr>
          <w:rFonts w:ascii="Times New Roman" w:hAnsi="Times New Roman"/>
          <w:sz w:val="28"/>
          <w:szCs w:val="28"/>
        </w:rPr>
        <w:t xml:space="preserve"> час</w:t>
      </w:r>
      <w:r w:rsidR="00E13ACE">
        <w:rPr>
          <w:rFonts w:ascii="Times New Roman" w:hAnsi="Times New Roman"/>
          <w:sz w:val="28"/>
          <w:szCs w:val="28"/>
        </w:rPr>
        <w:t>а</w:t>
      </w:r>
      <w:r w:rsidRPr="00C07E40">
        <w:rPr>
          <w:rFonts w:ascii="Times New Roman" w:hAnsi="Times New Roman"/>
          <w:sz w:val="28"/>
          <w:szCs w:val="28"/>
        </w:rPr>
        <w:t>.</w:t>
      </w:r>
    </w:p>
    <w:p w:rsidR="004211A0" w:rsidRPr="004211A0" w:rsidRDefault="004211A0" w:rsidP="00E60164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211A0">
        <w:rPr>
          <w:rFonts w:ascii="Times New Roman" w:hAnsi="Times New Roman"/>
          <w:sz w:val="28"/>
          <w:szCs w:val="28"/>
        </w:rPr>
        <w:t>Выход в станицу по сбору местных легенд</w:t>
      </w:r>
    </w:p>
    <w:p w:rsidR="004211A0" w:rsidRDefault="004211A0" w:rsidP="00E6016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211A0">
        <w:rPr>
          <w:rFonts w:ascii="Times New Roman" w:hAnsi="Times New Roman"/>
          <w:sz w:val="28"/>
          <w:szCs w:val="28"/>
        </w:rPr>
        <w:t xml:space="preserve">Заключительный урок «Калейдоскоп знаний»  </w:t>
      </w:r>
    </w:p>
    <w:p w:rsidR="00880628" w:rsidRDefault="00162D1F" w:rsidP="00E6016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07E40">
        <w:rPr>
          <w:rFonts w:ascii="Times New Roman" w:hAnsi="Times New Roman"/>
          <w:sz w:val="28"/>
          <w:szCs w:val="28"/>
        </w:rPr>
        <w:t xml:space="preserve">   </w:t>
      </w:r>
      <w:r w:rsidRPr="00C07E40">
        <w:rPr>
          <w:rFonts w:ascii="Times New Roman" w:hAnsi="Times New Roman"/>
          <w:sz w:val="28"/>
          <w:szCs w:val="28"/>
        </w:rPr>
        <w:tab/>
      </w:r>
    </w:p>
    <w:p w:rsidR="00A97C47" w:rsidRPr="00880628" w:rsidRDefault="00A97C47" w:rsidP="00E60164">
      <w:pPr>
        <w:pStyle w:val="ab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/>
          <w:b/>
          <w:sz w:val="28"/>
          <w:szCs w:val="28"/>
          <w:lang w:eastAsia="ar-SA"/>
        </w:rPr>
        <w:t>Содержание программы второго года обучения</w:t>
      </w:r>
    </w:p>
    <w:p w:rsidR="00161D60" w:rsidRPr="00880628" w:rsidRDefault="0060753B" w:rsidP="00E60164">
      <w:pPr>
        <w:tabs>
          <w:tab w:val="left" w:pos="27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6075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Раздел</w:t>
      </w:r>
      <w:r w:rsidR="00161D60" w:rsidRPr="0088062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1. Вводное занятие – 2 часа</w:t>
      </w:r>
      <w:r w:rsidR="00A97C47"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97C47"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A97C47" w:rsidRPr="00880628" w:rsidRDefault="00A97C47" w:rsidP="00E60164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Теория - 2 часа.</w:t>
      </w:r>
    </w:p>
    <w:p w:rsidR="00A97C47" w:rsidRPr="00880628" w:rsidRDefault="00A97C47" w:rsidP="00E60164">
      <w:pPr>
        <w:suppressAutoHyphens/>
        <w:autoSpaceDE w:val="0"/>
        <w:spacing w:after="0" w:line="240" w:lineRule="auto"/>
        <w:ind w:left="202" w:firstLine="5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Ознакомление учащихся с задачами, содержанием работы клуба, программы, устава. Организационные моменты деятельности.</w:t>
      </w:r>
    </w:p>
    <w:p w:rsidR="00161D60" w:rsidRPr="00880628" w:rsidRDefault="0060753B" w:rsidP="00E60164">
      <w:pPr>
        <w:tabs>
          <w:tab w:val="left" w:pos="27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6075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Раздел</w:t>
      </w:r>
      <w:r w:rsidR="00161D60" w:rsidRPr="0088062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2. «Земля отцов – моя земля» - 54 часа.</w:t>
      </w:r>
    </w:p>
    <w:p w:rsidR="00A97C47" w:rsidRPr="00880628" w:rsidRDefault="00A97C47" w:rsidP="00E60164">
      <w:pPr>
        <w:tabs>
          <w:tab w:val="left" w:pos="27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8062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Теория - 2</w:t>
      </w:r>
      <w:r w:rsidR="00161D60" w:rsidRPr="0088062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6</w:t>
      </w:r>
      <w:r w:rsidRPr="0088062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час</w:t>
      </w:r>
      <w:r w:rsidR="00161D60" w:rsidRPr="0088062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ов</w:t>
      </w:r>
      <w:r w:rsidRPr="0088062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.</w:t>
      </w:r>
    </w:p>
    <w:p w:rsidR="00161D60" w:rsidRPr="00880628" w:rsidRDefault="00161D60" w:rsidP="00E601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Экономическое развитие края в 19 веке</w:t>
      </w:r>
    </w:p>
    <w:p w:rsidR="00161D60" w:rsidRPr="00880628" w:rsidRDefault="00161D60" w:rsidP="00E601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Установление твердых норм землепользования</w:t>
      </w:r>
    </w:p>
    <w:p w:rsidR="00161D60" w:rsidRPr="00880628" w:rsidRDefault="00161D60" w:rsidP="00E601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Земли Роговского юрта. Хутора</w:t>
      </w:r>
    </w:p>
    <w:p w:rsidR="00161D60" w:rsidRPr="00880628" w:rsidRDefault="00161D60" w:rsidP="00E601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Знакомство с фотоматериалами и архивными документами музея «Истоки»</w:t>
      </w:r>
    </w:p>
    <w:p w:rsidR="00161D60" w:rsidRPr="00880628" w:rsidRDefault="00161D60" w:rsidP="00E601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Водные угодья. Рыболовные традиции</w:t>
      </w:r>
    </w:p>
    <w:p w:rsidR="00161D60" w:rsidRPr="00880628" w:rsidRDefault="00161D60" w:rsidP="00E601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Лесные угодья. Изделия из древесины</w:t>
      </w:r>
    </w:p>
    <w:p w:rsidR="00161D60" w:rsidRPr="00880628" w:rsidRDefault="00161D60" w:rsidP="00E601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hAnsi="Times New Roman" w:cs="Times New Roman"/>
          <w:sz w:val="28"/>
          <w:szCs w:val="28"/>
        </w:rPr>
        <w:t xml:space="preserve"> </w:t>
      </w: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Выращивание хлеба и технических культур</w:t>
      </w:r>
    </w:p>
    <w:p w:rsidR="00161D60" w:rsidRPr="00880628" w:rsidRDefault="00161D60" w:rsidP="00E601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Ярмарки</w:t>
      </w:r>
    </w:p>
    <w:p w:rsidR="00161D60" w:rsidRPr="00880628" w:rsidRDefault="00161D60" w:rsidP="00E601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Устное народное творчество кубанцев</w:t>
      </w:r>
    </w:p>
    <w:p w:rsidR="00161D60" w:rsidRPr="00880628" w:rsidRDefault="00161D60" w:rsidP="00E601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Кубанский говор</w:t>
      </w:r>
    </w:p>
    <w:p w:rsidR="00161D60" w:rsidRPr="00880628" w:rsidRDefault="00161D60" w:rsidP="00E601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Кубанские поговорки и пословицы</w:t>
      </w:r>
    </w:p>
    <w:p w:rsidR="00161D60" w:rsidRPr="00880628" w:rsidRDefault="00161D60" w:rsidP="00E601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Кубанские сказки</w:t>
      </w:r>
    </w:p>
    <w:p w:rsidR="00161D60" w:rsidRPr="00880628" w:rsidRDefault="00161D60" w:rsidP="00E601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Первые казачьи историки: И.Д. Попко</w:t>
      </w:r>
    </w:p>
    <w:p w:rsidR="00A97C47" w:rsidRPr="00880628" w:rsidRDefault="00A97C47" w:rsidP="00E60164">
      <w:pPr>
        <w:suppressAutoHyphens/>
        <w:autoSpaceDE w:val="0"/>
        <w:spacing w:after="0" w:line="240" w:lineRule="auto"/>
        <w:ind w:left="274" w:firstLine="4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Практика </w:t>
      </w:r>
      <w:r w:rsidR="00161D60" w:rsidRPr="0088062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–</w:t>
      </w:r>
      <w:r w:rsidRPr="0088062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2</w:t>
      </w:r>
      <w:r w:rsidR="00161D60" w:rsidRPr="0088062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8 </w:t>
      </w:r>
      <w:r w:rsidRPr="0088062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час</w:t>
      </w:r>
      <w:r w:rsidR="00161D60" w:rsidRPr="0088062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ов</w:t>
      </w:r>
      <w:r w:rsidRPr="0088062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.</w:t>
      </w:r>
    </w:p>
    <w:p w:rsidR="00A97C47" w:rsidRPr="00880628" w:rsidRDefault="00161D60" w:rsidP="00E601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Сбор информации по ярмаркам в Роговской</w:t>
      </w:r>
      <w:r w:rsidR="00A97C47"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61D60" w:rsidRPr="00880628" w:rsidRDefault="00161D60" w:rsidP="00E601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Творческая работа «Исчезнувшие хутора»</w:t>
      </w:r>
    </w:p>
    <w:p w:rsidR="00161D60" w:rsidRPr="00880628" w:rsidRDefault="00161D60" w:rsidP="00E601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Защита творческих работ</w:t>
      </w:r>
    </w:p>
    <w:p w:rsidR="00161D60" w:rsidRPr="00880628" w:rsidRDefault="00161D60" w:rsidP="00E601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 с периодическими изданиями по сбору пословиц</w:t>
      </w:r>
    </w:p>
    <w:p w:rsidR="00161D60" w:rsidRPr="00880628" w:rsidRDefault="00161D60" w:rsidP="00E601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Знакомство с трудами краеведа Тимашевского района Г. Гончаренко</w:t>
      </w:r>
    </w:p>
    <w:p w:rsidR="00161D60" w:rsidRPr="00880628" w:rsidRDefault="00161D60" w:rsidP="00E601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Выход в станицу по сбору краеведческой информации</w:t>
      </w:r>
    </w:p>
    <w:p w:rsidR="00161D60" w:rsidRPr="00880628" w:rsidRDefault="00161D60" w:rsidP="00E601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Оформление собранного материала для фондов музея «Истоки»</w:t>
      </w:r>
    </w:p>
    <w:p w:rsidR="007C768E" w:rsidRPr="00880628" w:rsidRDefault="0060753B" w:rsidP="00E60164">
      <w:pPr>
        <w:tabs>
          <w:tab w:val="left" w:pos="274"/>
        </w:tabs>
        <w:suppressAutoHyphens/>
        <w:autoSpaceDE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Раздел</w:t>
      </w:r>
      <w:r w:rsidR="007C768E" w:rsidRPr="008806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3. Мои Истоки – 48 часов </w:t>
      </w:r>
    </w:p>
    <w:p w:rsidR="00A97C47" w:rsidRPr="00880628" w:rsidRDefault="00A97C47" w:rsidP="00E60164">
      <w:pPr>
        <w:tabs>
          <w:tab w:val="left" w:pos="274"/>
        </w:tabs>
        <w:suppressAutoHyphens/>
        <w:autoSpaceDE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Теория </w:t>
      </w:r>
      <w:r w:rsidR="007C768E" w:rsidRPr="0088062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–</w:t>
      </w:r>
      <w:r w:rsidRPr="0088062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</w:t>
      </w:r>
      <w:r w:rsidR="007C768E" w:rsidRPr="0088062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20 </w:t>
      </w:r>
      <w:r w:rsidRPr="0088062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часов.</w:t>
      </w:r>
    </w:p>
    <w:p w:rsidR="00221F42" w:rsidRPr="00880628" w:rsidRDefault="00221F42" w:rsidP="00E60164">
      <w:pPr>
        <w:tabs>
          <w:tab w:val="left" w:pos="27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Древо человеческой жизни</w:t>
      </w:r>
    </w:p>
    <w:p w:rsidR="00221F42" w:rsidRPr="00880628" w:rsidRDefault="00221F42" w:rsidP="00E60164">
      <w:pPr>
        <w:tabs>
          <w:tab w:val="left" w:pos="27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Моя семья</w:t>
      </w:r>
    </w:p>
    <w:p w:rsidR="00221F42" w:rsidRPr="00880628" w:rsidRDefault="00221F42" w:rsidP="00E60164">
      <w:pPr>
        <w:tabs>
          <w:tab w:val="left" w:pos="27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Семейный архив</w:t>
      </w:r>
    </w:p>
    <w:p w:rsidR="00221F42" w:rsidRPr="00880628" w:rsidRDefault="00221F42" w:rsidP="00E60164">
      <w:pPr>
        <w:tabs>
          <w:tab w:val="left" w:pos="27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Фотоальбомы </w:t>
      </w:r>
    </w:p>
    <w:p w:rsidR="00221F42" w:rsidRPr="00880628" w:rsidRDefault="00221F42" w:rsidP="00E60164">
      <w:pPr>
        <w:tabs>
          <w:tab w:val="left" w:pos="27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Дарственные открытки</w:t>
      </w:r>
    </w:p>
    <w:p w:rsidR="00221F42" w:rsidRPr="00880628" w:rsidRDefault="00221F42" w:rsidP="00E60164">
      <w:pPr>
        <w:tabs>
          <w:tab w:val="left" w:pos="27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Письма</w:t>
      </w:r>
    </w:p>
    <w:p w:rsidR="00221F42" w:rsidRPr="00880628" w:rsidRDefault="00221F42" w:rsidP="00E60164">
      <w:pPr>
        <w:tabs>
          <w:tab w:val="left" w:pos="27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Наградные документы</w:t>
      </w:r>
    </w:p>
    <w:p w:rsidR="00221F42" w:rsidRPr="00880628" w:rsidRDefault="00221F42" w:rsidP="00E60164">
      <w:pPr>
        <w:tabs>
          <w:tab w:val="left" w:pos="27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География рода</w:t>
      </w:r>
    </w:p>
    <w:p w:rsidR="00221F42" w:rsidRPr="00880628" w:rsidRDefault="00221F42" w:rsidP="00E60164">
      <w:pPr>
        <w:tabs>
          <w:tab w:val="left" w:pos="27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Семейные традиции</w:t>
      </w:r>
    </w:p>
    <w:p w:rsidR="00221F42" w:rsidRPr="00880628" w:rsidRDefault="00221F42" w:rsidP="00E60164">
      <w:pPr>
        <w:tabs>
          <w:tab w:val="left" w:pos="27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Труд и отдых в семье</w:t>
      </w:r>
    </w:p>
    <w:p w:rsidR="00A97C47" w:rsidRPr="00880628" w:rsidRDefault="00A97C47" w:rsidP="00E60164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Практика - </w:t>
      </w:r>
      <w:r w:rsidR="007C768E" w:rsidRPr="0088062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2</w:t>
      </w:r>
      <w:r w:rsidRPr="0088062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8 часов. </w:t>
      </w:r>
    </w:p>
    <w:p w:rsidR="00221F42" w:rsidRPr="00880628" w:rsidRDefault="00221F42" w:rsidP="00E601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Семейный архив</w:t>
      </w:r>
    </w:p>
    <w:p w:rsidR="00221F42" w:rsidRPr="00880628" w:rsidRDefault="00221F42" w:rsidP="00E601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Фотоальбомы</w:t>
      </w:r>
    </w:p>
    <w:p w:rsidR="00221F42" w:rsidRPr="00880628" w:rsidRDefault="00221F42" w:rsidP="00E601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Выход к старожилам станицы. Сбор открыток и информации</w:t>
      </w:r>
    </w:p>
    <w:p w:rsidR="00221F42" w:rsidRPr="00880628" w:rsidRDefault="00221F42" w:rsidP="00E601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Подготовка выставки найденных экспонатов</w:t>
      </w:r>
    </w:p>
    <w:p w:rsidR="00221F42" w:rsidRPr="00880628" w:rsidRDefault="00221F42" w:rsidP="00E601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Выставка открыток в музее «Истоки»</w:t>
      </w:r>
    </w:p>
    <w:p w:rsidR="00A97C47" w:rsidRPr="00880628" w:rsidRDefault="00221F42" w:rsidP="00E601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Работа с интернет-ресурсами «Память народа», «Подвиг народа»</w:t>
      </w:r>
    </w:p>
    <w:p w:rsidR="00221F42" w:rsidRPr="00880628" w:rsidRDefault="00221F42" w:rsidP="00E601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Исследовательский поиск «География моего рода»</w:t>
      </w:r>
    </w:p>
    <w:p w:rsidR="00221F42" w:rsidRPr="00880628" w:rsidRDefault="00221F42" w:rsidP="00E601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Анализ и оформление материала</w:t>
      </w:r>
    </w:p>
    <w:p w:rsidR="00221F42" w:rsidRPr="00880628" w:rsidRDefault="00221F42" w:rsidP="00E601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Защита творческих работ</w:t>
      </w:r>
    </w:p>
    <w:p w:rsidR="00A97C47" w:rsidRPr="00880628" w:rsidRDefault="0060753B" w:rsidP="00E60164">
      <w:pPr>
        <w:tabs>
          <w:tab w:val="left" w:pos="27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Раздел</w:t>
      </w:r>
      <w:r w:rsidR="00B34EE8" w:rsidRPr="008806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4. Быт и обычаи Кубани – 50 часов</w:t>
      </w:r>
      <w:r w:rsidR="00A97C47" w:rsidRPr="008806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A97C47" w:rsidRPr="00880628" w:rsidRDefault="00A97C47" w:rsidP="00E60164">
      <w:pPr>
        <w:tabs>
          <w:tab w:val="left" w:pos="27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88062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Теория - </w:t>
      </w:r>
      <w:r w:rsidR="00B34EE8" w:rsidRPr="0088062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2</w:t>
      </w:r>
      <w:r w:rsidRPr="0088062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6 часов.</w:t>
      </w:r>
    </w:p>
    <w:p w:rsidR="00B34EE8" w:rsidRPr="00880628" w:rsidRDefault="00B34EE8" w:rsidP="00E601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Подворье. Хозяйственные постройки</w:t>
      </w:r>
    </w:p>
    <w:p w:rsidR="00B34EE8" w:rsidRPr="00880628" w:rsidRDefault="00B34EE8" w:rsidP="00E601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Тип поселения: станица. </w:t>
      </w:r>
    </w:p>
    <w:p w:rsidR="00B34EE8" w:rsidRPr="00880628" w:rsidRDefault="00B34EE8" w:rsidP="00E601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Дома из турлука, глинобитные, саманные</w:t>
      </w:r>
      <w:r w:rsidR="00A97C47"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34EE8" w:rsidRPr="00880628" w:rsidRDefault="00B34EE8" w:rsidP="00E601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Внутреннее убранство жилища. Элементы</w:t>
      </w:r>
    </w:p>
    <w:p w:rsidR="00B34EE8" w:rsidRPr="00880628" w:rsidRDefault="00B34EE8" w:rsidP="00E601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Домашняя утварь и мебель</w:t>
      </w:r>
    </w:p>
    <w:p w:rsidR="00B34EE8" w:rsidRPr="00880628" w:rsidRDefault="00B34EE8" w:rsidP="00E601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Красный угол – Святой угол</w:t>
      </w:r>
    </w:p>
    <w:p w:rsidR="00B34EE8" w:rsidRPr="00880628" w:rsidRDefault="00B34EE8" w:rsidP="00E601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Отопление. Виды отопления. Биологическое топливо.</w:t>
      </w:r>
    </w:p>
    <w:p w:rsidR="00B34EE8" w:rsidRPr="00880628" w:rsidRDefault="00B34EE8" w:rsidP="00E601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Домашние ремесла</w:t>
      </w:r>
    </w:p>
    <w:p w:rsidR="00A97C47" w:rsidRPr="00880628" w:rsidRDefault="00B34EE8" w:rsidP="00E601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Традиционные изделия домашнего производства</w:t>
      </w:r>
    </w:p>
    <w:p w:rsidR="00B34EE8" w:rsidRPr="00880628" w:rsidRDefault="00B34EE8" w:rsidP="00E601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Гончарное производство</w:t>
      </w:r>
    </w:p>
    <w:p w:rsidR="00B34EE8" w:rsidRPr="00880628" w:rsidRDefault="00B34EE8" w:rsidP="00E601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Кузнечных дел мастера</w:t>
      </w:r>
    </w:p>
    <w:p w:rsidR="00B34EE8" w:rsidRPr="00880628" w:rsidRDefault="00B34EE8" w:rsidP="00E601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Народные мастера-роговчане</w:t>
      </w:r>
    </w:p>
    <w:p w:rsidR="00B34EE8" w:rsidRPr="00880628" w:rsidRDefault="00B34EE8" w:rsidP="00E601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Домашняя утварь</w:t>
      </w:r>
    </w:p>
    <w:p w:rsidR="00A97C47" w:rsidRPr="00880628" w:rsidRDefault="00A97C47" w:rsidP="00E60164">
      <w:pPr>
        <w:suppressAutoHyphens/>
        <w:autoSpaceDE w:val="0"/>
        <w:spacing w:after="0" w:line="240" w:lineRule="auto"/>
        <w:ind w:left="202" w:firstLine="50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Практика </w:t>
      </w:r>
      <w:r w:rsidRPr="00880628">
        <w:rPr>
          <w:rFonts w:ascii="Times New Roman" w:eastAsia="Times New Roman" w:hAnsi="Times New Roman" w:cs="Times New Roman"/>
          <w:i/>
          <w:iCs/>
          <w:spacing w:val="30"/>
          <w:sz w:val="28"/>
          <w:szCs w:val="28"/>
          <w:lang w:eastAsia="ar-SA"/>
        </w:rPr>
        <w:t xml:space="preserve">- </w:t>
      </w:r>
      <w:r w:rsidR="00B34EE8" w:rsidRPr="00880628">
        <w:rPr>
          <w:rFonts w:ascii="Times New Roman" w:eastAsia="Times New Roman" w:hAnsi="Times New Roman" w:cs="Times New Roman"/>
          <w:i/>
          <w:iCs/>
          <w:spacing w:val="30"/>
          <w:sz w:val="28"/>
          <w:szCs w:val="28"/>
          <w:lang w:eastAsia="ar-SA"/>
        </w:rPr>
        <w:t>24</w:t>
      </w:r>
      <w:r w:rsidRPr="0088062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час</w:t>
      </w:r>
      <w:r w:rsidR="00B34EE8" w:rsidRPr="0088062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а</w:t>
      </w:r>
      <w:r w:rsidRPr="0088062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</w:p>
    <w:p w:rsidR="009C6336" w:rsidRPr="00880628" w:rsidRDefault="009C6336" w:rsidP="00E601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Методика описания жилища. Сбор информации.</w:t>
      </w:r>
    </w:p>
    <w:p w:rsidR="00A97C47" w:rsidRPr="00880628" w:rsidRDefault="009C6336" w:rsidP="00E601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hAnsi="Times New Roman" w:cs="Times New Roman"/>
          <w:sz w:val="28"/>
          <w:szCs w:val="28"/>
        </w:rPr>
        <w:t xml:space="preserve"> </w:t>
      </w: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Встреча со старожилами. Выход на подворье Чернявских</w:t>
      </w:r>
    </w:p>
    <w:p w:rsidR="009C6336" w:rsidRPr="00880628" w:rsidRDefault="009C6336" w:rsidP="00E601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Обработка собранного материала</w:t>
      </w:r>
    </w:p>
    <w:p w:rsidR="009C6336" w:rsidRPr="00880628" w:rsidRDefault="009C6336" w:rsidP="00E601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 описания и сбор информации</w:t>
      </w:r>
    </w:p>
    <w:p w:rsidR="009C6336" w:rsidRPr="00880628" w:rsidRDefault="009C6336" w:rsidP="00E601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Тематическая экскурсия в зал «Казачий курень»</w:t>
      </w:r>
    </w:p>
    <w:p w:rsidR="009C6336" w:rsidRPr="00880628" w:rsidRDefault="009C6336" w:rsidP="00E601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Выход на подворья. Сбор экспонатов.</w:t>
      </w:r>
    </w:p>
    <w:p w:rsidR="009C6336" w:rsidRPr="00880628" w:rsidRDefault="009C6336" w:rsidP="00E601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Просмотр и обсуждение кинофильма «Роговские истоки»</w:t>
      </w:r>
    </w:p>
    <w:p w:rsidR="00A97C47" w:rsidRPr="00880628" w:rsidRDefault="0060753B" w:rsidP="00E60164">
      <w:pPr>
        <w:tabs>
          <w:tab w:val="left" w:pos="274"/>
        </w:tabs>
        <w:suppressAutoHyphens/>
        <w:autoSpaceDE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Раздел</w:t>
      </w:r>
      <w:r w:rsidR="009C6336" w:rsidRPr="008806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5. Боевая слава края – 54 часа</w:t>
      </w:r>
      <w:r w:rsidR="00A97C47" w:rsidRPr="008806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A97C47" w:rsidRPr="00880628" w:rsidRDefault="00A97C47" w:rsidP="00E60164">
      <w:pPr>
        <w:tabs>
          <w:tab w:val="left" w:pos="27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88062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Теория – </w:t>
      </w:r>
      <w:r w:rsidR="009C6336" w:rsidRPr="0088062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24</w:t>
      </w:r>
      <w:r w:rsidRPr="0088062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час</w:t>
      </w:r>
      <w:r w:rsidR="009C6336" w:rsidRPr="0088062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а</w:t>
      </w:r>
      <w:r w:rsidRPr="0088062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</w:p>
    <w:p w:rsidR="009C6336" w:rsidRPr="00880628" w:rsidRDefault="009C6336" w:rsidP="00E601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Доблесть русского солдата</w:t>
      </w:r>
    </w:p>
    <w:p w:rsidR="009C6336" w:rsidRPr="00880628" w:rsidRDefault="009C6336" w:rsidP="00E601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Почитание героев народом</w:t>
      </w:r>
    </w:p>
    <w:p w:rsidR="009C6336" w:rsidRPr="00880628" w:rsidRDefault="009C6336" w:rsidP="00E601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Наука побеждать</w:t>
      </w:r>
    </w:p>
    <w:p w:rsidR="009C6336" w:rsidRPr="00880628" w:rsidRDefault="009C6336" w:rsidP="00E601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Край в годы Великой Отечественной войны</w:t>
      </w:r>
    </w:p>
    <w:p w:rsidR="009C6336" w:rsidRPr="00880628" w:rsidRDefault="009C6336" w:rsidP="00E601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Кубань - фронту</w:t>
      </w:r>
    </w:p>
    <w:p w:rsidR="00A97C47" w:rsidRPr="00880628" w:rsidRDefault="009C6336" w:rsidP="00E601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Дети в годы ВОв</w:t>
      </w:r>
      <w:r w:rsidR="00A97C47"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C6336" w:rsidRPr="00880628" w:rsidRDefault="009C6336" w:rsidP="00E601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День Победы. История праздника</w:t>
      </w:r>
    </w:p>
    <w:p w:rsidR="009C6336" w:rsidRPr="00880628" w:rsidRDefault="009C6336" w:rsidP="00E601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Памятники и память</w:t>
      </w:r>
    </w:p>
    <w:p w:rsidR="009C6336" w:rsidRPr="00880628" w:rsidRDefault="009C6336" w:rsidP="00E601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Мемориальный комплекс станицы Роговской</w:t>
      </w:r>
    </w:p>
    <w:p w:rsidR="009C6336" w:rsidRPr="00880628" w:rsidRDefault="009C6336" w:rsidP="00E601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Обелиск – это память. Радистка Маша Пелипенко</w:t>
      </w:r>
    </w:p>
    <w:p w:rsidR="009C6336" w:rsidRPr="00880628" w:rsidRDefault="009C6336" w:rsidP="00E601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Обелиск – это память. Летчики – герои.</w:t>
      </w:r>
    </w:p>
    <w:p w:rsidR="009C6336" w:rsidRPr="00880628" w:rsidRDefault="009C6336" w:rsidP="00E601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Подвиг матери и сыновей. Семья Степановых</w:t>
      </w:r>
    </w:p>
    <w:p w:rsidR="00A97C47" w:rsidRPr="00880628" w:rsidRDefault="00A97C47" w:rsidP="00E6016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Практика — </w:t>
      </w:r>
      <w:r w:rsidR="009C6336" w:rsidRPr="0088062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30</w:t>
      </w:r>
      <w:r w:rsidRPr="0088062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часов. </w:t>
      </w:r>
    </w:p>
    <w:p w:rsidR="009C6336" w:rsidRPr="00880628" w:rsidRDefault="009C6336" w:rsidP="00E601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Исследовательский поиск «Дети войны»</w:t>
      </w:r>
    </w:p>
    <w:p w:rsidR="009C6336" w:rsidRPr="00880628" w:rsidRDefault="009C6336" w:rsidP="00E601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Выход к ветеранам-роговчанам, запись воспоминаний</w:t>
      </w:r>
    </w:p>
    <w:p w:rsidR="00A97C47" w:rsidRPr="00880628" w:rsidRDefault="009C6336" w:rsidP="00E601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Защита творческих работ</w:t>
      </w:r>
      <w:r w:rsidR="00A97C47"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C6336" w:rsidRPr="00880628" w:rsidRDefault="009C6336" w:rsidP="00E601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Экскурсия к Мемориальному комплексу станицы Роговской</w:t>
      </w:r>
    </w:p>
    <w:p w:rsidR="009C6336" w:rsidRPr="00880628" w:rsidRDefault="009C6336" w:rsidP="00E601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Выход к памятнику Маше Пелипенко. Уход за захоронениями</w:t>
      </w:r>
    </w:p>
    <w:p w:rsidR="009C6336" w:rsidRPr="00880628" w:rsidRDefault="009C6336" w:rsidP="00E601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Выход к памятнику летчикам, погибшим в небе над Роговской. Уход за захоронением.</w:t>
      </w:r>
    </w:p>
    <w:p w:rsidR="009C6336" w:rsidRPr="00880628" w:rsidRDefault="009C6336" w:rsidP="00E601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Творческая работа: создание презентаций на тему «Памятники и память»</w:t>
      </w:r>
    </w:p>
    <w:p w:rsidR="009C6336" w:rsidRPr="00880628" w:rsidRDefault="009C6336" w:rsidP="00E601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Просмотр созданных презентаций.</w:t>
      </w:r>
    </w:p>
    <w:p w:rsidR="009C6336" w:rsidRPr="00880628" w:rsidRDefault="009C6336" w:rsidP="00E601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Урок мужества «Девять песен о бессмертии»</w:t>
      </w:r>
    </w:p>
    <w:p w:rsidR="009C6336" w:rsidRPr="00880628" w:rsidRDefault="009C6336" w:rsidP="00E601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Экскурсия на подворье семьи Степановых х. Ольховский</w:t>
      </w:r>
    </w:p>
    <w:p w:rsidR="009C6336" w:rsidRPr="00880628" w:rsidRDefault="0060753B" w:rsidP="00E60164">
      <w:pPr>
        <w:tabs>
          <w:tab w:val="left" w:pos="274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Раздел</w:t>
      </w:r>
      <w:r w:rsidR="009C6336" w:rsidRPr="008806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6. Лаборатория этнографа – 8 часов</w:t>
      </w:r>
    </w:p>
    <w:p w:rsidR="00A97C47" w:rsidRPr="00880628" w:rsidRDefault="00A97C47" w:rsidP="00E60164">
      <w:pPr>
        <w:tabs>
          <w:tab w:val="left" w:pos="27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8062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Теория - 5 часов</w:t>
      </w:r>
      <w:r w:rsidRPr="0088062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</w:p>
    <w:p w:rsidR="009C6336" w:rsidRPr="00880628" w:rsidRDefault="009C6336" w:rsidP="00E601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Источники и методы этнографических исследований</w:t>
      </w:r>
    </w:p>
    <w:p w:rsidR="00A97C47" w:rsidRPr="00880628" w:rsidRDefault="00A97C47" w:rsidP="00E601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ab/>
      </w:r>
      <w:r w:rsidRPr="0088062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Практика - 5 ч</w:t>
      </w:r>
      <w:r w:rsidRPr="0088062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асов</w:t>
      </w:r>
      <w:r w:rsidRPr="008806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9C6336" w:rsidRPr="00880628" w:rsidRDefault="009C6336" w:rsidP="00E601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Этнографическая экспедиция по сбору фольклора станицы Роговской</w:t>
      </w:r>
    </w:p>
    <w:p w:rsidR="00A97C47" w:rsidRPr="00880628" w:rsidRDefault="009C6336" w:rsidP="00E601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Круглый стол «Планета краеведа»</w:t>
      </w:r>
      <w:r w:rsidR="00A97C47"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62D1F" w:rsidRPr="00880628" w:rsidRDefault="00162D1F" w:rsidP="00E60164">
      <w:pPr>
        <w:pStyle w:val="ab"/>
        <w:ind w:firstLine="708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0A37E3" w:rsidRPr="00880628" w:rsidRDefault="000A37E3" w:rsidP="00E6016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Содержание программы третьего года обучения</w:t>
      </w:r>
    </w:p>
    <w:p w:rsidR="000A37E3" w:rsidRPr="0060753B" w:rsidRDefault="0060753B" w:rsidP="00E60164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Раздел</w:t>
      </w:r>
      <w:r w:rsidR="000A37E3" w:rsidRPr="006075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1. Вводное занятие – 2 часа</w:t>
      </w:r>
      <w:r w:rsidR="000A37E3" w:rsidRPr="006075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A37E3" w:rsidRPr="006075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0A37E3" w:rsidRPr="0060753B" w:rsidRDefault="000A37E3" w:rsidP="00E60164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</w:t>
      </w:r>
      <w:r w:rsidRPr="0060753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Теория - 2 часа.</w:t>
      </w:r>
    </w:p>
    <w:p w:rsidR="000A37E3" w:rsidRPr="0060753B" w:rsidRDefault="000A37E3" w:rsidP="00E60164">
      <w:pPr>
        <w:tabs>
          <w:tab w:val="left" w:pos="0"/>
        </w:tabs>
        <w:suppressAutoHyphens/>
        <w:autoSpaceDE w:val="0"/>
        <w:spacing w:after="0" w:line="240" w:lineRule="auto"/>
        <w:ind w:left="202" w:firstLine="5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sz w:val="28"/>
          <w:szCs w:val="28"/>
          <w:lang w:eastAsia="ar-SA"/>
        </w:rPr>
        <w:t>Ознакомление учащихся с задачами, содержанием работы клуба, программы, устава. Организационные моменты деятельности.</w:t>
      </w:r>
    </w:p>
    <w:p w:rsidR="000A37E3" w:rsidRPr="0060753B" w:rsidRDefault="0060753B" w:rsidP="00E60164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Раздел</w:t>
      </w:r>
      <w:r w:rsidR="000A37E3" w:rsidRPr="006075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2. «Земля отцов – моя земля» - </w:t>
      </w:r>
      <w:r w:rsidR="002157F8" w:rsidRPr="006075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18</w:t>
      </w:r>
      <w:r w:rsidR="000A37E3" w:rsidRPr="006075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час</w:t>
      </w:r>
      <w:r w:rsidR="002157F8" w:rsidRPr="006075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ов</w:t>
      </w:r>
      <w:r w:rsidR="000A37E3" w:rsidRPr="006075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</w:p>
    <w:p w:rsidR="000A37E3" w:rsidRPr="0060753B" w:rsidRDefault="000A37E3" w:rsidP="00E60164">
      <w:pPr>
        <w:tabs>
          <w:tab w:val="left" w:pos="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0753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Теория - </w:t>
      </w:r>
      <w:r w:rsidR="002157F8" w:rsidRPr="0060753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10</w:t>
      </w:r>
      <w:r w:rsidRPr="0060753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часов.</w:t>
      </w:r>
    </w:p>
    <w:p w:rsidR="006B0D4F" w:rsidRPr="0060753B" w:rsidRDefault="006B0D4F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Кубань – край 100 народов</w:t>
      </w:r>
      <w:r w:rsid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</w:p>
    <w:p w:rsidR="006B0D4F" w:rsidRPr="0060753B" w:rsidRDefault="006B0D4F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lastRenderedPageBreak/>
        <w:t>Восточно-славянские народы – жители края</w:t>
      </w:r>
      <w:r w:rsid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</w:p>
    <w:p w:rsidR="006B0D4F" w:rsidRPr="0060753B" w:rsidRDefault="006B0D4F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Неславянские народы Восточной Европы</w:t>
      </w:r>
      <w:r w:rsid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</w:p>
    <w:p w:rsidR="006B0D4F" w:rsidRPr="0060753B" w:rsidRDefault="006B0D4F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Народы Кавказа</w:t>
      </w:r>
      <w:r w:rsid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</w:p>
    <w:p w:rsidR="006B0D4F" w:rsidRPr="0060753B" w:rsidRDefault="006B0D4F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Народы станицы в разные периоды ее истории</w:t>
      </w:r>
      <w:r w:rsid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</w:p>
    <w:p w:rsidR="000A37E3" w:rsidRPr="0060753B" w:rsidRDefault="000A37E3" w:rsidP="00E60164">
      <w:pPr>
        <w:tabs>
          <w:tab w:val="left" w:pos="0"/>
        </w:tabs>
        <w:suppressAutoHyphens/>
        <w:autoSpaceDE w:val="0"/>
        <w:spacing w:after="0" w:line="240" w:lineRule="auto"/>
        <w:ind w:left="274" w:firstLine="43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Практика – 8 часов.</w:t>
      </w:r>
    </w:p>
    <w:p w:rsidR="002157F8" w:rsidRPr="0060753B" w:rsidRDefault="002157F8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Статистические данные последней переписи в станице Роговской</w:t>
      </w:r>
    </w:p>
    <w:p w:rsidR="002157F8" w:rsidRPr="0060753B" w:rsidRDefault="002157F8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Экскурсия в Администрацию Роговского с/п</w:t>
      </w:r>
    </w:p>
    <w:p w:rsidR="002157F8" w:rsidRPr="0060753B" w:rsidRDefault="002157F8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Национальный состав населения Краснодарского края по данным Всероссийской переписи населения</w:t>
      </w:r>
    </w:p>
    <w:p w:rsidR="002157F8" w:rsidRPr="0060753B" w:rsidRDefault="002157F8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Очерки из истории народов Кубани</w:t>
      </w:r>
    </w:p>
    <w:p w:rsidR="000A37E3" w:rsidRPr="0060753B" w:rsidRDefault="0060753B" w:rsidP="00E60164">
      <w:pPr>
        <w:tabs>
          <w:tab w:val="left" w:pos="0"/>
        </w:tabs>
        <w:suppressAutoHyphens/>
        <w:autoSpaceDE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Раздел</w:t>
      </w:r>
      <w:r w:rsidR="000A37E3" w:rsidRPr="006075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3. Мои Истоки – </w:t>
      </w:r>
      <w:r w:rsidR="002157F8" w:rsidRPr="006075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0A37E3" w:rsidRPr="006075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 часов </w:t>
      </w:r>
    </w:p>
    <w:p w:rsidR="000A37E3" w:rsidRPr="0060753B" w:rsidRDefault="000A37E3" w:rsidP="00E60164">
      <w:pPr>
        <w:tabs>
          <w:tab w:val="left" w:pos="0"/>
        </w:tabs>
        <w:suppressAutoHyphens/>
        <w:autoSpaceDE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Теория – </w:t>
      </w:r>
      <w:r w:rsidR="002157F8" w:rsidRPr="0060753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4</w:t>
      </w:r>
      <w:r w:rsidRPr="0060753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час</w:t>
      </w:r>
      <w:r w:rsidR="002157F8" w:rsidRPr="0060753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а</w:t>
      </w:r>
      <w:r w:rsidRPr="0060753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.</w:t>
      </w:r>
    </w:p>
    <w:p w:rsidR="006B0D4F" w:rsidRPr="0060753B" w:rsidRDefault="006B0D4F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Семейный быт</w:t>
      </w:r>
    </w:p>
    <w:p w:rsidR="006B0D4F" w:rsidRPr="0060753B" w:rsidRDefault="006B0D4F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Родословная. Методика описания</w:t>
      </w:r>
    </w:p>
    <w:p w:rsidR="000A37E3" w:rsidRPr="0060753B" w:rsidRDefault="002157F8" w:rsidP="00E60164">
      <w:pPr>
        <w:tabs>
          <w:tab w:val="left" w:pos="0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   </w:t>
      </w:r>
      <w:r w:rsidR="000A37E3" w:rsidRPr="0060753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Практика - 2</w:t>
      </w:r>
      <w:r w:rsidRPr="0060753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4</w:t>
      </w:r>
      <w:r w:rsidR="000A37E3" w:rsidRPr="0060753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час</w:t>
      </w:r>
      <w:r w:rsidRPr="0060753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а</w:t>
      </w:r>
      <w:r w:rsidR="000A37E3" w:rsidRPr="0060753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. </w:t>
      </w:r>
    </w:p>
    <w:p w:rsidR="002157F8" w:rsidRPr="0060753B" w:rsidRDefault="002157F8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Творческая работа «Моя семья»</w:t>
      </w:r>
    </w:p>
    <w:p w:rsidR="002157F8" w:rsidRPr="0060753B" w:rsidRDefault="002157F8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Составление генеалогического древа</w:t>
      </w:r>
    </w:p>
    <w:p w:rsidR="002157F8" w:rsidRPr="0060753B" w:rsidRDefault="002157F8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Работа с архивными документами Роговского сельского поселения</w:t>
      </w:r>
    </w:p>
    <w:p w:rsidR="002157F8" w:rsidRPr="0060753B" w:rsidRDefault="002157F8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Работа с архивными документами музея «Истоки»</w:t>
      </w:r>
    </w:p>
    <w:p w:rsidR="002157F8" w:rsidRPr="0060753B" w:rsidRDefault="002157F8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Работа с метрическими книгами</w:t>
      </w:r>
    </w:p>
    <w:p w:rsidR="002157F8" w:rsidRPr="0060753B" w:rsidRDefault="002157F8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Обработка собранного материала</w:t>
      </w:r>
    </w:p>
    <w:p w:rsidR="002157F8" w:rsidRPr="0060753B" w:rsidRDefault="002157F8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Защита творческих работ</w:t>
      </w:r>
    </w:p>
    <w:p w:rsidR="000A37E3" w:rsidRPr="0060753B" w:rsidRDefault="0060753B" w:rsidP="00E60164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Раздел</w:t>
      </w:r>
      <w:r w:rsidR="000A37E3" w:rsidRPr="006075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4. Быт и обычаи Кубани – </w:t>
      </w:r>
      <w:r w:rsidR="002157F8" w:rsidRPr="006075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78</w:t>
      </w:r>
      <w:r w:rsidR="000A37E3" w:rsidRPr="006075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часов.</w:t>
      </w:r>
    </w:p>
    <w:p w:rsidR="000A37E3" w:rsidRPr="0060753B" w:rsidRDefault="000A37E3" w:rsidP="00E60164">
      <w:pPr>
        <w:tabs>
          <w:tab w:val="left" w:pos="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60753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Теория - </w:t>
      </w:r>
      <w:r w:rsidR="002157F8" w:rsidRPr="0060753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40</w:t>
      </w:r>
      <w:r w:rsidRPr="0060753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часов.</w:t>
      </w:r>
    </w:p>
    <w:p w:rsidR="00416798" w:rsidRPr="0060753B" w:rsidRDefault="00416798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История образования коммуны «Всемирная дружба»</w:t>
      </w:r>
    </w:p>
    <w:p w:rsidR="00416798" w:rsidRPr="0060753B" w:rsidRDefault="00416798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Колхозное движение станицы</w:t>
      </w:r>
    </w:p>
    <w:p w:rsidR="00416798" w:rsidRPr="0060753B" w:rsidRDefault="00416798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Крестьянско-фермерские и личные подсобные хозяйства. Современные виды хозяйств</w:t>
      </w:r>
    </w:p>
    <w:p w:rsidR="00416798" w:rsidRPr="0060753B" w:rsidRDefault="00416798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Перерабатывающие предприятия в Роговской</w:t>
      </w:r>
    </w:p>
    <w:p w:rsidR="00416798" w:rsidRPr="0060753B" w:rsidRDefault="00416798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Животноводство. Традиционные формы скотоводства в Роговской</w:t>
      </w:r>
    </w:p>
    <w:p w:rsidR="00416798" w:rsidRPr="0060753B" w:rsidRDefault="00416798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КРС, развитие отрасли</w:t>
      </w:r>
    </w:p>
    <w:p w:rsidR="00416798" w:rsidRPr="0060753B" w:rsidRDefault="00416798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Свиноводство. Развитие свиноводства в станице.</w:t>
      </w:r>
    </w:p>
    <w:p w:rsidR="00416798" w:rsidRPr="0060753B" w:rsidRDefault="00416798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Овцеводство</w:t>
      </w:r>
    </w:p>
    <w:p w:rsidR="00416798" w:rsidRPr="0060753B" w:rsidRDefault="00416798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Коневодство</w:t>
      </w:r>
    </w:p>
    <w:p w:rsidR="00416798" w:rsidRPr="0060753B" w:rsidRDefault="00416798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Охотничий и рыбный промысел как подсобный промысел</w:t>
      </w:r>
    </w:p>
    <w:p w:rsidR="00416798" w:rsidRPr="0060753B" w:rsidRDefault="00416798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Птицеводство. Традиционные формы содержания в Роговской</w:t>
      </w:r>
    </w:p>
    <w:p w:rsidR="00416798" w:rsidRPr="0060753B" w:rsidRDefault="00416798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Птичники. История развития</w:t>
      </w:r>
    </w:p>
    <w:p w:rsidR="00416798" w:rsidRPr="0060753B" w:rsidRDefault="00416798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Утятники</w:t>
      </w:r>
    </w:p>
    <w:p w:rsidR="00416798" w:rsidRPr="0060753B" w:rsidRDefault="00416798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Гусятники</w:t>
      </w:r>
    </w:p>
    <w:p w:rsidR="00416798" w:rsidRPr="0060753B" w:rsidRDefault="00416798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Современное производство птицы. ЛПХ.</w:t>
      </w:r>
    </w:p>
    <w:p w:rsidR="00416798" w:rsidRPr="0060753B" w:rsidRDefault="00416798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Традиционные изделия домашнего производства </w:t>
      </w:r>
    </w:p>
    <w:p w:rsidR="00416798" w:rsidRPr="0060753B" w:rsidRDefault="00416798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Печник. Особенности кладки и материалов</w:t>
      </w:r>
    </w:p>
    <w:p w:rsidR="00416798" w:rsidRPr="0060753B" w:rsidRDefault="00416798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Ковка на Кубани. Приспособления для работы</w:t>
      </w:r>
    </w:p>
    <w:p w:rsidR="00416798" w:rsidRPr="0060753B" w:rsidRDefault="00416798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Плетение из природного материала на Кубани. Народные мастера.</w:t>
      </w:r>
    </w:p>
    <w:p w:rsidR="00416798" w:rsidRPr="0060753B" w:rsidRDefault="00416798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lastRenderedPageBreak/>
        <w:t>Плетение из листьев початков кукурузы. Сбор экспонатов изготовленных местными мастерами</w:t>
      </w:r>
    </w:p>
    <w:p w:rsidR="000A37E3" w:rsidRPr="0060753B" w:rsidRDefault="000A37E3" w:rsidP="00E60164">
      <w:pPr>
        <w:tabs>
          <w:tab w:val="left" w:pos="0"/>
        </w:tabs>
        <w:suppressAutoHyphens/>
        <w:autoSpaceDE w:val="0"/>
        <w:spacing w:after="0" w:line="240" w:lineRule="auto"/>
        <w:ind w:left="202" w:firstLine="50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Практика </w:t>
      </w:r>
      <w:r w:rsidRPr="0060753B">
        <w:rPr>
          <w:rFonts w:ascii="Times New Roman" w:eastAsia="Times New Roman" w:hAnsi="Times New Roman" w:cs="Times New Roman"/>
          <w:i/>
          <w:iCs/>
          <w:spacing w:val="30"/>
          <w:sz w:val="28"/>
          <w:szCs w:val="28"/>
          <w:lang w:eastAsia="ar-SA"/>
        </w:rPr>
        <w:t xml:space="preserve">- </w:t>
      </w:r>
      <w:r w:rsidR="002157F8" w:rsidRPr="0060753B">
        <w:rPr>
          <w:rFonts w:ascii="Times New Roman" w:eastAsia="Times New Roman" w:hAnsi="Times New Roman" w:cs="Times New Roman"/>
          <w:i/>
          <w:iCs/>
          <w:spacing w:val="30"/>
          <w:sz w:val="28"/>
          <w:szCs w:val="28"/>
          <w:lang w:eastAsia="ar-SA"/>
        </w:rPr>
        <w:t>38</w:t>
      </w:r>
      <w:r w:rsidRPr="0060753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час</w:t>
      </w:r>
      <w:r w:rsidR="002157F8" w:rsidRPr="0060753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ов</w:t>
      </w: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</w:p>
    <w:p w:rsidR="00416798" w:rsidRPr="0060753B" w:rsidRDefault="00416798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Сбор экспонатов орудий труда</w:t>
      </w:r>
    </w:p>
    <w:p w:rsidR="00416798" w:rsidRPr="0060753B" w:rsidRDefault="00416798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Сбор информации о прежней системе земледелия, о старых орудиях труда</w:t>
      </w:r>
    </w:p>
    <w:p w:rsidR="00416798" w:rsidRPr="0060753B" w:rsidRDefault="00416798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Фотографирование и сбор старинных изделий из продуктов    животноводства</w:t>
      </w:r>
    </w:p>
    <w:p w:rsidR="000A37E3" w:rsidRPr="0060753B" w:rsidRDefault="00416798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Сбор информации по развитию птицеводства в станице. Передовики производства.</w:t>
      </w:r>
    </w:p>
    <w:p w:rsidR="00416798" w:rsidRPr="0060753B" w:rsidRDefault="00416798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Инкубаторы. Экскурсия на производство.</w:t>
      </w:r>
    </w:p>
    <w:p w:rsidR="00416798" w:rsidRPr="0060753B" w:rsidRDefault="00416798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Сбор экспонатов и фотографий по птицеводству.</w:t>
      </w:r>
    </w:p>
    <w:p w:rsidR="00416798" w:rsidRPr="0060753B" w:rsidRDefault="00416798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Сбор информации о мастерах-строителях. Встреча со старожилами</w:t>
      </w:r>
    </w:p>
    <w:p w:rsidR="00416798" w:rsidRPr="0060753B" w:rsidRDefault="00416798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Сбор информации и запись о местных мастерах-кровельщиках</w:t>
      </w:r>
    </w:p>
    <w:p w:rsidR="00416798" w:rsidRPr="0060753B" w:rsidRDefault="00416798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Мастера-кузнецы в Роговской. Сбор и фотографирование экспонатов</w:t>
      </w:r>
    </w:p>
    <w:p w:rsidR="00416798" w:rsidRPr="0060753B" w:rsidRDefault="00416798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Лозоплетение – старинный народный промысел. Знакомство с экспонатами музея.</w:t>
      </w:r>
    </w:p>
    <w:p w:rsidR="00416798" w:rsidRPr="0060753B" w:rsidRDefault="00416798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Знакомство с ткачеством станицы. Экскурсия в зал «Казачий курень»</w:t>
      </w:r>
    </w:p>
    <w:p w:rsidR="000A37E3" w:rsidRPr="0060753B" w:rsidRDefault="0060753B" w:rsidP="00E60164">
      <w:pPr>
        <w:tabs>
          <w:tab w:val="left" w:pos="0"/>
        </w:tabs>
        <w:suppressAutoHyphens/>
        <w:autoSpaceDE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Раздел</w:t>
      </w:r>
      <w:r w:rsidR="000A37E3" w:rsidRPr="006075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5. Боевая слава края – 5</w:t>
      </w:r>
      <w:r w:rsidR="002157F8" w:rsidRPr="006075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0A37E3" w:rsidRPr="006075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часа.</w:t>
      </w:r>
    </w:p>
    <w:p w:rsidR="000A37E3" w:rsidRPr="0060753B" w:rsidRDefault="000A37E3" w:rsidP="00E60164">
      <w:pPr>
        <w:tabs>
          <w:tab w:val="left" w:pos="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60753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Теория – </w:t>
      </w:r>
      <w:r w:rsidR="002157F8" w:rsidRPr="0060753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8</w:t>
      </w:r>
      <w:r w:rsidRPr="0060753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час</w:t>
      </w:r>
      <w:r w:rsidR="002157F8" w:rsidRPr="0060753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ов</w:t>
      </w: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</w:p>
    <w:p w:rsidR="007D3ACD" w:rsidRPr="0060753B" w:rsidRDefault="007D3ACD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Родина-мать зовет!</w:t>
      </w:r>
    </w:p>
    <w:p w:rsidR="007D3ACD" w:rsidRPr="0060753B" w:rsidRDefault="007D3ACD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Кубань - фронту</w:t>
      </w:r>
    </w:p>
    <w:p w:rsidR="007D3ACD" w:rsidRPr="0060753B" w:rsidRDefault="007D3ACD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Станица Роговская - фронту</w:t>
      </w:r>
    </w:p>
    <w:p w:rsidR="000A37E3" w:rsidRPr="0060753B" w:rsidRDefault="000A37E3" w:rsidP="00E60164">
      <w:pPr>
        <w:tabs>
          <w:tab w:val="left" w:pos="0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Практика — </w:t>
      </w:r>
      <w:r w:rsidR="002157F8" w:rsidRPr="0060753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44</w:t>
      </w:r>
      <w:r w:rsidRPr="0060753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час</w:t>
      </w:r>
      <w:r w:rsidR="002157F8" w:rsidRPr="0060753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а</w:t>
      </w:r>
      <w:r w:rsidRPr="0060753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. </w:t>
      </w:r>
    </w:p>
    <w:p w:rsidR="007D3ACD" w:rsidRPr="0060753B" w:rsidRDefault="007D3ACD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 оккупации. Работа с архивами музея</w:t>
      </w:r>
    </w:p>
    <w:p w:rsidR="007D3ACD" w:rsidRPr="0060753B" w:rsidRDefault="007D3ACD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 оккупации. Работа с архивами музея</w:t>
      </w:r>
    </w:p>
    <w:p w:rsidR="007D3ACD" w:rsidRPr="0060753B" w:rsidRDefault="007D3ACD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Жертвы нацизма. Работа с архивами музея</w:t>
      </w:r>
    </w:p>
    <w:p w:rsidR="007D3ACD" w:rsidRPr="0060753B" w:rsidRDefault="007D3ACD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Творческая работа «Путь героя»</w:t>
      </w:r>
    </w:p>
    <w:p w:rsidR="007D3ACD" w:rsidRPr="0060753B" w:rsidRDefault="007D3ACD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Выход к ветеранам. Запись воспоминаний</w:t>
      </w:r>
    </w:p>
    <w:p w:rsidR="007D3ACD" w:rsidRPr="0060753B" w:rsidRDefault="007D3ACD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Интервьюирование станичников «Что я знаю о войне»</w:t>
      </w:r>
    </w:p>
    <w:p w:rsidR="007D3ACD" w:rsidRPr="0060753B" w:rsidRDefault="007D3ACD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Семейный альбом. Выписки из семейных архивов</w:t>
      </w:r>
    </w:p>
    <w:p w:rsidR="007D3ACD" w:rsidRPr="0060753B" w:rsidRDefault="007D3ACD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Обработка и оформление собранного материала</w:t>
      </w:r>
    </w:p>
    <w:p w:rsidR="007D3ACD" w:rsidRPr="0060753B" w:rsidRDefault="007D3ACD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Создание презентаций</w:t>
      </w:r>
    </w:p>
    <w:p w:rsidR="007D3ACD" w:rsidRPr="0060753B" w:rsidRDefault="007D3ACD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Защита творческих работ</w:t>
      </w:r>
    </w:p>
    <w:p w:rsidR="007D3ACD" w:rsidRPr="0060753B" w:rsidRDefault="007D3ACD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Урок мужества «На фронте и в тылу»</w:t>
      </w:r>
    </w:p>
    <w:p w:rsidR="007D3ACD" w:rsidRPr="0060753B" w:rsidRDefault="007D3ACD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Учителя - фронтовики</w:t>
      </w:r>
    </w:p>
    <w:p w:rsidR="007D3ACD" w:rsidRPr="0060753B" w:rsidRDefault="007D3ACD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«Невыдуманные истории». Воспоминания фронтовиков станицы Роговской</w:t>
      </w:r>
    </w:p>
    <w:p w:rsidR="007D3ACD" w:rsidRPr="0060753B" w:rsidRDefault="007D3ACD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A37E3" w:rsidRPr="0060753B" w:rsidRDefault="0060753B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Раздел</w:t>
      </w:r>
      <w:r w:rsidR="000A37E3" w:rsidRPr="006075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6. Лаборатория этнографа – 8 часов</w:t>
      </w:r>
    </w:p>
    <w:p w:rsidR="000A37E3" w:rsidRPr="0060753B" w:rsidRDefault="0060753B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A37E3" w:rsidRPr="0060753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Теория - 5 часов</w:t>
      </w:r>
      <w:r w:rsidR="000A37E3"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</w:p>
    <w:p w:rsidR="008955DB" w:rsidRPr="0060753B" w:rsidRDefault="008955DB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Знакомство с фольклором станицы</w:t>
      </w:r>
    </w:p>
    <w:p w:rsidR="008955DB" w:rsidRPr="0060753B" w:rsidRDefault="008955DB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Игры с песнями и хороводами</w:t>
      </w:r>
    </w:p>
    <w:p w:rsidR="008955DB" w:rsidRPr="0060753B" w:rsidRDefault="008955DB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Игры с завязанными глазами. Запись и разучивание.</w:t>
      </w:r>
    </w:p>
    <w:p w:rsidR="008955DB" w:rsidRPr="0060753B" w:rsidRDefault="008955DB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Игры с движениями. Материнские потешки</w:t>
      </w:r>
    </w:p>
    <w:p w:rsidR="008955DB" w:rsidRPr="0060753B" w:rsidRDefault="008955DB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Казачьи сказки</w:t>
      </w:r>
    </w:p>
    <w:p w:rsidR="000A37E3" w:rsidRPr="0060753B" w:rsidRDefault="000A37E3" w:rsidP="00E601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lastRenderedPageBreak/>
        <w:tab/>
      </w:r>
      <w:r w:rsidRPr="0060753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Практика - 5 ч</w:t>
      </w:r>
      <w:r w:rsidRPr="0060753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асов</w:t>
      </w:r>
      <w:r w:rsidRPr="006075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8955DB" w:rsidRPr="0060753B" w:rsidRDefault="008955DB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Встреча с мастерами народного творчества- песенниками</w:t>
      </w:r>
    </w:p>
    <w:p w:rsidR="008955DB" w:rsidRPr="0060753B" w:rsidRDefault="008955DB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Выход в станицу по сбору старинных народных песен</w:t>
      </w:r>
    </w:p>
    <w:p w:rsidR="008955DB" w:rsidRPr="0060753B" w:rsidRDefault="008955DB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Символические игры. Запись и разучивание</w:t>
      </w:r>
    </w:p>
    <w:p w:rsidR="008955DB" w:rsidRPr="0060753B" w:rsidRDefault="008955DB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Сбор и запись старинных казачьих игр. Встреча со старожилами станицы</w:t>
      </w:r>
    </w:p>
    <w:p w:rsidR="008955DB" w:rsidRPr="0060753B" w:rsidRDefault="008955DB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Использование народных подвижных игр кубанского казачества в современных условиях</w:t>
      </w:r>
    </w:p>
    <w:p w:rsidR="008955DB" w:rsidRPr="0060753B" w:rsidRDefault="008955DB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Выход встаницу по сбору старинных народных загадок и детских игр</w:t>
      </w:r>
    </w:p>
    <w:p w:rsidR="008955DB" w:rsidRPr="0060753B" w:rsidRDefault="008955DB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Сбор поговорок и пословиц местного диалекта</w:t>
      </w:r>
    </w:p>
    <w:p w:rsidR="008955DB" w:rsidRPr="0060753B" w:rsidRDefault="008955DB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Казачьи сказки</w:t>
      </w:r>
    </w:p>
    <w:p w:rsidR="008955DB" w:rsidRPr="00880628" w:rsidRDefault="008955DB" w:rsidP="00E601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40CA" w:rsidRPr="001D2D67" w:rsidRDefault="00590A48" w:rsidP="00E60164">
      <w:pPr>
        <w:pStyle w:val="a8"/>
        <w:numPr>
          <w:ilvl w:val="1"/>
          <w:numId w:val="3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D2D67">
        <w:rPr>
          <w:rFonts w:ascii="Times New Roman" w:eastAsia="Calibri" w:hAnsi="Times New Roman" w:cs="Times New Roman"/>
          <w:b/>
          <w:bCs/>
          <w:sz w:val="28"/>
          <w:szCs w:val="28"/>
        </w:rPr>
        <w:t>План</w:t>
      </w:r>
      <w:r w:rsidR="007240CA" w:rsidRPr="001D2D67">
        <w:rPr>
          <w:rFonts w:ascii="Times New Roman" w:eastAsia="Calibri" w:hAnsi="Times New Roman" w:cs="Times New Roman"/>
          <w:b/>
          <w:bCs/>
          <w:sz w:val="28"/>
          <w:szCs w:val="28"/>
        </w:rPr>
        <w:t>ируемые  результаты</w:t>
      </w:r>
    </w:p>
    <w:p w:rsidR="001D2D67" w:rsidRDefault="001D2D67" w:rsidP="001D2D67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403E2">
        <w:rPr>
          <w:rFonts w:ascii="Times New Roman" w:hAnsi="Times New Roman"/>
          <w:b/>
          <w:sz w:val="28"/>
          <w:szCs w:val="28"/>
        </w:rPr>
        <w:t xml:space="preserve">Образовательные (предметные) </w:t>
      </w:r>
      <w:r>
        <w:rPr>
          <w:rFonts w:ascii="Times New Roman" w:hAnsi="Times New Roman"/>
          <w:b/>
          <w:sz w:val="28"/>
          <w:szCs w:val="28"/>
        </w:rPr>
        <w:t>результаты</w:t>
      </w:r>
      <w:r w:rsidRPr="00C403E2">
        <w:rPr>
          <w:rFonts w:ascii="Times New Roman" w:hAnsi="Times New Roman"/>
          <w:sz w:val="28"/>
          <w:szCs w:val="28"/>
        </w:rPr>
        <w:t>:</w:t>
      </w:r>
    </w:p>
    <w:p w:rsidR="001D2D67" w:rsidRPr="00105E86" w:rsidRDefault="001D2D67" w:rsidP="001D2D67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05E86">
        <w:rPr>
          <w:rFonts w:ascii="Times New Roman" w:eastAsia="Calibri" w:hAnsi="Times New Roman" w:cs="Times New Roman"/>
          <w:b/>
          <w:i/>
          <w:sz w:val="28"/>
          <w:szCs w:val="28"/>
        </w:rPr>
        <w:t>учащиеся будут знать:</w:t>
      </w:r>
    </w:p>
    <w:p w:rsidR="001D2D67" w:rsidRPr="006C0096" w:rsidRDefault="001D2D67" w:rsidP="001D2D67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C0096">
        <w:rPr>
          <w:rFonts w:ascii="Times New Roman" w:hAnsi="Times New Roman"/>
          <w:sz w:val="28"/>
          <w:szCs w:val="28"/>
        </w:rPr>
        <w:t>- основ</w:t>
      </w:r>
      <w:r>
        <w:rPr>
          <w:rFonts w:ascii="Times New Roman" w:hAnsi="Times New Roman"/>
          <w:sz w:val="28"/>
          <w:szCs w:val="28"/>
        </w:rPr>
        <w:t>ы</w:t>
      </w:r>
      <w:r w:rsidRPr="006C0096">
        <w:rPr>
          <w:rFonts w:ascii="Times New Roman" w:hAnsi="Times New Roman"/>
          <w:sz w:val="28"/>
          <w:szCs w:val="28"/>
        </w:rPr>
        <w:t xml:space="preserve"> музейного дела;</w:t>
      </w:r>
    </w:p>
    <w:p w:rsidR="001D2D67" w:rsidRPr="006C0096" w:rsidRDefault="001D2D67" w:rsidP="001D2D67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C0096">
        <w:rPr>
          <w:rFonts w:ascii="Times New Roman" w:hAnsi="Times New Roman"/>
          <w:sz w:val="28"/>
          <w:szCs w:val="28"/>
        </w:rPr>
        <w:t>- основ</w:t>
      </w:r>
      <w:r>
        <w:rPr>
          <w:rFonts w:ascii="Times New Roman" w:hAnsi="Times New Roman"/>
          <w:sz w:val="28"/>
          <w:szCs w:val="28"/>
        </w:rPr>
        <w:t>ы</w:t>
      </w:r>
      <w:r w:rsidRPr="006C0096">
        <w:rPr>
          <w:rFonts w:ascii="Times New Roman" w:hAnsi="Times New Roman"/>
          <w:sz w:val="28"/>
          <w:szCs w:val="28"/>
        </w:rPr>
        <w:t xml:space="preserve"> знаний по краеведению;</w:t>
      </w:r>
    </w:p>
    <w:p w:rsidR="001D2D67" w:rsidRDefault="001D2D67" w:rsidP="001D2D67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C0096">
        <w:rPr>
          <w:rFonts w:ascii="Times New Roman" w:hAnsi="Times New Roman"/>
          <w:sz w:val="28"/>
          <w:szCs w:val="28"/>
        </w:rPr>
        <w:t>- историю Великой Отечественной войны, через судьбы земляков, прошедших военное лихолетье</w:t>
      </w:r>
      <w:r>
        <w:rPr>
          <w:rFonts w:ascii="Times New Roman" w:hAnsi="Times New Roman"/>
          <w:sz w:val="28"/>
          <w:szCs w:val="28"/>
        </w:rPr>
        <w:t>.</w:t>
      </w:r>
    </w:p>
    <w:p w:rsidR="001D2D67" w:rsidRPr="003A4481" w:rsidRDefault="001D2D67" w:rsidP="001D2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r w:rsidRPr="003A44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чащиеся </w:t>
      </w:r>
      <w:r w:rsidRPr="00105E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будут</w:t>
      </w:r>
      <w:r w:rsidRPr="003A44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уметь:</w:t>
      </w:r>
    </w:p>
    <w:p w:rsidR="001D2D67" w:rsidRPr="003A4481" w:rsidRDefault="001D2D67" w:rsidP="001D2D67">
      <w:pPr>
        <w:numPr>
          <w:ilvl w:val="0"/>
          <w:numId w:val="38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481">
        <w:rPr>
          <w:rFonts w:ascii="Times New Roman" w:eastAsia="Calibri" w:hAnsi="Times New Roman" w:cs="Times New Roman"/>
          <w:sz w:val="28"/>
          <w:szCs w:val="28"/>
        </w:rPr>
        <w:t>устанавливать причинно-следственные связи между средой обитания народа и его образом жизни, культурно-хозяйственным типом;</w:t>
      </w:r>
    </w:p>
    <w:p w:rsidR="001D2D67" w:rsidRPr="00105E86" w:rsidRDefault="001D2D67" w:rsidP="001D2D67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05E86">
        <w:rPr>
          <w:rFonts w:ascii="Times New Roman" w:eastAsia="Calibri" w:hAnsi="Times New Roman" w:cs="Times New Roman"/>
          <w:b/>
          <w:i/>
          <w:sz w:val="28"/>
          <w:szCs w:val="28"/>
        </w:rPr>
        <w:t>Учащиеся приобретут навыки:</w:t>
      </w:r>
    </w:p>
    <w:p w:rsidR="001D2D67" w:rsidRPr="00105E86" w:rsidRDefault="001D2D67" w:rsidP="001D2D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5E86">
        <w:rPr>
          <w:rFonts w:ascii="Times New Roman" w:eastAsia="Calibri" w:hAnsi="Times New Roman" w:cs="Times New Roman"/>
          <w:sz w:val="28"/>
          <w:szCs w:val="28"/>
        </w:rPr>
        <w:t>-  составления и оформления опросных листов;</w:t>
      </w:r>
    </w:p>
    <w:p w:rsidR="001D2D67" w:rsidRPr="006C0096" w:rsidRDefault="001D2D67" w:rsidP="001D2D67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05E86">
        <w:rPr>
          <w:rFonts w:ascii="Times New Roman" w:hAnsi="Times New Roman"/>
          <w:sz w:val="28"/>
          <w:szCs w:val="28"/>
        </w:rPr>
        <w:t>-  интервьюирования</w:t>
      </w:r>
    </w:p>
    <w:p w:rsidR="001D2D67" w:rsidRDefault="001D2D67" w:rsidP="001D2D67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 xml:space="preserve">     </w:t>
      </w:r>
      <w:r w:rsidRPr="00C403E2">
        <w:rPr>
          <w:rFonts w:ascii="Times New Roman" w:hAnsi="Times New Roman"/>
          <w:b/>
          <w:sz w:val="28"/>
          <w:szCs w:val="28"/>
        </w:rPr>
        <w:t>Личностные (воспитательные):</w:t>
      </w:r>
    </w:p>
    <w:p w:rsidR="001D2D67" w:rsidRPr="00105E86" w:rsidRDefault="001D2D67" w:rsidP="001D2D6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05E86">
        <w:rPr>
          <w:rFonts w:ascii="Times New Roman" w:eastAsia="Calibri" w:hAnsi="Times New Roman" w:cs="Times New Roman"/>
          <w:b/>
          <w:i/>
          <w:sz w:val="28"/>
          <w:szCs w:val="28"/>
        </w:rPr>
        <w:t>у учащихся будет</w:t>
      </w:r>
      <w:r w:rsidRPr="00105E8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D2D67" w:rsidRPr="006A0514" w:rsidRDefault="001D2D67" w:rsidP="001D2D67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A0514">
        <w:rPr>
          <w:rFonts w:ascii="Times New Roman" w:hAnsi="Times New Roman"/>
          <w:sz w:val="28"/>
          <w:szCs w:val="28"/>
        </w:rPr>
        <w:t xml:space="preserve">- </w:t>
      </w:r>
      <w:r w:rsidRPr="009F6E8F">
        <w:rPr>
          <w:rFonts w:ascii="Times New Roman" w:hAnsi="Times New Roman"/>
          <w:sz w:val="28"/>
          <w:szCs w:val="28"/>
        </w:rPr>
        <w:t>развиваться духовно-нравственная и гражданская позиция личности;</w:t>
      </w:r>
    </w:p>
    <w:p w:rsidR="001D2D67" w:rsidRPr="006A0514" w:rsidRDefault="001D2D67" w:rsidP="001D2D67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A051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развиваться чувство</w:t>
      </w:r>
      <w:r w:rsidRPr="006A0514">
        <w:rPr>
          <w:rFonts w:ascii="Times New Roman" w:hAnsi="Times New Roman"/>
          <w:sz w:val="28"/>
          <w:szCs w:val="28"/>
        </w:rPr>
        <w:t xml:space="preserve"> патриотизма, гуманизма, толерантного отношения к окружающим, уважительного отношения к людям разных национ</w:t>
      </w:r>
      <w:r>
        <w:rPr>
          <w:rFonts w:ascii="Times New Roman" w:hAnsi="Times New Roman"/>
          <w:sz w:val="28"/>
          <w:szCs w:val="28"/>
        </w:rPr>
        <w:t>альностей их культуре и религии.</w:t>
      </w:r>
    </w:p>
    <w:p w:rsidR="001D2D67" w:rsidRPr="00105E86" w:rsidRDefault="001D2D67" w:rsidP="001D2D6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5E86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Метапредметные результаты</w:t>
      </w:r>
    </w:p>
    <w:p w:rsidR="001D2D67" w:rsidRPr="00105E86" w:rsidRDefault="001D2D67" w:rsidP="001D2D6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105E8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учащиеся научаться:</w:t>
      </w:r>
    </w:p>
    <w:p w:rsidR="001D2D67" w:rsidRPr="00105E86" w:rsidRDefault="001D2D67" w:rsidP="001D2D6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105E86">
        <w:rPr>
          <w:rFonts w:ascii="Times New Roman" w:eastAsia="Calibri" w:hAnsi="Times New Roman" w:cs="Times New Roman"/>
          <w:sz w:val="28"/>
          <w:szCs w:val="28"/>
        </w:rPr>
        <w:t xml:space="preserve"> - ведению  исследовательской и музейной деятельности;</w:t>
      </w:r>
    </w:p>
    <w:p w:rsidR="001D2D67" w:rsidRDefault="001D2D67" w:rsidP="001D2D6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5E86">
        <w:rPr>
          <w:rFonts w:ascii="Times New Roman" w:eastAsia="Calibri" w:hAnsi="Times New Roman" w:cs="Times New Roman"/>
          <w:sz w:val="28"/>
          <w:szCs w:val="28"/>
        </w:rPr>
        <w:t xml:space="preserve"> - практическому  применению знаний, полученных в процессе обучен</w:t>
      </w:r>
      <w:r>
        <w:rPr>
          <w:rFonts w:ascii="Times New Roman" w:eastAsia="Calibri" w:hAnsi="Times New Roman" w:cs="Times New Roman"/>
          <w:sz w:val="28"/>
          <w:szCs w:val="28"/>
        </w:rPr>
        <w:t>ия.</w:t>
      </w:r>
    </w:p>
    <w:p w:rsidR="001D2D67" w:rsidRPr="000C45D4" w:rsidRDefault="001D2D67" w:rsidP="001D2D67">
      <w:pPr>
        <w:pStyle w:val="a8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7240CA" w:rsidRPr="00105E86" w:rsidRDefault="007240CA" w:rsidP="00E601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5E86">
        <w:rPr>
          <w:rFonts w:ascii="Times New Roman" w:eastAsia="Calibri" w:hAnsi="Times New Roman" w:cs="Times New Roman"/>
          <w:b/>
          <w:sz w:val="28"/>
          <w:szCs w:val="28"/>
        </w:rPr>
        <w:t>Программы базового уровня первого года обучения</w:t>
      </w:r>
    </w:p>
    <w:p w:rsidR="007240CA" w:rsidRPr="00105E86" w:rsidRDefault="007240CA" w:rsidP="00E601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5E86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результаты:</w:t>
      </w:r>
      <w:r w:rsidRPr="00105E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40CA" w:rsidRPr="00105E86" w:rsidRDefault="007240CA" w:rsidP="00E6016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05E86">
        <w:rPr>
          <w:rFonts w:ascii="Times New Roman" w:eastAsia="Calibri" w:hAnsi="Times New Roman" w:cs="Times New Roman"/>
          <w:b/>
          <w:i/>
          <w:sz w:val="28"/>
          <w:szCs w:val="28"/>
        </w:rPr>
        <w:t>учащиеся будут знать:</w:t>
      </w:r>
    </w:p>
    <w:p w:rsidR="00162D1F" w:rsidRPr="00F46E05" w:rsidRDefault="00B43C0D" w:rsidP="00E60164">
      <w:pPr>
        <w:pStyle w:val="ab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</w:t>
      </w:r>
      <w:r w:rsidR="00162D1F" w:rsidRPr="00F46E05">
        <w:rPr>
          <w:rFonts w:ascii="Times New Roman" w:hAnsi="Times New Roman"/>
          <w:color w:val="000000" w:themeColor="text1"/>
          <w:sz w:val="28"/>
        </w:rPr>
        <w:t xml:space="preserve">- особенности археологического наследия; </w:t>
      </w:r>
    </w:p>
    <w:p w:rsidR="00162D1F" w:rsidRPr="00F46E05" w:rsidRDefault="00162D1F" w:rsidP="00E60164">
      <w:pPr>
        <w:pStyle w:val="ab"/>
        <w:jc w:val="both"/>
        <w:rPr>
          <w:rFonts w:ascii="Times New Roman" w:hAnsi="Times New Roman"/>
          <w:color w:val="000000" w:themeColor="text1"/>
          <w:sz w:val="28"/>
        </w:rPr>
      </w:pPr>
      <w:r w:rsidRPr="00F46E05">
        <w:rPr>
          <w:rFonts w:ascii="Times New Roman" w:hAnsi="Times New Roman"/>
          <w:color w:val="000000" w:themeColor="text1"/>
          <w:sz w:val="28"/>
        </w:rPr>
        <w:t>-  историю  основания своей станицы, процесс формирования населения;</w:t>
      </w:r>
    </w:p>
    <w:p w:rsidR="00162D1F" w:rsidRPr="00F46E05" w:rsidRDefault="00B43C0D" w:rsidP="00E60164">
      <w:pPr>
        <w:pStyle w:val="ab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</w:t>
      </w:r>
      <w:r w:rsidR="00162D1F" w:rsidRPr="00F46E05">
        <w:rPr>
          <w:rFonts w:ascii="Times New Roman" w:hAnsi="Times New Roman"/>
          <w:color w:val="000000" w:themeColor="text1"/>
          <w:sz w:val="28"/>
        </w:rPr>
        <w:t>- имена выдающихся  просветителей кубанского казачества, известных деятелей культуры;</w:t>
      </w:r>
    </w:p>
    <w:p w:rsidR="00162D1F" w:rsidRDefault="00B43C0D" w:rsidP="00E60164">
      <w:pPr>
        <w:pStyle w:val="ab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</w:t>
      </w:r>
      <w:r w:rsidR="00162D1F" w:rsidRPr="00F46E05">
        <w:rPr>
          <w:rFonts w:ascii="Times New Roman" w:hAnsi="Times New Roman"/>
          <w:color w:val="000000" w:themeColor="text1"/>
          <w:sz w:val="28"/>
        </w:rPr>
        <w:t>- традиционные праздники кубанских казаков.</w:t>
      </w:r>
    </w:p>
    <w:p w:rsidR="001D2D67" w:rsidRDefault="001D2D67" w:rsidP="00E60164">
      <w:pPr>
        <w:pStyle w:val="ab"/>
        <w:jc w:val="both"/>
        <w:rPr>
          <w:rFonts w:ascii="Times New Roman" w:hAnsi="Times New Roman"/>
          <w:b/>
          <w:i/>
          <w:color w:val="000000" w:themeColor="text1"/>
          <w:sz w:val="28"/>
        </w:rPr>
      </w:pPr>
    </w:p>
    <w:p w:rsidR="00162D1F" w:rsidRDefault="00162D1F" w:rsidP="00E60164">
      <w:pPr>
        <w:pStyle w:val="ab"/>
        <w:jc w:val="both"/>
        <w:rPr>
          <w:rFonts w:ascii="Times New Roman" w:hAnsi="Times New Roman"/>
          <w:b/>
          <w:i/>
          <w:color w:val="000000" w:themeColor="text1"/>
          <w:sz w:val="28"/>
        </w:rPr>
      </w:pPr>
      <w:r w:rsidRPr="00F46E05">
        <w:rPr>
          <w:rFonts w:ascii="Times New Roman" w:hAnsi="Times New Roman"/>
          <w:b/>
          <w:i/>
          <w:color w:val="000000" w:themeColor="text1"/>
          <w:sz w:val="28"/>
        </w:rPr>
        <w:lastRenderedPageBreak/>
        <w:t>Учащиеся будут уметь:</w:t>
      </w:r>
    </w:p>
    <w:p w:rsidR="00B43C0D" w:rsidRDefault="00B43C0D" w:rsidP="00E60164">
      <w:pPr>
        <w:pStyle w:val="ab"/>
        <w:jc w:val="both"/>
        <w:rPr>
          <w:rFonts w:ascii="Times New Roman" w:hAnsi="Times New Roman"/>
          <w:color w:val="000000" w:themeColor="text1"/>
          <w:sz w:val="28"/>
        </w:rPr>
      </w:pPr>
      <w:r w:rsidRPr="00B43C0D">
        <w:rPr>
          <w:rFonts w:ascii="Times New Roman" w:hAnsi="Times New Roman"/>
          <w:color w:val="000000" w:themeColor="text1"/>
          <w:sz w:val="28"/>
        </w:rPr>
        <w:t>- работ</w:t>
      </w:r>
      <w:r w:rsidR="006C52BC">
        <w:rPr>
          <w:rFonts w:ascii="Times New Roman" w:hAnsi="Times New Roman"/>
          <w:color w:val="000000" w:themeColor="text1"/>
          <w:sz w:val="28"/>
        </w:rPr>
        <w:t>ать</w:t>
      </w:r>
      <w:r w:rsidRPr="00B43C0D">
        <w:rPr>
          <w:rFonts w:ascii="Times New Roman" w:hAnsi="Times New Roman"/>
          <w:color w:val="000000" w:themeColor="text1"/>
          <w:sz w:val="28"/>
        </w:rPr>
        <w:t xml:space="preserve"> с архивными документами </w:t>
      </w:r>
    </w:p>
    <w:p w:rsidR="00162D1F" w:rsidRDefault="00162D1F" w:rsidP="00E60164">
      <w:pPr>
        <w:pStyle w:val="ab"/>
        <w:jc w:val="both"/>
        <w:rPr>
          <w:rFonts w:ascii="Times New Roman" w:hAnsi="Times New Roman"/>
          <w:b/>
          <w:i/>
          <w:color w:val="000000" w:themeColor="text1"/>
          <w:sz w:val="28"/>
        </w:rPr>
      </w:pPr>
      <w:r w:rsidRPr="000A3DD6">
        <w:rPr>
          <w:rFonts w:ascii="Times New Roman" w:hAnsi="Times New Roman"/>
          <w:b/>
          <w:i/>
          <w:color w:val="000000" w:themeColor="text1"/>
          <w:sz w:val="28"/>
        </w:rPr>
        <w:t>Учащиеся приобретут навыки:</w:t>
      </w:r>
    </w:p>
    <w:p w:rsidR="006C52BC" w:rsidRPr="006C52BC" w:rsidRDefault="00B43C0D" w:rsidP="00E60164">
      <w:pPr>
        <w:pStyle w:val="ab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b/>
          <w:i/>
          <w:color w:val="000000" w:themeColor="text1"/>
          <w:sz w:val="28"/>
        </w:rPr>
        <w:t xml:space="preserve">- </w:t>
      </w:r>
      <w:r w:rsidR="006C52BC">
        <w:rPr>
          <w:rFonts w:ascii="Times New Roman" w:hAnsi="Times New Roman"/>
          <w:color w:val="000000" w:themeColor="text1"/>
          <w:sz w:val="28"/>
        </w:rPr>
        <w:t>ведения</w:t>
      </w:r>
      <w:r w:rsidR="006C52BC" w:rsidRPr="006C52BC">
        <w:rPr>
          <w:rFonts w:ascii="Times New Roman" w:hAnsi="Times New Roman"/>
          <w:color w:val="000000" w:themeColor="text1"/>
          <w:sz w:val="28"/>
        </w:rPr>
        <w:t xml:space="preserve"> поисково-исследовательск</w:t>
      </w:r>
      <w:r w:rsidR="006C52BC">
        <w:rPr>
          <w:rFonts w:ascii="Times New Roman" w:hAnsi="Times New Roman"/>
          <w:color w:val="000000" w:themeColor="text1"/>
          <w:sz w:val="28"/>
        </w:rPr>
        <w:t>ой</w:t>
      </w:r>
      <w:r w:rsidR="006C52BC" w:rsidRPr="006C52BC">
        <w:rPr>
          <w:rFonts w:ascii="Times New Roman" w:hAnsi="Times New Roman"/>
          <w:color w:val="000000" w:themeColor="text1"/>
          <w:sz w:val="28"/>
        </w:rPr>
        <w:t xml:space="preserve"> </w:t>
      </w:r>
      <w:r w:rsidR="006C52BC">
        <w:rPr>
          <w:rFonts w:ascii="Times New Roman" w:hAnsi="Times New Roman"/>
          <w:color w:val="000000" w:themeColor="text1"/>
          <w:sz w:val="28"/>
        </w:rPr>
        <w:t>работы</w:t>
      </w:r>
      <w:r w:rsidR="006C52BC" w:rsidRPr="006C52BC">
        <w:rPr>
          <w:rFonts w:ascii="Times New Roman" w:hAnsi="Times New Roman"/>
          <w:color w:val="000000" w:themeColor="text1"/>
          <w:sz w:val="28"/>
        </w:rPr>
        <w:t>;</w:t>
      </w:r>
    </w:p>
    <w:p w:rsidR="00162D1F" w:rsidRDefault="00162D1F" w:rsidP="00E60164">
      <w:pPr>
        <w:pStyle w:val="ab"/>
        <w:rPr>
          <w:rFonts w:ascii="Times New Roman" w:hAnsi="Times New Roman"/>
          <w:b/>
          <w:sz w:val="28"/>
          <w:szCs w:val="28"/>
        </w:rPr>
      </w:pPr>
      <w:r w:rsidRPr="00A56054">
        <w:rPr>
          <w:rFonts w:ascii="Times New Roman" w:hAnsi="Times New Roman"/>
          <w:b/>
          <w:sz w:val="28"/>
          <w:szCs w:val="28"/>
        </w:rPr>
        <w:t>Личностные результаты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62D1F" w:rsidRPr="00DE2935" w:rsidRDefault="00162D1F" w:rsidP="00E60164">
      <w:pPr>
        <w:pStyle w:val="ab"/>
        <w:rPr>
          <w:rFonts w:ascii="Times New Roman" w:hAnsi="Times New Roman"/>
          <w:b/>
          <w:i/>
          <w:sz w:val="28"/>
          <w:szCs w:val="28"/>
        </w:rPr>
      </w:pPr>
      <w:r w:rsidRPr="00DE2935">
        <w:rPr>
          <w:rFonts w:ascii="Times New Roman" w:hAnsi="Times New Roman"/>
          <w:b/>
          <w:i/>
          <w:sz w:val="28"/>
          <w:szCs w:val="28"/>
        </w:rPr>
        <w:t>У учащихся буд</w:t>
      </w:r>
      <w:r w:rsidR="006C52BC">
        <w:rPr>
          <w:rFonts w:ascii="Times New Roman" w:hAnsi="Times New Roman"/>
          <w:b/>
          <w:i/>
          <w:sz w:val="28"/>
          <w:szCs w:val="28"/>
        </w:rPr>
        <w:t>у</w:t>
      </w:r>
      <w:r w:rsidRPr="00DE2935">
        <w:rPr>
          <w:rFonts w:ascii="Times New Roman" w:hAnsi="Times New Roman"/>
          <w:b/>
          <w:i/>
          <w:sz w:val="28"/>
          <w:szCs w:val="28"/>
        </w:rPr>
        <w:t>т:</w:t>
      </w:r>
    </w:p>
    <w:p w:rsidR="006C52BC" w:rsidRPr="006C52BC" w:rsidRDefault="006C52BC" w:rsidP="00E60164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C52BC">
        <w:rPr>
          <w:rFonts w:ascii="Times New Roman" w:hAnsi="Times New Roman"/>
          <w:sz w:val="28"/>
          <w:szCs w:val="28"/>
        </w:rPr>
        <w:t>разви</w:t>
      </w:r>
      <w:r>
        <w:rPr>
          <w:rFonts w:ascii="Times New Roman" w:hAnsi="Times New Roman"/>
          <w:sz w:val="28"/>
          <w:szCs w:val="28"/>
        </w:rPr>
        <w:t>ты</w:t>
      </w:r>
      <w:r w:rsidRPr="006C52B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C52BC">
        <w:rPr>
          <w:rFonts w:ascii="Times New Roman" w:hAnsi="Times New Roman"/>
          <w:sz w:val="28"/>
          <w:szCs w:val="28"/>
        </w:rPr>
        <w:t>нравственные качества по отношению к окружающим (доброжелательность, чувство товарищества и т.д.);</w:t>
      </w:r>
    </w:p>
    <w:p w:rsidR="006C52BC" w:rsidRPr="006C52BC" w:rsidRDefault="006C52BC" w:rsidP="00E60164">
      <w:pPr>
        <w:pStyle w:val="ab"/>
        <w:rPr>
          <w:rFonts w:ascii="Times New Roman" w:hAnsi="Times New Roman"/>
          <w:sz w:val="28"/>
          <w:szCs w:val="28"/>
        </w:rPr>
      </w:pPr>
      <w:r w:rsidRPr="006C52B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6C52BC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на</w:t>
      </w:r>
      <w:r w:rsidRPr="006C52BC">
        <w:rPr>
          <w:rFonts w:ascii="Times New Roman" w:hAnsi="Times New Roman"/>
          <w:sz w:val="28"/>
          <w:szCs w:val="28"/>
        </w:rPr>
        <w:t xml:space="preserve"> гражданская позиция, патриотизм.</w:t>
      </w:r>
    </w:p>
    <w:p w:rsidR="00162D1F" w:rsidRDefault="00162D1F" w:rsidP="00E60164">
      <w:pPr>
        <w:pStyle w:val="ab"/>
        <w:rPr>
          <w:rFonts w:ascii="Times New Roman" w:hAnsi="Times New Roman"/>
          <w:b/>
          <w:sz w:val="28"/>
          <w:szCs w:val="28"/>
        </w:rPr>
      </w:pPr>
      <w:r w:rsidRPr="00A56054">
        <w:rPr>
          <w:rFonts w:ascii="Times New Roman" w:hAnsi="Times New Roman"/>
          <w:b/>
          <w:sz w:val="28"/>
          <w:szCs w:val="28"/>
        </w:rPr>
        <w:t>Метапредметные результаты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62D1F" w:rsidRDefault="006C52BC" w:rsidP="00E60164">
      <w:pPr>
        <w:pStyle w:val="ab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Учащиеся</w:t>
      </w:r>
      <w:r w:rsidR="00162D1F" w:rsidRPr="00DE2935">
        <w:rPr>
          <w:rFonts w:ascii="Times New Roman" w:hAnsi="Times New Roman"/>
          <w:b/>
          <w:i/>
          <w:sz w:val="28"/>
          <w:szCs w:val="28"/>
        </w:rPr>
        <w:t xml:space="preserve"> буд</w:t>
      </w:r>
      <w:r>
        <w:rPr>
          <w:rFonts w:ascii="Times New Roman" w:hAnsi="Times New Roman"/>
          <w:b/>
          <w:i/>
          <w:sz w:val="28"/>
          <w:szCs w:val="28"/>
        </w:rPr>
        <w:t>у</w:t>
      </w:r>
      <w:r w:rsidR="00162D1F" w:rsidRPr="00DE2935">
        <w:rPr>
          <w:rFonts w:ascii="Times New Roman" w:hAnsi="Times New Roman"/>
          <w:b/>
          <w:i/>
          <w:sz w:val="28"/>
          <w:szCs w:val="28"/>
        </w:rPr>
        <w:t>т:</w:t>
      </w:r>
    </w:p>
    <w:p w:rsidR="00162D1F" w:rsidRPr="00092866" w:rsidRDefault="00162D1F" w:rsidP="00E60164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C52BC" w:rsidRPr="00DE2935">
        <w:rPr>
          <w:rFonts w:ascii="Times New Roman" w:hAnsi="Times New Roman"/>
          <w:sz w:val="28"/>
          <w:szCs w:val="28"/>
        </w:rPr>
        <w:t>-</w:t>
      </w:r>
      <w:r w:rsidR="006C52BC">
        <w:rPr>
          <w:rFonts w:ascii="Times New Roman" w:hAnsi="Times New Roman"/>
          <w:sz w:val="28"/>
          <w:szCs w:val="28"/>
        </w:rPr>
        <w:t xml:space="preserve"> з</w:t>
      </w:r>
      <w:r w:rsidR="006C52BC" w:rsidRPr="00DE2935">
        <w:rPr>
          <w:rFonts w:ascii="Times New Roman" w:hAnsi="Times New Roman"/>
          <w:sz w:val="28"/>
          <w:szCs w:val="28"/>
        </w:rPr>
        <w:t>на</w:t>
      </w:r>
      <w:r w:rsidR="006C52BC">
        <w:rPr>
          <w:rFonts w:ascii="Times New Roman" w:hAnsi="Times New Roman"/>
          <w:sz w:val="28"/>
          <w:szCs w:val="28"/>
        </w:rPr>
        <w:t>ть</w:t>
      </w:r>
      <w:r w:rsidR="006C52BC" w:rsidRPr="00DE2935">
        <w:rPr>
          <w:rFonts w:ascii="Times New Roman" w:hAnsi="Times New Roman"/>
          <w:sz w:val="28"/>
          <w:szCs w:val="28"/>
        </w:rPr>
        <w:t xml:space="preserve"> </w:t>
      </w:r>
      <w:r w:rsidR="006C52BC">
        <w:rPr>
          <w:rFonts w:ascii="Times New Roman" w:hAnsi="Times New Roman"/>
          <w:sz w:val="28"/>
          <w:szCs w:val="28"/>
        </w:rPr>
        <w:t xml:space="preserve">основные вехи </w:t>
      </w:r>
      <w:r w:rsidR="006C52BC" w:rsidRPr="00DE2935">
        <w:rPr>
          <w:rFonts w:ascii="Times New Roman" w:hAnsi="Times New Roman"/>
          <w:sz w:val="28"/>
          <w:szCs w:val="28"/>
        </w:rPr>
        <w:t>истории станицы Роговской и Тимашевского района.</w:t>
      </w:r>
      <w:r>
        <w:rPr>
          <w:rFonts w:ascii="Times New Roman" w:hAnsi="Times New Roman"/>
          <w:b/>
          <w:i/>
          <w:sz w:val="28"/>
          <w:szCs w:val="28"/>
        </w:rPr>
        <w:t xml:space="preserve">    </w:t>
      </w:r>
    </w:p>
    <w:p w:rsidR="006C52BC" w:rsidRDefault="006C52BC" w:rsidP="00E6016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17DC6" w:rsidRPr="006C0A7F" w:rsidRDefault="00590A48" w:rsidP="00E6016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0A7F">
        <w:rPr>
          <w:rFonts w:ascii="Times New Roman" w:eastAsia="Calibri" w:hAnsi="Times New Roman" w:cs="Times New Roman"/>
          <w:b/>
          <w:bCs/>
          <w:sz w:val="28"/>
          <w:szCs w:val="28"/>
        </w:rPr>
        <w:t>План</w:t>
      </w:r>
      <w:r w:rsidR="00F17DC6" w:rsidRPr="006C0A7F">
        <w:rPr>
          <w:rFonts w:ascii="Times New Roman" w:eastAsia="Calibri" w:hAnsi="Times New Roman" w:cs="Times New Roman"/>
          <w:b/>
          <w:bCs/>
          <w:sz w:val="28"/>
          <w:szCs w:val="28"/>
        </w:rPr>
        <w:t>ируемые  результаты</w:t>
      </w:r>
    </w:p>
    <w:p w:rsidR="00F17DC6" w:rsidRPr="00F17DC6" w:rsidRDefault="00F17DC6" w:rsidP="00E601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7DC6">
        <w:rPr>
          <w:rFonts w:ascii="Times New Roman" w:eastAsia="Calibri" w:hAnsi="Times New Roman" w:cs="Times New Roman"/>
          <w:b/>
          <w:sz w:val="28"/>
          <w:szCs w:val="28"/>
        </w:rPr>
        <w:t>Программы базового уровня второго года обучения</w:t>
      </w:r>
    </w:p>
    <w:p w:rsidR="00F17DC6" w:rsidRPr="00F17DC6" w:rsidRDefault="00F17DC6" w:rsidP="00E601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7DC6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результаты:</w:t>
      </w:r>
      <w:r w:rsidRPr="00F17D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7DC6" w:rsidRPr="00F17DC6" w:rsidRDefault="00F17DC6" w:rsidP="00E6016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17DC6">
        <w:rPr>
          <w:rFonts w:ascii="Times New Roman" w:eastAsia="Calibri" w:hAnsi="Times New Roman" w:cs="Times New Roman"/>
          <w:b/>
          <w:i/>
          <w:sz w:val="28"/>
          <w:szCs w:val="28"/>
        </w:rPr>
        <w:t>учащиеся будут знать:</w:t>
      </w:r>
    </w:p>
    <w:p w:rsidR="00F17DC6" w:rsidRPr="00F17DC6" w:rsidRDefault="00F17DC6" w:rsidP="00E601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7D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- исторические и архитектурные памятники станицы и края;</w:t>
      </w:r>
    </w:p>
    <w:p w:rsidR="00F17DC6" w:rsidRPr="00F17DC6" w:rsidRDefault="00F17DC6" w:rsidP="00E601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7DC6">
        <w:rPr>
          <w:rFonts w:ascii="Times New Roman" w:eastAsia="Times New Roman" w:hAnsi="Times New Roman" w:cs="Times New Roman"/>
          <w:sz w:val="28"/>
          <w:szCs w:val="28"/>
          <w:lang w:eastAsia="ar-SA"/>
        </w:rPr>
        <w:t>-  об этническом разнообразии, истории и культуре народов, проживающих в крае;</w:t>
      </w:r>
    </w:p>
    <w:p w:rsidR="00F17DC6" w:rsidRPr="00F17DC6" w:rsidRDefault="00F17DC6" w:rsidP="00E601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7DC6">
        <w:rPr>
          <w:rFonts w:ascii="Times New Roman" w:eastAsia="Times New Roman" w:hAnsi="Times New Roman" w:cs="Times New Roman"/>
          <w:sz w:val="28"/>
          <w:szCs w:val="28"/>
          <w:lang w:eastAsia="ar-SA"/>
        </w:rPr>
        <w:t>- традиционные праздники кубанских казаков.</w:t>
      </w:r>
    </w:p>
    <w:p w:rsidR="00F17DC6" w:rsidRPr="00F17DC6" w:rsidRDefault="00F17DC6" w:rsidP="00E6016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17DC6">
        <w:rPr>
          <w:rFonts w:ascii="Times New Roman" w:eastAsia="Calibri" w:hAnsi="Times New Roman" w:cs="Times New Roman"/>
          <w:b/>
          <w:i/>
          <w:sz w:val="28"/>
          <w:szCs w:val="28"/>
        </w:rPr>
        <w:t>учащиеся будут уметь:</w:t>
      </w:r>
    </w:p>
    <w:p w:rsidR="00585B2A" w:rsidRPr="00585B2A" w:rsidRDefault="00585B2A" w:rsidP="00E601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B2A">
        <w:rPr>
          <w:rFonts w:ascii="Times New Roman" w:eastAsia="Calibri" w:hAnsi="Times New Roman" w:cs="Times New Roman"/>
          <w:sz w:val="28"/>
          <w:szCs w:val="28"/>
        </w:rPr>
        <w:t>- разбираться в предметах быта и народных промыслах казаков;</w:t>
      </w:r>
    </w:p>
    <w:p w:rsidR="00585B2A" w:rsidRPr="00585B2A" w:rsidRDefault="00585B2A" w:rsidP="00E601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B2A">
        <w:rPr>
          <w:rFonts w:ascii="Times New Roman" w:eastAsia="Calibri" w:hAnsi="Times New Roman" w:cs="Times New Roman"/>
          <w:sz w:val="28"/>
          <w:szCs w:val="28"/>
        </w:rPr>
        <w:t>- собирать информацию и обрабатывать полученный материал;</w:t>
      </w:r>
    </w:p>
    <w:p w:rsidR="00585B2A" w:rsidRPr="00585B2A" w:rsidRDefault="00585B2A" w:rsidP="00E601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B2A">
        <w:rPr>
          <w:rFonts w:ascii="Times New Roman" w:eastAsia="Calibri" w:hAnsi="Times New Roman" w:cs="Times New Roman"/>
          <w:sz w:val="28"/>
          <w:szCs w:val="28"/>
        </w:rPr>
        <w:t>- проводить экскурсионную работу через оформление выставок, альбомов, экспозиций</w:t>
      </w:r>
      <w:r w:rsidR="00AB694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17DC6" w:rsidRPr="00F17DC6" w:rsidRDefault="00F17DC6" w:rsidP="00E601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DC6">
        <w:rPr>
          <w:rFonts w:ascii="Times New Roman" w:eastAsia="Calibri" w:hAnsi="Times New Roman" w:cs="Times New Roman"/>
          <w:sz w:val="28"/>
          <w:szCs w:val="28"/>
        </w:rPr>
        <w:t>- опрашивать местное население, в частности старожилов, по бытовавшим ранее или по существующим сейчас ремёслам.</w:t>
      </w:r>
    </w:p>
    <w:p w:rsidR="00F17DC6" w:rsidRPr="00F17DC6" w:rsidRDefault="00F17DC6" w:rsidP="00E6016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17DC6">
        <w:rPr>
          <w:rFonts w:ascii="Times New Roman" w:eastAsia="Calibri" w:hAnsi="Times New Roman" w:cs="Times New Roman"/>
          <w:b/>
          <w:i/>
          <w:sz w:val="28"/>
          <w:szCs w:val="28"/>
        </w:rPr>
        <w:t>Учащиеся приобретут навыки:</w:t>
      </w:r>
    </w:p>
    <w:p w:rsidR="00F17DC6" w:rsidRPr="00F17DC6" w:rsidRDefault="00F17DC6" w:rsidP="00E601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7DC6">
        <w:rPr>
          <w:rFonts w:ascii="Times New Roman" w:eastAsia="Calibri" w:hAnsi="Times New Roman" w:cs="Times New Roman"/>
          <w:sz w:val="28"/>
          <w:szCs w:val="28"/>
        </w:rPr>
        <w:t>-  составления и оформления опросных листов;</w:t>
      </w:r>
    </w:p>
    <w:p w:rsidR="00F17DC6" w:rsidRPr="00F17DC6" w:rsidRDefault="00F17DC6" w:rsidP="00E601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7DC6">
        <w:rPr>
          <w:rFonts w:ascii="Times New Roman" w:eastAsia="Calibri" w:hAnsi="Times New Roman" w:cs="Times New Roman"/>
          <w:sz w:val="28"/>
          <w:szCs w:val="28"/>
        </w:rPr>
        <w:t>-  интервьюирования;</w:t>
      </w:r>
    </w:p>
    <w:p w:rsidR="00F17DC6" w:rsidRPr="00F17DC6" w:rsidRDefault="00F17DC6" w:rsidP="00E601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7DC6">
        <w:rPr>
          <w:rFonts w:ascii="Times New Roman" w:eastAsia="Calibri" w:hAnsi="Times New Roman" w:cs="Times New Roman"/>
          <w:sz w:val="28"/>
          <w:szCs w:val="28"/>
        </w:rPr>
        <w:t>-</w:t>
      </w:r>
      <w:r w:rsidR="000D38C8">
        <w:rPr>
          <w:rFonts w:ascii="Times New Roman" w:eastAsia="Calibri" w:hAnsi="Times New Roman" w:cs="Times New Roman"/>
          <w:sz w:val="28"/>
          <w:szCs w:val="28"/>
        </w:rPr>
        <w:t xml:space="preserve">  работы с архивными материалам.</w:t>
      </w:r>
    </w:p>
    <w:p w:rsidR="00F17DC6" w:rsidRPr="00F17DC6" w:rsidRDefault="00F17DC6" w:rsidP="00E601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17DC6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результаты:</w:t>
      </w:r>
    </w:p>
    <w:p w:rsidR="00F17DC6" w:rsidRPr="00F17DC6" w:rsidRDefault="00F17DC6" w:rsidP="00E601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17DC6">
        <w:rPr>
          <w:rFonts w:ascii="Times New Roman" w:eastAsia="Calibri" w:hAnsi="Times New Roman" w:cs="Times New Roman"/>
          <w:b/>
          <w:i/>
          <w:sz w:val="28"/>
          <w:szCs w:val="28"/>
        </w:rPr>
        <w:t>у учащихся будет</w:t>
      </w:r>
      <w:r w:rsidRPr="00F17DC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F17DC6" w:rsidRPr="00F17DC6" w:rsidRDefault="00F17DC6" w:rsidP="00E601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DC6">
        <w:rPr>
          <w:rFonts w:ascii="Times New Roman" w:eastAsia="Calibri" w:hAnsi="Times New Roman" w:cs="Times New Roman"/>
          <w:sz w:val="28"/>
          <w:szCs w:val="28"/>
        </w:rPr>
        <w:t>- развиваться духовно-нравственная и гражданская позиция личности;</w:t>
      </w:r>
    </w:p>
    <w:p w:rsidR="00F17DC6" w:rsidRPr="00F17DC6" w:rsidRDefault="00F17DC6" w:rsidP="00E601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DC6">
        <w:rPr>
          <w:rFonts w:ascii="Times New Roman" w:eastAsia="Calibri" w:hAnsi="Times New Roman" w:cs="Times New Roman"/>
          <w:sz w:val="28"/>
          <w:szCs w:val="28"/>
        </w:rPr>
        <w:t>- возможность углубленного изучения истории через реализацию дополнительного обучения на стадии ст</w:t>
      </w:r>
      <w:r w:rsidR="000D38C8">
        <w:rPr>
          <w:rFonts w:ascii="Times New Roman" w:eastAsia="Calibri" w:hAnsi="Times New Roman" w:cs="Times New Roman"/>
          <w:sz w:val="28"/>
          <w:szCs w:val="28"/>
        </w:rPr>
        <w:t>аршей ступени образования.</w:t>
      </w:r>
    </w:p>
    <w:p w:rsidR="00F17DC6" w:rsidRPr="00F17DC6" w:rsidRDefault="00F17DC6" w:rsidP="00E6016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17DC6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Метапредметные результаты:</w:t>
      </w:r>
    </w:p>
    <w:p w:rsidR="00F17DC6" w:rsidRPr="00F17DC6" w:rsidRDefault="00F17DC6" w:rsidP="00E6016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F17DC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учащиеся научаться:</w:t>
      </w:r>
    </w:p>
    <w:p w:rsidR="00F17DC6" w:rsidRPr="00F17DC6" w:rsidRDefault="00F17DC6" w:rsidP="00E6016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F17DC6">
        <w:rPr>
          <w:rFonts w:ascii="Times New Roman" w:eastAsia="Calibri" w:hAnsi="Times New Roman" w:cs="Times New Roman"/>
          <w:sz w:val="28"/>
          <w:szCs w:val="28"/>
        </w:rPr>
        <w:t xml:space="preserve"> - ведению  исследовательской и музейной деятельности;</w:t>
      </w:r>
    </w:p>
    <w:p w:rsidR="00F17DC6" w:rsidRPr="00F17DC6" w:rsidRDefault="00F17DC6" w:rsidP="00E601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7DC6">
        <w:rPr>
          <w:rFonts w:ascii="Times New Roman" w:eastAsia="Calibri" w:hAnsi="Times New Roman" w:cs="Times New Roman"/>
          <w:sz w:val="28"/>
          <w:szCs w:val="28"/>
        </w:rPr>
        <w:t xml:space="preserve"> - практическому  применению знаний, полученных в процессе обучения.</w:t>
      </w:r>
    </w:p>
    <w:p w:rsidR="007240CA" w:rsidRPr="007240CA" w:rsidRDefault="007240CA" w:rsidP="00E60164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90A48" w:rsidRPr="00F17DC6" w:rsidRDefault="00590A48" w:rsidP="00E6016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План</w:t>
      </w:r>
      <w:r w:rsidRPr="00F17DC6">
        <w:rPr>
          <w:rFonts w:ascii="Times New Roman" w:eastAsia="Calibri" w:hAnsi="Times New Roman" w:cs="Times New Roman"/>
          <w:b/>
          <w:bCs/>
          <w:sz w:val="28"/>
          <w:szCs w:val="28"/>
        </w:rPr>
        <w:t>ируемые  результаты</w:t>
      </w:r>
    </w:p>
    <w:p w:rsidR="00590A48" w:rsidRPr="000B02D2" w:rsidRDefault="00590A48" w:rsidP="00E601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02D2">
        <w:rPr>
          <w:rFonts w:ascii="Times New Roman" w:eastAsia="Calibri" w:hAnsi="Times New Roman" w:cs="Times New Roman"/>
          <w:b/>
          <w:sz w:val="28"/>
          <w:szCs w:val="28"/>
        </w:rPr>
        <w:t>Программы базового уровня третьего года обучения</w:t>
      </w:r>
    </w:p>
    <w:p w:rsidR="00590A48" w:rsidRPr="000B02D2" w:rsidRDefault="00590A48" w:rsidP="00E601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B02D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Предметные результаты:</w:t>
      </w:r>
      <w:r w:rsidRPr="000B02D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90A48" w:rsidRPr="000B02D2" w:rsidRDefault="00590A48" w:rsidP="00E6016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B02D2">
        <w:rPr>
          <w:rFonts w:ascii="Times New Roman" w:eastAsia="Calibri" w:hAnsi="Times New Roman" w:cs="Times New Roman"/>
          <w:b/>
          <w:i/>
          <w:sz w:val="28"/>
          <w:szCs w:val="28"/>
        </w:rPr>
        <w:t>учащиеся будут знать:</w:t>
      </w:r>
    </w:p>
    <w:p w:rsidR="000B02D2" w:rsidRPr="000B02D2" w:rsidRDefault="00590A48" w:rsidP="00E601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02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- </w:t>
      </w:r>
      <w:r w:rsidR="000B02D2" w:rsidRPr="000B02D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 использования различных источников краеведческой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0B02D2" w:rsidRPr="000B02D2" w:rsidRDefault="000B02D2" w:rsidP="00E601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02D2">
        <w:rPr>
          <w:rFonts w:ascii="Times New Roman" w:eastAsia="Times New Roman" w:hAnsi="Times New Roman" w:cs="Times New Roman"/>
          <w:sz w:val="28"/>
          <w:szCs w:val="28"/>
          <w:lang w:eastAsia="ar-SA"/>
        </w:rPr>
        <w:t>- как правильно составлять описания краеведческих объектов, процессов и явлений с использованием разных источников информации;</w:t>
      </w:r>
    </w:p>
    <w:p w:rsidR="00590A48" w:rsidRPr="000B02D2" w:rsidRDefault="00590A48" w:rsidP="00E6016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B02D2">
        <w:rPr>
          <w:rFonts w:ascii="Times New Roman" w:eastAsia="Calibri" w:hAnsi="Times New Roman" w:cs="Times New Roman"/>
          <w:b/>
          <w:i/>
          <w:sz w:val="28"/>
          <w:szCs w:val="28"/>
        </w:rPr>
        <w:t>учащиеся будут уметь:</w:t>
      </w:r>
    </w:p>
    <w:p w:rsidR="00590A48" w:rsidRPr="000B02D2" w:rsidRDefault="00590A48" w:rsidP="00E601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2D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6687C" w:rsidRPr="000B02D2">
        <w:rPr>
          <w:rFonts w:ascii="Times New Roman" w:eastAsia="Calibri" w:hAnsi="Times New Roman" w:cs="Times New Roman"/>
          <w:sz w:val="28"/>
          <w:szCs w:val="28"/>
        </w:rPr>
        <w:t>уметь работать с разными видами краеведческих материалов</w:t>
      </w:r>
      <w:r w:rsidRPr="000B02D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90A48" w:rsidRPr="000B02D2" w:rsidRDefault="00590A48" w:rsidP="00E601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2D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6687C" w:rsidRPr="000B02D2">
        <w:rPr>
          <w:rFonts w:ascii="Times New Roman" w:eastAsia="Calibri" w:hAnsi="Times New Roman" w:cs="Times New Roman"/>
          <w:sz w:val="28"/>
          <w:szCs w:val="28"/>
        </w:rPr>
        <w:t>уметь самостоятельно выбирать интересующую краеведческую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0B02D2" w:rsidRPr="000B02D2" w:rsidRDefault="000B02D2" w:rsidP="00E601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2D2">
        <w:rPr>
          <w:rFonts w:ascii="Times New Roman" w:eastAsia="Times New Roman" w:hAnsi="Times New Roman" w:cs="Times New Roman"/>
          <w:sz w:val="28"/>
          <w:szCs w:val="28"/>
          <w:lang w:eastAsia="ar-SA"/>
        </w:rPr>
        <w:t>- анализировать, обобщать и интерпретировать краеведческую информацию</w:t>
      </w:r>
    </w:p>
    <w:p w:rsidR="00590A48" w:rsidRPr="000B02D2" w:rsidRDefault="00590A48" w:rsidP="00E601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2D2">
        <w:rPr>
          <w:rFonts w:ascii="Times New Roman" w:eastAsia="Calibri" w:hAnsi="Times New Roman" w:cs="Times New Roman"/>
          <w:sz w:val="28"/>
          <w:szCs w:val="28"/>
        </w:rPr>
        <w:t>- опрашивать местное население.</w:t>
      </w:r>
    </w:p>
    <w:p w:rsidR="00590A48" w:rsidRPr="000B02D2" w:rsidRDefault="00590A48" w:rsidP="00E6016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B02D2">
        <w:rPr>
          <w:rFonts w:ascii="Times New Roman" w:eastAsia="Calibri" w:hAnsi="Times New Roman" w:cs="Times New Roman"/>
          <w:b/>
          <w:i/>
          <w:sz w:val="28"/>
          <w:szCs w:val="28"/>
        </w:rPr>
        <w:t>Учащиеся приобретут навыки:</w:t>
      </w:r>
    </w:p>
    <w:p w:rsidR="00590A48" w:rsidRPr="000B02D2" w:rsidRDefault="00590A48" w:rsidP="00E601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B02D2">
        <w:rPr>
          <w:rFonts w:ascii="Times New Roman" w:eastAsia="Calibri" w:hAnsi="Times New Roman" w:cs="Times New Roman"/>
          <w:sz w:val="28"/>
          <w:szCs w:val="28"/>
        </w:rPr>
        <w:t>-  составления и оформления опросных листов;</w:t>
      </w:r>
    </w:p>
    <w:p w:rsidR="00590A48" w:rsidRPr="000B02D2" w:rsidRDefault="00590A48" w:rsidP="00E601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B02D2">
        <w:rPr>
          <w:rFonts w:ascii="Times New Roman" w:eastAsia="Calibri" w:hAnsi="Times New Roman" w:cs="Times New Roman"/>
          <w:sz w:val="28"/>
          <w:szCs w:val="28"/>
        </w:rPr>
        <w:t>-  интервьюирования;</w:t>
      </w:r>
    </w:p>
    <w:p w:rsidR="00590A48" w:rsidRPr="000B02D2" w:rsidRDefault="00590A48" w:rsidP="00E601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B02D2">
        <w:rPr>
          <w:rFonts w:ascii="Times New Roman" w:eastAsia="Calibri" w:hAnsi="Times New Roman" w:cs="Times New Roman"/>
          <w:sz w:val="28"/>
          <w:szCs w:val="28"/>
        </w:rPr>
        <w:t>-  работы с архивными материалам.</w:t>
      </w:r>
    </w:p>
    <w:p w:rsidR="00590A48" w:rsidRPr="000B02D2" w:rsidRDefault="00590A48" w:rsidP="00E601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B02D2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результаты:</w:t>
      </w:r>
    </w:p>
    <w:p w:rsidR="00590A48" w:rsidRPr="000B02D2" w:rsidRDefault="00590A48" w:rsidP="00E601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B02D2">
        <w:rPr>
          <w:rFonts w:ascii="Times New Roman" w:eastAsia="Calibri" w:hAnsi="Times New Roman" w:cs="Times New Roman"/>
          <w:b/>
          <w:i/>
          <w:sz w:val="28"/>
          <w:szCs w:val="28"/>
        </w:rPr>
        <w:t>у учащихся будет</w:t>
      </w:r>
      <w:r w:rsidRPr="000B02D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0B02D2" w:rsidRPr="000B02D2" w:rsidRDefault="000B02D2" w:rsidP="00E601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B02D2">
        <w:rPr>
          <w:rFonts w:ascii="Times New Roman" w:hAnsi="Times New Roman" w:cs="Times New Roman"/>
          <w:sz w:val="28"/>
          <w:szCs w:val="28"/>
          <w:shd w:val="clear" w:color="auto" w:fill="FFFFFF"/>
        </w:rPr>
        <w:t>- сформировано самоопределение (личностное, профессиональное, жизненное)</w:t>
      </w:r>
    </w:p>
    <w:p w:rsidR="000B02D2" w:rsidRPr="000B02D2" w:rsidRDefault="00590A48" w:rsidP="00E601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2D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B02D2" w:rsidRPr="000B02D2">
        <w:rPr>
          <w:rFonts w:ascii="Times New Roman" w:eastAsia="Calibri" w:hAnsi="Times New Roman" w:cs="Times New Roman"/>
          <w:sz w:val="28"/>
          <w:szCs w:val="28"/>
        </w:rPr>
        <w:t>с</w:t>
      </w:r>
      <w:r w:rsidR="0096687C" w:rsidRPr="000B02D2">
        <w:rPr>
          <w:rFonts w:ascii="Times New Roman" w:eastAsia="Calibri" w:hAnsi="Times New Roman" w:cs="Times New Roman"/>
          <w:sz w:val="28"/>
          <w:szCs w:val="28"/>
        </w:rPr>
        <w:t>формирован</w:t>
      </w:r>
      <w:r w:rsidR="000B02D2" w:rsidRPr="000B02D2">
        <w:rPr>
          <w:rFonts w:ascii="Times New Roman" w:eastAsia="Calibri" w:hAnsi="Times New Roman" w:cs="Times New Roman"/>
          <w:sz w:val="28"/>
          <w:szCs w:val="28"/>
        </w:rPr>
        <w:t>о</w:t>
      </w:r>
      <w:r w:rsidR="0096687C" w:rsidRPr="000B02D2">
        <w:rPr>
          <w:rFonts w:ascii="Times New Roman" w:eastAsia="Calibri" w:hAnsi="Times New Roman" w:cs="Times New Roman"/>
          <w:sz w:val="28"/>
          <w:szCs w:val="28"/>
        </w:rPr>
        <w:t xml:space="preserve"> уважительно</w:t>
      </w:r>
      <w:r w:rsidR="000B02D2" w:rsidRPr="000B02D2">
        <w:rPr>
          <w:rFonts w:ascii="Times New Roman" w:eastAsia="Calibri" w:hAnsi="Times New Roman" w:cs="Times New Roman"/>
          <w:sz w:val="28"/>
          <w:szCs w:val="28"/>
        </w:rPr>
        <w:t>е</w:t>
      </w:r>
      <w:r w:rsidR="0096687C" w:rsidRPr="000B02D2">
        <w:rPr>
          <w:rFonts w:ascii="Times New Roman" w:eastAsia="Calibri" w:hAnsi="Times New Roman" w:cs="Times New Roman"/>
          <w:sz w:val="28"/>
          <w:szCs w:val="28"/>
        </w:rPr>
        <w:t xml:space="preserve"> отношени</w:t>
      </w:r>
      <w:r w:rsidR="000B02D2" w:rsidRPr="000B02D2">
        <w:rPr>
          <w:rFonts w:ascii="Times New Roman" w:eastAsia="Calibri" w:hAnsi="Times New Roman" w:cs="Times New Roman"/>
          <w:sz w:val="28"/>
          <w:szCs w:val="28"/>
        </w:rPr>
        <w:t>е</w:t>
      </w:r>
      <w:r w:rsidR="0096687C" w:rsidRPr="000B02D2">
        <w:rPr>
          <w:rFonts w:ascii="Times New Roman" w:eastAsia="Calibri" w:hAnsi="Times New Roman" w:cs="Times New Roman"/>
          <w:sz w:val="28"/>
          <w:szCs w:val="28"/>
        </w:rPr>
        <w:t xml:space="preserve"> к иному мнению, истории и культуре своего народа и других народов, живущих рядом; </w:t>
      </w:r>
    </w:p>
    <w:p w:rsidR="00590A48" w:rsidRPr="000B02D2" w:rsidRDefault="0096687C" w:rsidP="00E601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2D2">
        <w:rPr>
          <w:rFonts w:ascii="Times New Roman" w:eastAsia="Calibri" w:hAnsi="Times New Roman" w:cs="Times New Roman"/>
          <w:sz w:val="28"/>
          <w:szCs w:val="28"/>
        </w:rPr>
        <w:t>выработ</w:t>
      </w:r>
      <w:r w:rsidR="000B02D2" w:rsidRPr="000B02D2">
        <w:rPr>
          <w:rFonts w:ascii="Times New Roman" w:eastAsia="Calibri" w:hAnsi="Times New Roman" w:cs="Times New Roman"/>
          <w:sz w:val="28"/>
          <w:szCs w:val="28"/>
        </w:rPr>
        <w:t>ано</w:t>
      </w:r>
      <w:r w:rsidRPr="000B02D2">
        <w:rPr>
          <w:rFonts w:ascii="Times New Roman" w:eastAsia="Calibri" w:hAnsi="Times New Roman" w:cs="Times New Roman"/>
          <w:sz w:val="28"/>
          <w:szCs w:val="28"/>
        </w:rPr>
        <w:t xml:space="preserve"> умени</w:t>
      </w:r>
      <w:r w:rsidR="000B02D2" w:rsidRPr="000B02D2">
        <w:rPr>
          <w:rFonts w:ascii="Times New Roman" w:eastAsia="Calibri" w:hAnsi="Times New Roman" w:cs="Times New Roman"/>
          <w:sz w:val="28"/>
          <w:szCs w:val="28"/>
        </w:rPr>
        <w:t>е</w:t>
      </w:r>
      <w:r w:rsidRPr="000B02D2">
        <w:rPr>
          <w:rFonts w:ascii="Times New Roman" w:eastAsia="Calibri" w:hAnsi="Times New Roman" w:cs="Times New Roman"/>
          <w:sz w:val="28"/>
          <w:szCs w:val="28"/>
        </w:rPr>
        <w:t xml:space="preserve"> терпимо относиться к людям иной национальной принадлежности</w:t>
      </w:r>
      <w:r w:rsidR="000B02D2" w:rsidRPr="000B02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0A48" w:rsidRPr="000B02D2" w:rsidRDefault="00590A48" w:rsidP="00E6016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B02D2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Метапредметные результаты:</w:t>
      </w:r>
    </w:p>
    <w:p w:rsidR="00590A48" w:rsidRPr="000B02D2" w:rsidRDefault="00590A48" w:rsidP="00E6016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0B02D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учащиеся научаться:</w:t>
      </w:r>
    </w:p>
    <w:p w:rsidR="00590A48" w:rsidRPr="000B02D2" w:rsidRDefault="00590A48" w:rsidP="00E6016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0B02D2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96687C" w:rsidRPr="000B02D2">
        <w:rPr>
          <w:rFonts w:ascii="Times New Roman" w:eastAsia="Calibri" w:hAnsi="Times New Roman" w:cs="Times New Roman"/>
          <w:sz w:val="28"/>
          <w:szCs w:val="28"/>
        </w:rPr>
        <w:t> использова</w:t>
      </w:r>
      <w:r w:rsidR="000B02D2" w:rsidRPr="000B02D2">
        <w:rPr>
          <w:rFonts w:ascii="Times New Roman" w:eastAsia="Calibri" w:hAnsi="Times New Roman" w:cs="Times New Roman"/>
          <w:sz w:val="28"/>
          <w:szCs w:val="28"/>
        </w:rPr>
        <w:t>ть</w:t>
      </w:r>
      <w:r w:rsidR="0096687C" w:rsidRPr="000B02D2">
        <w:rPr>
          <w:rFonts w:ascii="Times New Roman" w:eastAsia="Calibri" w:hAnsi="Times New Roman" w:cs="Times New Roman"/>
          <w:sz w:val="28"/>
          <w:szCs w:val="28"/>
        </w:rPr>
        <w:t xml:space="preserve"> различны</w:t>
      </w:r>
      <w:r w:rsidR="000B02D2" w:rsidRPr="000B02D2">
        <w:rPr>
          <w:rFonts w:ascii="Times New Roman" w:eastAsia="Calibri" w:hAnsi="Times New Roman" w:cs="Times New Roman"/>
          <w:sz w:val="28"/>
          <w:szCs w:val="28"/>
        </w:rPr>
        <w:t>е</w:t>
      </w:r>
      <w:r w:rsidR="0096687C" w:rsidRPr="000B02D2">
        <w:rPr>
          <w:rFonts w:ascii="Times New Roman" w:eastAsia="Calibri" w:hAnsi="Times New Roman" w:cs="Times New Roman"/>
          <w:sz w:val="28"/>
          <w:szCs w:val="28"/>
        </w:rPr>
        <w:t xml:space="preserve"> способ</w:t>
      </w:r>
      <w:r w:rsidR="000B02D2" w:rsidRPr="000B02D2">
        <w:rPr>
          <w:rFonts w:ascii="Times New Roman" w:eastAsia="Calibri" w:hAnsi="Times New Roman" w:cs="Times New Roman"/>
          <w:sz w:val="28"/>
          <w:szCs w:val="28"/>
        </w:rPr>
        <w:t>ы</w:t>
      </w:r>
      <w:r w:rsidR="0096687C" w:rsidRPr="000B02D2">
        <w:rPr>
          <w:rFonts w:ascii="Times New Roman" w:eastAsia="Calibri" w:hAnsi="Times New Roman" w:cs="Times New Roman"/>
          <w:sz w:val="28"/>
          <w:szCs w:val="28"/>
        </w:rPr>
        <w:t xml:space="preserve">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</w:t>
      </w:r>
      <w:r w:rsidRPr="000B02D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90A48" w:rsidRPr="000B02D2" w:rsidRDefault="00590A48" w:rsidP="00E601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2D2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96687C" w:rsidRPr="000B02D2">
        <w:rPr>
          <w:rFonts w:ascii="Times New Roman" w:eastAsia="Calibri" w:hAnsi="Times New Roman" w:cs="Times New Roman"/>
          <w:sz w:val="28"/>
          <w:szCs w:val="28"/>
        </w:rPr>
        <w:t>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</w:t>
      </w:r>
      <w:r w:rsidR="0096687C" w:rsidRPr="000B02D2">
        <w:rPr>
          <w:rFonts w:ascii="Times New Roman" w:eastAsia="Calibri" w:hAnsi="Times New Roman" w:cs="Times New Roman"/>
          <w:sz w:val="28"/>
          <w:szCs w:val="28"/>
          <w:vertAlign w:val="superscript"/>
        </w:rPr>
        <w:t> </w:t>
      </w:r>
      <w:r w:rsidR="0096687C" w:rsidRPr="000B02D2">
        <w:rPr>
          <w:rFonts w:ascii="Times New Roman" w:eastAsia="Calibri" w:hAnsi="Times New Roman" w:cs="Times New Roman"/>
          <w:sz w:val="28"/>
          <w:szCs w:val="28"/>
        </w:rPr>
        <w:t>оценку событий</w:t>
      </w:r>
      <w:r w:rsidRPr="000B02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7C47" w:rsidRDefault="00A97C47" w:rsidP="00E60164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D2D67" w:rsidRDefault="001D2D67" w:rsidP="00E60164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D2D67" w:rsidRDefault="001D2D67" w:rsidP="00E60164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D2D67" w:rsidRDefault="001D2D67" w:rsidP="00E60164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D2D67" w:rsidRDefault="001D2D67" w:rsidP="00E60164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D2D67" w:rsidRDefault="001D2D67" w:rsidP="00E60164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D2D67" w:rsidRDefault="001D2D67" w:rsidP="00E60164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D2D67" w:rsidRDefault="001D2D67" w:rsidP="00E60164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D2D67" w:rsidRDefault="001D2D67" w:rsidP="00E60164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97C47" w:rsidRDefault="00A97C47" w:rsidP="00E60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1BD">
        <w:rPr>
          <w:rFonts w:ascii="Times New Roman" w:hAnsi="Times New Roman" w:cs="Times New Roman"/>
          <w:b/>
          <w:sz w:val="28"/>
          <w:szCs w:val="28"/>
        </w:rPr>
        <w:lastRenderedPageBreak/>
        <w:t>Раздел 2 «Комплекс организационно-педагогических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01BD">
        <w:rPr>
          <w:rFonts w:ascii="Times New Roman" w:hAnsi="Times New Roman" w:cs="Times New Roman"/>
          <w:b/>
          <w:sz w:val="28"/>
          <w:szCs w:val="28"/>
        </w:rPr>
        <w:t>условий»</w:t>
      </w:r>
    </w:p>
    <w:p w:rsidR="00A97C47" w:rsidRDefault="00880628" w:rsidP="00E6016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2.1. </w:t>
      </w:r>
      <w:r w:rsidR="00A97C47" w:rsidRPr="00FD01BD">
        <w:rPr>
          <w:rFonts w:ascii="Times New Roman" w:eastAsia="Calibri" w:hAnsi="Times New Roman" w:cs="Times New Roman"/>
          <w:b/>
          <w:bCs/>
          <w:sz w:val="28"/>
          <w:szCs w:val="28"/>
        </w:rPr>
        <w:t>Календарный учебный график первого года обучения</w:t>
      </w:r>
    </w:p>
    <w:tbl>
      <w:tblPr>
        <w:tblStyle w:val="af"/>
        <w:tblW w:w="1050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206"/>
        <w:gridCol w:w="2410"/>
        <w:gridCol w:w="816"/>
        <w:gridCol w:w="1026"/>
        <w:gridCol w:w="1512"/>
        <w:gridCol w:w="1418"/>
        <w:gridCol w:w="1411"/>
      </w:tblGrid>
      <w:tr w:rsidR="00A97C47" w:rsidTr="00E13ACE">
        <w:tc>
          <w:tcPr>
            <w:tcW w:w="709" w:type="dxa"/>
          </w:tcPr>
          <w:p w:rsidR="00A97C47" w:rsidRPr="00FD01BD" w:rsidRDefault="00A97C47" w:rsidP="00E60164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№</w:t>
            </w:r>
          </w:p>
        </w:tc>
        <w:tc>
          <w:tcPr>
            <w:tcW w:w="1206" w:type="dxa"/>
          </w:tcPr>
          <w:p w:rsidR="00A97C47" w:rsidRPr="00FD01BD" w:rsidRDefault="00A97C47" w:rsidP="00E60164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Дата занятия</w:t>
            </w:r>
          </w:p>
        </w:tc>
        <w:tc>
          <w:tcPr>
            <w:tcW w:w="2410" w:type="dxa"/>
          </w:tcPr>
          <w:p w:rsidR="00A97C47" w:rsidRPr="00FD01BD" w:rsidRDefault="00A97C47" w:rsidP="00E60164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Тема занятия</w:t>
            </w:r>
          </w:p>
        </w:tc>
        <w:tc>
          <w:tcPr>
            <w:tcW w:w="816" w:type="dxa"/>
          </w:tcPr>
          <w:p w:rsidR="00A97C47" w:rsidRPr="00FD01BD" w:rsidRDefault="00A97C47" w:rsidP="00E60164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Кол-во часов</w:t>
            </w:r>
          </w:p>
        </w:tc>
        <w:tc>
          <w:tcPr>
            <w:tcW w:w="1026" w:type="dxa"/>
          </w:tcPr>
          <w:p w:rsidR="00A97C47" w:rsidRPr="00FD01BD" w:rsidRDefault="00A97C47" w:rsidP="00E60164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Время проведения занятий</w:t>
            </w:r>
          </w:p>
        </w:tc>
        <w:tc>
          <w:tcPr>
            <w:tcW w:w="1512" w:type="dxa"/>
          </w:tcPr>
          <w:p w:rsidR="00A97C47" w:rsidRPr="00FD01BD" w:rsidRDefault="00A97C47" w:rsidP="00E60164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 xml:space="preserve"> Форма занятия</w:t>
            </w:r>
          </w:p>
        </w:tc>
        <w:tc>
          <w:tcPr>
            <w:tcW w:w="1418" w:type="dxa"/>
          </w:tcPr>
          <w:p w:rsidR="00A97C47" w:rsidRPr="00FD01BD" w:rsidRDefault="00A97C47" w:rsidP="00E60164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Место проведения</w:t>
            </w:r>
          </w:p>
        </w:tc>
        <w:tc>
          <w:tcPr>
            <w:tcW w:w="1411" w:type="dxa"/>
          </w:tcPr>
          <w:p w:rsidR="00A97C47" w:rsidRPr="00FD01BD" w:rsidRDefault="00A97C47" w:rsidP="00E60164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Форма контроля</w:t>
            </w:r>
          </w:p>
        </w:tc>
      </w:tr>
      <w:tr w:rsidR="00A97C47" w:rsidTr="00E13ACE">
        <w:tc>
          <w:tcPr>
            <w:tcW w:w="10508" w:type="dxa"/>
            <w:gridSpan w:val="8"/>
          </w:tcPr>
          <w:p w:rsidR="00A97C47" w:rsidRPr="009C0DEB" w:rsidRDefault="0060753B" w:rsidP="00E60164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60753B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Раздел</w:t>
            </w:r>
            <w:r w:rsidR="00A97C47" w:rsidRPr="009C0DEB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1. Введение в образовательную программу</w:t>
            </w:r>
            <w:r w:rsidR="009F6C93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– 2 часа</w:t>
            </w:r>
          </w:p>
        </w:tc>
      </w:tr>
      <w:tr w:rsidR="00A97C47" w:rsidTr="00E13ACE">
        <w:tc>
          <w:tcPr>
            <w:tcW w:w="709" w:type="dxa"/>
          </w:tcPr>
          <w:p w:rsidR="00A97C47" w:rsidRPr="00560491" w:rsidRDefault="00A97C47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560491"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06" w:type="dxa"/>
          </w:tcPr>
          <w:p w:rsidR="00A97C47" w:rsidRPr="00560491" w:rsidRDefault="00A97C47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A97C47" w:rsidRPr="004225C9" w:rsidRDefault="00835CBD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816" w:type="dxa"/>
          </w:tcPr>
          <w:p w:rsidR="00A97C47" w:rsidRPr="004225C9" w:rsidRDefault="00A97C47" w:rsidP="00E6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25C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A97C47" w:rsidRPr="00560491" w:rsidRDefault="00A97C47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A97C47" w:rsidRPr="00560491" w:rsidRDefault="00A97C47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8" w:type="dxa"/>
          </w:tcPr>
          <w:p w:rsidR="00A97C47" w:rsidRPr="00560491" w:rsidRDefault="00A97C47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A97C47" w:rsidRPr="00560491" w:rsidRDefault="00A97C47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собеседование</w:t>
            </w:r>
          </w:p>
        </w:tc>
      </w:tr>
      <w:tr w:rsidR="00A97C47" w:rsidTr="00E13ACE">
        <w:tc>
          <w:tcPr>
            <w:tcW w:w="10508" w:type="dxa"/>
            <w:gridSpan w:val="8"/>
          </w:tcPr>
          <w:p w:rsidR="00A97C47" w:rsidRDefault="0060753B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60753B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Раздел</w:t>
            </w:r>
            <w:r w:rsidR="00A97C47" w:rsidRPr="009C0DEB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</w:t>
            </w:r>
            <w:r w:rsidR="00A97C47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2</w:t>
            </w:r>
            <w:r w:rsidR="00A97C47" w:rsidRPr="009C0DEB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. </w:t>
            </w:r>
            <w:r w:rsidR="00AE614D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«Земля отцов – моя земля»</w:t>
            </w:r>
            <w:r w:rsidR="009F6C93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- 1</w:t>
            </w:r>
            <w:r w:rsidR="00A873C5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8</w:t>
            </w:r>
            <w:r w:rsidR="009F6C93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часов</w:t>
            </w:r>
            <w:r w:rsidR="00A97C47" w:rsidRPr="009C0DEB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A97C47" w:rsidTr="00E13ACE">
        <w:tc>
          <w:tcPr>
            <w:tcW w:w="709" w:type="dxa"/>
          </w:tcPr>
          <w:p w:rsidR="00A97C47" w:rsidRPr="00560491" w:rsidRDefault="00A97C47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06" w:type="dxa"/>
          </w:tcPr>
          <w:p w:rsidR="00A97C47" w:rsidRPr="00560491" w:rsidRDefault="00A97C47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A97C47" w:rsidRPr="004225C9" w:rsidRDefault="00AE614D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Древнейшая история родного края.</w:t>
            </w:r>
          </w:p>
        </w:tc>
        <w:tc>
          <w:tcPr>
            <w:tcW w:w="816" w:type="dxa"/>
          </w:tcPr>
          <w:p w:rsidR="00A97C47" w:rsidRPr="004225C9" w:rsidRDefault="00A97C47" w:rsidP="00E6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A97C47" w:rsidRPr="00560491" w:rsidRDefault="00A97C47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A97C47" w:rsidRPr="00560491" w:rsidRDefault="000B02D2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Лекция</w:t>
            </w:r>
          </w:p>
        </w:tc>
        <w:tc>
          <w:tcPr>
            <w:tcW w:w="1418" w:type="dxa"/>
          </w:tcPr>
          <w:p w:rsidR="00A97C47" w:rsidRDefault="00A97C47" w:rsidP="00E60164">
            <w:r w:rsidRPr="00544D09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A97C47" w:rsidRPr="00560491" w:rsidRDefault="00A97C47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</w:t>
            </w:r>
          </w:p>
        </w:tc>
      </w:tr>
      <w:tr w:rsidR="00A97C47" w:rsidTr="00E13ACE">
        <w:tc>
          <w:tcPr>
            <w:tcW w:w="709" w:type="dxa"/>
          </w:tcPr>
          <w:p w:rsidR="00A97C47" w:rsidRPr="00560491" w:rsidRDefault="00A97C47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06" w:type="dxa"/>
          </w:tcPr>
          <w:p w:rsidR="00A97C47" w:rsidRPr="00560491" w:rsidRDefault="00A97C47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A97C47" w:rsidRPr="004225C9" w:rsidRDefault="00AE614D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 археологии в изучении истории Кубани.</w:t>
            </w:r>
          </w:p>
        </w:tc>
        <w:tc>
          <w:tcPr>
            <w:tcW w:w="816" w:type="dxa"/>
          </w:tcPr>
          <w:p w:rsidR="00A97C47" w:rsidRPr="004225C9" w:rsidRDefault="00A97C47" w:rsidP="00E6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A97C47" w:rsidRPr="00560491" w:rsidRDefault="00A97C47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A97C47" w:rsidRPr="00560491" w:rsidRDefault="000B02D2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Лекция</w:t>
            </w:r>
          </w:p>
        </w:tc>
        <w:tc>
          <w:tcPr>
            <w:tcW w:w="1418" w:type="dxa"/>
          </w:tcPr>
          <w:p w:rsidR="00A97C47" w:rsidRDefault="00A97C47" w:rsidP="00E60164">
            <w:r w:rsidRPr="00544D09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A97C47" w:rsidRDefault="00A97C47" w:rsidP="00E60164">
            <w:r w:rsidRPr="00B60765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A97C47" w:rsidTr="00E13ACE">
        <w:tc>
          <w:tcPr>
            <w:tcW w:w="709" w:type="dxa"/>
          </w:tcPr>
          <w:p w:rsidR="00A97C47" w:rsidRDefault="00A97C47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06" w:type="dxa"/>
          </w:tcPr>
          <w:p w:rsidR="00A97C47" w:rsidRPr="00560491" w:rsidRDefault="00A97C47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A97C47" w:rsidRPr="004225C9" w:rsidRDefault="00AE614D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Дольмены и курганы.</w:t>
            </w:r>
          </w:p>
        </w:tc>
        <w:tc>
          <w:tcPr>
            <w:tcW w:w="816" w:type="dxa"/>
          </w:tcPr>
          <w:p w:rsidR="00A97C47" w:rsidRPr="004225C9" w:rsidRDefault="00A97C47" w:rsidP="00E6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A97C47" w:rsidRPr="00560491" w:rsidRDefault="00A97C47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A97C47" w:rsidRDefault="000B02D2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Урок-презентация</w:t>
            </w:r>
          </w:p>
        </w:tc>
        <w:tc>
          <w:tcPr>
            <w:tcW w:w="1418" w:type="dxa"/>
          </w:tcPr>
          <w:p w:rsidR="00A97C47" w:rsidRDefault="00A97C47" w:rsidP="00E60164">
            <w:r w:rsidRPr="00A90FC0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A97C47" w:rsidRDefault="00A97C47" w:rsidP="00E60164">
            <w:r w:rsidRPr="004A6270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A97C47" w:rsidTr="00E13ACE">
        <w:tc>
          <w:tcPr>
            <w:tcW w:w="709" w:type="dxa"/>
          </w:tcPr>
          <w:p w:rsidR="00A97C47" w:rsidRDefault="00A97C47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06" w:type="dxa"/>
          </w:tcPr>
          <w:p w:rsidR="00A97C47" w:rsidRPr="00560491" w:rsidRDefault="00A97C47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A97C47" w:rsidRDefault="00AE614D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Описание археологических экспонатов музея «Истоки»</w:t>
            </w:r>
          </w:p>
        </w:tc>
        <w:tc>
          <w:tcPr>
            <w:tcW w:w="816" w:type="dxa"/>
          </w:tcPr>
          <w:p w:rsidR="00A97C47" w:rsidRDefault="0008440F" w:rsidP="00E6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A97C47" w:rsidRPr="00560491" w:rsidRDefault="00A97C47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A97C47" w:rsidRDefault="000B02D2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418" w:type="dxa"/>
          </w:tcPr>
          <w:p w:rsidR="00A97C47" w:rsidRDefault="00A97C47" w:rsidP="00E60164">
            <w:r w:rsidRPr="00A90FC0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A97C47" w:rsidRDefault="00A97C47" w:rsidP="00E60164">
            <w:r w:rsidRPr="004A6270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Описание археологических экспонатов музея «Истоки»</w:t>
            </w:r>
          </w:p>
        </w:tc>
        <w:tc>
          <w:tcPr>
            <w:tcW w:w="816" w:type="dxa"/>
          </w:tcPr>
          <w:p w:rsidR="00E13ACE" w:rsidRDefault="00E13ACE" w:rsidP="00E6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418" w:type="dxa"/>
          </w:tcPr>
          <w:p w:rsidR="00E13ACE" w:rsidRDefault="00E13ACE" w:rsidP="00E60164">
            <w:r w:rsidRPr="00A90FC0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 w:rsidRPr="004A6270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Поисковая работа и её возможности</w:t>
            </w:r>
          </w:p>
        </w:tc>
        <w:tc>
          <w:tcPr>
            <w:tcW w:w="816" w:type="dxa"/>
          </w:tcPr>
          <w:p w:rsidR="00E13ACE" w:rsidRDefault="00E13ACE" w:rsidP="00E6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E13ACE" w:rsidRPr="00544D09" w:rsidRDefault="00E13ACE" w:rsidP="00E60164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415FA9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 w:rsidRPr="004A6270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Встречи со старожилами, запись воспоминаний</w:t>
            </w:r>
          </w:p>
        </w:tc>
        <w:tc>
          <w:tcPr>
            <w:tcW w:w="816" w:type="dxa"/>
          </w:tcPr>
          <w:p w:rsidR="00E13ACE" w:rsidRDefault="00E13ACE" w:rsidP="00E6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C0B00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E13ACE" w:rsidRPr="00544D09" w:rsidRDefault="00E13ACE" w:rsidP="00E60164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415FA9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  <w:r w:rsidRPr="004A62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13ACE" w:rsidTr="00E13ACE">
        <w:tc>
          <w:tcPr>
            <w:tcW w:w="709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Встречи со старожилами, запись воспоминаний</w:t>
            </w:r>
          </w:p>
        </w:tc>
        <w:tc>
          <w:tcPr>
            <w:tcW w:w="816" w:type="dxa"/>
          </w:tcPr>
          <w:p w:rsidR="00E13ACE" w:rsidRDefault="00E13ACE" w:rsidP="00E6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C0B00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E13ACE" w:rsidRPr="00544D09" w:rsidRDefault="00E13ACE" w:rsidP="00E60164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415FA9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  <w:r w:rsidRPr="004A62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13ACE" w:rsidTr="00E13ACE">
        <w:tc>
          <w:tcPr>
            <w:tcW w:w="709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Встречи со старожилами, запись воспоминаний</w:t>
            </w:r>
          </w:p>
        </w:tc>
        <w:tc>
          <w:tcPr>
            <w:tcW w:w="816" w:type="dxa"/>
          </w:tcPr>
          <w:p w:rsidR="00E13ACE" w:rsidRDefault="00E13ACE" w:rsidP="00E6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C0B00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E13ACE" w:rsidRPr="00544D09" w:rsidRDefault="00E13ACE" w:rsidP="00E60164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415FA9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  <w:r w:rsidRPr="004A62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13ACE" w:rsidTr="00E13ACE">
        <w:tc>
          <w:tcPr>
            <w:tcW w:w="10508" w:type="dxa"/>
            <w:gridSpan w:val="8"/>
          </w:tcPr>
          <w:p w:rsidR="00E13ACE" w:rsidRPr="007C0CE8" w:rsidRDefault="00E13ACE" w:rsidP="00E601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53B"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  <w:r w:rsidRPr="007C0C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C0CE8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Мои Истоки – 20 часов</w:t>
            </w:r>
          </w:p>
        </w:tc>
      </w:tr>
      <w:tr w:rsidR="00E13ACE" w:rsidTr="00E13ACE">
        <w:tc>
          <w:tcPr>
            <w:tcW w:w="709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13ACE" w:rsidRPr="00FB0727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Географическое положение родного края</w:t>
            </w:r>
          </w:p>
        </w:tc>
        <w:tc>
          <w:tcPr>
            <w:tcW w:w="816" w:type="dxa"/>
          </w:tcPr>
          <w:p w:rsidR="00E13ACE" w:rsidRPr="004225C9" w:rsidRDefault="00E13ACE" w:rsidP="00E6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Семинарское занятие</w:t>
            </w:r>
          </w:p>
        </w:tc>
        <w:tc>
          <w:tcPr>
            <w:tcW w:w="1418" w:type="dxa"/>
          </w:tcPr>
          <w:p w:rsidR="00E13ACE" w:rsidRDefault="00E13ACE" w:rsidP="00E60164">
            <w:r w:rsidRPr="008C19FA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 w:rsidRPr="00B60765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Pr="004225C9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Переселение казаков на Кубань</w:t>
            </w:r>
          </w:p>
        </w:tc>
        <w:tc>
          <w:tcPr>
            <w:tcW w:w="816" w:type="dxa"/>
          </w:tcPr>
          <w:p w:rsidR="00E13ACE" w:rsidRPr="004225C9" w:rsidRDefault="00E13ACE" w:rsidP="00E6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Лекция</w:t>
            </w:r>
          </w:p>
        </w:tc>
        <w:tc>
          <w:tcPr>
            <w:tcW w:w="1418" w:type="dxa"/>
          </w:tcPr>
          <w:p w:rsidR="00E13ACE" w:rsidRDefault="00E13ACE" w:rsidP="00E60164">
            <w:r w:rsidRPr="008C19FA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 w:rsidRPr="00B60765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Pr="004225C9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Основание Екатеринодара и куренных селений на Кубани</w:t>
            </w:r>
          </w:p>
        </w:tc>
        <w:tc>
          <w:tcPr>
            <w:tcW w:w="816" w:type="dxa"/>
          </w:tcPr>
          <w:p w:rsidR="00E13ACE" w:rsidRPr="004225C9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Лекция</w:t>
            </w:r>
          </w:p>
        </w:tc>
        <w:tc>
          <w:tcPr>
            <w:tcW w:w="1418" w:type="dxa"/>
          </w:tcPr>
          <w:p w:rsidR="00E13ACE" w:rsidRDefault="00E13ACE" w:rsidP="00E60164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 w:rsidRPr="00B60765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Pr="004225C9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Творческая работа «На дарованной земле»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</w:pPr>
            <w:r w:rsidRPr="000E3B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18111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практическая работа </w:t>
            </w:r>
          </w:p>
        </w:tc>
        <w:tc>
          <w:tcPr>
            <w:tcW w:w="1418" w:type="dxa"/>
          </w:tcPr>
          <w:p w:rsidR="00E13ACE" w:rsidRDefault="00E13ACE" w:rsidP="00E60164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  <w:r w:rsidRPr="00E53C56">
              <w:rPr>
                <w:rFonts w:ascii="Times New Roman" w:hAnsi="Times New Roman"/>
                <w:sz w:val="28"/>
                <w:szCs w:val="28"/>
              </w:rPr>
              <w:t xml:space="preserve">,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Pr="004225C9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Творческая работа «На дарованной земле»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</w:pPr>
            <w:r w:rsidRPr="000E3B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18111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практическая работа </w:t>
            </w:r>
          </w:p>
        </w:tc>
        <w:tc>
          <w:tcPr>
            <w:tcW w:w="1418" w:type="dxa"/>
          </w:tcPr>
          <w:p w:rsidR="00E13ACE" w:rsidRDefault="00E13ACE" w:rsidP="00E60164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  <w:r w:rsidRPr="00E53C56">
              <w:rPr>
                <w:rFonts w:ascii="Times New Roman" w:hAnsi="Times New Roman"/>
                <w:sz w:val="28"/>
                <w:szCs w:val="28"/>
              </w:rPr>
              <w:t xml:space="preserve">,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Pr="00B35F95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Изучение архивных материалов музея «Истоки»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</w:pPr>
            <w:r w:rsidRPr="000E3B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C0B00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E13ACE" w:rsidRDefault="00E13ACE" w:rsidP="00E60164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 w:rsidRPr="00E53C56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Pr="00B35F95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Изучение архивных материалов музея «Истоки»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</w:pPr>
            <w:r w:rsidRPr="000E3B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C0B00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E13ACE" w:rsidRDefault="00E13ACE" w:rsidP="00E60164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 w:rsidRPr="00E53C56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Анализ и оформление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собранных материалов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</w:pPr>
            <w:r w:rsidRPr="000E3B3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r w:rsidRPr="0066257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E13ACE" w:rsidRPr="00FC0FB6" w:rsidRDefault="00E13ACE" w:rsidP="00E60164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3338D3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Краеведческий </w:t>
            </w:r>
            <w:r w:rsidRPr="003338D3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музей «Истоки</w:t>
            </w:r>
          </w:p>
        </w:tc>
        <w:tc>
          <w:tcPr>
            <w:tcW w:w="1411" w:type="dxa"/>
          </w:tcPr>
          <w:p w:rsidR="00E13ACE" w:rsidRPr="00E53C56" w:rsidRDefault="00E13ACE" w:rsidP="00E60164">
            <w:pPr>
              <w:rPr>
                <w:rFonts w:ascii="Times New Roman" w:hAnsi="Times New Roman"/>
                <w:sz w:val="28"/>
                <w:szCs w:val="28"/>
              </w:rPr>
            </w:pPr>
            <w:r w:rsidRPr="003338D3">
              <w:rPr>
                <w:rFonts w:ascii="Times New Roman" w:hAnsi="Times New Roman"/>
                <w:sz w:val="28"/>
                <w:szCs w:val="28"/>
              </w:rPr>
              <w:lastRenderedPageBreak/>
              <w:t>текущий контроль</w:t>
            </w:r>
          </w:p>
        </w:tc>
      </w:tr>
      <w:tr w:rsidR="00E13ACE" w:rsidTr="00E13ACE">
        <w:tc>
          <w:tcPr>
            <w:tcW w:w="709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19</w:t>
            </w: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Анализ и оформление собранных материалов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</w:pPr>
            <w:r w:rsidRPr="000E3B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r w:rsidRPr="0066257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E13ACE" w:rsidRPr="00FC0FB6" w:rsidRDefault="00E13ACE" w:rsidP="00E60164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3338D3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</w:t>
            </w:r>
          </w:p>
        </w:tc>
        <w:tc>
          <w:tcPr>
            <w:tcW w:w="1411" w:type="dxa"/>
          </w:tcPr>
          <w:p w:rsidR="00E13ACE" w:rsidRPr="00E53C56" w:rsidRDefault="00E13ACE" w:rsidP="00E60164">
            <w:pPr>
              <w:rPr>
                <w:rFonts w:ascii="Times New Roman" w:hAnsi="Times New Roman"/>
                <w:sz w:val="28"/>
                <w:szCs w:val="28"/>
              </w:rPr>
            </w:pPr>
            <w:r w:rsidRPr="003338D3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E13ACE" w:rsidTr="00E13ACE">
        <w:tc>
          <w:tcPr>
            <w:tcW w:w="709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Защита творческих работ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r w:rsidRPr="0066257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E13ACE" w:rsidRPr="00FC0FB6" w:rsidRDefault="00E13ACE" w:rsidP="00E60164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3338D3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</w:t>
            </w:r>
          </w:p>
        </w:tc>
        <w:tc>
          <w:tcPr>
            <w:tcW w:w="1411" w:type="dxa"/>
          </w:tcPr>
          <w:p w:rsidR="00E13ACE" w:rsidRPr="00E53C56" w:rsidRDefault="00E13ACE" w:rsidP="00E601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13ACE" w:rsidTr="00E13ACE">
        <w:tc>
          <w:tcPr>
            <w:tcW w:w="10508" w:type="dxa"/>
            <w:gridSpan w:val="8"/>
          </w:tcPr>
          <w:p w:rsidR="00E13ACE" w:rsidRPr="00EB7279" w:rsidRDefault="00E13ACE" w:rsidP="00E601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53B"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4. Быт и обычаи Кубани – 50 часов</w:t>
            </w:r>
          </w:p>
        </w:tc>
      </w:tr>
      <w:tr w:rsidR="00E13ACE" w:rsidTr="00E13ACE">
        <w:tc>
          <w:tcPr>
            <w:tcW w:w="709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Pr="004225C9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Хозяйство и земледелие</w:t>
            </w:r>
          </w:p>
        </w:tc>
        <w:tc>
          <w:tcPr>
            <w:tcW w:w="816" w:type="dxa"/>
          </w:tcPr>
          <w:p w:rsidR="00E13ACE" w:rsidRPr="004225C9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A7128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E13ACE" w:rsidRDefault="00E13ACE" w:rsidP="00E60164">
            <w:r w:rsidRPr="00EC1DD8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 w:rsidRPr="00894B69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Pr="004225C9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Курень</w:t>
            </w:r>
          </w:p>
        </w:tc>
        <w:tc>
          <w:tcPr>
            <w:tcW w:w="816" w:type="dxa"/>
          </w:tcPr>
          <w:p w:rsidR="00E13ACE" w:rsidRPr="004225C9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E13ACE" w:rsidRDefault="00E13ACE" w:rsidP="00E60164">
            <w:r w:rsidRPr="00EC1DD8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 w:rsidRPr="00894B69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Pr="004225C9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Усадьба</w:t>
            </w:r>
          </w:p>
        </w:tc>
        <w:tc>
          <w:tcPr>
            <w:tcW w:w="816" w:type="dxa"/>
          </w:tcPr>
          <w:p w:rsidR="00E13ACE" w:rsidRPr="004225C9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E13ACE" w:rsidRDefault="00E13ACE" w:rsidP="00E60164">
            <w:r w:rsidRPr="00EC1DD8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 w:rsidRPr="00894B69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Pr="004225C9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Стряпка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r w:rsidRPr="004773C0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E13ACE" w:rsidRDefault="00E13ACE" w:rsidP="00E60164">
            <w:r w:rsidRPr="00EC1DD8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 w:rsidRPr="00894B69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Pr="00EC4750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Станица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r w:rsidRPr="004773C0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E13ACE" w:rsidRDefault="00E13ACE" w:rsidP="00E60164"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 w:rsidRPr="00894B69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686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Pr="003F18D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Виртуальная экскурсия в Атамань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Видео-урок</w:t>
            </w:r>
          </w:p>
        </w:tc>
        <w:tc>
          <w:tcPr>
            <w:tcW w:w="1418" w:type="dxa"/>
          </w:tcPr>
          <w:p w:rsidR="00E13ACE" w:rsidRDefault="00E13ACE" w:rsidP="00E60164"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  <w:r w:rsidRPr="00894B6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686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Воспитание мальчика в казачьей семье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r w:rsidRPr="00832D47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E13ACE" w:rsidRDefault="00E13ACE" w:rsidP="00E60164"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94B69">
              <w:rPr>
                <w:rFonts w:ascii="Times New Roman" w:hAnsi="Times New Roman"/>
                <w:sz w:val="28"/>
                <w:szCs w:val="28"/>
              </w:rPr>
              <w:t xml:space="preserve">ндивидуальный опрос, текущий </w:t>
            </w:r>
            <w:r w:rsidRPr="00894B6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Воспитание девочки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r w:rsidRPr="00832D47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E13ACE" w:rsidRDefault="00E13ACE" w:rsidP="00E60164"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94B69">
              <w:rPr>
                <w:rFonts w:ascii="Times New Roman" w:hAnsi="Times New Roman"/>
                <w:sz w:val="28"/>
                <w:szCs w:val="28"/>
              </w:rPr>
              <w:t xml:space="preserve">ндивидуальный опрос,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686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Творческая работа «Казачьему роду нэма переводу»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84302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418" w:type="dxa"/>
          </w:tcPr>
          <w:p w:rsidR="00E13ACE" w:rsidRDefault="00E13ACE" w:rsidP="00E60164"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  <w:r w:rsidRPr="00894B69">
              <w:rPr>
                <w:rFonts w:ascii="Times New Roman" w:hAnsi="Times New Roman"/>
                <w:sz w:val="28"/>
                <w:szCs w:val="28"/>
              </w:rPr>
              <w:t xml:space="preserve">,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686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Сбор материала, запись воспоминаний старожилов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r w:rsidRPr="00B549F0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418" w:type="dxa"/>
          </w:tcPr>
          <w:p w:rsidR="00E13ACE" w:rsidRDefault="00E13ACE" w:rsidP="00E60164"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94B69">
              <w:rPr>
                <w:rFonts w:ascii="Times New Roman" w:hAnsi="Times New Roman"/>
                <w:sz w:val="28"/>
                <w:szCs w:val="28"/>
              </w:rPr>
              <w:t xml:space="preserve">ндивидуальный опрос,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686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Сбор материала, запись воспоминаний старожилов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r w:rsidRPr="00B549F0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418" w:type="dxa"/>
          </w:tcPr>
          <w:p w:rsidR="00E13ACE" w:rsidRDefault="00E13ACE" w:rsidP="00E60164"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94B69">
              <w:rPr>
                <w:rFonts w:ascii="Times New Roman" w:hAnsi="Times New Roman"/>
                <w:sz w:val="28"/>
                <w:szCs w:val="28"/>
              </w:rPr>
              <w:t xml:space="preserve">ндивидуальный опрос,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686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Анализ и оформление творческих работ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r w:rsidRPr="00B549F0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418" w:type="dxa"/>
          </w:tcPr>
          <w:p w:rsidR="00E13ACE" w:rsidRDefault="00E13ACE" w:rsidP="00E60164"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94B69">
              <w:rPr>
                <w:rFonts w:ascii="Times New Roman" w:hAnsi="Times New Roman"/>
                <w:sz w:val="28"/>
                <w:szCs w:val="28"/>
              </w:rPr>
              <w:t xml:space="preserve">ндивидуальный опрос,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686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Защита творческих работ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r w:rsidRPr="00B549F0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418" w:type="dxa"/>
          </w:tcPr>
          <w:p w:rsidR="00E13ACE" w:rsidRDefault="00E13ACE" w:rsidP="00E60164"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t>Индивидуальный опрос, педагогическое наблюдение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686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Народные обычаи на Кубани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70F7B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E13ACE" w:rsidRDefault="00E13ACE" w:rsidP="00E60164"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94B69">
              <w:rPr>
                <w:rFonts w:ascii="Times New Roman" w:hAnsi="Times New Roman"/>
                <w:sz w:val="28"/>
                <w:szCs w:val="28"/>
              </w:rPr>
              <w:t xml:space="preserve">ндивидуальный опрос,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686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Народные обычаи на Кубани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70F7B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E13ACE" w:rsidRDefault="00E13ACE" w:rsidP="00E60164"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94B69">
              <w:rPr>
                <w:rFonts w:ascii="Times New Roman" w:hAnsi="Times New Roman"/>
                <w:sz w:val="28"/>
                <w:szCs w:val="28"/>
              </w:rPr>
              <w:t xml:space="preserve">ндивидуальный опрос,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686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женского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костюма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E13ACE" w:rsidRDefault="00E13ACE" w:rsidP="00E60164"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Краеведческий </w:t>
            </w:r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lastRenderedPageBreak/>
              <w:t>И</w:t>
            </w:r>
            <w:r w:rsidRPr="00894B69">
              <w:rPr>
                <w:rFonts w:ascii="Times New Roman" w:hAnsi="Times New Roman"/>
                <w:sz w:val="28"/>
                <w:szCs w:val="28"/>
              </w:rPr>
              <w:t xml:space="preserve">ндивидуальный </w:t>
            </w:r>
            <w:r w:rsidRPr="00894B6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опрос,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686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 женского костюма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418" w:type="dxa"/>
          </w:tcPr>
          <w:p w:rsidR="00E13ACE" w:rsidRDefault="00E13ACE" w:rsidP="00E60164"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94B69">
              <w:rPr>
                <w:rFonts w:ascii="Times New Roman" w:hAnsi="Times New Roman"/>
                <w:sz w:val="28"/>
                <w:szCs w:val="28"/>
              </w:rPr>
              <w:t xml:space="preserve">ндивидуальный опрос,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686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F7B">
              <w:rPr>
                <w:rFonts w:ascii="Times New Roman" w:hAnsi="Times New Roman"/>
                <w:color w:val="000000"/>
                <w:sz w:val="28"/>
                <w:szCs w:val="28"/>
              </w:rPr>
              <w:t>Выставка рисунков учащихся «Костюм кубанско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B70F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каза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чки</w:t>
            </w:r>
            <w:r w:rsidRPr="00B70F7B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r w:rsidRPr="001C256E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418" w:type="dxa"/>
          </w:tcPr>
          <w:p w:rsidR="00E13ACE" w:rsidRDefault="00E13ACE" w:rsidP="00E60164"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  <w:r w:rsidRPr="00894B69">
              <w:rPr>
                <w:rFonts w:ascii="Times New Roman" w:hAnsi="Times New Roman"/>
                <w:sz w:val="28"/>
                <w:szCs w:val="28"/>
              </w:rPr>
              <w:t xml:space="preserve">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686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 мужского костюма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E13ACE" w:rsidRDefault="00E13ACE" w:rsidP="00E60164"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94B69">
              <w:rPr>
                <w:rFonts w:ascii="Times New Roman" w:hAnsi="Times New Roman"/>
                <w:sz w:val="28"/>
                <w:szCs w:val="28"/>
              </w:rPr>
              <w:t xml:space="preserve">ндивидуальный опрос,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686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 мужского костюма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418" w:type="dxa"/>
          </w:tcPr>
          <w:p w:rsidR="00E13ACE" w:rsidRDefault="00E13ACE" w:rsidP="00E60164"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94B69">
              <w:rPr>
                <w:rFonts w:ascii="Times New Roman" w:hAnsi="Times New Roman"/>
                <w:sz w:val="28"/>
                <w:szCs w:val="28"/>
              </w:rPr>
              <w:t xml:space="preserve">ндивидуальный опрос,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686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F7B">
              <w:rPr>
                <w:rFonts w:ascii="Times New Roman" w:hAnsi="Times New Roman"/>
                <w:color w:val="000000"/>
                <w:sz w:val="28"/>
                <w:szCs w:val="28"/>
              </w:rPr>
              <w:t>Выставка рисунков учащихся «Костюм кубанско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r w:rsidRPr="00B70F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казак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B70F7B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418" w:type="dxa"/>
          </w:tcPr>
          <w:p w:rsidR="00E13ACE" w:rsidRDefault="00E13ACE" w:rsidP="00E60164"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  <w:r w:rsidRPr="00894B69">
              <w:rPr>
                <w:rFonts w:ascii="Times New Roman" w:hAnsi="Times New Roman"/>
                <w:sz w:val="28"/>
                <w:szCs w:val="28"/>
              </w:rPr>
              <w:t xml:space="preserve">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686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Экскурсия в зал «Казачий курень» музея «Истоки»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Урок-экскурсия</w:t>
            </w:r>
          </w:p>
        </w:tc>
        <w:tc>
          <w:tcPr>
            <w:tcW w:w="1418" w:type="dxa"/>
          </w:tcPr>
          <w:p w:rsidR="00E13ACE" w:rsidRDefault="00E13ACE" w:rsidP="00E60164"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  <w:r w:rsidRPr="00894B6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686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Народные ремесла на Кубани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E13ACE" w:rsidRDefault="00E13ACE" w:rsidP="00E60164"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94B69">
              <w:rPr>
                <w:rFonts w:ascii="Times New Roman" w:hAnsi="Times New Roman"/>
                <w:sz w:val="28"/>
                <w:szCs w:val="28"/>
              </w:rPr>
              <w:t xml:space="preserve">ндивидуальный опрос,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686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Встреча с народными умельцами, запись воспоминаний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418" w:type="dxa"/>
          </w:tcPr>
          <w:p w:rsidR="00E13ACE" w:rsidRDefault="00E13ACE" w:rsidP="00E60164"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94B69">
              <w:rPr>
                <w:rFonts w:ascii="Times New Roman" w:hAnsi="Times New Roman"/>
                <w:sz w:val="28"/>
                <w:szCs w:val="28"/>
              </w:rPr>
              <w:t xml:space="preserve">ндивидуальный опрос,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686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Встреча с народными умельцами, запись воспоминаний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418" w:type="dxa"/>
          </w:tcPr>
          <w:p w:rsidR="00E13ACE" w:rsidRDefault="00E13ACE" w:rsidP="00E60164"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94B69">
              <w:rPr>
                <w:rFonts w:ascii="Times New Roman" w:hAnsi="Times New Roman"/>
                <w:sz w:val="28"/>
                <w:szCs w:val="28"/>
              </w:rPr>
              <w:t xml:space="preserve">ндивидуальный опрос, текущий контроль </w:t>
            </w:r>
          </w:p>
        </w:tc>
      </w:tr>
      <w:tr w:rsidR="00E13ACE" w:rsidTr="00E13ACE">
        <w:tc>
          <w:tcPr>
            <w:tcW w:w="10508" w:type="dxa"/>
            <w:gridSpan w:val="8"/>
          </w:tcPr>
          <w:p w:rsidR="00E13ACE" w:rsidRPr="00E53C56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53B"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  <w:r w:rsidRPr="00AC5E9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AC5E95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Боевая слава края – 42 часа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Pr="004225C9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Казаки на защите Отечества</w:t>
            </w:r>
          </w:p>
        </w:tc>
        <w:tc>
          <w:tcPr>
            <w:tcW w:w="816" w:type="dxa"/>
          </w:tcPr>
          <w:p w:rsidR="00E13ACE" w:rsidRPr="004225C9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r w:rsidRPr="00B103C0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E13ACE" w:rsidRDefault="00E13ACE" w:rsidP="00E60164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 w:rsidRPr="00E53C56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Pr="00B35F95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Проводы казака в армию</w:t>
            </w:r>
          </w:p>
        </w:tc>
        <w:tc>
          <w:tcPr>
            <w:tcW w:w="816" w:type="dxa"/>
          </w:tcPr>
          <w:p w:rsidR="00E13ACE" w:rsidRPr="004225C9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r w:rsidRPr="00B103C0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E13ACE" w:rsidRDefault="00E13ACE" w:rsidP="00E60164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 w:rsidRPr="00E53C56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Pr="00EB7279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Выход к старожилам станицы для записи воспоминаний</w:t>
            </w:r>
          </w:p>
        </w:tc>
        <w:tc>
          <w:tcPr>
            <w:tcW w:w="816" w:type="dxa"/>
          </w:tcPr>
          <w:p w:rsidR="00E13ACE" w:rsidRPr="004225C9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E13ACE" w:rsidRDefault="00E13ACE" w:rsidP="00E60164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  <w:r w:rsidRPr="00E53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Pr="00EB7279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Выход к старожилам станицы для записи воспоминаний</w:t>
            </w:r>
          </w:p>
        </w:tc>
        <w:tc>
          <w:tcPr>
            <w:tcW w:w="816" w:type="dxa"/>
          </w:tcPr>
          <w:p w:rsidR="00E13ACE" w:rsidRPr="004225C9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E13ACE" w:rsidRDefault="00E13ACE" w:rsidP="00E60164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  <w:r w:rsidRPr="00E53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Мини-сочинение «Мои предки герои - казаки»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D7C2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E13ACE" w:rsidRDefault="00E13ACE" w:rsidP="00E60164"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 w:rsidRPr="00894B69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Подвиги кубанских казаков на фронтах 1-й Мировой войны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E13ACE" w:rsidRDefault="00E13ACE" w:rsidP="00E60164"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94B69">
              <w:rPr>
                <w:rFonts w:ascii="Times New Roman" w:hAnsi="Times New Roman"/>
                <w:sz w:val="28"/>
                <w:szCs w:val="28"/>
              </w:rPr>
              <w:t xml:space="preserve">ндивидуальный опрос,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Подвиги кубанских казаков на фронтах 1-й Мировой войны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E13ACE" w:rsidRDefault="00E13ACE" w:rsidP="00E60164"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94B69">
              <w:rPr>
                <w:rFonts w:ascii="Times New Roman" w:hAnsi="Times New Roman"/>
                <w:sz w:val="28"/>
                <w:szCs w:val="28"/>
              </w:rPr>
              <w:t xml:space="preserve">ндивидуальный опрос,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страницам Кубанского казачьего вестника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D7C2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E13ACE" w:rsidRDefault="00E13ACE" w:rsidP="00E60164"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94B69">
              <w:rPr>
                <w:rFonts w:ascii="Times New Roman" w:hAnsi="Times New Roman"/>
                <w:sz w:val="28"/>
                <w:szCs w:val="28"/>
              </w:rPr>
              <w:t xml:space="preserve">ндивидуальный опрос, текущий </w:t>
            </w:r>
            <w:r w:rsidRPr="00894B6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страницам Кубанского казачьего вестника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D7C2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E13ACE" w:rsidRDefault="00E13ACE" w:rsidP="00E60164"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94B69">
              <w:rPr>
                <w:rFonts w:ascii="Times New Roman" w:hAnsi="Times New Roman"/>
                <w:sz w:val="28"/>
                <w:szCs w:val="28"/>
              </w:rPr>
              <w:t xml:space="preserve">ндивидуальный опрос,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Пластуны на войне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E13ACE" w:rsidRDefault="00E13ACE" w:rsidP="00E60164"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94B69">
              <w:rPr>
                <w:rFonts w:ascii="Times New Roman" w:hAnsi="Times New Roman"/>
                <w:sz w:val="28"/>
                <w:szCs w:val="28"/>
              </w:rPr>
              <w:t xml:space="preserve">ндивидуальный опрос,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 с архивными документами музея «Истоки»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D7C2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E13ACE" w:rsidRDefault="00E13ACE" w:rsidP="00E60164"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94B69">
              <w:rPr>
                <w:rFonts w:ascii="Times New Roman" w:hAnsi="Times New Roman"/>
                <w:sz w:val="28"/>
                <w:szCs w:val="28"/>
              </w:rPr>
              <w:t xml:space="preserve">ндивидуальный опрос,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 с архивными документами музея «Истоки»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D7C2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E13ACE" w:rsidRDefault="00E13ACE" w:rsidP="00E60164"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94B69">
              <w:rPr>
                <w:rFonts w:ascii="Times New Roman" w:hAnsi="Times New Roman"/>
                <w:sz w:val="28"/>
                <w:szCs w:val="28"/>
              </w:rPr>
              <w:t xml:space="preserve">ндивидуальный опрос,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 с архивными документами музея «Истоки»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D7C2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E13ACE" w:rsidRDefault="00E13ACE" w:rsidP="00E60164"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94B69">
              <w:rPr>
                <w:rFonts w:ascii="Times New Roman" w:hAnsi="Times New Roman"/>
                <w:sz w:val="28"/>
                <w:szCs w:val="28"/>
              </w:rPr>
              <w:t xml:space="preserve">ндивидуальный опрос,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Просмотр и обсуждение кинофильма «Русские не сдаются»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Видео-урок</w:t>
            </w:r>
          </w:p>
        </w:tc>
        <w:tc>
          <w:tcPr>
            <w:tcW w:w="1418" w:type="dxa"/>
          </w:tcPr>
          <w:p w:rsidR="00E13ACE" w:rsidRDefault="00E13ACE" w:rsidP="00E60164"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94B69">
              <w:rPr>
                <w:rFonts w:ascii="Times New Roman" w:hAnsi="Times New Roman"/>
                <w:sz w:val="28"/>
                <w:szCs w:val="28"/>
              </w:rPr>
              <w:t xml:space="preserve">ндивидуальный опрос,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творческим проектом по исследовательскому поиску героев-роговчан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D7C2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E13ACE" w:rsidRDefault="00E13ACE" w:rsidP="00E60164"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  <w:r w:rsidRPr="00894B6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творческим проектом по исследовательскому поиску героев-роговчан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D7C2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E13ACE" w:rsidRDefault="00E13ACE" w:rsidP="00E60164"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  <w:r w:rsidRPr="00894B6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Анализ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систематизация собранного материала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D7C2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</w:t>
            </w:r>
            <w:r w:rsidRPr="007D7C2D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кая работа</w:t>
            </w:r>
          </w:p>
        </w:tc>
        <w:tc>
          <w:tcPr>
            <w:tcW w:w="1418" w:type="dxa"/>
          </w:tcPr>
          <w:p w:rsidR="00E13ACE" w:rsidRDefault="00E13ACE" w:rsidP="00E60164"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Краеведч</w:t>
            </w:r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lastRenderedPageBreak/>
              <w:t>И</w:t>
            </w:r>
            <w:r w:rsidRPr="00894B69">
              <w:rPr>
                <w:rFonts w:ascii="Times New Roman" w:hAnsi="Times New Roman"/>
                <w:sz w:val="28"/>
                <w:szCs w:val="28"/>
              </w:rPr>
              <w:t>ндивид</w:t>
            </w:r>
            <w:r w:rsidRPr="00894B6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уальный опрос,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проектов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D7C2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E13ACE" w:rsidRDefault="00E13ACE" w:rsidP="00E60164"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94B69">
              <w:rPr>
                <w:rFonts w:ascii="Times New Roman" w:hAnsi="Times New Roman"/>
                <w:sz w:val="28"/>
                <w:szCs w:val="28"/>
              </w:rPr>
              <w:t xml:space="preserve">ндивидуальный опрос,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Защита проектов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D7C2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E13ACE" w:rsidRDefault="00E13ACE" w:rsidP="00E60164"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94B69">
              <w:rPr>
                <w:rFonts w:ascii="Times New Roman" w:hAnsi="Times New Roman"/>
                <w:sz w:val="28"/>
                <w:szCs w:val="28"/>
              </w:rPr>
              <w:t xml:space="preserve">ндивидуальный опрос,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Кубанская кавалерист-девица Елена Чоба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E13ACE" w:rsidRDefault="00E13ACE" w:rsidP="00E60164"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94B69">
              <w:rPr>
                <w:rFonts w:ascii="Times New Roman" w:hAnsi="Times New Roman"/>
                <w:sz w:val="28"/>
                <w:szCs w:val="28"/>
              </w:rPr>
              <w:t xml:space="preserve">ндивидуальный опрос,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Роговчане в Гражданской войне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E13ACE" w:rsidRDefault="00E13ACE" w:rsidP="00E60164"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94B69">
              <w:rPr>
                <w:rFonts w:ascii="Times New Roman" w:hAnsi="Times New Roman"/>
                <w:sz w:val="28"/>
                <w:szCs w:val="28"/>
              </w:rPr>
              <w:t xml:space="preserve">ндивидуальный опрос, текущий контроль </w:t>
            </w:r>
          </w:p>
        </w:tc>
      </w:tr>
      <w:tr w:rsidR="00E13ACE" w:rsidTr="00E13ACE">
        <w:tc>
          <w:tcPr>
            <w:tcW w:w="10508" w:type="dxa"/>
            <w:gridSpan w:val="8"/>
          </w:tcPr>
          <w:p w:rsidR="00E13ACE" w:rsidRPr="00EC4750" w:rsidRDefault="00E13ACE" w:rsidP="00E601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53B"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  <w:r w:rsidRPr="00EC475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EC4750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Лаборатория этнографа – 10 часов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Pr="004225C9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Традиционная культура казачества</w:t>
            </w:r>
          </w:p>
        </w:tc>
        <w:tc>
          <w:tcPr>
            <w:tcW w:w="816" w:type="dxa"/>
          </w:tcPr>
          <w:p w:rsidR="00E13ACE" w:rsidRPr="004225C9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E13ACE" w:rsidRDefault="00E13ACE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 w:rsidRPr="00E53C56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Pr="004225C9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Влияние военной службы на жизнь и быт казака</w:t>
            </w:r>
          </w:p>
        </w:tc>
        <w:tc>
          <w:tcPr>
            <w:tcW w:w="816" w:type="dxa"/>
          </w:tcPr>
          <w:p w:rsidR="00E13ACE" w:rsidRPr="004225C9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E13ACE" w:rsidRDefault="00E13ACE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 w:rsidRPr="00E53C56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Pr="004225C9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Исторические песни казаков</w:t>
            </w:r>
          </w:p>
        </w:tc>
        <w:tc>
          <w:tcPr>
            <w:tcW w:w="816" w:type="dxa"/>
          </w:tcPr>
          <w:p w:rsidR="00E13ACE" w:rsidRPr="004225C9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3C4F21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 w:rsidRPr="009C3399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Pr="004225C9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Выход в станицу по сбору местных легенд</w:t>
            </w:r>
          </w:p>
        </w:tc>
        <w:tc>
          <w:tcPr>
            <w:tcW w:w="816" w:type="dxa"/>
          </w:tcPr>
          <w:p w:rsidR="00E13ACE" w:rsidRPr="004225C9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A7E8F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Pr="004225C9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Выход в станицу по сбору местных легенд</w:t>
            </w:r>
          </w:p>
        </w:tc>
        <w:tc>
          <w:tcPr>
            <w:tcW w:w="816" w:type="dxa"/>
          </w:tcPr>
          <w:p w:rsidR="00E13ACE" w:rsidRPr="004225C9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A7E8F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13ACE" w:rsidTr="00E13ACE">
        <w:tc>
          <w:tcPr>
            <w:tcW w:w="10508" w:type="dxa"/>
            <w:gridSpan w:val="8"/>
          </w:tcPr>
          <w:p w:rsidR="00E13ACE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6D2"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  <w:r w:rsidRPr="00BE16D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BE16D2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Итоговое занятие</w:t>
            </w:r>
            <w:r w:rsidRPr="00BE16D2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BE16D2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Pr="004225C9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Заключительный урок «Калейдоскоп знаний»</w:t>
            </w:r>
          </w:p>
        </w:tc>
        <w:tc>
          <w:tcPr>
            <w:tcW w:w="816" w:type="dxa"/>
          </w:tcPr>
          <w:p w:rsidR="00E13ACE" w:rsidRPr="004225C9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ое</w:t>
            </w: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занятие</w:t>
            </w:r>
          </w:p>
        </w:tc>
        <w:tc>
          <w:tcPr>
            <w:tcW w:w="1418" w:type="dxa"/>
          </w:tcPr>
          <w:p w:rsidR="00E13ACE" w:rsidRDefault="00E13ACE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t>индивидуальный опрос, промежуточный контроль</w:t>
            </w:r>
          </w:p>
        </w:tc>
      </w:tr>
      <w:tr w:rsidR="00E13ACE" w:rsidTr="00E13ACE">
        <w:tc>
          <w:tcPr>
            <w:tcW w:w="709" w:type="dxa"/>
          </w:tcPr>
          <w:p w:rsidR="00E13ACE" w:rsidRPr="00D4798A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Pr="004225C9" w:rsidRDefault="00E13ACE" w:rsidP="00E6016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25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816" w:type="dxa"/>
          </w:tcPr>
          <w:p w:rsidR="00E13ACE" w:rsidRPr="004225C9" w:rsidRDefault="00E13ACE" w:rsidP="00E6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026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1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</w:tr>
    </w:tbl>
    <w:p w:rsidR="00A97C47" w:rsidRPr="00FD01BD" w:rsidRDefault="00A97C47" w:rsidP="00E6016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97C47" w:rsidRDefault="00A97C47" w:rsidP="00E6016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97C47" w:rsidRDefault="00A97C47" w:rsidP="00E6016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D01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Календарный учебный график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второго</w:t>
      </w:r>
      <w:r w:rsidRPr="00FD01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 обучения</w:t>
      </w:r>
    </w:p>
    <w:tbl>
      <w:tblPr>
        <w:tblStyle w:val="af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1206"/>
        <w:gridCol w:w="2410"/>
        <w:gridCol w:w="816"/>
        <w:gridCol w:w="1026"/>
        <w:gridCol w:w="1512"/>
        <w:gridCol w:w="1418"/>
        <w:gridCol w:w="1676"/>
      </w:tblGrid>
      <w:tr w:rsidR="00A97C47" w:rsidTr="001D2D67">
        <w:tc>
          <w:tcPr>
            <w:tcW w:w="568" w:type="dxa"/>
          </w:tcPr>
          <w:p w:rsidR="00A97C47" w:rsidRPr="00FD01BD" w:rsidRDefault="00A97C47" w:rsidP="00E60164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№</w:t>
            </w:r>
          </w:p>
        </w:tc>
        <w:tc>
          <w:tcPr>
            <w:tcW w:w="1206" w:type="dxa"/>
          </w:tcPr>
          <w:p w:rsidR="00A97C47" w:rsidRPr="00FD01BD" w:rsidRDefault="00A97C47" w:rsidP="00E60164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Дата занятия</w:t>
            </w:r>
          </w:p>
        </w:tc>
        <w:tc>
          <w:tcPr>
            <w:tcW w:w="2410" w:type="dxa"/>
          </w:tcPr>
          <w:p w:rsidR="00A97C47" w:rsidRPr="00FD01BD" w:rsidRDefault="00A97C47" w:rsidP="00E60164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Тема занятия</w:t>
            </w:r>
          </w:p>
        </w:tc>
        <w:tc>
          <w:tcPr>
            <w:tcW w:w="816" w:type="dxa"/>
          </w:tcPr>
          <w:p w:rsidR="00A97C47" w:rsidRPr="00FD01BD" w:rsidRDefault="00A97C47" w:rsidP="00E60164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Кол-во часов</w:t>
            </w:r>
          </w:p>
        </w:tc>
        <w:tc>
          <w:tcPr>
            <w:tcW w:w="1026" w:type="dxa"/>
          </w:tcPr>
          <w:p w:rsidR="00A97C47" w:rsidRPr="00FD01BD" w:rsidRDefault="00A97C47" w:rsidP="00E60164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Время проведения занятий</w:t>
            </w:r>
          </w:p>
        </w:tc>
        <w:tc>
          <w:tcPr>
            <w:tcW w:w="1512" w:type="dxa"/>
          </w:tcPr>
          <w:p w:rsidR="00A97C47" w:rsidRPr="00FD01BD" w:rsidRDefault="00A97C47" w:rsidP="00E60164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 xml:space="preserve"> Форма занятия</w:t>
            </w:r>
          </w:p>
        </w:tc>
        <w:tc>
          <w:tcPr>
            <w:tcW w:w="1418" w:type="dxa"/>
          </w:tcPr>
          <w:p w:rsidR="00A97C47" w:rsidRPr="00FD01BD" w:rsidRDefault="00A97C47" w:rsidP="00E60164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Место проведения</w:t>
            </w:r>
          </w:p>
        </w:tc>
        <w:tc>
          <w:tcPr>
            <w:tcW w:w="1676" w:type="dxa"/>
          </w:tcPr>
          <w:p w:rsidR="00A97C47" w:rsidRPr="00FD01BD" w:rsidRDefault="00A97C47" w:rsidP="00E60164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Форма контроля</w:t>
            </w:r>
          </w:p>
        </w:tc>
      </w:tr>
      <w:tr w:rsidR="00A97C47" w:rsidTr="001D2D67">
        <w:tc>
          <w:tcPr>
            <w:tcW w:w="10632" w:type="dxa"/>
            <w:gridSpan w:val="8"/>
          </w:tcPr>
          <w:p w:rsidR="00A97C47" w:rsidRPr="00FD01BD" w:rsidRDefault="0060753B" w:rsidP="00E60164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60753B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Раздел</w:t>
            </w:r>
            <w:r w:rsidR="00A97C47" w:rsidRPr="009C0DEB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1. </w:t>
            </w:r>
            <w:r w:rsidR="00A97C47" w:rsidRPr="001D2D67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Вв</w:t>
            </w:r>
            <w:r w:rsidR="00CE5326" w:rsidRPr="001D2D67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одное занятие</w:t>
            </w:r>
            <w:r w:rsidR="008E4EBA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– 2 часа</w:t>
            </w:r>
          </w:p>
        </w:tc>
      </w:tr>
      <w:tr w:rsidR="00A97C47" w:rsidTr="001D2D67">
        <w:tc>
          <w:tcPr>
            <w:tcW w:w="568" w:type="dxa"/>
          </w:tcPr>
          <w:p w:rsidR="00A97C47" w:rsidRPr="00A30854" w:rsidRDefault="00A97C47" w:rsidP="00E60164">
            <w:pPr>
              <w:pStyle w:val="a8"/>
              <w:numPr>
                <w:ilvl w:val="0"/>
                <w:numId w:val="36"/>
              </w:num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A97C47" w:rsidRPr="00560491" w:rsidRDefault="00A97C47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A97C47" w:rsidRPr="004225C9" w:rsidRDefault="00C85EB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816" w:type="dxa"/>
          </w:tcPr>
          <w:p w:rsidR="00A97C47" w:rsidRPr="004225C9" w:rsidRDefault="00A97C47" w:rsidP="00E6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25C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A97C47" w:rsidRPr="00560491" w:rsidRDefault="00A97C47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A97C47" w:rsidRPr="00560491" w:rsidRDefault="00A97C47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8" w:type="dxa"/>
          </w:tcPr>
          <w:p w:rsidR="00A97C47" w:rsidRPr="00560491" w:rsidRDefault="00A97C47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A97C47" w:rsidRPr="00560491" w:rsidRDefault="00A97C47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Вводный контроль, собеседование</w:t>
            </w:r>
          </w:p>
        </w:tc>
      </w:tr>
      <w:tr w:rsidR="00A97C47" w:rsidTr="001D2D67">
        <w:tc>
          <w:tcPr>
            <w:tcW w:w="10632" w:type="dxa"/>
            <w:gridSpan w:val="8"/>
          </w:tcPr>
          <w:p w:rsidR="00A97C47" w:rsidRDefault="0060753B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60753B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Раздел</w:t>
            </w:r>
            <w:r w:rsidR="00515DE6" w:rsidRPr="00515DE6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</w:t>
            </w:r>
            <w:r w:rsidR="00AF2A6E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2. «Земля отцов – моя земля» - 54</w:t>
            </w:r>
            <w:r w:rsidR="00515DE6" w:rsidRPr="00515DE6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часов.</w:t>
            </w:r>
          </w:p>
        </w:tc>
      </w:tr>
      <w:tr w:rsidR="00A97C47" w:rsidTr="001D2D67">
        <w:tc>
          <w:tcPr>
            <w:tcW w:w="568" w:type="dxa"/>
          </w:tcPr>
          <w:p w:rsidR="00A97C47" w:rsidRPr="00A30854" w:rsidRDefault="00A97C47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A97C47" w:rsidRPr="00560491" w:rsidRDefault="00A97C47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A97C47" w:rsidRPr="00AF2A6E" w:rsidRDefault="00AF2A6E" w:rsidP="00E60164">
            <w:pPr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2A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Экономическое развитие края в 19 веке</w:t>
            </w:r>
          </w:p>
          <w:p w:rsidR="00A97C47" w:rsidRPr="006D35BA" w:rsidRDefault="00A97C47" w:rsidP="00E60164">
            <w:pPr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97C47" w:rsidRPr="004225C9" w:rsidRDefault="00A97C47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</w:tcPr>
          <w:p w:rsidR="00A97C47" w:rsidRPr="004225C9" w:rsidRDefault="00A97C47" w:rsidP="00E6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A97C47" w:rsidRPr="00560491" w:rsidRDefault="00A97C47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A97C47" w:rsidRPr="00560491" w:rsidRDefault="00A97C47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A97C47" w:rsidRDefault="00A97C47" w:rsidP="00E60164">
            <w:r w:rsidRPr="00544D09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A97C47" w:rsidRPr="00560491" w:rsidRDefault="00B6120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4F7301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BA70BC" w:rsidTr="001D2D67">
        <w:tc>
          <w:tcPr>
            <w:tcW w:w="568" w:type="dxa"/>
          </w:tcPr>
          <w:p w:rsidR="00BA70BC" w:rsidRPr="00A30854" w:rsidRDefault="00BA70BC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BA70BC" w:rsidRPr="00560491" w:rsidRDefault="00BA70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BA70BC" w:rsidRPr="004225C9" w:rsidRDefault="00BA70BC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Установление твердых норм землепользования</w:t>
            </w:r>
          </w:p>
        </w:tc>
        <w:tc>
          <w:tcPr>
            <w:tcW w:w="816" w:type="dxa"/>
          </w:tcPr>
          <w:p w:rsidR="00BA70BC" w:rsidRPr="004225C9" w:rsidRDefault="00BA70BC" w:rsidP="00E6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BA70BC" w:rsidRPr="00560491" w:rsidRDefault="00BA70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BA70BC" w:rsidRDefault="00BA70BC" w:rsidP="00E60164">
            <w:r w:rsidRPr="00A55C8A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BA70BC" w:rsidRDefault="00BA70BC" w:rsidP="00E60164">
            <w:r w:rsidRPr="00544D09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BA70BC" w:rsidRDefault="00BA70BC" w:rsidP="00E60164">
            <w:r w:rsidRPr="00A440BC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BA70BC" w:rsidTr="001D2D67">
        <w:tc>
          <w:tcPr>
            <w:tcW w:w="568" w:type="dxa"/>
          </w:tcPr>
          <w:p w:rsidR="00BA70BC" w:rsidRPr="00A30854" w:rsidRDefault="00BA70BC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BA70BC" w:rsidRPr="00560491" w:rsidRDefault="00BA70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A70BC" w:rsidRPr="00FB0727" w:rsidRDefault="00BA70BC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Земли Роговского юрта. Хутора</w:t>
            </w:r>
          </w:p>
        </w:tc>
        <w:tc>
          <w:tcPr>
            <w:tcW w:w="816" w:type="dxa"/>
          </w:tcPr>
          <w:p w:rsidR="00BA70BC" w:rsidRPr="004225C9" w:rsidRDefault="00BA70BC" w:rsidP="00E6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BA70BC" w:rsidRPr="00560491" w:rsidRDefault="00BA70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BA70BC" w:rsidRDefault="00BA70BC" w:rsidP="00E60164">
            <w:r w:rsidRPr="00A55C8A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BA70BC" w:rsidRDefault="00BA70BC" w:rsidP="00E60164">
            <w:r w:rsidRPr="008C19FA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BA70BC" w:rsidRDefault="00BA70BC" w:rsidP="00E60164">
            <w:r w:rsidRPr="00A440B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B6120C" w:rsidTr="001D2D67">
        <w:tc>
          <w:tcPr>
            <w:tcW w:w="568" w:type="dxa"/>
          </w:tcPr>
          <w:p w:rsidR="00B6120C" w:rsidRPr="00A30854" w:rsidRDefault="00B6120C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B6120C" w:rsidRPr="00560491" w:rsidRDefault="00B6120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B6120C" w:rsidRPr="004225C9" w:rsidRDefault="00BA70BC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Знакомство с фотоматериалами и архивными документами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музея «Истоки»</w:t>
            </w:r>
          </w:p>
        </w:tc>
        <w:tc>
          <w:tcPr>
            <w:tcW w:w="816" w:type="dxa"/>
          </w:tcPr>
          <w:p w:rsidR="00B6120C" w:rsidRPr="004225C9" w:rsidRDefault="00B6120C" w:rsidP="00E6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26" w:type="dxa"/>
          </w:tcPr>
          <w:p w:rsidR="00B6120C" w:rsidRPr="00560491" w:rsidRDefault="00B6120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B6120C" w:rsidRPr="00560491" w:rsidRDefault="00BA70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A70BC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B6120C" w:rsidRDefault="00B6120C" w:rsidP="00E60164">
            <w:r w:rsidRPr="008C19FA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B6120C" w:rsidRDefault="00B6120C" w:rsidP="00E60164">
            <w:r w:rsidRPr="00A440B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</w:t>
            </w:r>
            <w:r w:rsidRPr="00A440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 </w:t>
            </w:r>
          </w:p>
        </w:tc>
      </w:tr>
      <w:tr w:rsidR="00BA70BC" w:rsidTr="001D2D67">
        <w:tc>
          <w:tcPr>
            <w:tcW w:w="568" w:type="dxa"/>
          </w:tcPr>
          <w:p w:rsidR="00BA70BC" w:rsidRPr="00A30854" w:rsidRDefault="00BA70BC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BA70BC" w:rsidRPr="00560491" w:rsidRDefault="00BA70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BA70BC" w:rsidRPr="004225C9" w:rsidRDefault="00BA70BC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Водные угодья. Рыболовные традиции</w:t>
            </w:r>
          </w:p>
        </w:tc>
        <w:tc>
          <w:tcPr>
            <w:tcW w:w="816" w:type="dxa"/>
          </w:tcPr>
          <w:p w:rsidR="00BA70BC" w:rsidRPr="004225C9" w:rsidRDefault="00BA70BC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BA70BC" w:rsidRPr="00560491" w:rsidRDefault="00BA70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BA70BC" w:rsidRDefault="00BA70BC" w:rsidP="00E60164">
            <w:r w:rsidRPr="00EE4AD5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BA70BC" w:rsidRDefault="00BA70BC" w:rsidP="00E60164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BA70BC" w:rsidRDefault="00BA70BC" w:rsidP="00E60164">
            <w:r w:rsidRPr="00A440B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BA70BC" w:rsidTr="001D2D67">
        <w:tc>
          <w:tcPr>
            <w:tcW w:w="568" w:type="dxa"/>
          </w:tcPr>
          <w:p w:rsidR="00BA70BC" w:rsidRPr="00A30854" w:rsidRDefault="00BA70BC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BA70BC" w:rsidRPr="00560491" w:rsidRDefault="00BA70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BA70BC" w:rsidRPr="004225C9" w:rsidRDefault="00534D99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Лесные угодья. Изделия из древесины</w:t>
            </w:r>
          </w:p>
        </w:tc>
        <w:tc>
          <w:tcPr>
            <w:tcW w:w="816" w:type="dxa"/>
          </w:tcPr>
          <w:p w:rsidR="00BA70BC" w:rsidRPr="004225C9" w:rsidRDefault="00BA70BC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BA70BC" w:rsidRPr="00560491" w:rsidRDefault="00BA70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BA70BC" w:rsidRDefault="00BA70BC" w:rsidP="00E60164">
            <w:r w:rsidRPr="00EE4AD5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BA70BC" w:rsidRDefault="00BA70BC" w:rsidP="00E60164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BA70BC" w:rsidRDefault="00BA70BC" w:rsidP="00E60164">
            <w:r w:rsidRPr="00A440B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BA70BC" w:rsidTr="001D2D67">
        <w:tc>
          <w:tcPr>
            <w:tcW w:w="568" w:type="dxa"/>
          </w:tcPr>
          <w:p w:rsidR="00BA70BC" w:rsidRPr="00A30854" w:rsidRDefault="00BA70BC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BA70BC" w:rsidRPr="00560491" w:rsidRDefault="00BA70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BA70BC" w:rsidRPr="004225C9" w:rsidRDefault="00534D99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Выращивание хлеба и технических культур</w:t>
            </w:r>
          </w:p>
        </w:tc>
        <w:tc>
          <w:tcPr>
            <w:tcW w:w="816" w:type="dxa"/>
          </w:tcPr>
          <w:p w:rsidR="00BA70BC" w:rsidRPr="004225C9" w:rsidRDefault="00534D99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BA70BC" w:rsidRPr="00560491" w:rsidRDefault="00BA70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BA70BC" w:rsidRDefault="00BA70BC" w:rsidP="00E60164">
            <w:r w:rsidRPr="00EE4AD5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BA70BC" w:rsidRDefault="00BA70BC" w:rsidP="00E60164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BA70BC" w:rsidRDefault="00BA70BC" w:rsidP="00E60164"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F7301">
              <w:rPr>
                <w:rFonts w:ascii="Times New Roman" w:hAnsi="Times New Roman"/>
                <w:sz w:val="28"/>
                <w:szCs w:val="28"/>
              </w:rPr>
              <w:t>ндивидуальный опрос, текущий контроль</w:t>
            </w:r>
          </w:p>
        </w:tc>
      </w:tr>
      <w:tr w:rsidR="00534D99" w:rsidTr="001D2D67">
        <w:tc>
          <w:tcPr>
            <w:tcW w:w="568" w:type="dxa"/>
          </w:tcPr>
          <w:p w:rsidR="00534D99" w:rsidRPr="00A30854" w:rsidRDefault="00534D99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534D99" w:rsidRPr="00560491" w:rsidRDefault="00534D99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534D99" w:rsidRPr="004225C9" w:rsidRDefault="00534D99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Ярмарки</w:t>
            </w:r>
          </w:p>
        </w:tc>
        <w:tc>
          <w:tcPr>
            <w:tcW w:w="816" w:type="dxa"/>
          </w:tcPr>
          <w:p w:rsidR="00534D99" w:rsidRDefault="00534D99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534D99" w:rsidRPr="00560491" w:rsidRDefault="00534D99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534D99" w:rsidRPr="00EE4AD5" w:rsidRDefault="00E46179" w:rsidP="00E60164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6179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534D99" w:rsidRDefault="00534D99" w:rsidP="00E60164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534D99" w:rsidRDefault="00534D99" w:rsidP="00E60164">
            <w:r w:rsidRPr="00A440B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534D99" w:rsidTr="001D2D67">
        <w:tc>
          <w:tcPr>
            <w:tcW w:w="568" w:type="dxa"/>
          </w:tcPr>
          <w:p w:rsidR="00534D99" w:rsidRPr="00A30854" w:rsidRDefault="00534D99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534D99" w:rsidRPr="00560491" w:rsidRDefault="00534D99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534D99" w:rsidRPr="004225C9" w:rsidRDefault="00534D99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Сбор информации по ярмаркам в Роговской</w:t>
            </w:r>
          </w:p>
        </w:tc>
        <w:tc>
          <w:tcPr>
            <w:tcW w:w="816" w:type="dxa"/>
          </w:tcPr>
          <w:p w:rsidR="00534D99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534D99" w:rsidRPr="00560491" w:rsidRDefault="00534D99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534D99" w:rsidRPr="00EE4AD5" w:rsidRDefault="00534D99" w:rsidP="00E60164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534D99" w:rsidRDefault="00534D99" w:rsidP="00E60164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534D99" w:rsidRDefault="00534D99" w:rsidP="00E60164">
            <w:r w:rsidRPr="00A440BC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Сбор информации по ярмаркам в Роговской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EE4AD5" w:rsidRDefault="00882FD3" w:rsidP="00E60164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A440BC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Творческая работа «Исчезнувшие хутора»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EE4AD5" w:rsidRDefault="00882FD3" w:rsidP="00E60164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534D99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  <w:r w:rsidRPr="00A440BC">
              <w:rPr>
                <w:rFonts w:ascii="Times New Roman" w:hAnsi="Times New Roman"/>
                <w:sz w:val="28"/>
                <w:szCs w:val="28"/>
              </w:rPr>
              <w:t xml:space="preserve">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Творческая работа «Исчезнувшие хутора»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EE4AD5" w:rsidRDefault="00882FD3" w:rsidP="00E60164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534D99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  <w:r w:rsidRPr="00A440BC">
              <w:rPr>
                <w:rFonts w:ascii="Times New Roman" w:hAnsi="Times New Roman"/>
                <w:sz w:val="28"/>
                <w:szCs w:val="28"/>
              </w:rPr>
              <w:t xml:space="preserve">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Творческая работа «Исчезнувшие хутора»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EE4AD5" w:rsidRDefault="00882FD3" w:rsidP="00E60164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534D99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  <w:r w:rsidRPr="00A440BC">
              <w:rPr>
                <w:rFonts w:ascii="Times New Roman" w:hAnsi="Times New Roman"/>
                <w:sz w:val="28"/>
                <w:szCs w:val="28"/>
              </w:rPr>
              <w:t xml:space="preserve">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Защита творческих работ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EE4AD5" w:rsidRDefault="00882FD3" w:rsidP="00E60164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534D99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Краеведческий музей </w:t>
            </w:r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A440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Индивидуальный опрос,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педагогическое наблюдение</w:t>
            </w:r>
            <w:r w:rsidRPr="00A440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Устное народное творчество кубанцев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EE4AD5" w:rsidRDefault="00882FD3" w:rsidP="00E60164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6179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882FD3" w:rsidRDefault="00882FD3" w:rsidP="00E60164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A440B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Кубанский говор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Default="00882FD3" w:rsidP="00E60164">
            <w:r w:rsidRPr="007C43B6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882FD3" w:rsidRDefault="00882FD3" w:rsidP="00E60164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A440B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Кубанские поговорки и пословицы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Default="00882FD3" w:rsidP="00E60164">
            <w:r w:rsidRPr="007C43B6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882FD3" w:rsidRDefault="00882FD3" w:rsidP="00E60164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A440B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 с периодическими изданиями по сбору пословиц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EE4AD5" w:rsidRDefault="00882FD3" w:rsidP="00E60164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091567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A440BC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 с периодическими изданиями по сбору пословиц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EE4AD5" w:rsidRDefault="00882FD3" w:rsidP="00E60164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091567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A440BC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Кубанские сказки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Default="00882FD3" w:rsidP="00E60164">
            <w:r w:rsidRPr="00BA07F3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882FD3" w:rsidRDefault="00882FD3" w:rsidP="00E60164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A440B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Первые казачьи историки: И.Д. Попко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Default="00882FD3" w:rsidP="00E60164">
            <w:r w:rsidRPr="00BA07F3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882FD3" w:rsidRDefault="00882FD3" w:rsidP="00E60164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A440B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трудами краеведа Тимашевского района Г. Гончаренко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EE4AD5" w:rsidRDefault="00882FD3" w:rsidP="00E60164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D7138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A440B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Знакомство с трудами краеведа Тимашевского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района Г. Гончаренко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EE4AD5" w:rsidRDefault="00882FD3" w:rsidP="00E60164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D7138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Краеведческий музей </w:t>
            </w:r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A440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Индивидуальный опрос, </w:t>
            </w:r>
            <w:r w:rsidRPr="00A440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Выход в станицу по сбору краеведческой информации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EE4AD5" w:rsidRDefault="00882FD3" w:rsidP="00E60164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D7138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Роговское с/п</w:t>
            </w:r>
          </w:p>
        </w:tc>
        <w:tc>
          <w:tcPr>
            <w:tcW w:w="1676" w:type="dxa"/>
          </w:tcPr>
          <w:p w:rsidR="00882FD3" w:rsidRDefault="00882FD3" w:rsidP="00E60164">
            <w:r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  <w:r w:rsidRPr="00A440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Выход в станицу по сбору краеведческой информации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EE4AD5" w:rsidRDefault="00882FD3" w:rsidP="00E60164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D7138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Роговское с/п</w:t>
            </w:r>
          </w:p>
        </w:tc>
        <w:tc>
          <w:tcPr>
            <w:tcW w:w="1676" w:type="dxa"/>
          </w:tcPr>
          <w:p w:rsidR="00882FD3" w:rsidRDefault="00882FD3" w:rsidP="00E60164">
            <w:r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  <w:r w:rsidRPr="00A440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собранного материала для фондов музея «Истоки»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EE4AD5" w:rsidRDefault="00882FD3" w:rsidP="00E60164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B27A5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A440BC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собранного материала для фондов музея «Истоки»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EE4AD5" w:rsidRDefault="00882FD3" w:rsidP="00E60164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B27A5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A440BC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882FD3" w:rsidTr="001D2D67">
        <w:tc>
          <w:tcPr>
            <w:tcW w:w="10632" w:type="dxa"/>
            <w:gridSpan w:val="8"/>
          </w:tcPr>
          <w:p w:rsidR="00882FD3" w:rsidRPr="00E53C56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53B"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  <w:r w:rsidRPr="00515DE6">
              <w:rPr>
                <w:rFonts w:ascii="Times New Roman" w:hAnsi="Times New Roman"/>
                <w:b/>
                <w:sz w:val="28"/>
                <w:szCs w:val="28"/>
              </w:rPr>
              <w:t xml:space="preserve"> 3. Мои Истоки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  <w:r w:rsidRPr="00515DE6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Древо человеческой жизни</w:t>
            </w:r>
          </w:p>
        </w:tc>
        <w:tc>
          <w:tcPr>
            <w:tcW w:w="816" w:type="dxa"/>
          </w:tcPr>
          <w:p w:rsidR="00882FD3" w:rsidRPr="004225C9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6179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882FD3" w:rsidRDefault="00882FD3" w:rsidP="00E60164">
            <w:r w:rsidRPr="000D695E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BD2FD4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Моя семья</w:t>
            </w:r>
          </w:p>
        </w:tc>
        <w:tc>
          <w:tcPr>
            <w:tcW w:w="816" w:type="dxa"/>
          </w:tcPr>
          <w:p w:rsidR="00882FD3" w:rsidRPr="004225C9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6179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882FD3" w:rsidRDefault="00882FD3" w:rsidP="00E60164">
            <w:r w:rsidRPr="000D695E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BD2FD4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Семейный архив</w:t>
            </w:r>
          </w:p>
        </w:tc>
        <w:tc>
          <w:tcPr>
            <w:tcW w:w="816" w:type="dxa"/>
          </w:tcPr>
          <w:p w:rsidR="00882FD3" w:rsidRPr="004225C9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E53C56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Семейный архив</w:t>
            </w:r>
          </w:p>
        </w:tc>
        <w:tc>
          <w:tcPr>
            <w:tcW w:w="816" w:type="dxa"/>
          </w:tcPr>
          <w:p w:rsidR="00882FD3" w:rsidRPr="004225C9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B27A5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6D519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Фотоальбомы</w:t>
            </w:r>
          </w:p>
        </w:tc>
        <w:tc>
          <w:tcPr>
            <w:tcW w:w="816" w:type="dxa"/>
          </w:tcPr>
          <w:p w:rsidR="00882FD3" w:rsidRPr="004225C9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6179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6D519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</w:t>
            </w:r>
            <w:r w:rsidRPr="006D51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Фотоальбомы </w:t>
            </w:r>
          </w:p>
        </w:tc>
        <w:tc>
          <w:tcPr>
            <w:tcW w:w="816" w:type="dxa"/>
          </w:tcPr>
          <w:p w:rsidR="00882FD3" w:rsidRPr="004225C9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B27A5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6D519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Дарственные открытки</w:t>
            </w:r>
          </w:p>
        </w:tc>
        <w:tc>
          <w:tcPr>
            <w:tcW w:w="816" w:type="dxa"/>
          </w:tcPr>
          <w:p w:rsidR="00882FD3" w:rsidRPr="004225C9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6179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6D519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Выход к старожилам станицы. Сбор открыток и информации</w:t>
            </w:r>
          </w:p>
        </w:tc>
        <w:tc>
          <w:tcPr>
            <w:tcW w:w="816" w:type="dxa"/>
          </w:tcPr>
          <w:p w:rsidR="00882FD3" w:rsidRPr="004225C9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66716A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Роговское с/п</w:t>
            </w:r>
          </w:p>
        </w:tc>
        <w:tc>
          <w:tcPr>
            <w:tcW w:w="1676" w:type="dxa"/>
          </w:tcPr>
          <w:p w:rsidR="00882FD3" w:rsidRDefault="00882FD3" w:rsidP="00E60164">
            <w:r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  <w:r w:rsidRPr="006D519A">
              <w:rPr>
                <w:rFonts w:ascii="Times New Roman" w:hAnsi="Times New Roman"/>
                <w:sz w:val="28"/>
                <w:szCs w:val="28"/>
              </w:rPr>
              <w:t xml:space="preserve">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Выход к старожилам станицы. Сбор открыток и информации</w:t>
            </w:r>
          </w:p>
        </w:tc>
        <w:tc>
          <w:tcPr>
            <w:tcW w:w="816" w:type="dxa"/>
          </w:tcPr>
          <w:p w:rsidR="00882FD3" w:rsidRPr="004225C9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66716A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Роговское с/п</w:t>
            </w:r>
          </w:p>
        </w:tc>
        <w:tc>
          <w:tcPr>
            <w:tcW w:w="1676" w:type="dxa"/>
          </w:tcPr>
          <w:p w:rsidR="00882FD3" w:rsidRDefault="00882FD3" w:rsidP="00E60164">
            <w:r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  <w:r w:rsidRPr="006D519A">
              <w:rPr>
                <w:rFonts w:ascii="Times New Roman" w:hAnsi="Times New Roman"/>
                <w:sz w:val="28"/>
                <w:szCs w:val="28"/>
              </w:rPr>
              <w:t xml:space="preserve">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выставки найденных экспонатов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Default="00882FD3" w:rsidP="00E60164">
            <w:r w:rsidRPr="00CD2F4F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6D519A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Выставка открыток в музее «Истоки»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Default="00882FD3" w:rsidP="00E60164">
            <w:r w:rsidRPr="00CD2F4F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  <w:r w:rsidRPr="006D519A">
              <w:rPr>
                <w:rFonts w:ascii="Times New Roman" w:hAnsi="Times New Roman"/>
                <w:sz w:val="28"/>
                <w:szCs w:val="28"/>
              </w:rPr>
              <w:t xml:space="preserve">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Письма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Default="00882FD3" w:rsidP="00E60164">
            <w:r w:rsidRPr="00956E8C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6D519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Наградные документы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Default="00882FD3" w:rsidP="00E60164">
            <w:r w:rsidRPr="00956E8C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6D519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 с интернет-ресурсами «Память народа», «Подвиг народа»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66716A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92550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6D519A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 с интернет-ресурсами «Память народа», «Подвиг народа»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66716A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92550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6D519A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География рода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66716A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A63F0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6D519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Исследовательский поиск «География моего рода»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66716A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92550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6D519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Исследовательский поиск «География моего рода»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66716A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92550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6D519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Анализ и оформление материала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66716A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92550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6D519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Анализ и оформление материала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66716A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92550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6D519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Семейные традиции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66716A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A63F0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6D519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Труд и отдых в семье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66716A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A63F0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6D519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Защита творческих работ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66716A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92550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  <w:r w:rsidRPr="006D519A">
              <w:rPr>
                <w:rFonts w:ascii="Times New Roman" w:hAnsi="Times New Roman"/>
                <w:sz w:val="28"/>
                <w:szCs w:val="28"/>
              </w:rPr>
              <w:t xml:space="preserve">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Защита творческих работ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66716A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92550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  <w:r w:rsidRPr="006D519A">
              <w:rPr>
                <w:rFonts w:ascii="Times New Roman" w:hAnsi="Times New Roman"/>
                <w:sz w:val="28"/>
                <w:szCs w:val="28"/>
              </w:rPr>
              <w:t xml:space="preserve">, текущий контроль </w:t>
            </w:r>
          </w:p>
        </w:tc>
      </w:tr>
      <w:tr w:rsidR="00882FD3" w:rsidTr="001D2D67">
        <w:tc>
          <w:tcPr>
            <w:tcW w:w="10632" w:type="dxa"/>
            <w:gridSpan w:val="8"/>
          </w:tcPr>
          <w:p w:rsidR="00882FD3" w:rsidRPr="006D35BA" w:rsidRDefault="00882FD3" w:rsidP="00E601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440F"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  <w:r w:rsidRPr="00515DE6">
              <w:rPr>
                <w:rFonts w:ascii="Times New Roman" w:hAnsi="Times New Roman"/>
                <w:b/>
                <w:sz w:val="28"/>
                <w:szCs w:val="28"/>
              </w:rPr>
              <w:t xml:space="preserve"> 4. Быт и обычаи Кубани – 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515DE6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Подворье. Хозяйственные постройки</w:t>
            </w:r>
          </w:p>
        </w:tc>
        <w:tc>
          <w:tcPr>
            <w:tcW w:w="816" w:type="dxa"/>
          </w:tcPr>
          <w:p w:rsidR="00882FD3" w:rsidRPr="004225C9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6D519A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Методика описания жилища</w:t>
            </w:r>
          </w:p>
        </w:tc>
        <w:tc>
          <w:tcPr>
            <w:tcW w:w="816" w:type="dxa"/>
          </w:tcPr>
          <w:p w:rsidR="00882FD3" w:rsidRPr="004225C9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6D519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Методика описания жилища</w:t>
            </w:r>
          </w:p>
        </w:tc>
        <w:tc>
          <w:tcPr>
            <w:tcW w:w="816" w:type="dxa"/>
          </w:tcPr>
          <w:p w:rsidR="00882FD3" w:rsidRPr="004225C9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6D519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Тип поселения: станица. </w:t>
            </w:r>
          </w:p>
        </w:tc>
        <w:tc>
          <w:tcPr>
            <w:tcW w:w="816" w:type="dxa"/>
          </w:tcPr>
          <w:p w:rsidR="00882FD3" w:rsidRPr="004225C9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Default="00882FD3" w:rsidP="00E60164">
            <w:r w:rsidRPr="00AC2B3A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A7E8F">
              <w:rPr>
                <w:rFonts w:ascii="Times New Roman" w:eastAsia="Calibri" w:hAnsi="Times New Roman"/>
                <w:bCs/>
                <w:sz w:val="28"/>
                <w:szCs w:val="28"/>
              </w:rPr>
              <w:t>Станица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  <w:r w:rsidRPr="009A7E8F">
              <w:rPr>
                <w:rFonts w:ascii="Times New Roman" w:eastAsia="Calibri" w:hAnsi="Times New Roman"/>
                <w:bCs/>
                <w:sz w:val="28"/>
                <w:szCs w:val="28"/>
              </w:rPr>
              <w:t>Роговскаякраеведческий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6D519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2DAD">
              <w:rPr>
                <w:rFonts w:ascii="Times New Roman" w:hAnsi="Times New Roman"/>
                <w:color w:val="000000"/>
                <w:sz w:val="28"/>
                <w:szCs w:val="28"/>
              </w:rPr>
              <w:t>Дома из турлука, глинобитные, саманные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16" w:type="dxa"/>
          </w:tcPr>
          <w:p w:rsidR="00882FD3" w:rsidRPr="004225C9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Default="00882FD3" w:rsidP="00E60164">
            <w:r w:rsidRPr="00AC2B3A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6D519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Встреча со старожилами. Выход на подворье Чернявских</w:t>
            </w:r>
          </w:p>
        </w:tc>
        <w:tc>
          <w:tcPr>
            <w:tcW w:w="816" w:type="dxa"/>
          </w:tcPr>
          <w:p w:rsidR="00882FD3" w:rsidRPr="004225C9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Роговское с/п</w:t>
            </w:r>
          </w:p>
        </w:tc>
        <w:tc>
          <w:tcPr>
            <w:tcW w:w="1676" w:type="dxa"/>
          </w:tcPr>
          <w:p w:rsidR="00882FD3" w:rsidRDefault="00882FD3" w:rsidP="00E60164">
            <w:r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  <w:r w:rsidRPr="00023E3C">
              <w:rPr>
                <w:rFonts w:ascii="Times New Roman" w:hAnsi="Times New Roman"/>
                <w:sz w:val="28"/>
                <w:szCs w:val="28"/>
              </w:rPr>
              <w:t xml:space="preserve">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Встреча со старожилами. Выход на подворье Чернявских</w:t>
            </w:r>
          </w:p>
        </w:tc>
        <w:tc>
          <w:tcPr>
            <w:tcW w:w="816" w:type="dxa"/>
          </w:tcPr>
          <w:p w:rsidR="00882FD3" w:rsidRPr="004225C9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Роговское с/п</w:t>
            </w:r>
          </w:p>
        </w:tc>
        <w:tc>
          <w:tcPr>
            <w:tcW w:w="1676" w:type="dxa"/>
          </w:tcPr>
          <w:p w:rsidR="00882FD3" w:rsidRDefault="00882FD3" w:rsidP="00E60164">
            <w:r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  <w:r w:rsidRPr="00023E3C">
              <w:rPr>
                <w:rFonts w:ascii="Times New Roman" w:hAnsi="Times New Roman"/>
                <w:sz w:val="28"/>
                <w:szCs w:val="28"/>
              </w:rPr>
              <w:t xml:space="preserve">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Обработка собранного материала</w:t>
            </w:r>
          </w:p>
        </w:tc>
        <w:tc>
          <w:tcPr>
            <w:tcW w:w="816" w:type="dxa"/>
          </w:tcPr>
          <w:p w:rsidR="00882FD3" w:rsidRPr="004225C9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62DA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</w:t>
            </w:r>
            <w:r w:rsidRPr="00023E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Обработка собранного материала</w:t>
            </w:r>
          </w:p>
        </w:tc>
        <w:tc>
          <w:tcPr>
            <w:tcW w:w="816" w:type="dxa"/>
          </w:tcPr>
          <w:p w:rsidR="00882FD3" w:rsidRPr="004225C9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62DA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Внутреннее убранство жилища. Элементы украшения дома.</w:t>
            </w:r>
          </w:p>
        </w:tc>
        <w:tc>
          <w:tcPr>
            <w:tcW w:w="816" w:type="dxa"/>
          </w:tcPr>
          <w:p w:rsidR="00882FD3" w:rsidRPr="004225C9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A63F0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Домашняя утварь </w:t>
            </w:r>
          </w:p>
        </w:tc>
        <w:tc>
          <w:tcPr>
            <w:tcW w:w="816" w:type="dxa"/>
          </w:tcPr>
          <w:p w:rsidR="00882FD3" w:rsidRPr="004225C9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A63F0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Правила описания и сбор информации</w:t>
            </w:r>
          </w:p>
        </w:tc>
        <w:tc>
          <w:tcPr>
            <w:tcW w:w="816" w:type="dxa"/>
          </w:tcPr>
          <w:p w:rsidR="00882FD3" w:rsidRPr="004225C9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3F3127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Красный угол – Святой угол</w:t>
            </w:r>
          </w:p>
        </w:tc>
        <w:tc>
          <w:tcPr>
            <w:tcW w:w="816" w:type="dxa"/>
          </w:tcPr>
          <w:p w:rsidR="00882FD3" w:rsidRPr="004225C9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A63F0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Тематическая экскурсия в зал «Казачий курень»</w:t>
            </w:r>
          </w:p>
        </w:tc>
        <w:tc>
          <w:tcPr>
            <w:tcW w:w="816" w:type="dxa"/>
          </w:tcPr>
          <w:p w:rsidR="00882FD3" w:rsidRPr="004225C9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Урок-экскурсия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Отопление. Виды отопления. Биологическое топливо.</w:t>
            </w:r>
          </w:p>
        </w:tc>
        <w:tc>
          <w:tcPr>
            <w:tcW w:w="816" w:type="dxa"/>
          </w:tcPr>
          <w:p w:rsidR="00882FD3" w:rsidRPr="004225C9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Default="00882FD3" w:rsidP="00E60164">
            <w:r w:rsidRPr="00245513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Домашние ремесла</w:t>
            </w:r>
          </w:p>
        </w:tc>
        <w:tc>
          <w:tcPr>
            <w:tcW w:w="816" w:type="dxa"/>
          </w:tcPr>
          <w:p w:rsidR="00882FD3" w:rsidRPr="004225C9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Default="00882FD3" w:rsidP="00E60164">
            <w:r w:rsidRPr="00245513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Традиционные изделия домашнего производства</w:t>
            </w:r>
          </w:p>
        </w:tc>
        <w:tc>
          <w:tcPr>
            <w:tcW w:w="816" w:type="dxa"/>
          </w:tcPr>
          <w:p w:rsidR="00882FD3" w:rsidRPr="004225C9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Default="00882FD3" w:rsidP="00E60164">
            <w:r w:rsidRPr="00245513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</w:t>
            </w:r>
            <w:r w:rsidRPr="00023E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Гончарное производство</w:t>
            </w:r>
          </w:p>
        </w:tc>
        <w:tc>
          <w:tcPr>
            <w:tcW w:w="816" w:type="dxa"/>
          </w:tcPr>
          <w:p w:rsidR="00882FD3" w:rsidRPr="004225C9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Default="00882FD3" w:rsidP="00E60164">
            <w:r w:rsidRPr="00245513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Кузнечных дел мастера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Default="00882FD3" w:rsidP="00E60164">
            <w:r w:rsidRPr="00D83CEB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Народные мастера-роговчане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Default="00882FD3" w:rsidP="00E60164">
            <w:r w:rsidRPr="00D83CEB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Домашняя мебель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Default="00882FD3" w:rsidP="00E60164">
            <w:r w:rsidRPr="00D83CEB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Выход на подворья. Сбор экспонатов.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Роговское с/п</w:t>
            </w:r>
          </w:p>
        </w:tc>
        <w:tc>
          <w:tcPr>
            <w:tcW w:w="1676" w:type="dxa"/>
          </w:tcPr>
          <w:p w:rsidR="00882FD3" w:rsidRDefault="00882FD3" w:rsidP="00E60164">
            <w:r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  <w:r w:rsidRPr="00023E3C">
              <w:rPr>
                <w:rFonts w:ascii="Times New Roman" w:hAnsi="Times New Roman"/>
                <w:sz w:val="28"/>
                <w:szCs w:val="28"/>
              </w:rPr>
              <w:t xml:space="preserve">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Выход на подворья. Сбор экспонатов.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Роговское с/п</w:t>
            </w:r>
          </w:p>
        </w:tc>
        <w:tc>
          <w:tcPr>
            <w:tcW w:w="1676" w:type="dxa"/>
          </w:tcPr>
          <w:p w:rsidR="00882FD3" w:rsidRDefault="00882FD3" w:rsidP="00E60164">
            <w:r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  <w:r w:rsidRPr="00023E3C">
              <w:rPr>
                <w:rFonts w:ascii="Times New Roman" w:hAnsi="Times New Roman"/>
                <w:sz w:val="28"/>
                <w:szCs w:val="28"/>
              </w:rPr>
              <w:t xml:space="preserve">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Выход на подворья. Сбор экспонатов.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Роговское с/п</w:t>
            </w:r>
          </w:p>
        </w:tc>
        <w:tc>
          <w:tcPr>
            <w:tcW w:w="1676" w:type="dxa"/>
          </w:tcPr>
          <w:p w:rsidR="00882FD3" w:rsidRDefault="00882FD3" w:rsidP="00E60164">
            <w:r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  <w:r w:rsidRPr="00023E3C">
              <w:rPr>
                <w:rFonts w:ascii="Times New Roman" w:hAnsi="Times New Roman"/>
                <w:sz w:val="28"/>
                <w:szCs w:val="28"/>
              </w:rPr>
              <w:t xml:space="preserve">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Просмотр и обсуждение кинофильма «Роговские истоки»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Видео-урок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>
              <w:rPr>
                <w:rFonts w:ascii="Times New Roman" w:hAnsi="Times New Roman"/>
                <w:sz w:val="28"/>
                <w:szCs w:val="28"/>
              </w:rPr>
              <w:t>Индивидуальный опрос</w:t>
            </w:r>
          </w:p>
        </w:tc>
      </w:tr>
      <w:tr w:rsidR="00882FD3" w:rsidTr="001D2D67">
        <w:tc>
          <w:tcPr>
            <w:tcW w:w="10632" w:type="dxa"/>
            <w:gridSpan w:val="8"/>
          </w:tcPr>
          <w:p w:rsidR="00882FD3" w:rsidRPr="0054466F" w:rsidRDefault="00882FD3" w:rsidP="00E601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440F"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  <w:r w:rsidRPr="00515DE6">
              <w:rPr>
                <w:rFonts w:ascii="Times New Roman" w:hAnsi="Times New Roman"/>
                <w:b/>
                <w:sz w:val="28"/>
                <w:szCs w:val="28"/>
              </w:rPr>
              <w:t xml:space="preserve"> 5. Боевая слава края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515DE6">
              <w:rPr>
                <w:rFonts w:ascii="Times New Roman" w:hAnsi="Times New Roman"/>
                <w:b/>
                <w:sz w:val="28"/>
                <w:szCs w:val="28"/>
              </w:rPr>
              <w:t>4 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Доблесть русского солдата</w:t>
            </w:r>
          </w:p>
        </w:tc>
        <w:tc>
          <w:tcPr>
            <w:tcW w:w="816" w:type="dxa"/>
          </w:tcPr>
          <w:p w:rsidR="00882FD3" w:rsidRPr="004225C9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Краеведческий </w:t>
            </w: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8423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Тестирование, </w:t>
            </w:r>
            <w:r w:rsidRPr="008423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Почитание героев народом</w:t>
            </w:r>
          </w:p>
        </w:tc>
        <w:tc>
          <w:tcPr>
            <w:tcW w:w="816" w:type="dxa"/>
          </w:tcPr>
          <w:p w:rsidR="00882FD3" w:rsidRPr="004225C9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Default="00882FD3" w:rsidP="00E60164">
            <w:r w:rsidRPr="00665376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8F7E43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Наука побеждать</w:t>
            </w:r>
          </w:p>
        </w:tc>
        <w:tc>
          <w:tcPr>
            <w:tcW w:w="816" w:type="dxa"/>
          </w:tcPr>
          <w:p w:rsidR="00882FD3" w:rsidRPr="004225C9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Default="00882FD3" w:rsidP="00E60164">
            <w:r w:rsidRPr="00665376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8F7E43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Край в годы Великой Отечественной войны</w:t>
            </w:r>
          </w:p>
        </w:tc>
        <w:tc>
          <w:tcPr>
            <w:tcW w:w="816" w:type="dxa"/>
          </w:tcPr>
          <w:p w:rsidR="00882FD3" w:rsidRPr="004225C9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Default="00882FD3" w:rsidP="00E60164">
            <w:r w:rsidRPr="00ED2386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8F7E43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Кубань - фронту</w:t>
            </w:r>
          </w:p>
        </w:tc>
        <w:tc>
          <w:tcPr>
            <w:tcW w:w="816" w:type="dxa"/>
          </w:tcPr>
          <w:p w:rsidR="00882FD3" w:rsidRPr="004225C9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Default="00882FD3" w:rsidP="00E60164">
            <w:r w:rsidRPr="00ED2386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8F7E43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Дети в годы ВОв</w:t>
            </w:r>
          </w:p>
        </w:tc>
        <w:tc>
          <w:tcPr>
            <w:tcW w:w="816" w:type="dxa"/>
          </w:tcPr>
          <w:p w:rsidR="00882FD3" w:rsidRPr="004225C9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Default="00882FD3" w:rsidP="00E60164">
            <w:r w:rsidRPr="00ED2386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8F7E43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Исследовательский поиск «Дети войны»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D40FE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  <w:r w:rsidRPr="00DC15DD">
              <w:rPr>
                <w:rFonts w:ascii="Times New Roman" w:hAnsi="Times New Roman"/>
                <w:sz w:val="28"/>
                <w:szCs w:val="28"/>
              </w:rPr>
              <w:t xml:space="preserve">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Выход к ветеранам-роговчанам, запись воспоминаний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D40FE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Роговское с/п</w:t>
            </w:r>
          </w:p>
        </w:tc>
        <w:tc>
          <w:tcPr>
            <w:tcW w:w="1676" w:type="dxa"/>
          </w:tcPr>
          <w:p w:rsidR="00882FD3" w:rsidRDefault="00882FD3" w:rsidP="00E60164">
            <w:r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Защита творческих работ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62C6C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DC15DD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</w:t>
            </w:r>
            <w:r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  <w:r w:rsidRPr="00DC15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День Победы.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История праздника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Default="00882FD3" w:rsidP="00E60164">
            <w:r w:rsidRPr="006818BE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Учебное </w:t>
            </w:r>
            <w:r w:rsidRPr="006818BE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Краеведч</w:t>
            </w: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DC15DD">
              <w:rPr>
                <w:rFonts w:ascii="Times New Roman" w:hAnsi="Times New Roman"/>
                <w:sz w:val="28"/>
                <w:szCs w:val="28"/>
              </w:rPr>
              <w:lastRenderedPageBreak/>
              <w:t>Индивидуа</w:t>
            </w:r>
            <w:r w:rsidRPr="00DC15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Памятники и память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Default="00882FD3" w:rsidP="00E60164">
            <w:r w:rsidRPr="006818BE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DC15DD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Мемориальный комплекс станицы Роговской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Default="00882FD3" w:rsidP="00E60164">
            <w:r w:rsidRPr="006818BE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DC15DD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Экскурсия к </w:t>
            </w:r>
            <w:r w:rsidRPr="00962C6C">
              <w:rPr>
                <w:rFonts w:ascii="Times New Roman" w:hAnsi="Times New Roman"/>
                <w:color w:val="000000"/>
                <w:sz w:val="28"/>
                <w:szCs w:val="28"/>
              </w:rPr>
              <w:t>Мемориальн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ому</w:t>
            </w:r>
            <w:r w:rsidRPr="00962C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комплекс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962C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станицы Роговской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62C6C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Мемориальный комплекс</w:t>
            </w:r>
          </w:p>
        </w:tc>
        <w:tc>
          <w:tcPr>
            <w:tcW w:w="1676" w:type="dxa"/>
          </w:tcPr>
          <w:p w:rsidR="00882FD3" w:rsidRDefault="00882FD3" w:rsidP="00E60164">
            <w:r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  <w:r w:rsidRPr="00DC15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Обелиск – это память. Радистка Маша Пелипенко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4B168A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DC15DD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Выход к памятнику Маше Пелипенко. Уход за захоронениями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62C6C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Кладбище Роговского с/п</w:t>
            </w:r>
          </w:p>
        </w:tc>
        <w:tc>
          <w:tcPr>
            <w:tcW w:w="1676" w:type="dxa"/>
          </w:tcPr>
          <w:p w:rsidR="00882FD3" w:rsidRDefault="00882FD3" w:rsidP="00E60164">
            <w:r w:rsidRPr="004B168A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Выход к памятнику Маше Пелипенко. Уход за захоронениями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62C6C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Кладбище Роговского с/п</w:t>
            </w:r>
          </w:p>
        </w:tc>
        <w:tc>
          <w:tcPr>
            <w:tcW w:w="1676" w:type="dxa"/>
          </w:tcPr>
          <w:p w:rsidR="00882FD3" w:rsidRDefault="00882FD3" w:rsidP="00E60164">
            <w:r w:rsidRPr="004B168A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Обелиск – это память. Летчики – герои.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4B168A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DC15DD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Выход к памятнику летчикам, погибшим в небе над Роговской. Уход за захоронением.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62C6C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Кладбище Роговского с/п</w:t>
            </w:r>
          </w:p>
        </w:tc>
        <w:tc>
          <w:tcPr>
            <w:tcW w:w="1676" w:type="dxa"/>
          </w:tcPr>
          <w:p w:rsidR="00882FD3" w:rsidRDefault="00882FD3" w:rsidP="00E60164">
            <w:r w:rsidRPr="004B168A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Выход к памятнику летчикам, погибшим в небе над Роговской. Уход за захоронением.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62C6C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Кладбище Роговского с/п</w:t>
            </w:r>
          </w:p>
        </w:tc>
        <w:tc>
          <w:tcPr>
            <w:tcW w:w="1676" w:type="dxa"/>
          </w:tcPr>
          <w:p w:rsidR="00882FD3" w:rsidRDefault="00882FD3" w:rsidP="00E60164">
            <w:r w:rsidRPr="004B168A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Творческая работа: создание презентаций на тему «Памятники и память»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62C6C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DC15DD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Творческая работа: создание презентаций на тему «Памятники и память»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62C6C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DC15DD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Просмотр созданных презентаций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962C6C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62C6C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615B7F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Подвиг матери и сыновей. Семья Степановых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962C6C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615B7F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DC15DD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Урок мужества «Девять песен о бессмертии»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962C6C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62C6C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615B7F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Экскурсия на подворье семьи Степановых х. Ольховский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962C6C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62C6C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DC15DD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Экскурсия на подворье семьи Степановых х. Ольховский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962C6C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62C6C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DC15DD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10632" w:type="dxa"/>
            <w:gridSpan w:val="8"/>
          </w:tcPr>
          <w:p w:rsidR="00882FD3" w:rsidRPr="00757398" w:rsidRDefault="00882FD3" w:rsidP="00E601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440F"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6. Лаборатория этнографа – 8</w:t>
            </w:r>
            <w:r w:rsidRPr="00515DE6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Источники и методы этнографических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исследований</w:t>
            </w:r>
          </w:p>
        </w:tc>
        <w:tc>
          <w:tcPr>
            <w:tcW w:w="816" w:type="dxa"/>
          </w:tcPr>
          <w:p w:rsidR="00882FD3" w:rsidRPr="004225C9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Краеведческий музей </w:t>
            </w: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DC15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Индивидуальный опрос, </w:t>
            </w:r>
            <w:r w:rsidRPr="00DC15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Этнографическая экспедиция по сбору фольклора станицы Роговской</w:t>
            </w:r>
          </w:p>
        </w:tc>
        <w:tc>
          <w:tcPr>
            <w:tcW w:w="816" w:type="dxa"/>
          </w:tcPr>
          <w:p w:rsidR="00882FD3" w:rsidRPr="004225C9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06C72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Роговское с/п</w:t>
            </w:r>
          </w:p>
        </w:tc>
        <w:tc>
          <w:tcPr>
            <w:tcW w:w="1676" w:type="dxa"/>
          </w:tcPr>
          <w:p w:rsidR="00882FD3" w:rsidRDefault="00882FD3" w:rsidP="00E60164">
            <w:r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Этнографическая экспедиция по сбору фольклора станицы Роговской</w:t>
            </w:r>
          </w:p>
        </w:tc>
        <w:tc>
          <w:tcPr>
            <w:tcW w:w="816" w:type="dxa"/>
          </w:tcPr>
          <w:p w:rsidR="00882FD3" w:rsidRPr="004225C9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06C72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Роговское с/п</w:t>
            </w:r>
          </w:p>
        </w:tc>
        <w:tc>
          <w:tcPr>
            <w:tcW w:w="1676" w:type="dxa"/>
          </w:tcPr>
          <w:p w:rsidR="00882FD3" w:rsidRDefault="00882FD3" w:rsidP="00E60164">
            <w:r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Круглый стол «Планета краеведа»</w:t>
            </w:r>
          </w:p>
        </w:tc>
        <w:tc>
          <w:tcPr>
            <w:tcW w:w="816" w:type="dxa"/>
          </w:tcPr>
          <w:p w:rsidR="00882FD3" w:rsidRPr="004225C9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06C72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DC15DD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AB4D92" w:rsidTr="001D2D67">
        <w:tc>
          <w:tcPr>
            <w:tcW w:w="10632" w:type="dxa"/>
            <w:gridSpan w:val="8"/>
          </w:tcPr>
          <w:p w:rsidR="00AB4D92" w:rsidRPr="00DC15DD" w:rsidRDefault="00AB4D92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6D2"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  <w:r w:rsidRPr="00BE16D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BE16D2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Итоговое занятие</w:t>
            </w:r>
            <w:r w:rsidRPr="00BE16D2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BE16D2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AB4D92" w:rsidTr="001D2D67">
        <w:tc>
          <w:tcPr>
            <w:tcW w:w="568" w:type="dxa"/>
          </w:tcPr>
          <w:p w:rsidR="00AB4D92" w:rsidRPr="00A30854" w:rsidRDefault="00AB4D92" w:rsidP="00E60164">
            <w:pPr>
              <w:pStyle w:val="a8"/>
              <w:numPr>
                <w:ilvl w:val="0"/>
                <w:numId w:val="36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AB4D92" w:rsidRPr="00560491" w:rsidRDefault="00AB4D92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AB4D92" w:rsidRPr="004225C9" w:rsidRDefault="00AB4D92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Заключительный урок «Калейдоскоп знаний»</w:t>
            </w:r>
          </w:p>
        </w:tc>
        <w:tc>
          <w:tcPr>
            <w:tcW w:w="816" w:type="dxa"/>
          </w:tcPr>
          <w:p w:rsidR="00AB4D92" w:rsidRPr="004225C9" w:rsidRDefault="00AB4D92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AB4D92" w:rsidRPr="00560491" w:rsidRDefault="00AB4D92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AB4D92" w:rsidRPr="00560491" w:rsidRDefault="00AB4D92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ое</w:t>
            </w: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занятие</w:t>
            </w:r>
          </w:p>
        </w:tc>
        <w:tc>
          <w:tcPr>
            <w:tcW w:w="1418" w:type="dxa"/>
          </w:tcPr>
          <w:p w:rsidR="00AB4D92" w:rsidRDefault="00AB4D92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AB4D92" w:rsidRDefault="00AB4D92" w:rsidP="00E60164">
            <w:r>
              <w:rPr>
                <w:rFonts w:ascii="Times New Roman" w:hAnsi="Times New Roman"/>
                <w:sz w:val="28"/>
                <w:szCs w:val="28"/>
              </w:rPr>
              <w:t>индивидуальный опрос, промежуточный контроль</w:t>
            </w:r>
          </w:p>
        </w:tc>
      </w:tr>
      <w:tr w:rsidR="00AB4D92" w:rsidTr="001D2D67">
        <w:tc>
          <w:tcPr>
            <w:tcW w:w="568" w:type="dxa"/>
          </w:tcPr>
          <w:p w:rsidR="00AB4D92" w:rsidRPr="00D4798A" w:rsidRDefault="00AB4D92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AB4D92" w:rsidRDefault="00AB4D92" w:rsidP="00E60164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AB4D92" w:rsidRPr="0029286F" w:rsidRDefault="00AB4D92" w:rsidP="00E60164">
            <w:pPr>
              <w:tabs>
                <w:tab w:val="left" w:pos="1254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286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Всего </w:t>
            </w:r>
            <w:r w:rsidRPr="0029286F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816" w:type="dxa"/>
          </w:tcPr>
          <w:p w:rsidR="00AB4D92" w:rsidRPr="0029286F" w:rsidRDefault="00AB4D92" w:rsidP="00E6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1026" w:type="dxa"/>
          </w:tcPr>
          <w:p w:rsidR="00AB4D92" w:rsidRDefault="00AB4D92" w:rsidP="00E60164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AB4D92" w:rsidRDefault="00AB4D92" w:rsidP="00E60164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B4D92" w:rsidRDefault="00AB4D92" w:rsidP="00E60164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76" w:type="dxa"/>
          </w:tcPr>
          <w:p w:rsidR="00AB4D92" w:rsidRDefault="00AB4D92" w:rsidP="00E60164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</w:tr>
    </w:tbl>
    <w:p w:rsidR="00A97C47" w:rsidRDefault="00A97C47" w:rsidP="00E601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2D67" w:rsidRDefault="001D2D67" w:rsidP="00E6016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55406" w:rsidRDefault="00955406" w:rsidP="00E6016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D01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Календарный учебный график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третьего</w:t>
      </w:r>
      <w:r w:rsidRPr="00FD01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 обучения</w:t>
      </w:r>
    </w:p>
    <w:tbl>
      <w:tblPr>
        <w:tblStyle w:val="af"/>
        <w:tblW w:w="1070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922"/>
        <w:gridCol w:w="2552"/>
        <w:gridCol w:w="816"/>
        <w:gridCol w:w="885"/>
        <w:gridCol w:w="1512"/>
        <w:gridCol w:w="1464"/>
        <w:gridCol w:w="1843"/>
      </w:tblGrid>
      <w:tr w:rsidR="00955406" w:rsidTr="001C2D65">
        <w:tc>
          <w:tcPr>
            <w:tcW w:w="709" w:type="dxa"/>
          </w:tcPr>
          <w:p w:rsidR="00955406" w:rsidRPr="00FD01BD" w:rsidRDefault="00955406" w:rsidP="00E60164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№</w:t>
            </w:r>
          </w:p>
        </w:tc>
        <w:tc>
          <w:tcPr>
            <w:tcW w:w="922" w:type="dxa"/>
          </w:tcPr>
          <w:p w:rsidR="00955406" w:rsidRPr="00FD01BD" w:rsidRDefault="00955406" w:rsidP="00E60164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Дата занятия</w:t>
            </w:r>
          </w:p>
        </w:tc>
        <w:tc>
          <w:tcPr>
            <w:tcW w:w="2552" w:type="dxa"/>
          </w:tcPr>
          <w:p w:rsidR="00955406" w:rsidRPr="00FD01BD" w:rsidRDefault="00955406" w:rsidP="00E60164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Тема занятия</w:t>
            </w:r>
          </w:p>
        </w:tc>
        <w:tc>
          <w:tcPr>
            <w:tcW w:w="816" w:type="dxa"/>
          </w:tcPr>
          <w:p w:rsidR="00955406" w:rsidRPr="00FD01BD" w:rsidRDefault="00955406" w:rsidP="00E60164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Кол-во часов</w:t>
            </w:r>
          </w:p>
        </w:tc>
        <w:tc>
          <w:tcPr>
            <w:tcW w:w="885" w:type="dxa"/>
          </w:tcPr>
          <w:p w:rsidR="00955406" w:rsidRPr="00FD01BD" w:rsidRDefault="00955406" w:rsidP="00E60164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Время проведения занятий</w:t>
            </w:r>
          </w:p>
        </w:tc>
        <w:tc>
          <w:tcPr>
            <w:tcW w:w="1512" w:type="dxa"/>
          </w:tcPr>
          <w:p w:rsidR="00955406" w:rsidRPr="00FD01BD" w:rsidRDefault="00955406" w:rsidP="00E60164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 xml:space="preserve"> Форма занятия</w:t>
            </w:r>
          </w:p>
        </w:tc>
        <w:tc>
          <w:tcPr>
            <w:tcW w:w="1464" w:type="dxa"/>
          </w:tcPr>
          <w:p w:rsidR="00955406" w:rsidRPr="00FD01BD" w:rsidRDefault="00955406" w:rsidP="00E60164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Место проведения</w:t>
            </w:r>
          </w:p>
        </w:tc>
        <w:tc>
          <w:tcPr>
            <w:tcW w:w="1843" w:type="dxa"/>
          </w:tcPr>
          <w:p w:rsidR="00955406" w:rsidRPr="00FD01BD" w:rsidRDefault="00955406" w:rsidP="00E60164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Форма контроля</w:t>
            </w:r>
          </w:p>
        </w:tc>
      </w:tr>
      <w:tr w:rsidR="00955406" w:rsidTr="001C2D65">
        <w:tc>
          <w:tcPr>
            <w:tcW w:w="10703" w:type="dxa"/>
            <w:gridSpan w:val="8"/>
          </w:tcPr>
          <w:p w:rsidR="00955406" w:rsidRPr="00FD01BD" w:rsidRDefault="0008440F" w:rsidP="00E60164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08440F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Раздел</w:t>
            </w:r>
            <w:r w:rsidR="00955406" w:rsidRPr="009C0DEB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1</w:t>
            </w:r>
            <w:r w:rsidR="00955406" w:rsidRPr="001D2D67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. Вв</w:t>
            </w:r>
            <w:r w:rsidR="00CE5326" w:rsidRPr="001D2D67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одное занятие</w:t>
            </w:r>
            <w:r w:rsidR="00CE5326">
              <w:rPr>
                <w:rFonts w:ascii="Times New Roman" w:eastAsia="Calibri" w:hAnsi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955406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– 2 часа</w:t>
            </w:r>
          </w:p>
        </w:tc>
      </w:tr>
      <w:tr w:rsidR="00955406" w:rsidTr="001C2D65">
        <w:tc>
          <w:tcPr>
            <w:tcW w:w="709" w:type="dxa"/>
          </w:tcPr>
          <w:p w:rsidR="00955406" w:rsidRPr="00EB0852" w:rsidRDefault="00955406" w:rsidP="00E60164">
            <w:pPr>
              <w:pStyle w:val="a8"/>
              <w:numPr>
                <w:ilvl w:val="0"/>
                <w:numId w:val="37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955406" w:rsidRPr="00560491" w:rsidRDefault="00955406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55406" w:rsidRPr="004225C9" w:rsidRDefault="00955406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816" w:type="dxa"/>
          </w:tcPr>
          <w:p w:rsidR="00955406" w:rsidRPr="004225C9" w:rsidRDefault="00955406" w:rsidP="00E6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25C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955406" w:rsidRPr="00560491" w:rsidRDefault="00955406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955406" w:rsidRPr="00560491" w:rsidRDefault="00955406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64" w:type="dxa"/>
          </w:tcPr>
          <w:p w:rsidR="00955406" w:rsidRPr="00560491" w:rsidRDefault="00955406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955406" w:rsidRPr="00560491" w:rsidRDefault="00955406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Вводный контроль, собеседование</w:t>
            </w:r>
          </w:p>
        </w:tc>
      </w:tr>
      <w:tr w:rsidR="00955406" w:rsidTr="001C2D65">
        <w:tc>
          <w:tcPr>
            <w:tcW w:w="10703" w:type="dxa"/>
            <w:gridSpan w:val="8"/>
          </w:tcPr>
          <w:p w:rsidR="00955406" w:rsidRDefault="0008440F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08440F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Раздел</w:t>
            </w:r>
            <w:r w:rsidR="00955406" w:rsidRPr="00515DE6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</w:t>
            </w:r>
            <w:r w:rsidR="00955406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2. «Земля отцов – моя земля» - </w:t>
            </w:r>
            <w:r w:rsidR="00094C9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18</w:t>
            </w:r>
            <w:r w:rsidR="00955406" w:rsidRPr="00515DE6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часов.</w:t>
            </w:r>
          </w:p>
        </w:tc>
      </w:tr>
      <w:tr w:rsidR="00955406" w:rsidTr="001C2D65">
        <w:tc>
          <w:tcPr>
            <w:tcW w:w="709" w:type="dxa"/>
          </w:tcPr>
          <w:p w:rsidR="00955406" w:rsidRPr="00EB0852" w:rsidRDefault="00955406" w:rsidP="00E60164">
            <w:pPr>
              <w:pStyle w:val="a8"/>
              <w:numPr>
                <w:ilvl w:val="0"/>
                <w:numId w:val="37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955406" w:rsidRPr="00560491" w:rsidRDefault="00955406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55406" w:rsidRPr="00AF2A6E" w:rsidRDefault="00094C91" w:rsidP="00E60164">
            <w:pPr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Кубань – край 100 народов</w:t>
            </w:r>
          </w:p>
          <w:p w:rsidR="00955406" w:rsidRPr="006D35BA" w:rsidRDefault="00955406" w:rsidP="00E60164">
            <w:pPr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955406" w:rsidRPr="004225C9" w:rsidRDefault="00955406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</w:tcPr>
          <w:p w:rsidR="00955406" w:rsidRPr="004225C9" w:rsidRDefault="00955406" w:rsidP="00E6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955406" w:rsidRPr="00560491" w:rsidRDefault="00955406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955406" w:rsidRPr="00560491" w:rsidRDefault="00955406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64" w:type="dxa"/>
          </w:tcPr>
          <w:p w:rsidR="00955406" w:rsidRDefault="00955406" w:rsidP="00E60164">
            <w:r w:rsidRPr="00544D09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955406" w:rsidRPr="00560491" w:rsidRDefault="00955406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4F7301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955406" w:rsidTr="001C2D65">
        <w:tc>
          <w:tcPr>
            <w:tcW w:w="709" w:type="dxa"/>
          </w:tcPr>
          <w:p w:rsidR="00955406" w:rsidRPr="00EB0852" w:rsidRDefault="00955406" w:rsidP="00E60164">
            <w:pPr>
              <w:pStyle w:val="a8"/>
              <w:numPr>
                <w:ilvl w:val="0"/>
                <w:numId w:val="37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955406" w:rsidRPr="00560491" w:rsidRDefault="00955406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55406" w:rsidRPr="004225C9" w:rsidRDefault="00256414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Восточно-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славянские народы – жители края</w:t>
            </w:r>
          </w:p>
        </w:tc>
        <w:tc>
          <w:tcPr>
            <w:tcW w:w="816" w:type="dxa"/>
          </w:tcPr>
          <w:p w:rsidR="00955406" w:rsidRPr="004225C9" w:rsidRDefault="00955406" w:rsidP="00E6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85" w:type="dxa"/>
          </w:tcPr>
          <w:p w:rsidR="00955406" w:rsidRPr="00560491" w:rsidRDefault="00955406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955406" w:rsidRDefault="00955406" w:rsidP="00E60164">
            <w:r w:rsidRPr="00A55C8A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Учебное </w:t>
            </w:r>
            <w:r w:rsidRPr="00A55C8A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1464" w:type="dxa"/>
          </w:tcPr>
          <w:p w:rsidR="00955406" w:rsidRDefault="00955406" w:rsidP="00E60164">
            <w:r w:rsidRPr="00544D09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Краеведче</w:t>
            </w:r>
            <w:r w:rsidRPr="00544D09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ский музей «Истоки»</w:t>
            </w:r>
          </w:p>
        </w:tc>
        <w:tc>
          <w:tcPr>
            <w:tcW w:w="1843" w:type="dxa"/>
          </w:tcPr>
          <w:p w:rsidR="00955406" w:rsidRDefault="00955406" w:rsidP="00E60164">
            <w:r w:rsidRPr="00A440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текущий </w:t>
            </w:r>
            <w:r w:rsidRPr="00A440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 </w:t>
            </w:r>
          </w:p>
        </w:tc>
      </w:tr>
      <w:tr w:rsidR="00955406" w:rsidTr="001C2D65">
        <w:tc>
          <w:tcPr>
            <w:tcW w:w="709" w:type="dxa"/>
          </w:tcPr>
          <w:p w:rsidR="00955406" w:rsidRPr="00EB0852" w:rsidRDefault="00955406" w:rsidP="00E60164">
            <w:pPr>
              <w:pStyle w:val="a8"/>
              <w:numPr>
                <w:ilvl w:val="0"/>
                <w:numId w:val="37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955406" w:rsidRPr="00560491" w:rsidRDefault="00955406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955406" w:rsidRPr="00FB0727" w:rsidRDefault="00256414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Неславянские народы Восточной Европы</w:t>
            </w:r>
          </w:p>
        </w:tc>
        <w:tc>
          <w:tcPr>
            <w:tcW w:w="816" w:type="dxa"/>
          </w:tcPr>
          <w:p w:rsidR="00955406" w:rsidRPr="004225C9" w:rsidRDefault="00955406" w:rsidP="00E6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955406" w:rsidRPr="00560491" w:rsidRDefault="00955406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955406" w:rsidRDefault="00955406" w:rsidP="00E60164">
            <w:r w:rsidRPr="00A55C8A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64" w:type="dxa"/>
          </w:tcPr>
          <w:p w:rsidR="00955406" w:rsidRDefault="00955406" w:rsidP="00E60164">
            <w:r w:rsidRPr="008C19FA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955406" w:rsidRDefault="00955406" w:rsidP="00E60164">
            <w:r w:rsidRPr="00A440BC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955406" w:rsidTr="001C2D65">
        <w:tc>
          <w:tcPr>
            <w:tcW w:w="709" w:type="dxa"/>
          </w:tcPr>
          <w:p w:rsidR="00955406" w:rsidRPr="00EB0852" w:rsidRDefault="00955406" w:rsidP="00E60164">
            <w:pPr>
              <w:pStyle w:val="a8"/>
              <w:numPr>
                <w:ilvl w:val="0"/>
                <w:numId w:val="37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955406" w:rsidRPr="00560491" w:rsidRDefault="00955406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55406" w:rsidRPr="004225C9" w:rsidRDefault="00256414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Народы Кавказа</w:t>
            </w:r>
          </w:p>
        </w:tc>
        <w:tc>
          <w:tcPr>
            <w:tcW w:w="816" w:type="dxa"/>
          </w:tcPr>
          <w:p w:rsidR="00955406" w:rsidRPr="004225C9" w:rsidRDefault="00955406" w:rsidP="00E6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955406" w:rsidRPr="00560491" w:rsidRDefault="00955406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955406" w:rsidRPr="00560491" w:rsidRDefault="00955406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A70BC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64" w:type="dxa"/>
          </w:tcPr>
          <w:p w:rsidR="00955406" w:rsidRDefault="00955406" w:rsidP="00E60164">
            <w:r w:rsidRPr="008C19FA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955406" w:rsidRDefault="00955406" w:rsidP="00E60164">
            <w:r w:rsidRPr="00A440B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955406" w:rsidTr="001C2D65">
        <w:tc>
          <w:tcPr>
            <w:tcW w:w="709" w:type="dxa"/>
          </w:tcPr>
          <w:p w:rsidR="00955406" w:rsidRPr="00EB0852" w:rsidRDefault="00955406" w:rsidP="00E60164">
            <w:pPr>
              <w:pStyle w:val="a8"/>
              <w:numPr>
                <w:ilvl w:val="0"/>
                <w:numId w:val="37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955406" w:rsidRPr="00560491" w:rsidRDefault="00955406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55406" w:rsidRPr="004225C9" w:rsidRDefault="00256414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Народы станицы в разные периоды ее истории</w:t>
            </w:r>
          </w:p>
        </w:tc>
        <w:tc>
          <w:tcPr>
            <w:tcW w:w="816" w:type="dxa"/>
          </w:tcPr>
          <w:p w:rsidR="00955406" w:rsidRPr="004225C9" w:rsidRDefault="00955406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955406" w:rsidRPr="00560491" w:rsidRDefault="00955406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955406" w:rsidRDefault="00955406" w:rsidP="00E60164">
            <w:r w:rsidRPr="00EE4AD5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64" w:type="dxa"/>
          </w:tcPr>
          <w:p w:rsidR="00955406" w:rsidRDefault="00955406" w:rsidP="00E60164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955406" w:rsidRDefault="00955406" w:rsidP="00E60164">
            <w:r w:rsidRPr="00A440B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955406" w:rsidTr="001C2D65">
        <w:tc>
          <w:tcPr>
            <w:tcW w:w="709" w:type="dxa"/>
          </w:tcPr>
          <w:p w:rsidR="00955406" w:rsidRPr="00EB0852" w:rsidRDefault="00955406" w:rsidP="00E60164">
            <w:pPr>
              <w:pStyle w:val="a8"/>
              <w:numPr>
                <w:ilvl w:val="0"/>
                <w:numId w:val="37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955406" w:rsidRPr="00560491" w:rsidRDefault="00955406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55406" w:rsidRPr="004225C9" w:rsidRDefault="00A65548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Статистические данные последней переписи в станице Роговской</w:t>
            </w:r>
          </w:p>
        </w:tc>
        <w:tc>
          <w:tcPr>
            <w:tcW w:w="816" w:type="dxa"/>
          </w:tcPr>
          <w:p w:rsidR="00955406" w:rsidRPr="004225C9" w:rsidRDefault="00955406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955406" w:rsidRPr="00560491" w:rsidRDefault="00955406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955406" w:rsidRDefault="00504D48" w:rsidP="00E60164"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464" w:type="dxa"/>
          </w:tcPr>
          <w:p w:rsidR="00955406" w:rsidRDefault="00955406" w:rsidP="00E60164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955406" w:rsidRDefault="00955406" w:rsidP="00E60164">
            <w:r w:rsidRPr="00A440B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955406" w:rsidTr="001C2D65">
        <w:tc>
          <w:tcPr>
            <w:tcW w:w="709" w:type="dxa"/>
          </w:tcPr>
          <w:p w:rsidR="00955406" w:rsidRPr="00EB0852" w:rsidRDefault="00955406" w:rsidP="00E60164">
            <w:pPr>
              <w:pStyle w:val="a8"/>
              <w:numPr>
                <w:ilvl w:val="0"/>
                <w:numId w:val="37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955406" w:rsidRPr="00560491" w:rsidRDefault="00955406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55406" w:rsidRPr="004225C9" w:rsidRDefault="00642061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Экскурсия в Администрацию Роговского с/п</w:t>
            </w:r>
          </w:p>
        </w:tc>
        <w:tc>
          <w:tcPr>
            <w:tcW w:w="816" w:type="dxa"/>
          </w:tcPr>
          <w:p w:rsidR="00955406" w:rsidRPr="004225C9" w:rsidRDefault="00955406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955406" w:rsidRPr="00560491" w:rsidRDefault="00955406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955406" w:rsidRDefault="00504D48" w:rsidP="00E60164"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464" w:type="dxa"/>
          </w:tcPr>
          <w:p w:rsidR="00955406" w:rsidRDefault="00504D48" w:rsidP="00E60164"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Администрация с/п</w:t>
            </w:r>
          </w:p>
        </w:tc>
        <w:tc>
          <w:tcPr>
            <w:tcW w:w="1843" w:type="dxa"/>
          </w:tcPr>
          <w:p w:rsidR="00955406" w:rsidRDefault="00504D48" w:rsidP="00E60164">
            <w:r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04D48" w:rsidTr="001C2D65">
        <w:tc>
          <w:tcPr>
            <w:tcW w:w="709" w:type="dxa"/>
          </w:tcPr>
          <w:p w:rsidR="00504D48" w:rsidRPr="00EB0852" w:rsidRDefault="00504D48" w:rsidP="00E60164">
            <w:pPr>
              <w:pStyle w:val="a8"/>
              <w:numPr>
                <w:ilvl w:val="0"/>
                <w:numId w:val="37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504D48" w:rsidRPr="00560491" w:rsidRDefault="00504D48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504D48" w:rsidRPr="004225C9" w:rsidRDefault="00504D48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Национальный состав населения Краснодарского края по данным Всероссийской переписи населения</w:t>
            </w:r>
          </w:p>
        </w:tc>
        <w:tc>
          <w:tcPr>
            <w:tcW w:w="816" w:type="dxa"/>
          </w:tcPr>
          <w:p w:rsidR="00504D48" w:rsidRDefault="00504D48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504D48" w:rsidRPr="00560491" w:rsidRDefault="00504D48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504D48" w:rsidRDefault="00504D48" w:rsidP="00E60164"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464" w:type="dxa"/>
          </w:tcPr>
          <w:p w:rsidR="00504D48" w:rsidRDefault="00504D48" w:rsidP="00E60164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504D48" w:rsidRDefault="00504D48" w:rsidP="00E60164">
            <w:r w:rsidRPr="00A440B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504D48" w:rsidTr="001C2D65">
        <w:tc>
          <w:tcPr>
            <w:tcW w:w="709" w:type="dxa"/>
          </w:tcPr>
          <w:p w:rsidR="00504D48" w:rsidRPr="00EB0852" w:rsidRDefault="00504D48" w:rsidP="00E60164">
            <w:pPr>
              <w:pStyle w:val="a8"/>
              <w:numPr>
                <w:ilvl w:val="0"/>
                <w:numId w:val="37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504D48" w:rsidRPr="00560491" w:rsidRDefault="00504D48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504D48" w:rsidRPr="004225C9" w:rsidRDefault="00504D48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Очерки из истории народов Кубани</w:t>
            </w:r>
          </w:p>
        </w:tc>
        <w:tc>
          <w:tcPr>
            <w:tcW w:w="816" w:type="dxa"/>
          </w:tcPr>
          <w:p w:rsidR="00504D48" w:rsidRDefault="00504D48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504D48" w:rsidRPr="00560491" w:rsidRDefault="00504D48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504D48" w:rsidRPr="00EE4AD5" w:rsidRDefault="00504D48" w:rsidP="00E60164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504D48" w:rsidRDefault="00504D48" w:rsidP="00E60164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504D48" w:rsidRDefault="00504D48" w:rsidP="00E60164">
            <w:r w:rsidRPr="00A440B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504D48" w:rsidTr="001C2D65">
        <w:tc>
          <w:tcPr>
            <w:tcW w:w="10703" w:type="dxa"/>
            <w:gridSpan w:val="8"/>
          </w:tcPr>
          <w:p w:rsidR="00504D48" w:rsidRPr="00E53C56" w:rsidRDefault="0008440F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40F"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  <w:r w:rsidR="00504D48" w:rsidRPr="00515DE6">
              <w:rPr>
                <w:rFonts w:ascii="Times New Roman" w:hAnsi="Times New Roman"/>
                <w:b/>
                <w:sz w:val="28"/>
                <w:szCs w:val="28"/>
              </w:rPr>
              <w:t xml:space="preserve"> 3. Мои Истоки – </w:t>
            </w:r>
            <w:r w:rsidR="00504D48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="00504D48" w:rsidRPr="00515DE6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504D48" w:rsidTr="001C2D65">
        <w:tc>
          <w:tcPr>
            <w:tcW w:w="709" w:type="dxa"/>
          </w:tcPr>
          <w:p w:rsidR="00504D48" w:rsidRPr="00EB0852" w:rsidRDefault="00504D48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504D48" w:rsidRPr="00560491" w:rsidRDefault="00504D48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504D48" w:rsidRPr="004225C9" w:rsidRDefault="00504D48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Семейный быт</w:t>
            </w:r>
          </w:p>
        </w:tc>
        <w:tc>
          <w:tcPr>
            <w:tcW w:w="816" w:type="dxa"/>
          </w:tcPr>
          <w:p w:rsidR="00504D48" w:rsidRPr="004225C9" w:rsidRDefault="00504D48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504D48" w:rsidRPr="00560491" w:rsidRDefault="00504D48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504D48" w:rsidRDefault="00504D48" w:rsidP="00E60164">
            <w:r w:rsidRPr="00B20700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64" w:type="dxa"/>
          </w:tcPr>
          <w:p w:rsidR="00504D48" w:rsidRDefault="00504D48" w:rsidP="00E60164">
            <w:r w:rsidRPr="000D695E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504D48" w:rsidRDefault="00504D48" w:rsidP="00E60164">
            <w:r w:rsidRPr="00BD2FD4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504D48" w:rsidTr="001C2D65">
        <w:tc>
          <w:tcPr>
            <w:tcW w:w="709" w:type="dxa"/>
          </w:tcPr>
          <w:p w:rsidR="00504D48" w:rsidRPr="00EB0852" w:rsidRDefault="00504D48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504D48" w:rsidRPr="00560491" w:rsidRDefault="00504D48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504D48" w:rsidRPr="004225C9" w:rsidRDefault="00504D48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Родословная. Методика описания</w:t>
            </w:r>
          </w:p>
        </w:tc>
        <w:tc>
          <w:tcPr>
            <w:tcW w:w="816" w:type="dxa"/>
          </w:tcPr>
          <w:p w:rsidR="00504D48" w:rsidRPr="004225C9" w:rsidRDefault="00504D48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504D48" w:rsidRPr="00560491" w:rsidRDefault="00504D48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504D48" w:rsidRDefault="00504D48" w:rsidP="00E60164">
            <w:r w:rsidRPr="00B20700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64" w:type="dxa"/>
          </w:tcPr>
          <w:p w:rsidR="00504D48" w:rsidRDefault="00504D48" w:rsidP="00E60164">
            <w:r w:rsidRPr="000D695E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504D48" w:rsidRDefault="00504D48" w:rsidP="00E60164">
            <w:r w:rsidRPr="00BD2FD4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504D48" w:rsidTr="001C2D65">
        <w:tc>
          <w:tcPr>
            <w:tcW w:w="709" w:type="dxa"/>
          </w:tcPr>
          <w:p w:rsidR="00504D48" w:rsidRPr="00EB0852" w:rsidRDefault="00504D48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504D48" w:rsidRPr="00560491" w:rsidRDefault="00504D48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504D48" w:rsidRPr="004225C9" w:rsidRDefault="00504D48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Творческая работа «Моя семья»</w:t>
            </w:r>
          </w:p>
        </w:tc>
        <w:tc>
          <w:tcPr>
            <w:tcW w:w="816" w:type="dxa"/>
          </w:tcPr>
          <w:p w:rsidR="00504D48" w:rsidRPr="004225C9" w:rsidRDefault="00504D48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504D48" w:rsidRPr="00560491" w:rsidRDefault="00504D48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504D48" w:rsidRDefault="00504D48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B27A5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504D48" w:rsidRDefault="00504D48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Краеведческий </w:t>
            </w: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музей «Истоки»</w:t>
            </w:r>
          </w:p>
        </w:tc>
        <w:tc>
          <w:tcPr>
            <w:tcW w:w="1843" w:type="dxa"/>
          </w:tcPr>
          <w:p w:rsidR="00504D48" w:rsidRDefault="00504D48" w:rsidP="00E60164">
            <w:r w:rsidRPr="00E53C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индивидуальный опрос, </w:t>
            </w:r>
            <w:r w:rsidRPr="00E53C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текущий контроль </w:t>
            </w:r>
          </w:p>
        </w:tc>
      </w:tr>
      <w:tr w:rsidR="00504D48" w:rsidTr="001C2D65">
        <w:tc>
          <w:tcPr>
            <w:tcW w:w="709" w:type="dxa"/>
          </w:tcPr>
          <w:p w:rsidR="00504D48" w:rsidRPr="00EB0852" w:rsidRDefault="00504D48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504D48" w:rsidRPr="00560491" w:rsidRDefault="00504D48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504D48" w:rsidRPr="004225C9" w:rsidRDefault="00504D48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генеалогического древа</w:t>
            </w:r>
          </w:p>
        </w:tc>
        <w:tc>
          <w:tcPr>
            <w:tcW w:w="816" w:type="dxa"/>
          </w:tcPr>
          <w:p w:rsidR="00504D48" w:rsidRPr="004225C9" w:rsidRDefault="00992CBC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504D48" w:rsidRPr="00560491" w:rsidRDefault="00504D48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504D48" w:rsidRDefault="00504D48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B27A5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504D48" w:rsidRDefault="00504D48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504D48" w:rsidRDefault="00504D48" w:rsidP="00E60164">
            <w:r w:rsidRPr="006D519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992CBC" w:rsidTr="001C2D65">
        <w:tc>
          <w:tcPr>
            <w:tcW w:w="709" w:type="dxa"/>
          </w:tcPr>
          <w:p w:rsidR="00992CBC" w:rsidRPr="00EB0852" w:rsidRDefault="00992CBC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92CBC" w:rsidRPr="004225C9" w:rsidRDefault="00992CBC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генеалогического древа</w:t>
            </w:r>
          </w:p>
        </w:tc>
        <w:tc>
          <w:tcPr>
            <w:tcW w:w="816" w:type="dxa"/>
          </w:tcPr>
          <w:p w:rsidR="00992CBC" w:rsidRPr="004225C9" w:rsidRDefault="00992CBC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992CBC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B27A5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992CBC" w:rsidRDefault="00992CBC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992CBC" w:rsidRDefault="00992CBC" w:rsidP="00E60164">
            <w:r w:rsidRPr="006D519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992CBC" w:rsidTr="001C2D65">
        <w:tc>
          <w:tcPr>
            <w:tcW w:w="709" w:type="dxa"/>
          </w:tcPr>
          <w:p w:rsidR="00992CBC" w:rsidRPr="00EB0852" w:rsidRDefault="00992CBC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92CBC" w:rsidRPr="004225C9" w:rsidRDefault="00992CBC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 с архивными документами Роговского сельского поселения</w:t>
            </w:r>
          </w:p>
        </w:tc>
        <w:tc>
          <w:tcPr>
            <w:tcW w:w="816" w:type="dxa"/>
          </w:tcPr>
          <w:p w:rsidR="00992CBC" w:rsidRPr="004225C9" w:rsidRDefault="00992CBC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992CBC" w:rsidRDefault="00992CBC" w:rsidP="00E60164"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464" w:type="dxa"/>
          </w:tcPr>
          <w:p w:rsidR="00992CBC" w:rsidRDefault="00992CBC" w:rsidP="00E60164"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Администрация с/п</w:t>
            </w:r>
          </w:p>
        </w:tc>
        <w:tc>
          <w:tcPr>
            <w:tcW w:w="1843" w:type="dxa"/>
          </w:tcPr>
          <w:p w:rsidR="00992CBC" w:rsidRDefault="00992CBC" w:rsidP="00E60164">
            <w:r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992CBC" w:rsidTr="001C2D65">
        <w:tc>
          <w:tcPr>
            <w:tcW w:w="709" w:type="dxa"/>
          </w:tcPr>
          <w:p w:rsidR="00992CBC" w:rsidRPr="00EB0852" w:rsidRDefault="00992CBC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92CBC" w:rsidRPr="004225C9" w:rsidRDefault="00992CBC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 с архивными документами Роговского сельского поселения</w:t>
            </w:r>
          </w:p>
        </w:tc>
        <w:tc>
          <w:tcPr>
            <w:tcW w:w="816" w:type="dxa"/>
          </w:tcPr>
          <w:p w:rsidR="00992CBC" w:rsidRPr="004225C9" w:rsidRDefault="00992CBC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992CBC" w:rsidRDefault="00992CBC" w:rsidP="00E60164"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464" w:type="dxa"/>
          </w:tcPr>
          <w:p w:rsidR="00992CBC" w:rsidRDefault="00992CBC" w:rsidP="00E60164"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Администрация с/п</w:t>
            </w:r>
          </w:p>
        </w:tc>
        <w:tc>
          <w:tcPr>
            <w:tcW w:w="1843" w:type="dxa"/>
          </w:tcPr>
          <w:p w:rsidR="00992CBC" w:rsidRDefault="00992CBC" w:rsidP="00E60164">
            <w:r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992CBC" w:rsidTr="001C2D65">
        <w:tc>
          <w:tcPr>
            <w:tcW w:w="709" w:type="dxa"/>
          </w:tcPr>
          <w:p w:rsidR="00992CBC" w:rsidRPr="00EB0852" w:rsidRDefault="00992CBC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92CBC" w:rsidRPr="004225C9" w:rsidRDefault="00992CBC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DC1">
              <w:rPr>
                <w:rFonts w:ascii="Times New Roman" w:hAnsi="Times New Roman"/>
                <w:color w:val="000000"/>
                <w:sz w:val="28"/>
                <w:szCs w:val="28"/>
              </w:rPr>
              <w:t>Работа с архивными документами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музея «Истоки»</w:t>
            </w:r>
          </w:p>
        </w:tc>
        <w:tc>
          <w:tcPr>
            <w:tcW w:w="816" w:type="dxa"/>
          </w:tcPr>
          <w:p w:rsidR="00992CBC" w:rsidRPr="004225C9" w:rsidRDefault="00992CBC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992CBC" w:rsidRDefault="00992CBC" w:rsidP="00E60164">
            <w:r w:rsidRPr="00D55FA2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992CBC" w:rsidRDefault="00992CBC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992CBC" w:rsidRDefault="00992CBC" w:rsidP="00E60164">
            <w:r w:rsidRPr="006D519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992CBC" w:rsidTr="001C2D65">
        <w:tc>
          <w:tcPr>
            <w:tcW w:w="709" w:type="dxa"/>
          </w:tcPr>
          <w:p w:rsidR="00992CBC" w:rsidRPr="00EB0852" w:rsidRDefault="00992CBC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92CBC" w:rsidRPr="004225C9" w:rsidRDefault="00992CBC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DC1">
              <w:rPr>
                <w:rFonts w:ascii="Times New Roman" w:hAnsi="Times New Roman"/>
                <w:color w:val="000000"/>
                <w:sz w:val="28"/>
                <w:szCs w:val="28"/>
              </w:rPr>
              <w:t>Работа с архивными документами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музея «Истоки»</w:t>
            </w:r>
          </w:p>
        </w:tc>
        <w:tc>
          <w:tcPr>
            <w:tcW w:w="816" w:type="dxa"/>
          </w:tcPr>
          <w:p w:rsidR="00992CBC" w:rsidRPr="004225C9" w:rsidRDefault="00992CBC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992CBC" w:rsidRDefault="00992CBC" w:rsidP="00E60164">
            <w:r w:rsidRPr="00D55FA2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992CBC" w:rsidRDefault="00992CBC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992CBC" w:rsidRDefault="00992CBC" w:rsidP="00E60164">
            <w:r w:rsidRPr="006D519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992CBC" w:rsidTr="001C2D65">
        <w:tc>
          <w:tcPr>
            <w:tcW w:w="709" w:type="dxa"/>
          </w:tcPr>
          <w:p w:rsidR="00992CBC" w:rsidRPr="00EB0852" w:rsidRDefault="00992CBC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92CBC" w:rsidRPr="004225C9" w:rsidRDefault="00992CBC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 с метрическими книгами</w:t>
            </w:r>
          </w:p>
        </w:tc>
        <w:tc>
          <w:tcPr>
            <w:tcW w:w="816" w:type="dxa"/>
          </w:tcPr>
          <w:p w:rsidR="00992CBC" w:rsidRPr="004225C9" w:rsidRDefault="00992CBC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992CBC" w:rsidRDefault="00992CBC" w:rsidP="00E60164">
            <w:r w:rsidRPr="00D55FA2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992CBC" w:rsidRDefault="00992CBC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992CBC" w:rsidRDefault="00992CBC" w:rsidP="00E60164">
            <w:r w:rsidRPr="006D519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992CBC" w:rsidTr="001C2D65">
        <w:tc>
          <w:tcPr>
            <w:tcW w:w="709" w:type="dxa"/>
          </w:tcPr>
          <w:p w:rsidR="00992CBC" w:rsidRPr="00EB0852" w:rsidRDefault="00992CBC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92CBC" w:rsidRPr="004225C9" w:rsidRDefault="00992CBC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 с метрическими книгами</w:t>
            </w:r>
          </w:p>
        </w:tc>
        <w:tc>
          <w:tcPr>
            <w:tcW w:w="816" w:type="dxa"/>
          </w:tcPr>
          <w:p w:rsidR="00992CBC" w:rsidRPr="004225C9" w:rsidRDefault="00992CBC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992CBC" w:rsidRDefault="00992CBC" w:rsidP="00E60164">
            <w:r w:rsidRPr="00D55FA2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992CBC" w:rsidRDefault="00992CBC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992CBC" w:rsidRDefault="00992CBC" w:rsidP="00E60164">
            <w:r w:rsidRPr="006D519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992CBC" w:rsidTr="001C2D65">
        <w:tc>
          <w:tcPr>
            <w:tcW w:w="709" w:type="dxa"/>
          </w:tcPr>
          <w:p w:rsidR="00992CBC" w:rsidRPr="00EB0852" w:rsidRDefault="00992CBC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92CBC" w:rsidRPr="004225C9" w:rsidRDefault="00992CBC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 с метрическими книгами</w:t>
            </w:r>
          </w:p>
        </w:tc>
        <w:tc>
          <w:tcPr>
            <w:tcW w:w="816" w:type="dxa"/>
          </w:tcPr>
          <w:p w:rsidR="00992CBC" w:rsidRPr="004225C9" w:rsidRDefault="00992CBC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992CBC" w:rsidRDefault="00992CBC" w:rsidP="00E60164">
            <w:r w:rsidRPr="00D55FA2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992CBC" w:rsidRDefault="00992CBC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992CBC" w:rsidRDefault="00992CBC" w:rsidP="00E60164">
            <w:r w:rsidRPr="006D519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992CBC" w:rsidTr="001C2D65">
        <w:tc>
          <w:tcPr>
            <w:tcW w:w="709" w:type="dxa"/>
          </w:tcPr>
          <w:p w:rsidR="00992CBC" w:rsidRPr="00EB0852" w:rsidRDefault="00992CBC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92CBC" w:rsidRPr="004225C9" w:rsidRDefault="00992CBC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с метрическими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книгами</w:t>
            </w:r>
          </w:p>
        </w:tc>
        <w:tc>
          <w:tcPr>
            <w:tcW w:w="816" w:type="dxa"/>
          </w:tcPr>
          <w:p w:rsidR="00992CBC" w:rsidRPr="004225C9" w:rsidRDefault="00992CBC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85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992CBC" w:rsidRDefault="00992CBC" w:rsidP="00E60164">
            <w:r w:rsidRPr="00D55FA2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992CBC" w:rsidRDefault="00992CBC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Краеведческий </w:t>
            </w: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музей «Истоки»</w:t>
            </w:r>
          </w:p>
        </w:tc>
        <w:tc>
          <w:tcPr>
            <w:tcW w:w="1843" w:type="dxa"/>
          </w:tcPr>
          <w:p w:rsidR="00992CBC" w:rsidRDefault="00992CBC" w:rsidP="00E60164">
            <w:r w:rsidRPr="006D51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Индивидуальный опрос, </w:t>
            </w:r>
            <w:r w:rsidRPr="006D51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текущий контроль </w:t>
            </w:r>
          </w:p>
        </w:tc>
      </w:tr>
      <w:tr w:rsidR="00992CBC" w:rsidTr="001C2D65">
        <w:tc>
          <w:tcPr>
            <w:tcW w:w="709" w:type="dxa"/>
          </w:tcPr>
          <w:p w:rsidR="00992CBC" w:rsidRPr="00EB0852" w:rsidRDefault="00992CBC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92CBC" w:rsidRDefault="00992CBC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Защита творческих работ</w:t>
            </w:r>
          </w:p>
        </w:tc>
        <w:tc>
          <w:tcPr>
            <w:tcW w:w="816" w:type="dxa"/>
          </w:tcPr>
          <w:p w:rsidR="00992CBC" w:rsidRDefault="00992CBC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992CBC" w:rsidRDefault="00992CBC" w:rsidP="00E60164">
            <w:r w:rsidRPr="00CD2F4F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992CBC" w:rsidRDefault="00992CBC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992CBC" w:rsidRDefault="00992CBC" w:rsidP="00E60164">
            <w:r w:rsidRPr="006D519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992CBC" w:rsidTr="001C2D65">
        <w:tc>
          <w:tcPr>
            <w:tcW w:w="10703" w:type="dxa"/>
            <w:gridSpan w:val="8"/>
          </w:tcPr>
          <w:p w:rsidR="00992CBC" w:rsidRPr="006D35BA" w:rsidRDefault="00992CBC" w:rsidP="00E601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440F"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  <w:r w:rsidRPr="00515DE6">
              <w:rPr>
                <w:rFonts w:ascii="Times New Roman" w:hAnsi="Times New Roman"/>
                <w:b/>
                <w:sz w:val="28"/>
                <w:szCs w:val="28"/>
              </w:rPr>
              <w:t xml:space="preserve"> 4. Быт и обычаи Кубани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78</w:t>
            </w:r>
            <w:r w:rsidRPr="00515DE6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</w:p>
        </w:tc>
      </w:tr>
      <w:tr w:rsidR="00992CBC" w:rsidTr="001C2D65">
        <w:tc>
          <w:tcPr>
            <w:tcW w:w="709" w:type="dxa"/>
          </w:tcPr>
          <w:p w:rsidR="00992CBC" w:rsidRPr="00EB0852" w:rsidRDefault="00992CBC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92CBC" w:rsidRPr="004225C9" w:rsidRDefault="00992CBC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 образования коммуны «Всемирная дружба»</w:t>
            </w:r>
          </w:p>
        </w:tc>
        <w:tc>
          <w:tcPr>
            <w:tcW w:w="816" w:type="dxa"/>
          </w:tcPr>
          <w:p w:rsidR="00992CBC" w:rsidRPr="004225C9" w:rsidRDefault="00992CBC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64" w:type="dxa"/>
          </w:tcPr>
          <w:p w:rsidR="00992CBC" w:rsidRDefault="00992CBC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992CBC" w:rsidRDefault="00992CBC" w:rsidP="00E60164">
            <w:r w:rsidRPr="006D519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992CBC" w:rsidTr="001C2D65">
        <w:tc>
          <w:tcPr>
            <w:tcW w:w="709" w:type="dxa"/>
          </w:tcPr>
          <w:p w:rsidR="00992CBC" w:rsidRPr="00EB0852" w:rsidRDefault="00992CBC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92CBC" w:rsidRPr="004225C9" w:rsidRDefault="00992CBC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Колхозное движение станицы</w:t>
            </w:r>
          </w:p>
        </w:tc>
        <w:tc>
          <w:tcPr>
            <w:tcW w:w="816" w:type="dxa"/>
          </w:tcPr>
          <w:p w:rsidR="00992CBC" w:rsidRPr="004225C9" w:rsidRDefault="00992CBC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B1DDF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64" w:type="dxa"/>
          </w:tcPr>
          <w:p w:rsidR="00992CBC" w:rsidRDefault="00992CBC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992CBC" w:rsidRDefault="00992CBC" w:rsidP="00E60164">
            <w:r w:rsidRPr="006D519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992CBC" w:rsidTr="001C2D65">
        <w:tc>
          <w:tcPr>
            <w:tcW w:w="709" w:type="dxa"/>
          </w:tcPr>
          <w:p w:rsidR="00992CBC" w:rsidRPr="00EB0852" w:rsidRDefault="00992CBC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92CBC" w:rsidRPr="004225C9" w:rsidRDefault="00992CBC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Крестьянско-фермерские и личные подсобные хозяйства. Современные виды хозяйств</w:t>
            </w:r>
          </w:p>
        </w:tc>
        <w:tc>
          <w:tcPr>
            <w:tcW w:w="816" w:type="dxa"/>
          </w:tcPr>
          <w:p w:rsidR="00992CBC" w:rsidRPr="004225C9" w:rsidRDefault="00992CBC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B1DDF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64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A7E8F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992CBC" w:rsidRDefault="00992CBC" w:rsidP="00E60164">
            <w:r w:rsidRPr="006D519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992CBC" w:rsidTr="001C2D65">
        <w:tc>
          <w:tcPr>
            <w:tcW w:w="709" w:type="dxa"/>
          </w:tcPr>
          <w:p w:rsidR="00992CBC" w:rsidRPr="00EB0852" w:rsidRDefault="00992CBC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92CBC" w:rsidRPr="004225C9" w:rsidRDefault="00992CBC" w:rsidP="00E60164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Сбор экспонатов орудий труда</w:t>
            </w:r>
          </w:p>
        </w:tc>
        <w:tc>
          <w:tcPr>
            <w:tcW w:w="816" w:type="dxa"/>
          </w:tcPr>
          <w:p w:rsidR="00992CBC" w:rsidRPr="004225C9" w:rsidRDefault="00992CBC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B3DA1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992CBC" w:rsidRDefault="00992CBC" w:rsidP="00E60164"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Ст. Роговская</w:t>
            </w:r>
          </w:p>
        </w:tc>
        <w:tc>
          <w:tcPr>
            <w:tcW w:w="1843" w:type="dxa"/>
          </w:tcPr>
          <w:p w:rsidR="00992CBC" w:rsidRDefault="00992CBC" w:rsidP="00E60164">
            <w:r w:rsidRPr="006D519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992CBC" w:rsidTr="001C2D65">
        <w:tc>
          <w:tcPr>
            <w:tcW w:w="709" w:type="dxa"/>
          </w:tcPr>
          <w:p w:rsidR="00992CBC" w:rsidRPr="00EB0852" w:rsidRDefault="00992CBC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92CBC" w:rsidRPr="004225C9" w:rsidRDefault="00992CBC" w:rsidP="00E60164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Сбор экспонатов орудий труда</w:t>
            </w:r>
          </w:p>
        </w:tc>
        <w:tc>
          <w:tcPr>
            <w:tcW w:w="816" w:type="dxa"/>
          </w:tcPr>
          <w:p w:rsidR="00992CBC" w:rsidRPr="004225C9" w:rsidRDefault="00992CBC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B3DA1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992CBC" w:rsidRDefault="00992CBC" w:rsidP="00E60164"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Ст. Роговская</w:t>
            </w:r>
          </w:p>
        </w:tc>
        <w:tc>
          <w:tcPr>
            <w:tcW w:w="1843" w:type="dxa"/>
          </w:tcPr>
          <w:p w:rsidR="00992CBC" w:rsidRDefault="00992CBC" w:rsidP="00E60164">
            <w:r w:rsidRPr="006D519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992CBC" w:rsidTr="001C2D65">
        <w:tc>
          <w:tcPr>
            <w:tcW w:w="709" w:type="dxa"/>
          </w:tcPr>
          <w:p w:rsidR="00992CBC" w:rsidRPr="00EB0852" w:rsidRDefault="00992CBC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92CBC" w:rsidRPr="004225C9" w:rsidRDefault="00992CBC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Сбор информации о прежней системе земледелия, о старых орудиях труда</w:t>
            </w:r>
          </w:p>
        </w:tc>
        <w:tc>
          <w:tcPr>
            <w:tcW w:w="816" w:type="dxa"/>
          </w:tcPr>
          <w:p w:rsidR="00992CBC" w:rsidRPr="004225C9" w:rsidRDefault="00992CBC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992CBC" w:rsidRDefault="00992CBC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992CBC" w:rsidRDefault="00992CBC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992CBC" w:rsidTr="001C2D65">
        <w:tc>
          <w:tcPr>
            <w:tcW w:w="709" w:type="dxa"/>
          </w:tcPr>
          <w:p w:rsidR="00992CBC" w:rsidRPr="00EB0852" w:rsidRDefault="00992CBC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92CBC" w:rsidRPr="004225C9" w:rsidRDefault="00992CBC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Сбор информации о прежней системе земледелия, о старых орудиях труда</w:t>
            </w:r>
          </w:p>
        </w:tc>
        <w:tc>
          <w:tcPr>
            <w:tcW w:w="816" w:type="dxa"/>
          </w:tcPr>
          <w:p w:rsidR="00992CBC" w:rsidRPr="004225C9" w:rsidRDefault="00992CBC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992CBC" w:rsidRDefault="00992CBC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992CBC" w:rsidRDefault="00992CBC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992CBC" w:rsidTr="001C2D65">
        <w:tc>
          <w:tcPr>
            <w:tcW w:w="709" w:type="dxa"/>
          </w:tcPr>
          <w:p w:rsidR="00992CBC" w:rsidRPr="00EB0852" w:rsidRDefault="00992CBC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92CBC" w:rsidRPr="004225C9" w:rsidRDefault="00992CBC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Перерабатывающие предприятия в Роговской</w:t>
            </w:r>
          </w:p>
        </w:tc>
        <w:tc>
          <w:tcPr>
            <w:tcW w:w="816" w:type="dxa"/>
          </w:tcPr>
          <w:p w:rsidR="00992CBC" w:rsidRPr="004225C9" w:rsidRDefault="00992CBC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лекция</w:t>
            </w:r>
          </w:p>
        </w:tc>
        <w:tc>
          <w:tcPr>
            <w:tcW w:w="1464" w:type="dxa"/>
          </w:tcPr>
          <w:p w:rsidR="00992CBC" w:rsidRDefault="00992CBC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992CBC" w:rsidRDefault="00992CBC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992CBC" w:rsidTr="001C2D65">
        <w:tc>
          <w:tcPr>
            <w:tcW w:w="709" w:type="dxa"/>
          </w:tcPr>
          <w:p w:rsidR="00992CBC" w:rsidRPr="00EB0852" w:rsidRDefault="00992CBC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92CBC" w:rsidRPr="004225C9" w:rsidRDefault="00992CBC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Животноводство. Традиционные формы скотоводства в Роговской</w:t>
            </w:r>
          </w:p>
        </w:tc>
        <w:tc>
          <w:tcPr>
            <w:tcW w:w="816" w:type="dxa"/>
          </w:tcPr>
          <w:p w:rsidR="00992CBC" w:rsidRPr="004225C9" w:rsidRDefault="00992CBC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лекция</w:t>
            </w:r>
          </w:p>
        </w:tc>
        <w:tc>
          <w:tcPr>
            <w:tcW w:w="1464" w:type="dxa"/>
          </w:tcPr>
          <w:p w:rsidR="00992CBC" w:rsidRDefault="00992CBC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992CBC" w:rsidRDefault="00992CBC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992CBC" w:rsidTr="001C2D65">
        <w:tc>
          <w:tcPr>
            <w:tcW w:w="709" w:type="dxa"/>
          </w:tcPr>
          <w:p w:rsidR="00992CBC" w:rsidRPr="00EB0852" w:rsidRDefault="00992CBC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92CBC" w:rsidRPr="004225C9" w:rsidRDefault="00992CBC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КРС, развитие отрасли</w:t>
            </w:r>
          </w:p>
        </w:tc>
        <w:tc>
          <w:tcPr>
            <w:tcW w:w="816" w:type="dxa"/>
          </w:tcPr>
          <w:p w:rsidR="00992CBC" w:rsidRPr="004225C9" w:rsidRDefault="00992CBC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504D48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64" w:type="dxa"/>
          </w:tcPr>
          <w:p w:rsidR="00992CBC" w:rsidRDefault="00992CBC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992CBC" w:rsidRDefault="00992CBC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992CBC" w:rsidTr="001C2D65">
        <w:tc>
          <w:tcPr>
            <w:tcW w:w="709" w:type="dxa"/>
          </w:tcPr>
          <w:p w:rsidR="00992CBC" w:rsidRPr="00EB0852" w:rsidRDefault="00992CBC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92CBC" w:rsidRPr="004225C9" w:rsidRDefault="00992CBC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Свиноводство. Развитие свиноводства в станице.</w:t>
            </w:r>
          </w:p>
        </w:tc>
        <w:tc>
          <w:tcPr>
            <w:tcW w:w="816" w:type="dxa"/>
          </w:tcPr>
          <w:p w:rsidR="00992CBC" w:rsidRPr="004225C9" w:rsidRDefault="00992CBC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64" w:type="dxa"/>
          </w:tcPr>
          <w:p w:rsidR="00992CBC" w:rsidRDefault="00992CBC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992CBC" w:rsidRDefault="00992CBC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992CBC" w:rsidTr="001C2D65">
        <w:tc>
          <w:tcPr>
            <w:tcW w:w="709" w:type="dxa"/>
          </w:tcPr>
          <w:p w:rsidR="00992CBC" w:rsidRPr="00EB0852" w:rsidRDefault="00992CBC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92CBC" w:rsidRPr="004225C9" w:rsidRDefault="00992CBC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Овцеводство</w:t>
            </w:r>
          </w:p>
        </w:tc>
        <w:tc>
          <w:tcPr>
            <w:tcW w:w="816" w:type="dxa"/>
          </w:tcPr>
          <w:p w:rsidR="00992CBC" w:rsidRPr="004225C9" w:rsidRDefault="00992CBC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81E79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64" w:type="dxa"/>
          </w:tcPr>
          <w:p w:rsidR="00992CBC" w:rsidRDefault="00992CBC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992CBC" w:rsidRDefault="00992CBC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992CBC" w:rsidTr="001C2D65">
        <w:tc>
          <w:tcPr>
            <w:tcW w:w="709" w:type="dxa"/>
          </w:tcPr>
          <w:p w:rsidR="00992CBC" w:rsidRPr="00EB0852" w:rsidRDefault="00992CBC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92CBC" w:rsidRPr="004225C9" w:rsidRDefault="00992CBC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Коневодство</w:t>
            </w:r>
          </w:p>
        </w:tc>
        <w:tc>
          <w:tcPr>
            <w:tcW w:w="816" w:type="dxa"/>
          </w:tcPr>
          <w:p w:rsidR="00992CBC" w:rsidRPr="004225C9" w:rsidRDefault="00992CBC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81E79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64" w:type="dxa"/>
          </w:tcPr>
          <w:p w:rsidR="00992CBC" w:rsidRDefault="00992CBC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992CBC" w:rsidRDefault="00992CBC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992CBC" w:rsidTr="001C2D65">
        <w:tc>
          <w:tcPr>
            <w:tcW w:w="709" w:type="dxa"/>
          </w:tcPr>
          <w:p w:rsidR="00992CBC" w:rsidRPr="00EB0852" w:rsidRDefault="00992CBC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92CBC" w:rsidRPr="004225C9" w:rsidRDefault="00992CBC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Фотографирование и сбор старинных изделий из продуктов животноводства</w:t>
            </w:r>
          </w:p>
        </w:tc>
        <w:tc>
          <w:tcPr>
            <w:tcW w:w="816" w:type="dxa"/>
          </w:tcPr>
          <w:p w:rsidR="00992CBC" w:rsidRPr="004225C9" w:rsidRDefault="00992CBC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992CBC" w:rsidRDefault="00992CBC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Роговское с/п</w:t>
            </w:r>
          </w:p>
        </w:tc>
        <w:tc>
          <w:tcPr>
            <w:tcW w:w="1843" w:type="dxa"/>
          </w:tcPr>
          <w:p w:rsidR="00992CBC" w:rsidRDefault="00992CBC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992CBC" w:rsidTr="001C2D65">
        <w:tc>
          <w:tcPr>
            <w:tcW w:w="709" w:type="dxa"/>
          </w:tcPr>
          <w:p w:rsidR="00992CBC" w:rsidRPr="00EB0852" w:rsidRDefault="00992CBC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92CBC" w:rsidRPr="004225C9" w:rsidRDefault="00992CBC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Фотографирование и сбор старинных изделий из продуктов животноводства</w:t>
            </w:r>
          </w:p>
        </w:tc>
        <w:tc>
          <w:tcPr>
            <w:tcW w:w="816" w:type="dxa"/>
          </w:tcPr>
          <w:p w:rsidR="00992CBC" w:rsidRPr="004225C9" w:rsidRDefault="00992CBC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992CBC" w:rsidRDefault="00992CBC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Роговское с/п</w:t>
            </w:r>
          </w:p>
        </w:tc>
        <w:tc>
          <w:tcPr>
            <w:tcW w:w="1843" w:type="dxa"/>
          </w:tcPr>
          <w:p w:rsidR="00992CBC" w:rsidRDefault="00992CBC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992CBC" w:rsidTr="001C2D65">
        <w:tc>
          <w:tcPr>
            <w:tcW w:w="709" w:type="dxa"/>
          </w:tcPr>
          <w:p w:rsidR="00992CBC" w:rsidRPr="00EB0852" w:rsidRDefault="00992CBC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92CBC" w:rsidRPr="004225C9" w:rsidRDefault="00992CBC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Охотничий и рыбный промысел как подсобный промысел</w:t>
            </w:r>
          </w:p>
        </w:tc>
        <w:tc>
          <w:tcPr>
            <w:tcW w:w="816" w:type="dxa"/>
          </w:tcPr>
          <w:p w:rsidR="00992CBC" w:rsidRPr="004225C9" w:rsidRDefault="00992CBC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Лекция  </w:t>
            </w:r>
          </w:p>
        </w:tc>
        <w:tc>
          <w:tcPr>
            <w:tcW w:w="1464" w:type="dxa"/>
          </w:tcPr>
          <w:p w:rsidR="00992CBC" w:rsidRDefault="00992CBC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992CBC" w:rsidRDefault="00992CBC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992CBC" w:rsidTr="001C2D65">
        <w:tc>
          <w:tcPr>
            <w:tcW w:w="709" w:type="dxa"/>
          </w:tcPr>
          <w:p w:rsidR="00992CBC" w:rsidRPr="00EB0852" w:rsidRDefault="00992CBC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92CBC" w:rsidRPr="004225C9" w:rsidRDefault="00992CBC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Птицеводство. Традиционные формы содержания в Роговской</w:t>
            </w:r>
          </w:p>
        </w:tc>
        <w:tc>
          <w:tcPr>
            <w:tcW w:w="816" w:type="dxa"/>
          </w:tcPr>
          <w:p w:rsidR="00992CBC" w:rsidRPr="004225C9" w:rsidRDefault="00992CBC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Лекция </w:t>
            </w:r>
          </w:p>
        </w:tc>
        <w:tc>
          <w:tcPr>
            <w:tcW w:w="1464" w:type="dxa"/>
          </w:tcPr>
          <w:p w:rsidR="00992CBC" w:rsidRDefault="00992CBC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992CBC" w:rsidRDefault="00992CBC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992CBC" w:rsidTr="001C2D65">
        <w:tc>
          <w:tcPr>
            <w:tcW w:w="709" w:type="dxa"/>
          </w:tcPr>
          <w:p w:rsidR="00992CBC" w:rsidRPr="00EB0852" w:rsidRDefault="00992CBC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92CBC" w:rsidRPr="004225C9" w:rsidRDefault="00992CBC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Птичники. История развития</w:t>
            </w:r>
          </w:p>
        </w:tc>
        <w:tc>
          <w:tcPr>
            <w:tcW w:w="816" w:type="dxa"/>
          </w:tcPr>
          <w:p w:rsidR="00992CBC" w:rsidRPr="004225C9" w:rsidRDefault="00992CBC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Лекция</w:t>
            </w:r>
          </w:p>
        </w:tc>
        <w:tc>
          <w:tcPr>
            <w:tcW w:w="1464" w:type="dxa"/>
          </w:tcPr>
          <w:p w:rsidR="00992CBC" w:rsidRDefault="00992CBC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Краеведческий музей </w:t>
            </w: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«Истоки»</w:t>
            </w:r>
          </w:p>
        </w:tc>
        <w:tc>
          <w:tcPr>
            <w:tcW w:w="1843" w:type="dxa"/>
          </w:tcPr>
          <w:p w:rsidR="00992CBC" w:rsidRDefault="00992CBC" w:rsidP="00E60164">
            <w:r w:rsidRPr="00023E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Индивидуальный опрос, текущий </w:t>
            </w:r>
            <w:r w:rsidRPr="00023E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 </w:t>
            </w:r>
          </w:p>
        </w:tc>
      </w:tr>
      <w:tr w:rsidR="00992CBC" w:rsidTr="001C2D65">
        <w:tc>
          <w:tcPr>
            <w:tcW w:w="709" w:type="dxa"/>
          </w:tcPr>
          <w:p w:rsidR="00992CBC" w:rsidRPr="00EB0852" w:rsidRDefault="00992CBC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92CBC" w:rsidRDefault="00992CBC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Утятники</w:t>
            </w:r>
          </w:p>
        </w:tc>
        <w:tc>
          <w:tcPr>
            <w:tcW w:w="816" w:type="dxa"/>
          </w:tcPr>
          <w:p w:rsidR="00992CBC" w:rsidRDefault="00992CBC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992CBC" w:rsidRDefault="00992CBC" w:rsidP="00E60164">
            <w:r w:rsidRPr="00B979AE">
              <w:rPr>
                <w:rFonts w:ascii="Times New Roman" w:eastAsia="Calibri" w:hAnsi="Times New Roman"/>
                <w:bCs/>
                <w:sz w:val="28"/>
                <w:szCs w:val="28"/>
              </w:rPr>
              <w:t>Лекция</w:t>
            </w:r>
          </w:p>
        </w:tc>
        <w:tc>
          <w:tcPr>
            <w:tcW w:w="1464" w:type="dxa"/>
          </w:tcPr>
          <w:p w:rsidR="00992CBC" w:rsidRDefault="00992CBC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992CBC" w:rsidRDefault="00992CBC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992CBC" w:rsidTr="001C2D65">
        <w:tc>
          <w:tcPr>
            <w:tcW w:w="709" w:type="dxa"/>
          </w:tcPr>
          <w:p w:rsidR="00992CBC" w:rsidRPr="00EB0852" w:rsidRDefault="00992CBC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92CBC" w:rsidRDefault="00992CBC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Гусятники</w:t>
            </w:r>
          </w:p>
        </w:tc>
        <w:tc>
          <w:tcPr>
            <w:tcW w:w="816" w:type="dxa"/>
          </w:tcPr>
          <w:p w:rsidR="00992CBC" w:rsidRDefault="00992CBC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992CBC" w:rsidRDefault="00992CBC" w:rsidP="00E60164">
            <w:r w:rsidRPr="00B979AE">
              <w:rPr>
                <w:rFonts w:ascii="Times New Roman" w:eastAsia="Calibri" w:hAnsi="Times New Roman"/>
                <w:bCs/>
                <w:sz w:val="28"/>
                <w:szCs w:val="28"/>
              </w:rPr>
              <w:t>Лекция</w:t>
            </w:r>
          </w:p>
        </w:tc>
        <w:tc>
          <w:tcPr>
            <w:tcW w:w="1464" w:type="dxa"/>
          </w:tcPr>
          <w:p w:rsidR="00992CBC" w:rsidRDefault="00992CBC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992CBC" w:rsidRDefault="00992CBC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992CBC" w:rsidTr="001C2D65">
        <w:tc>
          <w:tcPr>
            <w:tcW w:w="709" w:type="dxa"/>
          </w:tcPr>
          <w:p w:rsidR="00992CBC" w:rsidRPr="00EB0852" w:rsidRDefault="00992CBC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92CBC" w:rsidRDefault="00992CBC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Сбор информации по развитию птицеводства в станице. Передовики производства.</w:t>
            </w:r>
          </w:p>
        </w:tc>
        <w:tc>
          <w:tcPr>
            <w:tcW w:w="816" w:type="dxa"/>
          </w:tcPr>
          <w:p w:rsidR="00992CBC" w:rsidRDefault="00992CBC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E55EF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992CBC" w:rsidRDefault="00992CBC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992CBC" w:rsidRDefault="00992CBC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992CBC" w:rsidTr="001C2D65">
        <w:tc>
          <w:tcPr>
            <w:tcW w:w="709" w:type="dxa"/>
          </w:tcPr>
          <w:p w:rsidR="00992CBC" w:rsidRPr="00EB0852" w:rsidRDefault="00992CBC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92CBC" w:rsidRDefault="00992CBC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Сбор информации по развитию птицеводства в станице. Передовики производства.</w:t>
            </w:r>
          </w:p>
        </w:tc>
        <w:tc>
          <w:tcPr>
            <w:tcW w:w="816" w:type="dxa"/>
          </w:tcPr>
          <w:p w:rsidR="00992CBC" w:rsidRDefault="00992CBC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E55EF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992CBC" w:rsidRDefault="00992CBC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992CBC" w:rsidRDefault="00992CBC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992CBC" w:rsidTr="001C2D65">
        <w:tc>
          <w:tcPr>
            <w:tcW w:w="709" w:type="dxa"/>
          </w:tcPr>
          <w:p w:rsidR="00992CBC" w:rsidRPr="00EB0852" w:rsidRDefault="00992CBC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92CBC" w:rsidRDefault="00992CBC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Современное производство птицы. ЛПХ.</w:t>
            </w:r>
          </w:p>
        </w:tc>
        <w:tc>
          <w:tcPr>
            <w:tcW w:w="816" w:type="dxa"/>
          </w:tcPr>
          <w:p w:rsidR="00992CBC" w:rsidRDefault="00992CBC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Лекция</w:t>
            </w:r>
          </w:p>
        </w:tc>
        <w:tc>
          <w:tcPr>
            <w:tcW w:w="1464" w:type="dxa"/>
          </w:tcPr>
          <w:p w:rsidR="00992CBC" w:rsidRDefault="00992CBC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992CBC" w:rsidRDefault="00992CBC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992CBC" w:rsidTr="001C2D65">
        <w:tc>
          <w:tcPr>
            <w:tcW w:w="709" w:type="dxa"/>
          </w:tcPr>
          <w:p w:rsidR="00992CBC" w:rsidRPr="00EB0852" w:rsidRDefault="00992CBC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92CBC" w:rsidRDefault="00992CBC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Инкубаторы. Экскурсия на производство.</w:t>
            </w:r>
          </w:p>
        </w:tc>
        <w:tc>
          <w:tcPr>
            <w:tcW w:w="816" w:type="dxa"/>
          </w:tcPr>
          <w:p w:rsidR="00992CBC" w:rsidRDefault="00992CBC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65627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992CBC" w:rsidRDefault="00992CBC" w:rsidP="00E60164"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Роговское с/п</w:t>
            </w:r>
          </w:p>
        </w:tc>
        <w:tc>
          <w:tcPr>
            <w:tcW w:w="1843" w:type="dxa"/>
          </w:tcPr>
          <w:p w:rsidR="00992CBC" w:rsidRDefault="00992CBC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992CBC" w:rsidTr="001C2D65">
        <w:tc>
          <w:tcPr>
            <w:tcW w:w="709" w:type="dxa"/>
          </w:tcPr>
          <w:p w:rsidR="00992CBC" w:rsidRPr="00EB0852" w:rsidRDefault="00992CBC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92CBC" w:rsidRDefault="00992CBC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Инкубаторы. Экскурсия на производство.</w:t>
            </w:r>
          </w:p>
        </w:tc>
        <w:tc>
          <w:tcPr>
            <w:tcW w:w="816" w:type="dxa"/>
          </w:tcPr>
          <w:p w:rsidR="00992CBC" w:rsidRDefault="00992CBC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65627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992CBC" w:rsidRDefault="00992CBC" w:rsidP="00E60164"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Роговское с/п</w:t>
            </w:r>
          </w:p>
        </w:tc>
        <w:tc>
          <w:tcPr>
            <w:tcW w:w="1843" w:type="dxa"/>
          </w:tcPr>
          <w:p w:rsidR="00992CBC" w:rsidRDefault="00992CBC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992CBC" w:rsidTr="001C2D65">
        <w:tc>
          <w:tcPr>
            <w:tcW w:w="709" w:type="dxa"/>
          </w:tcPr>
          <w:p w:rsidR="00992CBC" w:rsidRPr="00EB0852" w:rsidRDefault="00992CBC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92CBC" w:rsidRDefault="00992CBC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Сбор экспонатов и фотографий по птицеводству.</w:t>
            </w:r>
          </w:p>
        </w:tc>
        <w:tc>
          <w:tcPr>
            <w:tcW w:w="816" w:type="dxa"/>
          </w:tcPr>
          <w:p w:rsidR="00992CBC" w:rsidRDefault="00992CBC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992CBC" w:rsidRPr="00A65627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9723B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992CBC" w:rsidRDefault="00992CBC" w:rsidP="00E60164">
            <w:r w:rsidRPr="00504D48">
              <w:rPr>
                <w:rFonts w:ascii="Times New Roman" w:eastAsia="Calibri" w:hAnsi="Times New Roman"/>
                <w:bCs/>
                <w:sz w:val="28"/>
                <w:szCs w:val="28"/>
              </w:rPr>
              <w:t>Роговское с/п</w:t>
            </w:r>
          </w:p>
        </w:tc>
        <w:tc>
          <w:tcPr>
            <w:tcW w:w="1843" w:type="dxa"/>
          </w:tcPr>
          <w:p w:rsidR="00992CBC" w:rsidRDefault="00992CBC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992CBC" w:rsidTr="001C2D65">
        <w:tc>
          <w:tcPr>
            <w:tcW w:w="709" w:type="dxa"/>
          </w:tcPr>
          <w:p w:rsidR="00992CBC" w:rsidRPr="00EB0852" w:rsidRDefault="00992CBC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92CBC" w:rsidRDefault="00992CBC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Традиционные изделия домашнего производства </w:t>
            </w:r>
          </w:p>
        </w:tc>
        <w:tc>
          <w:tcPr>
            <w:tcW w:w="816" w:type="dxa"/>
          </w:tcPr>
          <w:p w:rsidR="00992CBC" w:rsidRDefault="00992CBC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992CBC" w:rsidRPr="00A65627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Лекция</w:t>
            </w:r>
          </w:p>
        </w:tc>
        <w:tc>
          <w:tcPr>
            <w:tcW w:w="1464" w:type="dxa"/>
          </w:tcPr>
          <w:p w:rsidR="00992CBC" w:rsidRDefault="00992CBC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992CBC" w:rsidRDefault="00992CBC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992CBC" w:rsidTr="001C2D65">
        <w:tc>
          <w:tcPr>
            <w:tcW w:w="709" w:type="dxa"/>
          </w:tcPr>
          <w:p w:rsidR="00992CBC" w:rsidRPr="00EB0852" w:rsidRDefault="00992CBC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92CBC" w:rsidRDefault="00992CBC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Сбор информации о мастерах-строителях. Встреча со старожилами</w:t>
            </w:r>
          </w:p>
        </w:tc>
        <w:tc>
          <w:tcPr>
            <w:tcW w:w="816" w:type="dxa"/>
          </w:tcPr>
          <w:p w:rsidR="00992CBC" w:rsidRDefault="00992CBC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992CBC" w:rsidRPr="00A65627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9723B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992CBC" w:rsidRDefault="00992CBC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992CBC" w:rsidRDefault="00992CBC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992CBC" w:rsidTr="001C2D65">
        <w:tc>
          <w:tcPr>
            <w:tcW w:w="709" w:type="dxa"/>
          </w:tcPr>
          <w:p w:rsidR="00992CBC" w:rsidRPr="00EB0852" w:rsidRDefault="00992CBC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92CBC" w:rsidRDefault="00992CBC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Сбор информации о мастерах-строителях. Встреча со старожилами</w:t>
            </w:r>
          </w:p>
        </w:tc>
        <w:tc>
          <w:tcPr>
            <w:tcW w:w="816" w:type="dxa"/>
          </w:tcPr>
          <w:p w:rsidR="00992CBC" w:rsidRDefault="00992CBC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992CBC" w:rsidRPr="00A65627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9723B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992CBC" w:rsidRDefault="00992CBC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992CBC" w:rsidRDefault="00992CBC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992CBC" w:rsidTr="001C2D65">
        <w:tc>
          <w:tcPr>
            <w:tcW w:w="709" w:type="dxa"/>
          </w:tcPr>
          <w:p w:rsidR="00992CBC" w:rsidRPr="00EB0852" w:rsidRDefault="00992CBC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92CBC" w:rsidRDefault="00992CBC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Сбор информации и запись о местных мастерах-кровельщиках</w:t>
            </w:r>
          </w:p>
        </w:tc>
        <w:tc>
          <w:tcPr>
            <w:tcW w:w="816" w:type="dxa"/>
          </w:tcPr>
          <w:p w:rsidR="00992CBC" w:rsidRDefault="00992CBC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992CBC" w:rsidRPr="00A65627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65627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992CBC" w:rsidRDefault="00992CBC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992CBC" w:rsidRDefault="00992CBC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992CBC" w:rsidTr="001C2D65">
        <w:tc>
          <w:tcPr>
            <w:tcW w:w="709" w:type="dxa"/>
          </w:tcPr>
          <w:p w:rsidR="00992CBC" w:rsidRPr="00EB0852" w:rsidRDefault="00992CBC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92CBC" w:rsidRDefault="00992CBC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Сбор информации и запись о местных мастерах-кровельщиках</w:t>
            </w:r>
          </w:p>
        </w:tc>
        <w:tc>
          <w:tcPr>
            <w:tcW w:w="816" w:type="dxa"/>
          </w:tcPr>
          <w:p w:rsidR="00992CBC" w:rsidRDefault="00992CBC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992CBC" w:rsidRPr="00A65627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65627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992CBC" w:rsidRDefault="00992CBC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992CBC" w:rsidRDefault="00992CBC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992CBC" w:rsidTr="001C2D65">
        <w:tc>
          <w:tcPr>
            <w:tcW w:w="709" w:type="dxa"/>
          </w:tcPr>
          <w:p w:rsidR="00992CBC" w:rsidRPr="00EB0852" w:rsidRDefault="00992CBC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92CBC" w:rsidRDefault="00992CBC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Печник. Особенности кладки и материалов</w:t>
            </w:r>
          </w:p>
        </w:tc>
        <w:tc>
          <w:tcPr>
            <w:tcW w:w="816" w:type="dxa"/>
          </w:tcPr>
          <w:p w:rsidR="00992CBC" w:rsidRDefault="00992CBC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992CBC" w:rsidRPr="00A65627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Лекция</w:t>
            </w:r>
          </w:p>
        </w:tc>
        <w:tc>
          <w:tcPr>
            <w:tcW w:w="1464" w:type="dxa"/>
          </w:tcPr>
          <w:p w:rsidR="00992CBC" w:rsidRDefault="00992CBC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992CBC" w:rsidRDefault="00992CBC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992CBC" w:rsidTr="001C2D65">
        <w:tc>
          <w:tcPr>
            <w:tcW w:w="709" w:type="dxa"/>
          </w:tcPr>
          <w:p w:rsidR="00992CBC" w:rsidRPr="00EB0852" w:rsidRDefault="00992CBC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92CBC" w:rsidRDefault="00992CBC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Ковка на Кубани. Приспособления для работы</w:t>
            </w:r>
          </w:p>
        </w:tc>
        <w:tc>
          <w:tcPr>
            <w:tcW w:w="816" w:type="dxa"/>
          </w:tcPr>
          <w:p w:rsidR="00992CBC" w:rsidRDefault="00992CBC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992CBC" w:rsidRPr="00A65627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Лекция</w:t>
            </w:r>
          </w:p>
        </w:tc>
        <w:tc>
          <w:tcPr>
            <w:tcW w:w="1464" w:type="dxa"/>
          </w:tcPr>
          <w:p w:rsidR="00992CBC" w:rsidRDefault="00992CBC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992CBC" w:rsidRDefault="00992CBC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992CBC" w:rsidTr="001C2D65">
        <w:tc>
          <w:tcPr>
            <w:tcW w:w="709" w:type="dxa"/>
          </w:tcPr>
          <w:p w:rsidR="00992CBC" w:rsidRPr="00EB0852" w:rsidRDefault="00992CBC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92CBC" w:rsidRDefault="00992CBC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Мастера-кузнецы в Роговской. Сбор и фотографирование экспонатов</w:t>
            </w:r>
          </w:p>
        </w:tc>
        <w:tc>
          <w:tcPr>
            <w:tcW w:w="816" w:type="dxa"/>
          </w:tcPr>
          <w:p w:rsidR="00992CBC" w:rsidRDefault="00992CBC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992CBC" w:rsidRPr="00A65627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65627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992CBC" w:rsidRDefault="00992CBC" w:rsidP="00E60164">
            <w:r w:rsidRPr="00504D48">
              <w:rPr>
                <w:rFonts w:ascii="Times New Roman" w:eastAsia="Calibri" w:hAnsi="Times New Roman"/>
                <w:bCs/>
                <w:sz w:val="28"/>
                <w:szCs w:val="28"/>
              </w:rPr>
              <w:t>Роговское с/п</w:t>
            </w:r>
          </w:p>
        </w:tc>
        <w:tc>
          <w:tcPr>
            <w:tcW w:w="1843" w:type="dxa"/>
          </w:tcPr>
          <w:p w:rsidR="00992CBC" w:rsidRDefault="00992CBC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992CBC" w:rsidTr="001C2D65">
        <w:tc>
          <w:tcPr>
            <w:tcW w:w="709" w:type="dxa"/>
          </w:tcPr>
          <w:p w:rsidR="00992CBC" w:rsidRPr="00EB0852" w:rsidRDefault="00992CBC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92CBC" w:rsidRDefault="00992CBC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Мастера-кузнецы в Роговской. Сбор и фотографирование экспонатов</w:t>
            </w:r>
          </w:p>
        </w:tc>
        <w:tc>
          <w:tcPr>
            <w:tcW w:w="816" w:type="dxa"/>
          </w:tcPr>
          <w:p w:rsidR="00992CBC" w:rsidRDefault="00992CBC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992CBC" w:rsidRPr="00A65627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65627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992CBC" w:rsidRDefault="00992CBC" w:rsidP="00E60164">
            <w:r w:rsidRPr="00504D48">
              <w:rPr>
                <w:rFonts w:ascii="Times New Roman" w:eastAsia="Calibri" w:hAnsi="Times New Roman"/>
                <w:bCs/>
                <w:sz w:val="28"/>
                <w:szCs w:val="28"/>
              </w:rPr>
              <w:t>Роговское с/п</w:t>
            </w:r>
          </w:p>
        </w:tc>
        <w:tc>
          <w:tcPr>
            <w:tcW w:w="1843" w:type="dxa"/>
          </w:tcPr>
          <w:p w:rsidR="00992CBC" w:rsidRDefault="00992CBC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992CBC" w:rsidTr="001C2D65">
        <w:tc>
          <w:tcPr>
            <w:tcW w:w="709" w:type="dxa"/>
          </w:tcPr>
          <w:p w:rsidR="00992CBC" w:rsidRPr="00EB0852" w:rsidRDefault="00992CBC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92CBC" w:rsidRDefault="00992CBC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Плетение из природного материала на Кубани. Народные мастера.</w:t>
            </w:r>
          </w:p>
        </w:tc>
        <w:tc>
          <w:tcPr>
            <w:tcW w:w="816" w:type="dxa"/>
          </w:tcPr>
          <w:p w:rsidR="00992CBC" w:rsidRDefault="00992CBC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992CBC" w:rsidRPr="00A65627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Лекция</w:t>
            </w:r>
          </w:p>
        </w:tc>
        <w:tc>
          <w:tcPr>
            <w:tcW w:w="1464" w:type="dxa"/>
          </w:tcPr>
          <w:p w:rsidR="00992CBC" w:rsidRDefault="00992CBC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992CBC" w:rsidRDefault="00992CBC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992CBC" w:rsidTr="001C2D65">
        <w:tc>
          <w:tcPr>
            <w:tcW w:w="709" w:type="dxa"/>
          </w:tcPr>
          <w:p w:rsidR="00992CBC" w:rsidRPr="00EB0852" w:rsidRDefault="00992CBC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92CBC" w:rsidRDefault="00992CBC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Плетение из листьев початков кукурузы. Сбор экспонатов изготовленных местными мастерами</w:t>
            </w:r>
          </w:p>
        </w:tc>
        <w:tc>
          <w:tcPr>
            <w:tcW w:w="816" w:type="dxa"/>
          </w:tcPr>
          <w:p w:rsidR="00992CBC" w:rsidRDefault="00992CBC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992CBC" w:rsidRPr="00A65627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65627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992CBC" w:rsidRDefault="00992CBC" w:rsidP="00E60164">
            <w:r w:rsidRPr="00504D48">
              <w:rPr>
                <w:rFonts w:ascii="Times New Roman" w:eastAsia="Calibri" w:hAnsi="Times New Roman"/>
                <w:bCs/>
                <w:sz w:val="28"/>
                <w:szCs w:val="28"/>
              </w:rPr>
              <w:t>Роговское с/п</w:t>
            </w:r>
          </w:p>
        </w:tc>
        <w:tc>
          <w:tcPr>
            <w:tcW w:w="1843" w:type="dxa"/>
          </w:tcPr>
          <w:p w:rsidR="00992CBC" w:rsidRDefault="00992CBC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992CBC" w:rsidTr="001C2D65">
        <w:tc>
          <w:tcPr>
            <w:tcW w:w="709" w:type="dxa"/>
          </w:tcPr>
          <w:p w:rsidR="00992CBC" w:rsidRPr="00EB0852" w:rsidRDefault="00992CBC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92CBC" w:rsidRDefault="00992CBC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Лозоплетение – старинный народный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промысел. Знакомство с экспонатами музея.</w:t>
            </w:r>
          </w:p>
        </w:tc>
        <w:tc>
          <w:tcPr>
            <w:tcW w:w="816" w:type="dxa"/>
          </w:tcPr>
          <w:p w:rsidR="00992CBC" w:rsidRDefault="00992CBC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85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992CBC" w:rsidRPr="00A65627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616B96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992CBC" w:rsidRDefault="00992CBC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Краеведческий музей </w:t>
            </w: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«Истоки»</w:t>
            </w:r>
          </w:p>
        </w:tc>
        <w:tc>
          <w:tcPr>
            <w:tcW w:w="1843" w:type="dxa"/>
          </w:tcPr>
          <w:p w:rsidR="00992CBC" w:rsidRDefault="00992CBC" w:rsidP="00E60164">
            <w:r w:rsidRPr="00023E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Индивидуальный опрос, текущий </w:t>
            </w:r>
            <w:r w:rsidRPr="00023E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 </w:t>
            </w:r>
          </w:p>
        </w:tc>
      </w:tr>
      <w:tr w:rsidR="00992CBC" w:rsidTr="001C2D65">
        <w:tc>
          <w:tcPr>
            <w:tcW w:w="709" w:type="dxa"/>
          </w:tcPr>
          <w:p w:rsidR="00992CBC" w:rsidRPr="00EB0852" w:rsidRDefault="00992CBC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92CBC" w:rsidRDefault="00992CBC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ткачеством станицы. Экскурсия в зал «Казачий курень»</w:t>
            </w:r>
          </w:p>
        </w:tc>
        <w:tc>
          <w:tcPr>
            <w:tcW w:w="816" w:type="dxa"/>
          </w:tcPr>
          <w:p w:rsidR="00992CBC" w:rsidRDefault="00992CBC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992CBC" w:rsidRPr="00A65627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616B96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992CBC" w:rsidRDefault="00992CBC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992CBC" w:rsidRDefault="00992CBC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992CBC" w:rsidTr="001C2D65">
        <w:tc>
          <w:tcPr>
            <w:tcW w:w="10703" w:type="dxa"/>
            <w:gridSpan w:val="8"/>
          </w:tcPr>
          <w:p w:rsidR="00992CBC" w:rsidRPr="0054466F" w:rsidRDefault="00992CBC" w:rsidP="00E601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440F"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  <w:r w:rsidRPr="00515DE6">
              <w:rPr>
                <w:rFonts w:ascii="Times New Roman" w:hAnsi="Times New Roman"/>
                <w:b/>
                <w:sz w:val="28"/>
                <w:szCs w:val="28"/>
              </w:rPr>
              <w:t xml:space="preserve"> 5. Боевая слава края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  <w:r w:rsidRPr="00515DE6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992CBC" w:rsidTr="001C2D65">
        <w:tc>
          <w:tcPr>
            <w:tcW w:w="709" w:type="dxa"/>
          </w:tcPr>
          <w:p w:rsidR="00992CBC" w:rsidRPr="00EB0852" w:rsidRDefault="00992CBC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92CBC" w:rsidRPr="004225C9" w:rsidRDefault="00992CBC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Родина-мать зовет!</w:t>
            </w:r>
          </w:p>
        </w:tc>
        <w:tc>
          <w:tcPr>
            <w:tcW w:w="816" w:type="dxa"/>
          </w:tcPr>
          <w:p w:rsidR="00992CBC" w:rsidRPr="004225C9" w:rsidRDefault="00992CBC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64" w:type="dxa"/>
          </w:tcPr>
          <w:p w:rsidR="00992CBC" w:rsidRDefault="00992CBC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992CBC" w:rsidRDefault="00992CBC" w:rsidP="00E60164">
            <w:r w:rsidRPr="00842391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992CBC" w:rsidTr="001C2D65">
        <w:tc>
          <w:tcPr>
            <w:tcW w:w="709" w:type="dxa"/>
          </w:tcPr>
          <w:p w:rsidR="00992CBC" w:rsidRPr="00EB0852" w:rsidRDefault="00992CBC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92CBC" w:rsidRPr="004225C9" w:rsidRDefault="00992CBC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Кубань - фронту</w:t>
            </w:r>
          </w:p>
        </w:tc>
        <w:tc>
          <w:tcPr>
            <w:tcW w:w="816" w:type="dxa"/>
          </w:tcPr>
          <w:p w:rsidR="00992CBC" w:rsidRPr="004225C9" w:rsidRDefault="00992CBC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5F383E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64" w:type="dxa"/>
          </w:tcPr>
          <w:p w:rsidR="00992CBC" w:rsidRDefault="00992CBC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992CBC" w:rsidRDefault="00992CBC" w:rsidP="00E60164">
            <w:r w:rsidRPr="008F7E43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992CBC" w:rsidTr="001C2D65">
        <w:tc>
          <w:tcPr>
            <w:tcW w:w="709" w:type="dxa"/>
          </w:tcPr>
          <w:p w:rsidR="00992CBC" w:rsidRPr="00EB0852" w:rsidRDefault="00992CBC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92CBC" w:rsidRPr="004225C9" w:rsidRDefault="00992CBC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Станица Роговская - фронту</w:t>
            </w:r>
          </w:p>
        </w:tc>
        <w:tc>
          <w:tcPr>
            <w:tcW w:w="816" w:type="dxa"/>
          </w:tcPr>
          <w:p w:rsidR="00992CBC" w:rsidRPr="004225C9" w:rsidRDefault="00992CBC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5F383E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64" w:type="dxa"/>
          </w:tcPr>
          <w:p w:rsidR="00992CBC" w:rsidRDefault="00992CBC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992CBC" w:rsidRDefault="00992CBC" w:rsidP="00E60164">
            <w:r w:rsidRPr="008F7E43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992CBC" w:rsidTr="001C2D65">
        <w:tc>
          <w:tcPr>
            <w:tcW w:w="709" w:type="dxa"/>
          </w:tcPr>
          <w:p w:rsidR="00992CBC" w:rsidRPr="00EB0852" w:rsidRDefault="00992CBC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92CBC" w:rsidRPr="004225C9" w:rsidRDefault="00992CBC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оккупации. Работа с архивами музея</w:t>
            </w:r>
          </w:p>
        </w:tc>
        <w:tc>
          <w:tcPr>
            <w:tcW w:w="816" w:type="dxa"/>
          </w:tcPr>
          <w:p w:rsidR="00992CBC" w:rsidRPr="004225C9" w:rsidRDefault="00992CBC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5F383E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64" w:type="dxa"/>
          </w:tcPr>
          <w:p w:rsidR="00992CBC" w:rsidRDefault="00992CBC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992CBC" w:rsidRDefault="00992CBC" w:rsidP="00E60164">
            <w:r w:rsidRPr="008F7E43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992CBC" w:rsidTr="001C2D65">
        <w:tc>
          <w:tcPr>
            <w:tcW w:w="709" w:type="dxa"/>
          </w:tcPr>
          <w:p w:rsidR="00992CBC" w:rsidRPr="00EB0852" w:rsidRDefault="00992CBC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92CBC" w:rsidRPr="004225C9" w:rsidRDefault="00992CBC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83E">
              <w:rPr>
                <w:rFonts w:ascii="Times New Roman" w:hAnsi="Times New Roman"/>
                <w:color w:val="000000"/>
                <w:sz w:val="28"/>
                <w:szCs w:val="28"/>
              </w:rPr>
              <w:t>В оккупации. Работа с архивами музея</w:t>
            </w:r>
          </w:p>
        </w:tc>
        <w:tc>
          <w:tcPr>
            <w:tcW w:w="816" w:type="dxa"/>
          </w:tcPr>
          <w:p w:rsidR="00992CBC" w:rsidRPr="004225C9" w:rsidRDefault="00992CBC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5F383E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992CBC" w:rsidRDefault="00992CBC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992CBC" w:rsidRDefault="00992CBC" w:rsidP="00E60164">
            <w:r w:rsidRPr="008F7E43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992CBC" w:rsidTr="001C2D65">
        <w:tc>
          <w:tcPr>
            <w:tcW w:w="709" w:type="dxa"/>
          </w:tcPr>
          <w:p w:rsidR="00992CBC" w:rsidRPr="00EB0852" w:rsidRDefault="00992CBC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92CBC" w:rsidRPr="004225C9" w:rsidRDefault="00992CBC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Жертвы нацизма. Работа с архивами музея</w:t>
            </w:r>
          </w:p>
        </w:tc>
        <w:tc>
          <w:tcPr>
            <w:tcW w:w="816" w:type="dxa"/>
          </w:tcPr>
          <w:p w:rsidR="00992CBC" w:rsidRPr="004225C9" w:rsidRDefault="00992CBC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5F383E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992CBC" w:rsidRDefault="00992CBC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992CBC" w:rsidRDefault="00992CBC" w:rsidP="00E60164">
            <w:r w:rsidRPr="008F7E43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992CBC" w:rsidTr="001C2D65">
        <w:tc>
          <w:tcPr>
            <w:tcW w:w="709" w:type="dxa"/>
          </w:tcPr>
          <w:p w:rsidR="00992CBC" w:rsidRPr="00EB0852" w:rsidRDefault="00992CBC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92CBC" w:rsidRPr="004225C9" w:rsidRDefault="00992CBC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Жертвы нацизма. Работа с архивами музея</w:t>
            </w:r>
          </w:p>
        </w:tc>
        <w:tc>
          <w:tcPr>
            <w:tcW w:w="816" w:type="dxa"/>
          </w:tcPr>
          <w:p w:rsidR="00992CBC" w:rsidRPr="004225C9" w:rsidRDefault="00992CBC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5F383E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992CBC" w:rsidRDefault="00992CBC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992CBC" w:rsidRDefault="00992CBC" w:rsidP="00E60164">
            <w:r w:rsidRPr="008F7E43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992CBC" w:rsidTr="001C2D65">
        <w:tc>
          <w:tcPr>
            <w:tcW w:w="709" w:type="dxa"/>
          </w:tcPr>
          <w:p w:rsidR="00992CBC" w:rsidRPr="00EB0852" w:rsidRDefault="00992CBC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92CBC" w:rsidRPr="004225C9" w:rsidRDefault="00992CBC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Творческая работа «Путь героя»</w:t>
            </w:r>
          </w:p>
        </w:tc>
        <w:tc>
          <w:tcPr>
            <w:tcW w:w="816" w:type="dxa"/>
          </w:tcPr>
          <w:p w:rsidR="00992CBC" w:rsidRDefault="00992CBC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D40FE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992CBC" w:rsidRDefault="00992CBC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992CBC" w:rsidRDefault="00992CBC" w:rsidP="00E60164">
            <w:r w:rsidRPr="00DC15DD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992CBC" w:rsidTr="001C2D65">
        <w:tc>
          <w:tcPr>
            <w:tcW w:w="709" w:type="dxa"/>
          </w:tcPr>
          <w:p w:rsidR="00992CBC" w:rsidRPr="00EB0852" w:rsidRDefault="00992CBC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92CBC" w:rsidRPr="004225C9" w:rsidRDefault="00992CBC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Выход к ветеранам. Запись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воспоминаний</w:t>
            </w:r>
          </w:p>
        </w:tc>
        <w:tc>
          <w:tcPr>
            <w:tcW w:w="816" w:type="dxa"/>
          </w:tcPr>
          <w:p w:rsidR="00992CBC" w:rsidRDefault="00992CBC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85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D40FE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992CBC" w:rsidRDefault="00992CBC" w:rsidP="00E60164"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Роговское с/п</w:t>
            </w:r>
          </w:p>
        </w:tc>
        <w:tc>
          <w:tcPr>
            <w:tcW w:w="1843" w:type="dxa"/>
          </w:tcPr>
          <w:p w:rsidR="00992CBC" w:rsidRDefault="00992CBC" w:rsidP="00E60164">
            <w:r>
              <w:rPr>
                <w:rFonts w:ascii="Times New Roman" w:hAnsi="Times New Roman"/>
                <w:sz w:val="28"/>
                <w:szCs w:val="28"/>
              </w:rPr>
              <w:t xml:space="preserve">Педагогическое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наблюдение</w:t>
            </w:r>
            <w:r w:rsidRPr="00DC15DD">
              <w:rPr>
                <w:rFonts w:ascii="Times New Roman" w:hAnsi="Times New Roman"/>
                <w:sz w:val="28"/>
                <w:szCs w:val="28"/>
              </w:rPr>
              <w:t xml:space="preserve">, текущий контроль </w:t>
            </w:r>
          </w:p>
        </w:tc>
      </w:tr>
      <w:tr w:rsidR="00992CBC" w:rsidTr="001C2D65">
        <w:tc>
          <w:tcPr>
            <w:tcW w:w="709" w:type="dxa"/>
          </w:tcPr>
          <w:p w:rsidR="00992CBC" w:rsidRPr="00EB0852" w:rsidRDefault="00992CBC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92CBC" w:rsidRPr="004225C9" w:rsidRDefault="00992CBC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Выход к ветеранам. Запись воспоминаний</w:t>
            </w:r>
          </w:p>
        </w:tc>
        <w:tc>
          <w:tcPr>
            <w:tcW w:w="816" w:type="dxa"/>
          </w:tcPr>
          <w:p w:rsidR="00992CBC" w:rsidRDefault="00992CBC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D40FE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992CBC" w:rsidRDefault="00992CBC" w:rsidP="00E60164"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Роговское с/п</w:t>
            </w:r>
          </w:p>
        </w:tc>
        <w:tc>
          <w:tcPr>
            <w:tcW w:w="1843" w:type="dxa"/>
          </w:tcPr>
          <w:p w:rsidR="00992CBC" w:rsidRDefault="00992CBC" w:rsidP="00E60164">
            <w:r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  <w:r w:rsidRPr="00DC15DD">
              <w:rPr>
                <w:rFonts w:ascii="Times New Roman" w:hAnsi="Times New Roman"/>
                <w:sz w:val="28"/>
                <w:szCs w:val="28"/>
              </w:rPr>
              <w:t xml:space="preserve">, текущий контроль </w:t>
            </w:r>
          </w:p>
        </w:tc>
      </w:tr>
      <w:tr w:rsidR="00992CBC" w:rsidTr="001C2D65">
        <w:tc>
          <w:tcPr>
            <w:tcW w:w="709" w:type="dxa"/>
          </w:tcPr>
          <w:p w:rsidR="00992CBC" w:rsidRPr="00EB0852" w:rsidRDefault="00992CBC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92CBC" w:rsidRPr="004225C9" w:rsidRDefault="00992CBC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Интервьюирование станичников «Что я знаю о войне»</w:t>
            </w:r>
          </w:p>
        </w:tc>
        <w:tc>
          <w:tcPr>
            <w:tcW w:w="816" w:type="dxa"/>
          </w:tcPr>
          <w:p w:rsidR="00992CBC" w:rsidRDefault="00992CBC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D40FE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992CBC" w:rsidRDefault="00992CBC" w:rsidP="00E60164"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Роговское с/п</w:t>
            </w:r>
          </w:p>
        </w:tc>
        <w:tc>
          <w:tcPr>
            <w:tcW w:w="1843" w:type="dxa"/>
          </w:tcPr>
          <w:p w:rsidR="00992CBC" w:rsidRDefault="00992CBC" w:rsidP="00E60164">
            <w:r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  <w:r w:rsidRPr="00DC15DD">
              <w:rPr>
                <w:rFonts w:ascii="Times New Roman" w:hAnsi="Times New Roman"/>
                <w:sz w:val="28"/>
                <w:szCs w:val="28"/>
              </w:rPr>
              <w:t xml:space="preserve">, текущий контроль </w:t>
            </w:r>
          </w:p>
        </w:tc>
      </w:tr>
      <w:tr w:rsidR="00992CBC" w:rsidTr="001C2D65">
        <w:tc>
          <w:tcPr>
            <w:tcW w:w="709" w:type="dxa"/>
          </w:tcPr>
          <w:p w:rsidR="00992CBC" w:rsidRPr="00EB0852" w:rsidRDefault="00992CBC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92CBC" w:rsidRPr="004225C9" w:rsidRDefault="00992CBC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Интервьюирование станичников «Что я знаю о войне»</w:t>
            </w:r>
          </w:p>
        </w:tc>
        <w:tc>
          <w:tcPr>
            <w:tcW w:w="816" w:type="dxa"/>
          </w:tcPr>
          <w:p w:rsidR="00992CBC" w:rsidRDefault="00992CBC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D40FE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992CBC" w:rsidRDefault="00992CBC" w:rsidP="00E60164"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Роговское с/п</w:t>
            </w:r>
          </w:p>
        </w:tc>
        <w:tc>
          <w:tcPr>
            <w:tcW w:w="1843" w:type="dxa"/>
          </w:tcPr>
          <w:p w:rsidR="00992CBC" w:rsidRDefault="00992CBC" w:rsidP="00E60164">
            <w:r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  <w:r w:rsidRPr="00DC15DD">
              <w:rPr>
                <w:rFonts w:ascii="Times New Roman" w:hAnsi="Times New Roman"/>
                <w:sz w:val="28"/>
                <w:szCs w:val="28"/>
              </w:rPr>
              <w:t xml:space="preserve">, текущий контроль </w:t>
            </w:r>
          </w:p>
        </w:tc>
      </w:tr>
      <w:tr w:rsidR="00992CBC" w:rsidTr="001C2D65">
        <w:tc>
          <w:tcPr>
            <w:tcW w:w="709" w:type="dxa"/>
          </w:tcPr>
          <w:p w:rsidR="00992CBC" w:rsidRPr="00EB0852" w:rsidRDefault="00992CBC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92CBC" w:rsidRPr="004225C9" w:rsidRDefault="00992CBC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Семейный альбом. Выписки из семейных архивов</w:t>
            </w:r>
          </w:p>
        </w:tc>
        <w:tc>
          <w:tcPr>
            <w:tcW w:w="816" w:type="dxa"/>
          </w:tcPr>
          <w:p w:rsidR="00992CBC" w:rsidRDefault="00992CBC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992CBC" w:rsidRPr="00560491" w:rsidRDefault="00992C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D40FE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992CBC" w:rsidRDefault="00992CBC" w:rsidP="00E60164"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Роговское с/п</w:t>
            </w:r>
          </w:p>
        </w:tc>
        <w:tc>
          <w:tcPr>
            <w:tcW w:w="1843" w:type="dxa"/>
          </w:tcPr>
          <w:p w:rsidR="00992CBC" w:rsidRDefault="00992CBC" w:rsidP="00E60164">
            <w:r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  <w:r w:rsidRPr="00DC15DD">
              <w:rPr>
                <w:rFonts w:ascii="Times New Roman" w:hAnsi="Times New Roman"/>
                <w:sz w:val="28"/>
                <w:szCs w:val="28"/>
              </w:rPr>
              <w:t xml:space="preserve">, текущий контроль </w:t>
            </w:r>
          </w:p>
        </w:tc>
      </w:tr>
      <w:tr w:rsidR="001C2D65" w:rsidTr="001C2D65">
        <w:tc>
          <w:tcPr>
            <w:tcW w:w="709" w:type="dxa"/>
          </w:tcPr>
          <w:p w:rsidR="001C2D65" w:rsidRPr="00EB0852" w:rsidRDefault="001C2D65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1C2D65" w:rsidRPr="004225C9" w:rsidRDefault="001C2D65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Семейный альбом. Выписки из семейных архивов</w:t>
            </w:r>
          </w:p>
        </w:tc>
        <w:tc>
          <w:tcPr>
            <w:tcW w:w="816" w:type="dxa"/>
          </w:tcPr>
          <w:p w:rsidR="001C2D65" w:rsidRDefault="001C2D65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D40FE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1C2D65" w:rsidRDefault="001C2D65" w:rsidP="00E60164"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Роговское с/п</w:t>
            </w:r>
          </w:p>
        </w:tc>
        <w:tc>
          <w:tcPr>
            <w:tcW w:w="1843" w:type="dxa"/>
          </w:tcPr>
          <w:p w:rsidR="001C2D65" w:rsidRDefault="001C2D65" w:rsidP="00E60164">
            <w:r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  <w:r w:rsidRPr="00DC15DD">
              <w:rPr>
                <w:rFonts w:ascii="Times New Roman" w:hAnsi="Times New Roman"/>
                <w:sz w:val="28"/>
                <w:szCs w:val="28"/>
              </w:rPr>
              <w:t xml:space="preserve">, текущий контроль </w:t>
            </w:r>
          </w:p>
        </w:tc>
      </w:tr>
      <w:tr w:rsidR="001C2D65" w:rsidTr="001C2D65">
        <w:tc>
          <w:tcPr>
            <w:tcW w:w="709" w:type="dxa"/>
          </w:tcPr>
          <w:p w:rsidR="001C2D65" w:rsidRPr="00EB0852" w:rsidRDefault="001C2D65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1C2D65" w:rsidRPr="004225C9" w:rsidRDefault="001C2D65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Семейный альбом. Выписки из семейных архивов</w:t>
            </w:r>
          </w:p>
        </w:tc>
        <w:tc>
          <w:tcPr>
            <w:tcW w:w="816" w:type="dxa"/>
          </w:tcPr>
          <w:p w:rsidR="001C2D65" w:rsidRDefault="001C2D65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D40FE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1C2D65" w:rsidRDefault="001C2D65" w:rsidP="00E60164"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Роговское с/п</w:t>
            </w:r>
          </w:p>
        </w:tc>
        <w:tc>
          <w:tcPr>
            <w:tcW w:w="1843" w:type="dxa"/>
          </w:tcPr>
          <w:p w:rsidR="001C2D65" w:rsidRDefault="001C2D65" w:rsidP="00E60164">
            <w:r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  <w:r w:rsidRPr="00DC15DD">
              <w:rPr>
                <w:rFonts w:ascii="Times New Roman" w:hAnsi="Times New Roman"/>
                <w:sz w:val="28"/>
                <w:szCs w:val="28"/>
              </w:rPr>
              <w:t xml:space="preserve">, текущий контроль </w:t>
            </w:r>
          </w:p>
        </w:tc>
      </w:tr>
      <w:tr w:rsidR="001C2D65" w:rsidTr="001C2D65">
        <w:tc>
          <w:tcPr>
            <w:tcW w:w="709" w:type="dxa"/>
          </w:tcPr>
          <w:p w:rsidR="001C2D65" w:rsidRPr="00EB0852" w:rsidRDefault="001C2D65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1C2D65" w:rsidRPr="004225C9" w:rsidRDefault="001C2D65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Обработка и оформление собранного материала</w:t>
            </w:r>
          </w:p>
        </w:tc>
        <w:tc>
          <w:tcPr>
            <w:tcW w:w="816" w:type="dxa"/>
          </w:tcPr>
          <w:p w:rsidR="001C2D65" w:rsidRDefault="001C2D65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5F383E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1C2D65" w:rsidRDefault="001C2D65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1C2D65" w:rsidRDefault="001C2D65" w:rsidP="00E60164">
            <w:r w:rsidRPr="00DC15DD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1C2D65" w:rsidTr="001C2D65">
        <w:tc>
          <w:tcPr>
            <w:tcW w:w="709" w:type="dxa"/>
          </w:tcPr>
          <w:p w:rsidR="001C2D65" w:rsidRPr="00EB0852" w:rsidRDefault="001C2D65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1C2D65" w:rsidRPr="004225C9" w:rsidRDefault="001C2D65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Обработка и оформление собранного материала</w:t>
            </w:r>
          </w:p>
        </w:tc>
        <w:tc>
          <w:tcPr>
            <w:tcW w:w="816" w:type="dxa"/>
          </w:tcPr>
          <w:p w:rsidR="001C2D65" w:rsidRDefault="001C2D65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5F383E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1C2D65" w:rsidRDefault="001C2D65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1C2D65" w:rsidRDefault="001C2D65" w:rsidP="00E60164">
            <w:r w:rsidRPr="00DC15DD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1C2D65" w:rsidTr="001C2D65">
        <w:tc>
          <w:tcPr>
            <w:tcW w:w="709" w:type="dxa"/>
          </w:tcPr>
          <w:p w:rsidR="001C2D65" w:rsidRPr="00EB0852" w:rsidRDefault="001C2D65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1C2D65" w:rsidRPr="004225C9" w:rsidRDefault="001C2D65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Создание презентаций</w:t>
            </w:r>
          </w:p>
        </w:tc>
        <w:tc>
          <w:tcPr>
            <w:tcW w:w="816" w:type="dxa"/>
          </w:tcPr>
          <w:p w:rsidR="001C2D65" w:rsidRDefault="001C2D65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DB68FA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1C2D65" w:rsidRDefault="001C2D65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Краеведческий музей </w:t>
            </w: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«Истоки»</w:t>
            </w:r>
          </w:p>
        </w:tc>
        <w:tc>
          <w:tcPr>
            <w:tcW w:w="1843" w:type="dxa"/>
          </w:tcPr>
          <w:p w:rsidR="001C2D65" w:rsidRDefault="001C2D65" w:rsidP="00E60164">
            <w:r w:rsidRPr="00DC15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Индивидуальный опрос, текущий </w:t>
            </w:r>
            <w:r w:rsidRPr="00DC15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 </w:t>
            </w:r>
          </w:p>
        </w:tc>
      </w:tr>
      <w:tr w:rsidR="001C2D65" w:rsidTr="001C2D65">
        <w:tc>
          <w:tcPr>
            <w:tcW w:w="709" w:type="dxa"/>
          </w:tcPr>
          <w:p w:rsidR="001C2D65" w:rsidRPr="00EB0852" w:rsidRDefault="001C2D65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1C2D65" w:rsidRPr="004225C9" w:rsidRDefault="001C2D65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Создание презентаций</w:t>
            </w:r>
          </w:p>
        </w:tc>
        <w:tc>
          <w:tcPr>
            <w:tcW w:w="816" w:type="dxa"/>
          </w:tcPr>
          <w:p w:rsidR="001C2D65" w:rsidRDefault="001C2D65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DB68FA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1C2D65" w:rsidRDefault="001C2D65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1C2D65" w:rsidRDefault="001C2D65" w:rsidP="00E60164">
            <w:r w:rsidRPr="00DC15DD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1C2D65" w:rsidTr="001C2D65">
        <w:tc>
          <w:tcPr>
            <w:tcW w:w="709" w:type="dxa"/>
          </w:tcPr>
          <w:p w:rsidR="001C2D65" w:rsidRPr="00EB0852" w:rsidRDefault="001C2D65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1C2D65" w:rsidRPr="004225C9" w:rsidRDefault="001C2D65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Защита творческих работ</w:t>
            </w:r>
          </w:p>
        </w:tc>
        <w:tc>
          <w:tcPr>
            <w:tcW w:w="816" w:type="dxa"/>
          </w:tcPr>
          <w:p w:rsidR="001C2D65" w:rsidRDefault="001C2D65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62C6C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1C2D65" w:rsidRDefault="001C2D65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1C2D65" w:rsidRDefault="001C2D65" w:rsidP="00E60164">
            <w:r w:rsidRPr="00DC15DD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1C2D65" w:rsidTr="001C2D65">
        <w:tc>
          <w:tcPr>
            <w:tcW w:w="709" w:type="dxa"/>
          </w:tcPr>
          <w:p w:rsidR="001C2D65" w:rsidRPr="00EB0852" w:rsidRDefault="001C2D65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1C2D65" w:rsidRPr="004225C9" w:rsidRDefault="001C2D65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Защита творческих работ</w:t>
            </w:r>
          </w:p>
        </w:tc>
        <w:tc>
          <w:tcPr>
            <w:tcW w:w="816" w:type="dxa"/>
          </w:tcPr>
          <w:p w:rsidR="001C2D65" w:rsidRDefault="001C2D65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62C6C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1C2D65" w:rsidRDefault="001C2D65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1C2D65" w:rsidRDefault="001C2D65" w:rsidP="00E60164">
            <w:r w:rsidRPr="00DC15DD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1C2D65" w:rsidTr="001C2D65">
        <w:tc>
          <w:tcPr>
            <w:tcW w:w="709" w:type="dxa"/>
          </w:tcPr>
          <w:p w:rsidR="001C2D65" w:rsidRPr="00EB0852" w:rsidRDefault="001C2D65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1C2D65" w:rsidRPr="004225C9" w:rsidRDefault="001C2D65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информации к Уроку мужества «На фронте и в тылу»</w:t>
            </w:r>
          </w:p>
        </w:tc>
        <w:tc>
          <w:tcPr>
            <w:tcW w:w="816" w:type="dxa"/>
          </w:tcPr>
          <w:p w:rsidR="001C2D65" w:rsidRDefault="001C2D65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5F383E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1C2D65" w:rsidRDefault="001C2D65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1C2D65" w:rsidRDefault="001C2D65" w:rsidP="00E60164">
            <w:r w:rsidRPr="00DC15DD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1C2D65" w:rsidTr="001C2D65">
        <w:tc>
          <w:tcPr>
            <w:tcW w:w="709" w:type="dxa"/>
          </w:tcPr>
          <w:p w:rsidR="001C2D65" w:rsidRPr="00EB0852" w:rsidRDefault="001C2D65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1C2D65" w:rsidRPr="004225C9" w:rsidRDefault="001C2D65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Урок мужества «На фронте и в тылу»</w:t>
            </w:r>
          </w:p>
        </w:tc>
        <w:tc>
          <w:tcPr>
            <w:tcW w:w="816" w:type="dxa"/>
          </w:tcPr>
          <w:p w:rsidR="001C2D65" w:rsidRDefault="001C2D65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5F383E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1C2D65" w:rsidRDefault="001C2D65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1C2D65" w:rsidRDefault="001C2D65" w:rsidP="00E60164">
            <w:r w:rsidRPr="00DC15DD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1C2D65" w:rsidTr="001C2D65">
        <w:tc>
          <w:tcPr>
            <w:tcW w:w="709" w:type="dxa"/>
          </w:tcPr>
          <w:p w:rsidR="001C2D65" w:rsidRPr="00EB0852" w:rsidRDefault="001C2D65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1C2D65" w:rsidRPr="004225C9" w:rsidRDefault="001C2D65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Учителя - фронтовики</w:t>
            </w:r>
          </w:p>
        </w:tc>
        <w:tc>
          <w:tcPr>
            <w:tcW w:w="816" w:type="dxa"/>
          </w:tcPr>
          <w:p w:rsidR="001C2D65" w:rsidRDefault="001C2D65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64" w:type="dxa"/>
          </w:tcPr>
          <w:p w:rsidR="001C2D65" w:rsidRDefault="001C2D65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1C2D65" w:rsidRDefault="001C2D65" w:rsidP="00E60164">
            <w:r w:rsidRPr="00DC15DD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1C2D65" w:rsidTr="001C2D65">
        <w:tc>
          <w:tcPr>
            <w:tcW w:w="709" w:type="dxa"/>
          </w:tcPr>
          <w:p w:rsidR="001C2D65" w:rsidRPr="00EB0852" w:rsidRDefault="001C2D65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1C2D65" w:rsidRPr="004225C9" w:rsidRDefault="001C2D65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«Невыдуманные истории». Воспоминания фронтовиков станицы Роговской</w:t>
            </w:r>
          </w:p>
        </w:tc>
        <w:tc>
          <w:tcPr>
            <w:tcW w:w="816" w:type="dxa"/>
          </w:tcPr>
          <w:p w:rsidR="001C2D65" w:rsidRDefault="001C2D65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DB68FA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1C2D65" w:rsidRDefault="001C2D65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1C2D65" w:rsidRDefault="001C2D65" w:rsidP="00E60164">
            <w:r w:rsidRPr="00DC15DD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1C2D65" w:rsidTr="001C2D65">
        <w:tc>
          <w:tcPr>
            <w:tcW w:w="709" w:type="dxa"/>
          </w:tcPr>
          <w:p w:rsidR="001C2D65" w:rsidRPr="00EB0852" w:rsidRDefault="001C2D65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1C2D65" w:rsidRPr="004225C9" w:rsidRDefault="001C2D65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«Невыдуманные истории». Воспоминания фронтовиков станицы Роговской</w:t>
            </w:r>
          </w:p>
        </w:tc>
        <w:tc>
          <w:tcPr>
            <w:tcW w:w="816" w:type="dxa"/>
          </w:tcPr>
          <w:p w:rsidR="001C2D65" w:rsidRDefault="001C2D65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DB68FA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1C2D65" w:rsidRDefault="001C2D65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1C2D65" w:rsidRDefault="001C2D65" w:rsidP="00E60164">
            <w:r w:rsidRPr="00DC15DD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1C2D65" w:rsidTr="001C2D65">
        <w:tc>
          <w:tcPr>
            <w:tcW w:w="10703" w:type="dxa"/>
            <w:gridSpan w:val="8"/>
          </w:tcPr>
          <w:p w:rsidR="001C2D65" w:rsidRPr="00757398" w:rsidRDefault="001C2D65" w:rsidP="00E601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440F"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6. Лаборатория этнографа – 38</w:t>
            </w:r>
            <w:r w:rsidRPr="00515DE6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1C2D65" w:rsidTr="001C2D65">
        <w:tc>
          <w:tcPr>
            <w:tcW w:w="709" w:type="dxa"/>
          </w:tcPr>
          <w:p w:rsidR="001C2D65" w:rsidRPr="00EB0852" w:rsidRDefault="001C2D65" w:rsidP="00E60164">
            <w:pPr>
              <w:pStyle w:val="a8"/>
              <w:numPr>
                <w:ilvl w:val="0"/>
                <w:numId w:val="37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1C2D65" w:rsidRPr="004225C9" w:rsidRDefault="001C2D65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фольклором станицы</w:t>
            </w:r>
          </w:p>
        </w:tc>
        <w:tc>
          <w:tcPr>
            <w:tcW w:w="816" w:type="dxa"/>
          </w:tcPr>
          <w:p w:rsidR="001C2D65" w:rsidRPr="004225C9" w:rsidRDefault="001C2D65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64" w:type="dxa"/>
          </w:tcPr>
          <w:p w:rsidR="001C2D65" w:rsidRDefault="001C2D65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1C2D65" w:rsidRDefault="001C2D65" w:rsidP="00E60164">
            <w:r w:rsidRPr="00DC15DD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1C2D65" w:rsidTr="001C2D65">
        <w:tc>
          <w:tcPr>
            <w:tcW w:w="709" w:type="dxa"/>
          </w:tcPr>
          <w:p w:rsidR="001C2D65" w:rsidRPr="00EB0852" w:rsidRDefault="001C2D65" w:rsidP="00E60164">
            <w:pPr>
              <w:pStyle w:val="a8"/>
              <w:numPr>
                <w:ilvl w:val="0"/>
                <w:numId w:val="37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1C2D65" w:rsidRPr="004225C9" w:rsidRDefault="001C2D65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Встреча с мастерами народного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творчества- песенниками</w:t>
            </w:r>
          </w:p>
        </w:tc>
        <w:tc>
          <w:tcPr>
            <w:tcW w:w="816" w:type="dxa"/>
          </w:tcPr>
          <w:p w:rsidR="001C2D65" w:rsidRPr="004225C9" w:rsidRDefault="001C2D65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85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06C72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1C2D65" w:rsidRDefault="001C2D65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Краеведческий музей </w:t>
            </w: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«Истоки»</w:t>
            </w:r>
          </w:p>
        </w:tc>
        <w:tc>
          <w:tcPr>
            <w:tcW w:w="1843" w:type="dxa"/>
          </w:tcPr>
          <w:p w:rsidR="001C2D65" w:rsidRDefault="001C2D65" w:rsidP="00E60164">
            <w:r w:rsidRPr="00DC15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текущий контроль </w:t>
            </w:r>
          </w:p>
        </w:tc>
      </w:tr>
      <w:tr w:rsidR="001C2D65" w:rsidTr="001C2D65">
        <w:tc>
          <w:tcPr>
            <w:tcW w:w="709" w:type="dxa"/>
          </w:tcPr>
          <w:p w:rsidR="001C2D65" w:rsidRPr="00EB0852" w:rsidRDefault="001C2D65" w:rsidP="00E60164">
            <w:pPr>
              <w:pStyle w:val="a8"/>
              <w:numPr>
                <w:ilvl w:val="0"/>
                <w:numId w:val="37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1C2D65" w:rsidRPr="004225C9" w:rsidRDefault="001C2D65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Встреча с мастерами народного творчества- песенниками</w:t>
            </w:r>
          </w:p>
        </w:tc>
        <w:tc>
          <w:tcPr>
            <w:tcW w:w="816" w:type="dxa"/>
          </w:tcPr>
          <w:p w:rsidR="001C2D65" w:rsidRPr="004225C9" w:rsidRDefault="001C2D65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06C72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1C2D65" w:rsidRDefault="001C2D65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1C2D65" w:rsidRDefault="001C2D65" w:rsidP="00E60164">
            <w:r w:rsidRPr="00DC15DD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1C2D65" w:rsidTr="001C2D65">
        <w:tc>
          <w:tcPr>
            <w:tcW w:w="709" w:type="dxa"/>
          </w:tcPr>
          <w:p w:rsidR="001C2D65" w:rsidRPr="00EB0852" w:rsidRDefault="001C2D65" w:rsidP="00E60164">
            <w:pPr>
              <w:pStyle w:val="a8"/>
              <w:numPr>
                <w:ilvl w:val="0"/>
                <w:numId w:val="37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1C2D65" w:rsidRPr="004225C9" w:rsidRDefault="001C2D65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Выход в станицу по сбору старинных народных песен</w:t>
            </w:r>
          </w:p>
        </w:tc>
        <w:tc>
          <w:tcPr>
            <w:tcW w:w="816" w:type="dxa"/>
          </w:tcPr>
          <w:p w:rsidR="001C2D65" w:rsidRPr="004225C9" w:rsidRDefault="001C2D65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06C72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1C2D65" w:rsidRDefault="001C2D65" w:rsidP="00E60164"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Роговское с/п</w:t>
            </w:r>
          </w:p>
        </w:tc>
        <w:tc>
          <w:tcPr>
            <w:tcW w:w="1843" w:type="dxa"/>
          </w:tcPr>
          <w:p w:rsidR="001C2D65" w:rsidRDefault="001C2D65" w:rsidP="00E60164">
            <w:r w:rsidRPr="00DC15DD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1C2D65" w:rsidTr="001C2D65">
        <w:tc>
          <w:tcPr>
            <w:tcW w:w="709" w:type="dxa"/>
          </w:tcPr>
          <w:p w:rsidR="001C2D65" w:rsidRPr="00EB0852" w:rsidRDefault="001C2D65" w:rsidP="00E60164">
            <w:pPr>
              <w:pStyle w:val="a8"/>
              <w:numPr>
                <w:ilvl w:val="0"/>
                <w:numId w:val="37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1C2D65" w:rsidRPr="004225C9" w:rsidRDefault="001C2D65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Выход в станицу по сбору старинных народных песен</w:t>
            </w:r>
          </w:p>
        </w:tc>
        <w:tc>
          <w:tcPr>
            <w:tcW w:w="816" w:type="dxa"/>
          </w:tcPr>
          <w:p w:rsidR="001C2D65" w:rsidRPr="004225C9" w:rsidRDefault="001C2D65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06C72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1C2D65" w:rsidRDefault="001C2D65" w:rsidP="00E60164"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Роговское с/п</w:t>
            </w:r>
          </w:p>
        </w:tc>
        <w:tc>
          <w:tcPr>
            <w:tcW w:w="1843" w:type="dxa"/>
          </w:tcPr>
          <w:p w:rsidR="001C2D65" w:rsidRDefault="001C2D65" w:rsidP="00E60164">
            <w:r w:rsidRPr="00DC15DD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1C2D65" w:rsidTr="001C2D65">
        <w:tc>
          <w:tcPr>
            <w:tcW w:w="709" w:type="dxa"/>
          </w:tcPr>
          <w:p w:rsidR="001C2D65" w:rsidRPr="00EB0852" w:rsidRDefault="001C2D65" w:rsidP="00E60164">
            <w:pPr>
              <w:pStyle w:val="a8"/>
              <w:numPr>
                <w:ilvl w:val="0"/>
                <w:numId w:val="37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1C2D65" w:rsidRDefault="001C2D65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Символические игры. Запись и разучивание</w:t>
            </w:r>
          </w:p>
        </w:tc>
        <w:tc>
          <w:tcPr>
            <w:tcW w:w="816" w:type="dxa"/>
          </w:tcPr>
          <w:p w:rsidR="001C2D65" w:rsidRDefault="001C2D65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06C72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1C2D65" w:rsidRDefault="001C2D65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1C2D65" w:rsidRDefault="001C2D65" w:rsidP="00E60164">
            <w:r w:rsidRPr="00DC15DD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1C2D65" w:rsidTr="001C2D65">
        <w:tc>
          <w:tcPr>
            <w:tcW w:w="709" w:type="dxa"/>
          </w:tcPr>
          <w:p w:rsidR="001C2D65" w:rsidRPr="00EB0852" w:rsidRDefault="001C2D65" w:rsidP="00E60164">
            <w:pPr>
              <w:pStyle w:val="a8"/>
              <w:numPr>
                <w:ilvl w:val="0"/>
                <w:numId w:val="37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1C2D65" w:rsidRDefault="001C2D65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Сбор и запись старинных казачьих игр. Встреча со старожилами станицы</w:t>
            </w:r>
          </w:p>
        </w:tc>
        <w:tc>
          <w:tcPr>
            <w:tcW w:w="816" w:type="dxa"/>
          </w:tcPr>
          <w:p w:rsidR="001C2D65" w:rsidRDefault="001C2D65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06C72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1C2D65" w:rsidRDefault="001C2D65" w:rsidP="00E60164"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Роговское с/п</w:t>
            </w:r>
          </w:p>
        </w:tc>
        <w:tc>
          <w:tcPr>
            <w:tcW w:w="1843" w:type="dxa"/>
          </w:tcPr>
          <w:p w:rsidR="001C2D65" w:rsidRDefault="001C2D65" w:rsidP="00E60164">
            <w:r w:rsidRPr="00DC15DD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1C2D65" w:rsidTr="001C2D65">
        <w:tc>
          <w:tcPr>
            <w:tcW w:w="709" w:type="dxa"/>
          </w:tcPr>
          <w:p w:rsidR="001C2D65" w:rsidRPr="00EB0852" w:rsidRDefault="001C2D65" w:rsidP="00E60164">
            <w:pPr>
              <w:pStyle w:val="a8"/>
              <w:numPr>
                <w:ilvl w:val="0"/>
                <w:numId w:val="37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1C2D65" w:rsidRDefault="001C2D65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Сбор и запись старинных казачьих игр. Встреча со старожилами станицы</w:t>
            </w:r>
          </w:p>
        </w:tc>
        <w:tc>
          <w:tcPr>
            <w:tcW w:w="816" w:type="dxa"/>
          </w:tcPr>
          <w:p w:rsidR="001C2D65" w:rsidRDefault="001C2D65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06C72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1C2D65" w:rsidRDefault="001C2D65" w:rsidP="00E60164"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Роговское с/п</w:t>
            </w:r>
          </w:p>
        </w:tc>
        <w:tc>
          <w:tcPr>
            <w:tcW w:w="1843" w:type="dxa"/>
          </w:tcPr>
          <w:p w:rsidR="001C2D65" w:rsidRDefault="001C2D65" w:rsidP="00E60164">
            <w:r w:rsidRPr="00DC15DD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1C2D65" w:rsidTr="001C2D65">
        <w:tc>
          <w:tcPr>
            <w:tcW w:w="709" w:type="dxa"/>
          </w:tcPr>
          <w:p w:rsidR="001C2D65" w:rsidRPr="00EB0852" w:rsidRDefault="001C2D65" w:rsidP="00E60164">
            <w:pPr>
              <w:pStyle w:val="a8"/>
              <w:numPr>
                <w:ilvl w:val="0"/>
                <w:numId w:val="37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1C2D65" w:rsidRDefault="001C2D65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 народных подвижных игр кубанского казачества в современных условиях</w:t>
            </w:r>
          </w:p>
        </w:tc>
        <w:tc>
          <w:tcPr>
            <w:tcW w:w="816" w:type="dxa"/>
          </w:tcPr>
          <w:p w:rsidR="001C2D65" w:rsidRDefault="001C2D65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06C72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1C2D65" w:rsidRDefault="001C2D65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1C2D65" w:rsidRDefault="001C2D65" w:rsidP="00E60164">
            <w:r w:rsidRPr="00DC15DD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1C2D65" w:rsidTr="001C2D65">
        <w:tc>
          <w:tcPr>
            <w:tcW w:w="709" w:type="dxa"/>
          </w:tcPr>
          <w:p w:rsidR="001C2D65" w:rsidRPr="00EB0852" w:rsidRDefault="001C2D65" w:rsidP="00E60164">
            <w:pPr>
              <w:pStyle w:val="a8"/>
              <w:numPr>
                <w:ilvl w:val="0"/>
                <w:numId w:val="37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1C2D65" w:rsidRDefault="001C2D65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Игры с песнями и хороводами</w:t>
            </w:r>
          </w:p>
        </w:tc>
        <w:tc>
          <w:tcPr>
            <w:tcW w:w="816" w:type="dxa"/>
          </w:tcPr>
          <w:p w:rsidR="001C2D65" w:rsidRDefault="001C2D65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1C2D65" w:rsidRPr="00B06C72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64" w:type="dxa"/>
          </w:tcPr>
          <w:p w:rsidR="001C2D65" w:rsidRDefault="001C2D65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1C2D65" w:rsidRDefault="001C2D65" w:rsidP="00E60164">
            <w:r w:rsidRPr="00DC15DD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1C2D65" w:rsidTr="001C2D65">
        <w:tc>
          <w:tcPr>
            <w:tcW w:w="709" w:type="dxa"/>
          </w:tcPr>
          <w:p w:rsidR="001C2D65" w:rsidRPr="00EB0852" w:rsidRDefault="001C2D65" w:rsidP="00E60164">
            <w:pPr>
              <w:pStyle w:val="a8"/>
              <w:numPr>
                <w:ilvl w:val="0"/>
                <w:numId w:val="37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1C2D65" w:rsidRDefault="001C2D65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Игры с завязанными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глазами. Запись и разучивание.</w:t>
            </w:r>
          </w:p>
        </w:tc>
        <w:tc>
          <w:tcPr>
            <w:tcW w:w="816" w:type="dxa"/>
          </w:tcPr>
          <w:p w:rsidR="001C2D65" w:rsidRDefault="001C2D65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85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1C2D65" w:rsidRDefault="001C2D65" w:rsidP="00E60164">
            <w:r w:rsidRPr="00E325C2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64" w:type="dxa"/>
          </w:tcPr>
          <w:p w:rsidR="001C2D65" w:rsidRDefault="001C2D65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Краеведческий </w:t>
            </w: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музей «Истоки»</w:t>
            </w:r>
          </w:p>
        </w:tc>
        <w:tc>
          <w:tcPr>
            <w:tcW w:w="1843" w:type="dxa"/>
          </w:tcPr>
          <w:p w:rsidR="001C2D65" w:rsidRDefault="001C2D65" w:rsidP="00E60164">
            <w:r w:rsidRPr="00DC15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текущий контроль </w:t>
            </w:r>
          </w:p>
        </w:tc>
      </w:tr>
      <w:tr w:rsidR="001C2D65" w:rsidTr="001C2D65">
        <w:tc>
          <w:tcPr>
            <w:tcW w:w="709" w:type="dxa"/>
          </w:tcPr>
          <w:p w:rsidR="001C2D65" w:rsidRPr="00EB0852" w:rsidRDefault="001C2D65" w:rsidP="00E60164">
            <w:pPr>
              <w:pStyle w:val="a8"/>
              <w:numPr>
                <w:ilvl w:val="0"/>
                <w:numId w:val="37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1C2D65" w:rsidRDefault="001C2D65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Игры с движениями. Материнские потешки</w:t>
            </w:r>
          </w:p>
        </w:tc>
        <w:tc>
          <w:tcPr>
            <w:tcW w:w="816" w:type="dxa"/>
          </w:tcPr>
          <w:p w:rsidR="001C2D65" w:rsidRDefault="001C2D65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1C2D65" w:rsidRDefault="001C2D65" w:rsidP="00E60164">
            <w:r w:rsidRPr="00E325C2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64" w:type="dxa"/>
          </w:tcPr>
          <w:p w:rsidR="001C2D65" w:rsidRDefault="001C2D65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1C2D65" w:rsidRDefault="001C2D65" w:rsidP="00E60164">
            <w:r w:rsidRPr="00DC15DD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1C2D65" w:rsidTr="001C2D65">
        <w:tc>
          <w:tcPr>
            <w:tcW w:w="709" w:type="dxa"/>
          </w:tcPr>
          <w:p w:rsidR="001C2D65" w:rsidRPr="00EB0852" w:rsidRDefault="001C2D65" w:rsidP="00E60164">
            <w:pPr>
              <w:pStyle w:val="a8"/>
              <w:numPr>
                <w:ilvl w:val="0"/>
                <w:numId w:val="37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1C2D65" w:rsidRDefault="001C2D65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Выход в станицу по сбору старинных народных загадок и детских игр</w:t>
            </w:r>
          </w:p>
        </w:tc>
        <w:tc>
          <w:tcPr>
            <w:tcW w:w="816" w:type="dxa"/>
          </w:tcPr>
          <w:p w:rsidR="001C2D65" w:rsidRDefault="001C2D65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1C2D65" w:rsidRPr="00B06C72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1F405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1C2D65" w:rsidRDefault="001C2D65" w:rsidP="00E60164"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Роговское с/п</w:t>
            </w:r>
          </w:p>
        </w:tc>
        <w:tc>
          <w:tcPr>
            <w:tcW w:w="1843" w:type="dxa"/>
          </w:tcPr>
          <w:p w:rsidR="001C2D65" w:rsidRDefault="001C2D65" w:rsidP="00E60164">
            <w:r w:rsidRPr="00DC15DD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1C2D65" w:rsidTr="001C2D65">
        <w:tc>
          <w:tcPr>
            <w:tcW w:w="709" w:type="dxa"/>
          </w:tcPr>
          <w:p w:rsidR="001C2D65" w:rsidRPr="00EB0852" w:rsidRDefault="001C2D65" w:rsidP="00E60164">
            <w:pPr>
              <w:pStyle w:val="a8"/>
              <w:numPr>
                <w:ilvl w:val="0"/>
                <w:numId w:val="37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1C2D65" w:rsidRDefault="001C2D65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Выход в станицу по сбору старинных народных загадок и детских игр</w:t>
            </w:r>
          </w:p>
        </w:tc>
        <w:tc>
          <w:tcPr>
            <w:tcW w:w="816" w:type="dxa"/>
          </w:tcPr>
          <w:p w:rsidR="001C2D65" w:rsidRDefault="001C2D65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1C2D65" w:rsidRPr="00B06C72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1F405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1C2D65" w:rsidRDefault="001C2D65" w:rsidP="00E60164"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Роговское с/п</w:t>
            </w:r>
          </w:p>
        </w:tc>
        <w:tc>
          <w:tcPr>
            <w:tcW w:w="1843" w:type="dxa"/>
          </w:tcPr>
          <w:p w:rsidR="001C2D65" w:rsidRDefault="001C2D65" w:rsidP="00E60164">
            <w:r w:rsidRPr="00DC15DD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1C2D65" w:rsidTr="001C2D65">
        <w:tc>
          <w:tcPr>
            <w:tcW w:w="709" w:type="dxa"/>
          </w:tcPr>
          <w:p w:rsidR="001C2D65" w:rsidRPr="00EB0852" w:rsidRDefault="001C2D65" w:rsidP="00E60164">
            <w:pPr>
              <w:pStyle w:val="a8"/>
              <w:numPr>
                <w:ilvl w:val="0"/>
                <w:numId w:val="37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1C2D65" w:rsidRDefault="001C2D65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Сбор поговорок и пословиц местного диалекта</w:t>
            </w:r>
          </w:p>
        </w:tc>
        <w:tc>
          <w:tcPr>
            <w:tcW w:w="816" w:type="dxa"/>
          </w:tcPr>
          <w:p w:rsidR="001C2D65" w:rsidRDefault="001C2D65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1C2D65" w:rsidRPr="00B06C72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1F405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1C2D65" w:rsidRDefault="001C2D65" w:rsidP="00E60164"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Роговское с/п</w:t>
            </w:r>
          </w:p>
        </w:tc>
        <w:tc>
          <w:tcPr>
            <w:tcW w:w="1843" w:type="dxa"/>
          </w:tcPr>
          <w:p w:rsidR="001C2D65" w:rsidRDefault="001C2D65" w:rsidP="00E60164">
            <w:r w:rsidRPr="00DC15DD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1C2D65" w:rsidTr="001C2D65">
        <w:tc>
          <w:tcPr>
            <w:tcW w:w="709" w:type="dxa"/>
          </w:tcPr>
          <w:p w:rsidR="001C2D65" w:rsidRPr="00EB0852" w:rsidRDefault="001C2D65" w:rsidP="00E60164">
            <w:pPr>
              <w:pStyle w:val="a8"/>
              <w:numPr>
                <w:ilvl w:val="0"/>
                <w:numId w:val="37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1C2D65" w:rsidRDefault="001C2D65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Сбор поговорок и пословиц местного диалекта</w:t>
            </w:r>
          </w:p>
        </w:tc>
        <w:tc>
          <w:tcPr>
            <w:tcW w:w="816" w:type="dxa"/>
          </w:tcPr>
          <w:p w:rsidR="001C2D65" w:rsidRDefault="001C2D65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1C2D65" w:rsidRPr="00B06C72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1F405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1C2D65" w:rsidRDefault="001C2D65" w:rsidP="00E60164"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Роговское с/п</w:t>
            </w:r>
          </w:p>
        </w:tc>
        <w:tc>
          <w:tcPr>
            <w:tcW w:w="1843" w:type="dxa"/>
          </w:tcPr>
          <w:p w:rsidR="001C2D65" w:rsidRDefault="001C2D65" w:rsidP="00E60164">
            <w:r w:rsidRPr="00DC15DD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1C2D65" w:rsidTr="001C2D65">
        <w:tc>
          <w:tcPr>
            <w:tcW w:w="709" w:type="dxa"/>
          </w:tcPr>
          <w:p w:rsidR="001C2D65" w:rsidRPr="00EB0852" w:rsidRDefault="001C2D65" w:rsidP="00E60164">
            <w:pPr>
              <w:pStyle w:val="a8"/>
              <w:numPr>
                <w:ilvl w:val="0"/>
                <w:numId w:val="37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1C2D65" w:rsidRDefault="001C2D65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Казачьи сказки</w:t>
            </w:r>
          </w:p>
        </w:tc>
        <w:tc>
          <w:tcPr>
            <w:tcW w:w="816" w:type="dxa"/>
          </w:tcPr>
          <w:p w:rsidR="001C2D65" w:rsidRDefault="001C2D65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1C2D65" w:rsidRPr="00B06C72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64" w:type="dxa"/>
          </w:tcPr>
          <w:p w:rsidR="001C2D65" w:rsidRDefault="001C2D65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1C2D65" w:rsidRDefault="001C2D65" w:rsidP="00E60164">
            <w:r w:rsidRPr="00DC15DD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1C2D65" w:rsidTr="001C2D65">
        <w:tc>
          <w:tcPr>
            <w:tcW w:w="709" w:type="dxa"/>
          </w:tcPr>
          <w:p w:rsidR="001C2D65" w:rsidRPr="00EB0852" w:rsidRDefault="001C2D65" w:rsidP="00E60164">
            <w:pPr>
              <w:pStyle w:val="a8"/>
              <w:numPr>
                <w:ilvl w:val="0"/>
                <w:numId w:val="37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1C2D65" w:rsidRDefault="001C2D65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Казачьи сказки</w:t>
            </w:r>
          </w:p>
        </w:tc>
        <w:tc>
          <w:tcPr>
            <w:tcW w:w="816" w:type="dxa"/>
          </w:tcPr>
          <w:p w:rsidR="001C2D65" w:rsidRDefault="001C2D65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1C2D65" w:rsidRPr="00B06C72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1F405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1C2D65" w:rsidRDefault="001C2D65" w:rsidP="00E60164"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Роговское с/п</w:t>
            </w:r>
          </w:p>
        </w:tc>
        <w:tc>
          <w:tcPr>
            <w:tcW w:w="1843" w:type="dxa"/>
          </w:tcPr>
          <w:p w:rsidR="001C2D65" w:rsidRDefault="001C2D65" w:rsidP="00E60164">
            <w:r w:rsidRPr="00DC15DD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1C2D65" w:rsidTr="00CE5326">
        <w:tc>
          <w:tcPr>
            <w:tcW w:w="10703" w:type="dxa"/>
            <w:gridSpan w:val="8"/>
          </w:tcPr>
          <w:p w:rsidR="001C2D65" w:rsidRPr="00DC15DD" w:rsidRDefault="001C2D65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6D2"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  <w:r w:rsidRPr="00BE16D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BE16D2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Итоговое занятие</w:t>
            </w:r>
            <w:r w:rsidRPr="00BE16D2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BE16D2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1C2D65" w:rsidTr="001C2D65">
        <w:tc>
          <w:tcPr>
            <w:tcW w:w="709" w:type="dxa"/>
          </w:tcPr>
          <w:p w:rsidR="001C2D65" w:rsidRPr="00EB0852" w:rsidRDefault="001C2D65" w:rsidP="00E60164">
            <w:pPr>
              <w:pStyle w:val="a8"/>
              <w:numPr>
                <w:ilvl w:val="0"/>
                <w:numId w:val="37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1C2D65" w:rsidRDefault="001C2D65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Итоговое занятие «Мы – этнографы»</w:t>
            </w:r>
          </w:p>
        </w:tc>
        <w:tc>
          <w:tcPr>
            <w:tcW w:w="816" w:type="dxa"/>
          </w:tcPr>
          <w:p w:rsidR="001C2D65" w:rsidRDefault="001C2D65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1C2D65" w:rsidRPr="00560491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1C2D65" w:rsidRPr="001F405D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Круглый стол</w:t>
            </w:r>
          </w:p>
        </w:tc>
        <w:tc>
          <w:tcPr>
            <w:tcW w:w="1464" w:type="dxa"/>
          </w:tcPr>
          <w:p w:rsidR="001C2D65" w:rsidRDefault="001C2D65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1C2D65" w:rsidRDefault="001C2D65" w:rsidP="00E60164">
            <w:r>
              <w:rPr>
                <w:rFonts w:ascii="Times New Roman" w:hAnsi="Times New Roman"/>
                <w:sz w:val="28"/>
                <w:szCs w:val="28"/>
              </w:rPr>
              <w:t>итоговый</w:t>
            </w:r>
            <w:r w:rsidRPr="00DC15DD">
              <w:rPr>
                <w:rFonts w:ascii="Times New Roman" w:hAnsi="Times New Roman"/>
                <w:sz w:val="28"/>
                <w:szCs w:val="28"/>
              </w:rPr>
              <w:t xml:space="preserve"> контроль </w:t>
            </w:r>
          </w:p>
        </w:tc>
      </w:tr>
      <w:tr w:rsidR="001C2D65" w:rsidTr="001C2D65">
        <w:tc>
          <w:tcPr>
            <w:tcW w:w="709" w:type="dxa"/>
          </w:tcPr>
          <w:p w:rsidR="001C2D65" w:rsidRPr="00D4798A" w:rsidRDefault="001C2D65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1C2D65" w:rsidRDefault="001C2D65" w:rsidP="00E60164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1C2D65" w:rsidRPr="0029286F" w:rsidRDefault="001C2D65" w:rsidP="00E60164">
            <w:pPr>
              <w:tabs>
                <w:tab w:val="left" w:pos="1254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286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Всего </w:t>
            </w:r>
            <w:r w:rsidRPr="0029286F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816" w:type="dxa"/>
          </w:tcPr>
          <w:p w:rsidR="001C2D65" w:rsidRPr="0029286F" w:rsidRDefault="001C2D65" w:rsidP="00E6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885" w:type="dxa"/>
          </w:tcPr>
          <w:p w:rsidR="001C2D65" w:rsidRDefault="001C2D65" w:rsidP="00E60164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1C2D65" w:rsidRDefault="001C2D65" w:rsidP="00E60164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64" w:type="dxa"/>
          </w:tcPr>
          <w:p w:rsidR="001C2D65" w:rsidRDefault="001C2D65" w:rsidP="00E60164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1C2D65" w:rsidRDefault="001C2D65" w:rsidP="00E60164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</w:tr>
    </w:tbl>
    <w:p w:rsidR="00955406" w:rsidRDefault="00955406" w:rsidP="00E601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0A7F" w:rsidRPr="000F067F" w:rsidRDefault="006C0A7F" w:rsidP="00E60164">
      <w:pPr>
        <w:tabs>
          <w:tab w:val="left" w:pos="28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Условия реализации Программы</w:t>
      </w:r>
    </w:p>
    <w:p w:rsidR="009C1349" w:rsidRPr="000F067F" w:rsidRDefault="009C1349" w:rsidP="00E6016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обеспечение:</w:t>
      </w:r>
    </w:p>
    <w:p w:rsidR="009C1349" w:rsidRPr="000F067F" w:rsidRDefault="009C1349" w:rsidP="00E6016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в музее «Истоки» Центра творчества «Радуга». Кабинет соответствует  СанПиН, имеется необходимая мебель и световое оснащение для проведения занятий:</w:t>
      </w:r>
    </w:p>
    <w:p w:rsidR="009C1349" w:rsidRPr="000F067F" w:rsidRDefault="009C1349" w:rsidP="00E60164">
      <w:pPr>
        <w:tabs>
          <w:tab w:val="left" w:pos="285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стол, стул для педагога;</w:t>
      </w:r>
    </w:p>
    <w:p w:rsidR="009C1349" w:rsidRPr="000F067F" w:rsidRDefault="009C1349" w:rsidP="00E60164">
      <w:pPr>
        <w:tabs>
          <w:tab w:val="left" w:pos="285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столы - 6 шт., стулья – 12 шт. для учащихся;</w:t>
      </w:r>
    </w:p>
    <w:p w:rsidR="009C1349" w:rsidRPr="000F067F" w:rsidRDefault="009C1349" w:rsidP="00E60164">
      <w:pPr>
        <w:tabs>
          <w:tab w:val="left" w:pos="285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стол для компьютера, компьютер;</w:t>
      </w:r>
    </w:p>
    <w:p w:rsidR="009C1349" w:rsidRPr="000F067F" w:rsidRDefault="009C1349" w:rsidP="00E60164">
      <w:pPr>
        <w:tabs>
          <w:tab w:val="left" w:pos="285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- шкаф (с архивными материалами)</w:t>
      </w:r>
    </w:p>
    <w:p w:rsidR="009C1349" w:rsidRPr="000F067F" w:rsidRDefault="009C1349" w:rsidP="00E60164">
      <w:pPr>
        <w:tabs>
          <w:tab w:val="left" w:pos="285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тематические стенды;</w:t>
      </w:r>
    </w:p>
    <w:p w:rsidR="009C1349" w:rsidRPr="000F067F" w:rsidRDefault="009C1349" w:rsidP="00E60164">
      <w:pPr>
        <w:tabs>
          <w:tab w:val="left" w:pos="285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стенд «Краснодарский край - территория безопасности»;</w:t>
      </w:r>
    </w:p>
    <w:p w:rsidR="009C1349" w:rsidRPr="000F067F" w:rsidRDefault="009C1349" w:rsidP="00E60164">
      <w:pPr>
        <w:tabs>
          <w:tab w:val="left" w:pos="285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стенд «Планета краеведа»;</w:t>
      </w:r>
    </w:p>
    <w:p w:rsidR="009C1349" w:rsidRPr="000F067F" w:rsidRDefault="009C1349" w:rsidP="00E60164">
      <w:pPr>
        <w:tabs>
          <w:tab w:val="left" w:pos="285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стенд «Истоки души народной»;</w:t>
      </w:r>
    </w:p>
    <w:p w:rsidR="009C1349" w:rsidRPr="000F067F" w:rsidRDefault="009C1349" w:rsidP="00E60164">
      <w:pPr>
        <w:tabs>
          <w:tab w:val="left" w:pos="285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зал «Казачий курень» с тематическими экспозициями</w:t>
      </w:r>
    </w:p>
    <w:p w:rsidR="009C1349" w:rsidRPr="000F067F" w:rsidRDefault="009C1349" w:rsidP="00E60164">
      <w:pPr>
        <w:tabs>
          <w:tab w:val="left" w:pos="285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зал «Мужества и Славы» с тематическими экспозициями;</w:t>
      </w:r>
    </w:p>
    <w:p w:rsidR="009C1349" w:rsidRPr="000F067F" w:rsidRDefault="009C1349" w:rsidP="00E60164">
      <w:pPr>
        <w:tabs>
          <w:tab w:val="left" w:pos="285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зал «Трудовой Славы» с тематическими экспозициями.</w:t>
      </w:r>
    </w:p>
    <w:p w:rsidR="009C1349" w:rsidRPr="000F067F" w:rsidRDefault="009C1349" w:rsidP="00E60164">
      <w:pPr>
        <w:tabs>
          <w:tab w:val="center" w:pos="-567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Оборудование, материал:</w:t>
      </w:r>
    </w:p>
    <w:p w:rsidR="009C1349" w:rsidRPr="000F067F" w:rsidRDefault="009C1349" w:rsidP="00E60164">
      <w:pPr>
        <w:tabs>
          <w:tab w:val="left" w:pos="285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 и видеоматериал;</w:t>
      </w:r>
    </w:p>
    <w:p w:rsidR="009C1349" w:rsidRPr="000F067F" w:rsidRDefault="009C1349" w:rsidP="00E60164">
      <w:pPr>
        <w:tabs>
          <w:tab w:val="left" w:pos="285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мультимедийный комплекс;</w:t>
      </w:r>
    </w:p>
    <w:p w:rsidR="009C1349" w:rsidRPr="000F067F" w:rsidRDefault="009C1349" w:rsidP="00E60164">
      <w:pPr>
        <w:tabs>
          <w:tab w:val="left" w:pos="285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диктофоны;</w:t>
      </w:r>
    </w:p>
    <w:p w:rsidR="009C1349" w:rsidRPr="000F067F" w:rsidRDefault="009C1349" w:rsidP="00E60164">
      <w:pPr>
        <w:tabs>
          <w:tab w:val="left" w:pos="285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видеокамера;</w:t>
      </w:r>
    </w:p>
    <w:p w:rsidR="009C1349" w:rsidRPr="000F067F" w:rsidRDefault="009C1349" w:rsidP="00E60164">
      <w:pPr>
        <w:tabs>
          <w:tab w:val="left" w:pos="285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специальная литература;</w:t>
      </w:r>
    </w:p>
    <w:p w:rsidR="009C1349" w:rsidRPr="000F067F" w:rsidRDefault="009C1349" w:rsidP="00E60164">
      <w:pPr>
        <w:tabs>
          <w:tab w:val="left" w:pos="285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архивный материал.</w:t>
      </w:r>
    </w:p>
    <w:p w:rsidR="009C1349" w:rsidRPr="000F067F" w:rsidRDefault="009C1349" w:rsidP="00E601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поведении занятий дистанционно необходимо следующее оборудование:</w:t>
      </w:r>
    </w:p>
    <w:p w:rsidR="009C1349" w:rsidRPr="000F067F" w:rsidRDefault="009C1349" w:rsidP="00E601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световое оснащение;</w:t>
      </w:r>
    </w:p>
    <w:p w:rsidR="009C1349" w:rsidRPr="000F067F" w:rsidRDefault="009C1349" w:rsidP="00E601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стол -1шт., стул для педагога -1шт.;</w:t>
      </w:r>
    </w:p>
    <w:p w:rsidR="009C1349" w:rsidRPr="000F067F" w:rsidRDefault="009C1349" w:rsidP="00E601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ноутбук (компьютер)  с выходом в интернет – 1шт.</w:t>
      </w:r>
    </w:p>
    <w:p w:rsidR="009C1349" w:rsidRPr="000F067F" w:rsidRDefault="009C1349" w:rsidP="00E601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учащегося:</w:t>
      </w:r>
    </w:p>
    <w:p w:rsidR="009C1349" w:rsidRPr="000F067F" w:rsidRDefault="009C1349" w:rsidP="00E601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 или телефон с выходом в интернет.</w:t>
      </w:r>
    </w:p>
    <w:p w:rsidR="009C1349" w:rsidRPr="000F067F" w:rsidRDefault="009C1349" w:rsidP="00E60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Кадровое обеспечение. </w:t>
      </w: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Этнография</w:t>
      </w: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реализуется педагогом дополнительного образования, имеющим профессиональное образование в области, соответствующей профилю программы, и постоянно повышающим уровень профессионального мастерства.</w:t>
      </w:r>
    </w:p>
    <w:p w:rsidR="00162D1F" w:rsidRDefault="00162D1F" w:rsidP="00E60164">
      <w:pPr>
        <w:pStyle w:val="ab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62D1F" w:rsidRPr="00721DE5" w:rsidRDefault="003A5685" w:rsidP="00E6016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Формы аттестации</w:t>
      </w:r>
    </w:p>
    <w:p w:rsidR="00162D1F" w:rsidRPr="00EA480E" w:rsidRDefault="00162D1F" w:rsidP="00E6016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A480E">
        <w:rPr>
          <w:rFonts w:ascii="Times New Roman" w:hAnsi="Times New Roman"/>
          <w:sz w:val="28"/>
          <w:szCs w:val="28"/>
        </w:rPr>
        <w:tab/>
        <w:t>Для  отслеживания  результативности  образовательного  процесса используются следующие виды контроля:</w:t>
      </w:r>
    </w:p>
    <w:p w:rsidR="00162D1F" w:rsidRPr="00EA480E" w:rsidRDefault="00162D1F" w:rsidP="00E6016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A480E">
        <w:rPr>
          <w:rFonts w:ascii="Times New Roman" w:hAnsi="Times New Roman"/>
          <w:sz w:val="28"/>
          <w:szCs w:val="28"/>
        </w:rPr>
        <w:t xml:space="preserve">1.   Вводный  контроль  проводится  в  начале  учебного  года  для  изучения </w:t>
      </w:r>
    </w:p>
    <w:p w:rsidR="00162D1F" w:rsidRPr="00EA480E" w:rsidRDefault="00162D1F" w:rsidP="00E6016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A480E">
        <w:rPr>
          <w:rFonts w:ascii="Times New Roman" w:hAnsi="Times New Roman"/>
          <w:sz w:val="28"/>
          <w:szCs w:val="28"/>
        </w:rPr>
        <w:t xml:space="preserve">возрастных  особенностей  детей  (состояния  здоровья, коммуникабельность, лидерство,  общие  знания  в  области  </w:t>
      </w:r>
      <w:r>
        <w:rPr>
          <w:rFonts w:ascii="Times New Roman" w:hAnsi="Times New Roman"/>
          <w:sz w:val="28"/>
          <w:szCs w:val="28"/>
        </w:rPr>
        <w:t>турист</w:t>
      </w:r>
      <w:r w:rsidR="005F2FB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ко-краеведческого</w:t>
      </w:r>
      <w:r w:rsidRPr="00EA480E">
        <w:rPr>
          <w:rFonts w:ascii="Times New Roman" w:hAnsi="Times New Roman"/>
          <w:sz w:val="28"/>
          <w:szCs w:val="28"/>
        </w:rPr>
        <w:t xml:space="preserve"> направления). </w:t>
      </w:r>
    </w:p>
    <w:p w:rsidR="00162D1F" w:rsidRPr="00EA480E" w:rsidRDefault="00162D1F" w:rsidP="00E6016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A480E">
        <w:rPr>
          <w:rFonts w:ascii="Times New Roman" w:hAnsi="Times New Roman"/>
          <w:sz w:val="28"/>
          <w:szCs w:val="28"/>
        </w:rPr>
        <w:t xml:space="preserve">2.  Текущий  тематический  контроль  осуществляется  для  определения усвоения учащимися пройденных тем. </w:t>
      </w:r>
    </w:p>
    <w:p w:rsidR="00162D1F" w:rsidRPr="00EA480E" w:rsidRDefault="00162D1F" w:rsidP="00E6016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A480E">
        <w:rPr>
          <w:rFonts w:ascii="Times New Roman" w:hAnsi="Times New Roman"/>
          <w:sz w:val="28"/>
          <w:szCs w:val="28"/>
        </w:rPr>
        <w:t>3.  Промежуточный  контроль используется для получения информации о суммарном срезе знаний по итогам изучения раздела. Что способствует выявлению слабого звена в обучении и нахождение особых путей исправления данной ситуации.</w:t>
      </w:r>
    </w:p>
    <w:p w:rsidR="00162D1F" w:rsidRPr="00EA480E" w:rsidRDefault="00162D1F" w:rsidP="00E6016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A480E">
        <w:rPr>
          <w:rFonts w:ascii="Times New Roman" w:hAnsi="Times New Roman"/>
          <w:sz w:val="28"/>
          <w:szCs w:val="28"/>
        </w:rPr>
        <w:t xml:space="preserve">4.  Итоговый  </w:t>
      </w:r>
      <w:r>
        <w:rPr>
          <w:rFonts w:ascii="Times New Roman" w:hAnsi="Times New Roman"/>
          <w:sz w:val="28"/>
          <w:szCs w:val="28"/>
        </w:rPr>
        <w:t>контроль  проводится  в  конце ознакомительного уровня</w:t>
      </w:r>
      <w:r w:rsidRPr="00EA480E">
        <w:rPr>
          <w:rFonts w:ascii="Times New Roman" w:hAnsi="Times New Roman"/>
          <w:sz w:val="28"/>
          <w:szCs w:val="28"/>
        </w:rPr>
        <w:t xml:space="preserve"> для определения степени выполнения поставленных задач. </w:t>
      </w:r>
    </w:p>
    <w:p w:rsidR="00162D1F" w:rsidRPr="00EA480E" w:rsidRDefault="00162D1F" w:rsidP="00E6016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A480E">
        <w:rPr>
          <w:rFonts w:ascii="Times New Roman" w:hAnsi="Times New Roman"/>
          <w:sz w:val="28"/>
          <w:szCs w:val="28"/>
        </w:rPr>
        <w:t>Отследить результа</w:t>
      </w:r>
      <w:r w:rsidR="008F08DF">
        <w:rPr>
          <w:rFonts w:ascii="Times New Roman" w:hAnsi="Times New Roman"/>
          <w:sz w:val="28"/>
          <w:szCs w:val="28"/>
        </w:rPr>
        <w:t>ты обучения по образовательной П</w:t>
      </w:r>
      <w:r w:rsidRPr="00EA480E">
        <w:rPr>
          <w:rFonts w:ascii="Times New Roman" w:hAnsi="Times New Roman"/>
          <w:sz w:val="28"/>
          <w:szCs w:val="28"/>
        </w:rPr>
        <w:t xml:space="preserve">рограмме можно </w:t>
      </w:r>
    </w:p>
    <w:p w:rsidR="00162D1F" w:rsidRPr="00EA480E" w:rsidRDefault="00162D1F" w:rsidP="00E6016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A480E">
        <w:rPr>
          <w:rFonts w:ascii="Times New Roman" w:hAnsi="Times New Roman"/>
          <w:sz w:val="28"/>
          <w:szCs w:val="28"/>
        </w:rPr>
        <w:t>с помощью: грамот, дипломов, готовых работ и их фото, фото портфолио.</w:t>
      </w:r>
    </w:p>
    <w:p w:rsidR="00162D1F" w:rsidRPr="00EA480E" w:rsidRDefault="00162D1F" w:rsidP="00E60164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A480E">
        <w:rPr>
          <w:rFonts w:ascii="Times New Roman" w:hAnsi="Times New Roman"/>
          <w:sz w:val="28"/>
          <w:szCs w:val="28"/>
        </w:rPr>
        <w:t xml:space="preserve">Демонстрация образовательных результатов проходит в виде участия в </w:t>
      </w:r>
    </w:p>
    <w:p w:rsidR="00162D1F" w:rsidRPr="00EA480E" w:rsidRDefault="00162D1F" w:rsidP="00E6016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A480E">
        <w:rPr>
          <w:rFonts w:ascii="Times New Roman" w:hAnsi="Times New Roman"/>
          <w:sz w:val="28"/>
          <w:szCs w:val="28"/>
        </w:rPr>
        <w:lastRenderedPageBreak/>
        <w:t xml:space="preserve">выставках,  фестивалях,  конкурсов  различного  уровня,  защита  творческих </w:t>
      </w:r>
    </w:p>
    <w:p w:rsidR="00162D1F" w:rsidRPr="00EA480E" w:rsidRDefault="00162D1F" w:rsidP="00E6016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A480E">
        <w:rPr>
          <w:rFonts w:ascii="Times New Roman" w:hAnsi="Times New Roman"/>
          <w:sz w:val="28"/>
          <w:szCs w:val="28"/>
        </w:rPr>
        <w:t>проектов.</w:t>
      </w:r>
    </w:p>
    <w:p w:rsidR="00303C9B" w:rsidRPr="00070524" w:rsidRDefault="00303C9B" w:rsidP="00E60164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EA721D">
        <w:rPr>
          <w:rFonts w:ascii="Times New Roman" w:hAnsi="Times New Roman"/>
          <w:sz w:val="28"/>
          <w:szCs w:val="28"/>
        </w:rPr>
        <w:t xml:space="preserve">Специфика аттестации учащихся и форм отслеживания результатов освоения Программы заключается в том, что оценивается степень освоения учащимися основного теоретического материала программы по результатам итоговых занятий, и уровень освоения практических навыков, посредством анализа результатов участия учащихся в различных конкурсах, поисковых экспедициях, исследовательских краеведческих проектах, открытых и итоговых занятий учебной  и воспитательной работы, систематизации и обобщению собранного краеведческого материала подготовленного  в ходе реализации Программы. Порядок, формы проведения, система   оценки, оформление и анализ результатов итоговой аттестации учащихся осуществляется согласно </w:t>
      </w:r>
      <w:r w:rsidRPr="00070524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ю</w:t>
      </w:r>
      <w:r w:rsidRPr="00070524">
        <w:rPr>
          <w:rFonts w:ascii="Times New Roman" w:hAnsi="Times New Roman"/>
          <w:sz w:val="28"/>
          <w:szCs w:val="28"/>
        </w:rPr>
        <w:t xml:space="preserve"> о текущем контроле освоения дополнительных общеобразовательных общеразвивающих программ, промежуточной (итоговой) аттестации учащихся, подведении итогов реализации дополнительных общеобразовательных общеразвивающих программ в муниципальном бюджетном учреждении дополнительного образования Центре творчества «Радуга» муниципального образования Тимашевский район</w:t>
      </w:r>
    </w:p>
    <w:p w:rsidR="00162D1F" w:rsidRDefault="006C0A7F" w:rsidP="00E60164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2.3. </w:t>
      </w:r>
      <w:r w:rsidR="003A5685"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162D1F" w:rsidRPr="008756FC" w:rsidRDefault="00162D1F" w:rsidP="00E60164">
      <w:pPr>
        <w:pStyle w:val="ab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8756FC">
        <w:rPr>
          <w:rFonts w:ascii="Times New Roman" w:hAnsi="Times New Roman"/>
          <w:color w:val="000000" w:themeColor="text1"/>
          <w:sz w:val="28"/>
          <w:szCs w:val="28"/>
        </w:rPr>
        <w:t>В  процессе  обучения  осуществляется  контроль  за  уровнем  знаний  и умений  учащихся.  Каждая  созданная  работа  наглядно  показывает  возможности ребёнка. Уровень усвоения программного материала определяется по результатам выполнения практических работ.</w:t>
      </w:r>
      <w:r w:rsidRPr="008756F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756F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756FC">
        <w:rPr>
          <w:rFonts w:ascii="Times New Roman" w:hAnsi="Times New Roman"/>
          <w:color w:val="000000" w:themeColor="text1"/>
          <w:sz w:val="28"/>
          <w:szCs w:val="28"/>
        </w:rPr>
        <w:tab/>
        <w:t xml:space="preserve">Выбирается  дифференцированный подход к каждому, все удачи поощряются, все недочеты тактично и мягко исправляются. </w:t>
      </w:r>
    </w:p>
    <w:p w:rsidR="00162D1F" w:rsidRDefault="00162D1F" w:rsidP="00E60164">
      <w:pPr>
        <w:pStyle w:val="ab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6FC">
        <w:rPr>
          <w:rFonts w:ascii="Times New Roman" w:hAnsi="Times New Roman"/>
          <w:color w:val="000000" w:themeColor="text1"/>
          <w:sz w:val="28"/>
          <w:szCs w:val="28"/>
        </w:rPr>
        <w:tab/>
        <w:t>Постоянная  оценка производится на уровне педагогического  наблюдения, опроса, самооценки учащихся.</w:t>
      </w:r>
    </w:p>
    <w:p w:rsidR="006C0A7F" w:rsidRPr="001D2D67" w:rsidRDefault="00E60164" w:rsidP="00E6016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D2D67">
        <w:rPr>
          <w:rFonts w:ascii="Times New Roman" w:hAnsi="Times New Roman"/>
          <w:sz w:val="28"/>
          <w:szCs w:val="28"/>
        </w:rPr>
        <w:t>Тест № 1 к разделу «Быт и обычаи Кубани».</w:t>
      </w:r>
    </w:p>
    <w:p w:rsidR="00E60164" w:rsidRPr="001D2D67" w:rsidRDefault="00E60164" w:rsidP="00E6016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D2D67">
        <w:rPr>
          <w:rFonts w:ascii="Times New Roman" w:hAnsi="Times New Roman"/>
          <w:sz w:val="28"/>
          <w:szCs w:val="28"/>
        </w:rPr>
        <w:t>Тест № 2 к разделу «Лаборатория этнографа»</w:t>
      </w:r>
      <w:r w:rsidR="001D2D67">
        <w:rPr>
          <w:rFonts w:ascii="Times New Roman" w:hAnsi="Times New Roman"/>
          <w:sz w:val="28"/>
          <w:szCs w:val="28"/>
        </w:rPr>
        <w:t>.</w:t>
      </w:r>
    </w:p>
    <w:p w:rsidR="00DE5F78" w:rsidRPr="004225C9" w:rsidRDefault="00DE5F78" w:rsidP="00DE5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2.4. </w:t>
      </w: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материалы</w:t>
      </w:r>
    </w:p>
    <w:p w:rsidR="00DE5F78" w:rsidRPr="00F90BB4" w:rsidRDefault="00DE5F78" w:rsidP="00DE5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0B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Программы обучение проводится в двух направлениях: усвоение теоретических знаний, формирование практических навыков.</w:t>
      </w:r>
    </w:p>
    <w:p w:rsidR="00DE5F78" w:rsidRPr="00F90BB4" w:rsidRDefault="00DE5F78" w:rsidP="00DE5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 обучения.</w:t>
      </w:r>
      <w:r w:rsidRPr="00F9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5F78" w:rsidRPr="00F90BB4" w:rsidRDefault="00DE5F78" w:rsidP="00DE5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Словесный метод</w:t>
      </w:r>
      <w:r w:rsidRPr="00F90B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F9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BB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Наглядный метод.</w:t>
      </w:r>
      <w:r w:rsidRPr="00F9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5F78" w:rsidRPr="00F90BB4" w:rsidRDefault="00DE5F78" w:rsidP="00DE5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Репродуктивный метод. Частично-поисковый метод.</w:t>
      </w:r>
    </w:p>
    <w:p w:rsidR="00DE5F78" w:rsidRPr="00F90BB4" w:rsidRDefault="00DE5F78" w:rsidP="00DE5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эмоционального стимулирования. Создание ситуации успеха.</w:t>
      </w:r>
      <w:r w:rsidRPr="00F9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5F78" w:rsidRPr="00F90BB4" w:rsidRDefault="00DE5F78" w:rsidP="00DE5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развития познавательного интереса.</w:t>
      </w:r>
      <w:r w:rsidRPr="00F9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B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контроля и самоконтроля.</w:t>
      </w:r>
    </w:p>
    <w:p w:rsidR="00DE5F78" w:rsidRPr="00F90BB4" w:rsidRDefault="00DE5F78" w:rsidP="00DE5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учебных занятий происходит с учетом использования </w:t>
      </w:r>
      <w:r w:rsidRPr="00F90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педагогических технологий: технология дистанционного обучения, </w:t>
      </w:r>
      <w:r w:rsidRPr="00F9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индивидуального обучения, технология сотрудничества,  </w:t>
      </w:r>
      <w:r w:rsidRPr="00F90B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технология проблемного обучения, технология развивающего обучения, здоровьесберегающая технология и ИКТ. </w:t>
      </w:r>
    </w:p>
    <w:p w:rsidR="00DE5F78" w:rsidRPr="00F90BB4" w:rsidRDefault="00DE5F78" w:rsidP="00DE5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выстраивается по двум направлениям:</w:t>
      </w:r>
    </w:p>
    <w:p w:rsidR="00DE5F78" w:rsidRPr="00F90BB4" w:rsidRDefault="00DE5F78" w:rsidP="00DE5F7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краеведческая работа;</w:t>
      </w:r>
    </w:p>
    <w:p w:rsidR="00DE5F78" w:rsidRPr="00F90BB4" w:rsidRDefault="00DE5F78" w:rsidP="00DE5F7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музейная работа.</w:t>
      </w:r>
    </w:p>
    <w:p w:rsidR="00DE5F78" w:rsidRDefault="00DE5F78" w:rsidP="00DE5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предусматривает формирование простейших умений музееведческой и экскурсионной работы: провести атрибуцию предмета, занести данные о нем в учетную карточку, составить этикетку, разработать текст и провести экскурсию.</w:t>
      </w:r>
    </w:p>
    <w:p w:rsidR="00DE5F78" w:rsidRPr="002C0555" w:rsidRDefault="00DE5F78" w:rsidP="00DE5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реализации Программы используются несколько форм занятий:</w:t>
      </w:r>
    </w:p>
    <w:p w:rsidR="00DE5F78" w:rsidRPr="002C0555" w:rsidRDefault="00DE5F78" w:rsidP="00DE5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5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Вводное занятие</w:t>
      </w:r>
      <w:r w:rsidRPr="002C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 знакомит учащихся с техникой безопасности, особенностями организации обучения и предлагаемой программой работы базового уровня. На этом занятии желательно присутствие родителей учащихся. </w:t>
      </w:r>
    </w:p>
    <w:p w:rsidR="00DE5F78" w:rsidRPr="002C0555" w:rsidRDefault="00DE5F78" w:rsidP="00DE5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5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Ознакомительное занятие</w:t>
      </w:r>
      <w:r w:rsidRPr="002C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 знакомит учащихся с новыми методами работы в том или ином направлении (учащиеся получают преимущественно теоретические знания). </w:t>
      </w:r>
    </w:p>
    <w:p w:rsidR="00DE5F78" w:rsidRPr="002C0555" w:rsidRDefault="00DE5F78" w:rsidP="00DE5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5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Интерактивное музейное занятие</w:t>
      </w:r>
      <w:r w:rsidRPr="002C05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C0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2C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поможет учащимся совершить виртуальные экскурсии.  </w:t>
      </w:r>
    </w:p>
    <w:p w:rsidR="00DE5F78" w:rsidRPr="002C0555" w:rsidRDefault="00DE5F78" w:rsidP="00DE5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5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Занятие проверочное</w:t>
      </w:r>
      <w:r w:rsidRPr="002C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(на повторение) помогает педагогу после изучения  темы проверить усвоение данного материала и выявить детей, которым нужна помощь педагога. </w:t>
      </w:r>
    </w:p>
    <w:p w:rsidR="00DE5F78" w:rsidRDefault="00DE5F78" w:rsidP="00DE5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5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Итоговое занятие</w:t>
      </w:r>
      <w:r w:rsidRPr="002C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подводит итоги работы объединения. Может проходить в виде мероприятий патриотического характера, просмотров творческих работ учащихся (проектов, докладов, сообщений) и их защиты.</w:t>
      </w:r>
    </w:p>
    <w:p w:rsidR="00DE5F78" w:rsidRPr="005665A0" w:rsidRDefault="00DE5F78" w:rsidP="00DE5F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5A0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организации учебного </w:t>
      </w:r>
      <w:r w:rsidRPr="005665A0">
        <w:rPr>
          <w:rFonts w:ascii="Times New Roman" w:hAnsi="Times New Roman" w:cs="Times New Roman"/>
          <w:b/>
          <w:sz w:val="28"/>
          <w:szCs w:val="28"/>
        </w:rPr>
        <w:t xml:space="preserve">занятия: </w:t>
      </w:r>
      <w:r w:rsidRPr="005665A0">
        <w:rPr>
          <w:rFonts w:ascii="Times New Roman" w:hAnsi="Times New Roman" w:cs="Times New Roman"/>
          <w:sz w:val="28"/>
          <w:szCs w:val="28"/>
        </w:rPr>
        <w:t>экспедиции, походы, экскурсии, лекции, беседы, встречи, конференции, проведение различных акций,  литературно-исторические композиции, викторины, создание презентаций, создание экспозиций, интервьюирование, выполнение проектов, встречи с народными умельцами с целью изучения  истории основных кубанских промыслов и освоения приёмов выполнения разных техник, видов художественной обработки  материалов, каких-то особых  приёмов, которые встречаются у мастеров  станицы Роговской,  выставки работ учащихся.</w:t>
      </w:r>
    </w:p>
    <w:p w:rsidR="00DE5F78" w:rsidRPr="00F90BB4" w:rsidRDefault="00DE5F78" w:rsidP="00DE5F7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Дидактический материал</w:t>
      </w:r>
      <w:r w:rsidRPr="00F9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5F78" w:rsidRPr="00DE5F78" w:rsidRDefault="00DE5F78" w:rsidP="00DE5F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5F78">
        <w:rPr>
          <w:rFonts w:ascii="Times New Roman" w:eastAsia="Calibri" w:hAnsi="Times New Roman" w:cs="Times New Roman"/>
          <w:sz w:val="28"/>
          <w:szCs w:val="28"/>
          <w:lang w:eastAsia="ru-RU"/>
        </w:rPr>
        <w:t>Фото  и видео-архивы музея «Истоки»</w:t>
      </w:r>
    </w:p>
    <w:p w:rsidR="00DE5F78" w:rsidRPr="00DE5F78" w:rsidRDefault="00DE5F78" w:rsidP="00DE5F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5F78">
        <w:rPr>
          <w:rFonts w:ascii="Times New Roman" w:eastAsia="Calibri" w:hAnsi="Times New Roman" w:cs="Times New Roman"/>
          <w:sz w:val="28"/>
          <w:szCs w:val="28"/>
          <w:lang w:eastAsia="ru-RU"/>
        </w:rPr>
        <w:t>Экспонаты краеведческого музея «Истоки»</w:t>
      </w:r>
    </w:p>
    <w:p w:rsidR="00DE5F78" w:rsidRPr="00DE5F78" w:rsidRDefault="00DE5F78" w:rsidP="00DE5F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5F78">
        <w:rPr>
          <w:rFonts w:ascii="Times New Roman" w:eastAsia="Calibri" w:hAnsi="Times New Roman" w:cs="Times New Roman"/>
          <w:sz w:val="28"/>
          <w:szCs w:val="28"/>
          <w:lang w:eastAsia="ru-RU"/>
        </w:rPr>
        <w:t>Презентация «Невыдуманные истории»</w:t>
      </w:r>
    </w:p>
    <w:p w:rsidR="00DE5F78" w:rsidRPr="00DE5F78" w:rsidRDefault="00DE5F78" w:rsidP="00DE5F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5F78">
        <w:rPr>
          <w:rFonts w:ascii="Times New Roman" w:eastAsia="Calibri" w:hAnsi="Times New Roman" w:cs="Times New Roman"/>
          <w:sz w:val="28"/>
          <w:szCs w:val="28"/>
          <w:lang w:eastAsia="ru-RU"/>
        </w:rPr>
        <w:t>Презентация «</w:t>
      </w:r>
      <w:r w:rsidRPr="00DE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Поговорки и пословицы местного диалекта</w:t>
      </w:r>
      <w:r w:rsidRPr="00DE5F7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DE5F78" w:rsidRPr="00DE5F78" w:rsidRDefault="00DE5F78" w:rsidP="00DE5F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5F78">
        <w:rPr>
          <w:rFonts w:ascii="Times New Roman" w:eastAsia="Calibri" w:hAnsi="Times New Roman" w:cs="Times New Roman"/>
          <w:sz w:val="28"/>
          <w:szCs w:val="28"/>
          <w:lang w:eastAsia="ru-RU"/>
        </w:rPr>
        <w:t>Презентация «</w:t>
      </w:r>
      <w:r w:rsidRPr="00DE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Старинные народные песни</w:t>
      </w:r>
      <w:r w:rsidRPr="00DE5F7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DE5F78" w:rsidRPr="00DE5F78" w:rsidRDefault="00DE5F78" w:rsidP="00DE5F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5F78">
        <w:rPr>
          <w:rFonts w:ascii="Times New Roman" w:eastAsia="Calibri" w:hAnsi="Times New Roman" w:cs="Times New Roman"/>
          <w:sz w:val="28"/>
          <w:szCs w:val="28"/>
          <w:lang w:eastAsia="ru-RU"/>
        </w:rPr>
        <w:t>Фильм «Роговские истоки»</w:t>
      </w:r>
    </w:p>
    <w:p w:rsidR="00DE5F78" w:rsidRPr="00DE5F78" w:rsidRDefault="00DE5F78" w:rsidP="00DE5F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5F78">
        <w:rPr>
          <w:rFonts w:ascii="Times New Roman" w:eastAsia="Calibri" w:hAnsi="Times New Roman" w:cs="Times New Roman"/>
          <w:sz w:val="28"/>
          <w:szCs w:val="28"/>
          <w:lang w:eastAsia="ru-RU"/>
        </w:rPr>
        <w:t>Видео-экскурсия в зал «Казачий курень»</w:t>
      </w:r>
    </w:p>
    <w:p w:rsidR="00DE5F78" w:rsidRPr="00DE5F78" w:rsidRDefault="00DE5F78" w:rsidP="00DE5F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5F7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Видео-экскурсия «</w:t>
      </w:r>
      <w:r w:rsidRPr="00DE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Виртуальная экскурсия на подворье семьи Степановых х. Ольховский</w:t>
      </w:r>
      <w:r w:rsidRPr="00DE5F7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EB0852" w:rsidRDefault="00EB0852" w:rsidP="00E601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C1349" w:rsidRPr="000F067F" w:rsidRDefault="006C0A7F" w:rsidP="00E601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2.5. </w:t>
      </w:r>
      <w:r w:rsidR="009C1349" w:rsidRPr="000F06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Алгоритм учебного занятия</w:t>
      </w:r>
    </w:p>
    <w:p w:rsidR="009C1349" w:rsidRPr="000F067F" w:rsidRDefault="009C1349" w:rsidP="00E601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67F">
        <w:rPr>
          <w:rFonts w:ascii="Times New Roman" w:eastAsia="Calibri" w:hAnsi="Times New Roman" w:cs="Times New Roman"/>
          <w:sz w:val="28"/>
          <w:szCs w:val="28"/>
        </w:rPr>
        <w:t>В организации занятий выделяются следующие этапы работы:</w:t>
      </w:r>
    </w:p>
    <w:p w:rsidR="009C1349" w:rsidRPr="000F067F" w:rsidRDefault="009C1349" w:rsidP="00E601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67F">
        <w:rPr>
          <w:rFonts w:ascii="Times New Roman" w:eastAsia="Calibri" w:hAnsi="Times New Roman" w:cs="Times New Roman"/>
          <w:sz w:val="28"/>
          <w:szCs w:val="28"/>
        </w:rPr>
        <w:t>для занятий в обычном режиме (45 минут):</w:t>
      </w:r>
    </w:p>
    <w:p w:rsidR="009C1349" w:rsidRPr="000F067F" w:rsidRDefault="009C1349" w:rsidP="00E601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67F">
        <w:rPr>
          <w:rFonts w:ascii="Times New Roman" w:eastAsia="Calibri" w:hAnsi="Times New Roman" w:cs="Times New Roman"/>
          <w:sz w:val="28"/>
          <w:szCs w:val="28"/>
        </w:rPr>
        <w:t>- организационная часть – 5 минут;</w:t>
      </w:r>
    </w:p>
    <w:p w:rsidR="009C1349" w:rsidRPr="000F067F" w:rsidRDefault="009C1349" w:rsidP="00E601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67F">
        <w:rPr>
          <w:rFonts w:ascii="Times New Roman" w:eastAsia="Calibri" w:hAnsi="Times New Roman" w:cs="Times New Roman"/>
          <w:sz w:val="28"/>
          <w:szCs w:val="28"/>
        </w:rPr>
        <w:t>- вступительная часть (повторно-мотивационная) – 5 минут;</w:t>
      </w:r>
    </w:p>
    <w:p w:rsidR="009C1349" w:rsidRPr="000F067F" w:rsidRDefault="009C1349" w:rsidP="00E601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67F">
        <w:rPr>
          <w:rFonts w:ascii="Times New Roman" w:eastAsia="Calibri" w:hAnsi="Times New Roman" w:cs="Times New Roman"/>
          <w:sz w:val="28"/>
          <w:szCs w:val="28"/>
        </w:rPr>
        <w:t xml:space="preserve">- основная часть (теоретический и практический этапы) – 25 минут; </w:t>
      </w:r>
    </w:p>
    <w:p w:rsidR="009C1349" w:rsidRPr="000F067F" w:rsidRDefault="009C1349" w:rsidP="00E6016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F067F">
        <w:rPr>
          <w:rFonts w:ascii="Times New Roman" w:eastAsia="Calibri" w:hAnsi="Times New Roman" w:cs="Times New Roman"/>
          <w:sz w:val="28"/>
          <w:szCs w:val="28"/>
        </w:rPr>
        <w:t xml:space="preserve">- заключительная часть (подведение итогов) – 10 минут; </w:t>
      </w:r>
    </w:p>
    <w:p w:rsidR="009C1349" w:rsidRPr="000F067F" w:rsidRDefault="009C1349" w:rsidP="00E601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67F">
        <w:rPr>
          <w:rFonts w:ascii="Times New Roman" w:eastAsia="Calibri" w:hAnsi="Times New Roman" w:cs="Times New Roman"/>
          <w:sz w:val="28"/>
          <w:szCs w:val="28"/>
        </w:rPr>
        <w:t>для дистанционных занятий (30 минут):</w:t>
      </w:r>
    </w:p>
    <w:p w:rsidR="009C1349" w:rsidRPr="000F067F" w:rsidRDefault="009C1349" w:rsidP="00E601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67F">
        <w:rPr>
          <w:rFonts w:ascii="Times New Roman" w:eastAsia="Calibri" w:hAnsi="Times New Roman" w:cs="Times New Roman"/>
          <w:sz w:val="28"/>
          <w:szCs w:val="28"/>
        </w:rPr>
        <w:t>- организационная часть – 2 минуты;</w:t>
      </w:r>
    </w:p>
    <w:p w:rsidR="009C1349" w:rsidRPr="000F067F" w:rsidRDefault="009C1349" w:rsidP="00E601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67F">
        <w:rPr>
          <w:rFonts w:ascii="Times New Roman" w:eastAsia="Calibri" w:hAnsi="Times New Roman" w:cs="Times New Roman"/>
          <w:sz w:val="28"/>
          <w:szCs w:val="28"/>
        </w:rPr>
        <w:t>- вступительная часть (повторно-мотивационная) – 3 минуты;</w:t>
      </w:r>
    </w:p>
    <w:p w:rsidR="009C1349" w:rsidRPr="000F067F" w:rsidRDefault="009C1349" w:rsidP="00E601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67F">
        <w:rPr>
          <w:rFonts w:ascii="Times New Roman" w:eastAsia="Calibri" w:hAnsi="Times New Roman" w:cs="Times New Roman"/>
          <w:sz w:val="28"/>
          <w:szCs w:val="28"/>
        </w:rPr>
        <w:t xml:space="preserve">- основная часть (теоретический и практический этапы) – 20 минут; </w:t>
      </w:r>
    </w:p>
    <w:p w:rsidR="009C1349" w:rsidRPr="000F067F" w:rsidRDefault="009C1349" w:rsidP="00E6016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F067F">
        <w:rPr>
          <w:rFonts w:ascii="Times New Roman" w:eastAsia="Calibri" w:hAnsi="Times New Roman" w:cs="Times New Roman"/>
          <w:sz w:val="28"/>
          <w:szCs w:val="28"/>
        </w:rPr>
        <w:t xml:space="preserve">- заключительная часть (подведение итогов) – 5 минут. </w:t>
      </w:r>
    </w:p>
    <w:p w:rsidR="009C1349" w:rsidRPr="00010431" w:rsidRDefault="009C1349" w:rsidP="00E60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50E" w:rsidRPr="00FF2A93" w:rsidRDefault="0055750E" w:rsidP="00E60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 для педагога:</w:t>
      </w:r>
    </w:p>
    <w:p w:rsidR="00880628" w:rsidRPr="00880628" w:rsidRDefault="00880628" w:rsidP="00E60164">
      <w:pPr>
        <w:numPr>
          <w:ilvl w:val="0"/>
          <w:numId w:val="28"/>
        </w:numPr>
        <w:spacing w:after="0" w:line="240" w:lineRule="auto"/>
        <w:ind w:left="454" w:hangingChars="162" w:hanging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Буйлова Л.Н., Кленова Н.В. Концепция развития дополнительного образования детей: дополнительное образование детей: от замысла до реализации. Методическое пособие. / Буйлова Л.Н., Кленова Н.В. – М.: Педагогическое общество России. 2016. – 192с.</w:t>
      </w:r>
    </w:p>
    <w:p w:rsidR="00880628" w:rsidRPr="00880628" w:rsidRDefault="00880628" w:rsidP="00E60164">
      <w:pPr>
        <w:numPr>
          <w:ilvl w:val="0"/>
          <w:numId w:val="28"/>
        </w:numPr>
        <w:spacing w:after="0" w:line="240" w:lineRule="auto"/>
        <w:ind w:left="454" w:hangingChars="162" w:hanging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628">
        <w:rPr>
          <w:rFonts w:ascii="Times New Roman" w:hAnsi="Times New Roman" w:cs="Times New Roman"/>
          <w:sz w:val="28"/>
          <w:szCs w:val="28"/>
        </w:rPr>
        <w:t>Внеурочная деятельность: теория и практика.  1-11 классы/ сост. А.В. Енин.  -2-е изд. – Москва: ВАКО, 2017</w:t>
      </w:r>
    </w:p>
    <w:p w:rsidR="00880628" w:rsidRPr="00880628" w:rsidRDefault="00880628" w:rsidP="00E60164">
      <w:pPr>
        <w:numPr>
          <w:ilvl w:val="0"/>
          <w:numId w:val="28"/>
        </w:numPr>
        <w:spacing w:after="0" w:line="240" w:lineRule="auto"/>
        <w:ind w:left="454" w:hangingChars="162" w:hanging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628">
        <w:rPr>
          <w:rFonts w:ascii="Times New Roman" w:hAnsi="Times New Roman" w:cs="Times New Roman"/>
          <w:sz w:val="28"/>
          <w:szCs w:val="28"/>
        </w:rPr>
        <w:t>Карпухина Н.Ю. Воспитание детей от рождения в народной традиции: практический опыт и его осмысление. Краснодар, Флер-1, 2016</w:t>
      </w:r>
    </w:p>
    <w:p w:rsidR="00880628" w:rsidRPr="00880628" w:rsidRDefault="00880628" w:rsidP="00E60164">
      <w:pPr>
        <w:numPr>
          <w:ilvl w:val="0"/>
          <w:numId w:val="28"/>
        </w:numPr>
        <w:spacing w:after="0" w:line="240" w:lineRule="auto"/>
        <w:ind w:left="454" w:hangingChars="162" w:hanging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Конасова Н.Ю. Оценка результатов дополнительного образования детей/ Конасова Н.Ю. – Волгоград: издательство «Учитель», 2016. – 121с.</w:t>
      </w:r>
    </w:p>
    <w:p w:rsidR="00880628" w:rsidRPr="00880628" w:rsidRDefault="00880628" w:rsidP="00E60164">
      <w:pPr>
        <w:numPr>
          <w:ilvl w:val="0"/>
          <w:numId w:val="28"/>
        </w:numPr>
        <w:spacing w:after="0" w:line="240" w:lineRule="auto"/>
        <w:ind w:left="454" w:hangingChars="162" w:hanging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628">
        <w:rPr>
          <w:rFonts w:ascii="Times New Roman" w:hAnsi="Times New Roman" w:cs="Times New Roman"/>
          <w:sz w:val="28"/>
          <w:szCs w:val="28"/>
        </w:rPr>
        <w:t xml:space="preserve">Лентович А.В., Саввичев А.С.,  Исследовательская и проектная работа школьников. Москва : «ВАКО» 2018Печеркина Л.А. занимательное кубановедение: Вопросы и ответы. Краснодар: Перспективы образования, 2014 </w:t>
      </w:r>
    </w:p>
    <w:p w:rsidR="00880628" w:rsidRPr="00880628" w:rsidRDefault="00880628" w:rsidP="00E60164">
      <w:pPr>
        <w:numPr>
          <w:ilvl w:val="0"/>
          <w:numId w:val="28"/>
        </w:numPr>
        <w:spacing w:after="0" w:line="240" w:lineRule="auto"/>
        <w:ind w:left="454" w:hangingChars="162" w:hanging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Малыхина Л.Б. Проектирование и анализ учебного занятия в системе дополнительного образования детей / Малыхина Л.Б. - Волгоград: издательство «Учитель», 2016. – 239с.</w:t>
      </w:r>
    </w:p>
    <w:p w:rsidR="00880628" w:rsidRPr="00880628" w:rsidRDefault="00880628" w:rsidP="00E60164">
      <w:pPr>
        <w:numPr>
          <w:ilvl w:val="0"/>
          <w:numId w:val="28"/>
        </w:numPr>
        <w:spacing w:after="0" w:line="240" w:lineRule="auto"/>
        <w:ind w:left="454" w:hangingChars="162" w:hanging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Малыхина Л.Б. Справочник педагога дополнительного образования / Малыхина Л.Б. - Волгоград: издательство «Учитель», 2016. – 239с.</w:t>
      </w:r>
    </w:p>
    <w:p w:rsidR="00880628" w:rsidRPr="00880628" w:rsidRDefault="00880628" w:rsidP="00E60164">
      <w:pPr>
        <w:numPr>
          <w:ilvl w:val="0"/>
          <w:numId w:val="28"/>
        </w:numPr>
        <w:spacing w:after="0" w:line="240" w:lineRule="auto"/>
        <w:ind w:left="454" w:hangingChars="162" w:hanging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628">
        <w:rPr>
          <w:rFonts w:ascii="Times New Roman" w:hAnsi="Times New Roman" w:cs="Times New Roman"/>
          <w:sz w:val="28"/>
          <w:szCs w:val="28"/>
        </w:rPr>
        <w:t>Музей как дополнительное пространство в образовательном учреждении. Сборник статей и материалов всероссийской конференции по музейной педагогике. Ковалева А.Г. Хацкевич Т.Л., Джеус А.В.  ВДЦ «Орленок», Туапсе, ООО «Туапинская типография», 2019</w:t>
      </w:r>
    </w:p>
    <w:p w:rsidR="00880628" w:rsidRPr="00880628" w:rsidRDefault="00880628" w:rsidP="00E60164">
      <w:pPr>
        <w:numPr>
          <w:ilvl w:val="0"/>
          <w:numId w:val="28"/>
        </w:numPr>
        <w:spacing w:after="0" w:line="240" w:lineRule="auto"/>
        <w:ind w:left="454" w:hangingChars="162" w:hanging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628">
        <w:rPr>
          <w:rFonts w:ascii="Times New Roman" w:hAnsi="Times New Roman" w:cs="Times New Roman"/>
          <w:sz w:val="28"/>
          <w:szCs w:val="28"/>
        </w:rPr>
        <w:t>Соловьев В.А. Великий сын великого народа. Краснодар, ул. Красная, 35</w:t>
      </w:r>
    </w:p>
    <w:p w:rsidR="00880628" w:rsidRPr="00880628" w:rsidRDefault="00880628" w:rsidP="00E60164">
      <w:pPr>
        <w:numPr>
          <w:ilvl w:val="0"/>
          <w:numId w:val="28"/>
        </w:numPr>
        <w:spacing w:after="0" w:line="240" w:lineRule="auto"/>
        <w:ind w:left="454" w:hangingChars="162" w:hanging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628">
        <w:rPr>
          <w:rFonts w:ascii="Times New Roman" w:hAnsi="Times New Roman" w:cs="Times New Roman"/>
          <w:sz w:val="28"/>
          <w:szCs w:val="28"/>
        </w:rPr>
        <w:t>Фролов  П. Казачья доля. Краснодар: Традиция, 2014.</w:t>
      </w:r>
    </w:p>
    <w:p w:rsidR="00880628" w:rsidRPr="00880628" w:rsidRDefault="00880628" w:rsidP="00E60164">
      <w:pPr>
        <w:numPr>
          <w:ilvl w:val="0"/>
          <w:numId w:val="28"/>
        </w:numPr>
        <w:spacing w:after="0" w:line="240" w:lineRule="auto"/>
        <w:ind w:left="454" w:hangingChars="162" w:hanging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628">
        <w:rPr>
          <w:rFonts w:ascii="Times New Roman" w:hAnsi="Times New Roman" w:cs="Times New Roman"/>
          <w:sz w:val="28"/>
          <w:szCs w:val="28"/>
        </w:rPr>
        <w:t>Фролов П.З. «Жемчужная слеза казачки» . Краснодар, Красная, 35</w:t>
      </w:r>
    </w:p>
    <w:p w:rsidR="00880628" w:rsidRPr="00880628" w:rsidRDefault="00880628" w:rsidP="00E60164">
      <w:pPr>
        <w:numPr>
          <w:ilvl w:val="0"/>
          <w:numId w:val="28"/>
        </w:numPr>
        <w:spacing w:after="0" w:line="240" w:lineRule="auto"/>
        <w:ind w:left="454" w:hangingChars="162" w:hanging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628">
        <w:rPr>
          <w:rFonts w:ascii="Times New Roman" w:hAnsi="Times New Roman" w:cs="Times New Roman"/>
          <w:sz w:val="28"/>
          <w:szCs w:val="28"/>
        </w:rPr>
        <w:t xml:space="preserve"> Фролов П.З. Традиции и обычаи казаков. Краснодар, Красная, 35</w:t>
      </w:r>
    </w:p>
    <w:p w:rsidR="0055750E" w:rsidRPr="00880628" w:rsidRDefault="00880628" w:rsidP="00E60164">
      <w:pPr>
        <w:pStyle w:val="a8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880628">
        <w:rPr>
          <w:rFonts w:ascii="Times New Roman" w:hAnsi="Times New Roman"/>
          <w:sz w:val="28"/>
          <w:szCs w:val="28"/>
        </w:rPr>
        <w:t>Шейкина Е.А., Вагина Л.А. Итоговая аттестация обучающихся в учреждении дополнительного образования / Шейкина Е.А., Вагина Л.А. - Волгоград: издательство «Учитель», 2016. – 80с</w:t>
      </w:r>
    </w:p>
    <w:p w:rsidR="0055750E" w:rsidRPr="00FF2A93" w:rsidRDefault="0055750E" w:rsidP="00E60164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50E" w:rsidRPr="00FF2A93" w:rsidRDefault="0055750E" w:rsidP="00E60164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 для детей и родителей</w:t>
      </w:r>
    </w:p>
    <w:p w:rsidR="004F421C" w:rsidRPr="007D7013" w:rsidRDefault="004F421C" w:rsidP="00E60164">
      <w:pPr>
        <w:pStyle w:val="a8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013">
        <w:rPr>
          <w:rFonts w:ascii="Times New Roman" w:hAnsi="Times New Roman" w:cs="Times New Roman"/>
          <w:sz w:val="28"/>
          <w:szCs w:val="28"/>
        </w:rPr>
        <w:t>Бирюк Л.Д. Кубанские писатели. Избранные литературные портреты. Краснодар, 2014.</w:t>
      </w:r>
    </w:p>
    <w:p w:rsidR="004F421C" w:rsidRPr="004C397D" w:rsidRDefault="004F421C" w:rsidP="00E60164">
      <w:pPr>
        <w:pStyle w:val="a8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397D">
        <w:rPr>
          <w:rFonts w:ascii="Times New Roman" w:hAnsi="Times New Roman" w:cs="Times New Roman"/>
          <w:sz w:val="28"/>
          <w:szCs w:val="28"/>
        </w:rPr>
        <w:t xml:space="preserve">Екатеринодар - Краснодар: Фотоальбом/ Фото И. Платонов,  К. Достов, А. Рябухин, Краснодар, ул. Рашпилевская, 321 </w:t>
      </w:r>
    </w:p>
    <w:p w:rsidR="004F421C" w:rsidRPr="007D7013" w:rsidRDefault="004F421C" w:rsidP="00E60164">
      <w:pPr>
        <w:pStyle w:val="a8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013">
        <w:rPr>
          <w:rFonts w:ascii="Times New Roman" w:hAnsi="Times New Roman" w:cs="Times New Roman"/>
          <w:sz w:val="28"/>
          <w:szCs w:val="28"/>
        </w:rPr>
        <w:t>Карпухина Н.Ю. Воспитание детей от рождения в народной традиции: практический опыт и его осмысление. Краснодар, Флер-1, 2016</w:t>
      </w:r>
    </w:p>
    <w:p w:rsidR="004F421C" w:rsidRPr="007D7013" w:rsidRDefault="004F421C" w:rsidP="00E60164">
      <w:pPr>
        <w:pStyle w:val="a8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013">
        <w:rPr>
          <w:rFonts w:ascii="Times New Roman" w:hAnsi="Times New Roman" w:cs="Times New Roman"/>
          <w:sz w:val="28"/>
          <w:szCs w:val="28"/>
        </w:rPr>
        <w:t>Лебедев В.  Тимашевск: между прошлым и будущим (издание пятое). Краснодар: ООО «ФЛЕР-1» , 2014</w:t>
      </w:r>
    </w:p>
    <w:p w:rsidR="004F421C" w:rsidRPr="007D7013" w:rsidRDefault="004F421C" w:rsidP="00E60164">
      <w:pPr>
        <w:pStyle w:val="a8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013">
        <w:rPr>
          <w:rFonts w:ascii="Times New Roman" w:hAnsi="Times New Roman" w:cs="Times New Roman"/>
          <w:sz w:val="28"/>
          <w:szCs w:val="28"/>
        </w:rPr>
        <w:t>Соловьев В.А. Великий сын великого народа. Краснодар, ул. Красная, 35</w:t>
      </w:r>
    </w:p>
    <w:p w:rsidR="004F421C" w:rsidRPr="007D7013" w:rsidRDefault="004F421C" w:rsidP="00E60164">
      <w:pPr>
        <w:pStyle w:val="a8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013">
        <w:rPr>
          <w:rFonts w:ascii="Times New Roman" w:hAnsi="Times New Roman" w:cs="Times New Roman"/>
          <w:sz w:val="28"/>
          <w:szCs w:val="28"/>
        </w:rPr>
        <w:t>Тараненко  А.Ф. Тяжелые зигзаги  истории (очерки и исследования краеведа-хоперца) Москва: издательство ООО «Центр инновационных технологий», 2014</w:t>
      </w:r>
    </w:p>
    <w:p w:rsidR="004F421C" w:rsidRPr="007D7013" w:rsidRDefault="004F421C" w:rsidP="00E60164">
      <w:pPr>
        <w:pStyle w:val="a8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013">
        <w:rPr>
          <w:rFonts w:ascii="Times New Roman" w:hAnsi="Times New Roman" w:cs="Times New Roman"/>
          <w:sz w:val="28"/>
          <w:szCs w:val="28"/>
        </w:rPr>
        <w:t>Фролов  П. Казачья доля. Краснодар: Традиция, 2014.</w:t>
      </w:r>
    </w:p>
    <w:p w:rsidR="004F421C" w:rsidRPr="007D7013" w:rsidRDefault="004F421C" w:rsidP="00E60164">
      <w:pPr>
        <w:pStyle w:val="a8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013">
        <w:rPr>
          <w:rFonts w:ascii="Times New Roman" w:hAnsi="Times New Roman" w:cs="Times New Roman"/>
          <w:sz w:val="28"/>
          <w:szCs w:val="28"/>
        </w:rPr>
        <w:t>Фролов П.З. «Жемчужная слеза казачки». Краснодар, Красная, 35</w:t>
      </w:r>
    </w:p>
    <w:p w:rsidR="004F421C" w:rsidRPr="007D7013" w:rsidRDefault="004F421C" w:rsidP="00E60164">
      <w:pPr>
        <w:pStyle w:val="a8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013">
        <w:rPr>
          <w:rFonts w:ascii="Times New Roman" w:hAnsi="Times New Roman" w:cs="Times New Roman"/>
          <w:sz w:val="28"/>
          <w:szCs w:val="28"/>
        </w:rPr>
        <w:t xml:space="preserve"> Фролов П.З. Традиции и обычаи казаков. Краснодар, Красная, 35</w:t>
      </w:r>
    </w:p>
    <w:p w:rsidR="003A705F" w:rsidRPr="008B7F17" w:rsidRDefault="003A705F" w:rsidP="00E60164">
      <w:pPr>
        <w:tabs>
          <w:tab w:val="left" w:pos="12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F17">
        <w:rPr>
          <w:rFonts w:ascii="Times New Roman" w:hAnsi="Times New Roman" w:cs="Times New Roman"/>
          <w:b/>
          <w:bCs/>
          <w:sz w:val="28"/>
          <w:szCs w:val="28"/>
        </w:rPr>
        <w:t>Интернет-ресурсы:</w:t>
      </w:r>
    </w:p>
    <w:p w:rsidR="003A705F" w:rsidRPr="003A705F" w:rsidRDefault="00C65048" w:rsidP="00E60164">
      <w:pPr>
        <w:pStyle w:val="a8"/>
        <w:numPr>
          <w:ilvl w:val="0"/>
          <w:numId w:val="34"/>
        </w:numPr>
        <w:tabs>
          <w:tab w:val="left" w:pos="124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1" w:history="1">
        <w:r w:rsidR="003A705F" w:rsidRPr="003A705F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https://www.instagram.com/tv/CAezZc2gWa3/?igshid=skn2pxwsc699</w:t>
        </w:r>
      </w:hyperlink>
    </w:p>
    <w:p w:rsidR="003A705F" w:rsidRPr="003A705F" w:rsidRDefault="00C65048" w:rsidP="00E60164">
      <w:pPr>
        <w:pStyle w:val="a8"/>
        <w:numPr>
          <w:ilvl w:val="0"/>
          <w:numId w:val="34"/>
        </w:numPr>
        <w:tabs>
          <w:tab w:val="left" w:pos="124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2" w:history="1">
        <w:r w:rsidR="003A705F" w:rsidRPr="003A705F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https://www.instagram.com/p/BihqXENg36J/?igshid=f99mbdidmr6e</w:t>
        </w:r>
      </w:hyperlink>
    </w:p>
    <w:p w:rsidR="003A705F" w:rsidRPr="003A705F" w:rsidRDefault="00C65048" w:rsidP="00E60164">
      <w:pPr>
        <w:pStyle w:val="a8"/>
        <w:numPr>
          <w:ilvl w:val="0"/>
          <w:numId w:val="34"/>
        </w:numPr>
        <w:tabs>
          <w:tab w:val="left" w:pos="124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3" w:history="1">
        <w:r w:rsidR="003A705F" w:rsidRPr="003A705F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https://www.instagram.com/p/B4MQ4NpKY-h/?igshid=2gmmczbp3ihp</w:t>
        </w:r>
      </w:hyperlink>
    </w:p>
    <w:p w:rsidR="003A705F" w:rsidRPr="003A705F" w:rsidRDefault="00C65048" w:rsidP="00E60164">
      <w:pPr>
        <w:pStyle w:val="a8"/>
        <w:numPr>
          <w:ilvl w:val="0"/>
          <w:numId w:val="34"/>
        </w:numPr>
        <w:tabs>
          <w:tab w:val="left" w:pos="124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4" w:history="1">
        <w:r w:rsidR="003A705F" w:rsidRPr="003A705F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https://www.instagram.com/p/BgIod8Hl6Sf/?igshid=xf8yjzgwr42k</w:t>
        </w:r>
      </w:hyperlink>
    </w:p>
    <w:p w:rsidR="003A705F" w:rsidRPr="003A705F" w:rsidRDefault="00C65048" w:rsidP="00E60164">
      <w:pPr>
        <w:pStyle w:val="a8"/>
        <w:numPr>
          <w:ilvl w:val="0"/>
          <w:numId w:val="34"/>
        </w:numPr>
        <w:tabs>
          <w:tab w:val="left" w:pos="124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5" w:history="1">
        <w:r w:rsidR="003A705F" w:rsidRPr="003A705F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https://topwar.ru/24186-gotenkopf-golubaya-liniya.html</w:t>
        </w:r>
      </w:hyperlink>
    </w:p>
    <w:p w:rsidR="003A705F" w:rsidRPr="003A705F" w:rsidRDefault="00C65048" w:rsidP="00E60164">
      <w:pPr>
        <w:pStyle w:val="a8"/>
        <w:numPr>
          <w:ilvl w:val="0"/>
          <w:numId w:val="34"/>
        </w:numPr>
        <w:tabs>
          <w:tab w:val="left" w:pos="124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6" w:history="1">
        <w:r w:rsidR="003A705F" w:rsidRPr="003A705F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http://bibliotim.ru/index/rogovskoe_selskoe_poselenie/0-136</w:t>
        </w:r>
      </w:hyperlink>
    </w:p>
    <w:p w:rsidR="003A705F" w:rsidRPr="003A705F" w:rsidRDefault="00C65048" w:rsidP="00E60164">
      <w:pPr>
        <w:pStyle w:val="a8"/>
        <w:numPr>
          <w:ilvl w:val="0"/>
          <w:numId w:val="34"/>
        </w:numPr>
        <w:tabs>
          <w:tab w:val="left" w:pos="124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7" w:history="1">
        <w:r w:rsidR="003A705F" w:rsidRPr="003A705F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https://yandex.ru/search/touch/?text=%D0%B8%D0%B3%D1%80%D1%8B%20%D1%81%20%D0%B7%D0%B0%D0%B2%D1%8F%D0%B7%D0%B0%D0%BD%D0%BD%D1%8B%D0%BC%D0%B8%20%D0%B3%D0%BB%D0%B0%D0%B7%D0%B0%D0%BC%D0%B8%20%D0%B4%D0%BB%D1%8F%20%D0%B4%D0%B5%D1%82%D0%B5%D0%B9&amp;clid=2293808&amp;lr=35</w:t>
        </w:r>
      </w:hyperlink>
    </w:p>
    <w:p w:rsidR="003A705F" w:rsidRPr="003A705F" w:rsidRDefault="00C65048" w:rsidP="00E60164">
      <w:pPr>
        <w:pStyle w:val="a8"/>
        <w:numPr>
          <w:ilvl w:val="0"/>
          <w:numId w:val="34"/>
        </w:numPr>
        <w:tabs>
          <w:tab w:val="left" w:pos="1240"/>
        </w:tabs>
        <w:spacing w:after="0" w:line="240" w:lineRule="auto"/>
        <w:ind w:left="357" w:hanging="357"/>
        <w:rPr>
          <w:rFonts w:ascii="Times New Roman" w:hAnsi="Times New Roman" w:cs="Times New Roman"/>
          <w:bCs/>
          <w:sz w:val="28"/>
          <w:szCs w:val="28"/>
        </w:rPr>
      </w:pPr>
      <w:hyperlink r:id="rId18" w:history="1">
        <w:r w:rsidR="003A705F" w:rsidRPr="003A705F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http://www.karakyli.ru/2014/03/18/russkie-narodnye-xorovodnye-igry/</w:t>
        </w:r>
      </w:hyperlink>
    </w:p>
    <w:p w:rsidR="00162D1F" w:rsidRPr="003A705F" w:rsidRDefault="00C65048" w:rsidP="00E60164">
      <w:pPr>
        <w:pStyle w:val="ab"/>
        <w:numPr>
          <w:ilvl w:val="0"/>
          <w:numId w:val="34"/>
        </w:numPr>
        <w:ind w:left="357" w:hanging="35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hyperlink r:id="rId19" w:history="1">
        <w:r w:rsidR="003A705F" w:rsidRPr="003A705F">
          <w:rPr>
            <w:rStyle w:val="ac"/>
            <w:rFonts w:ascii="Times New Roman" w:hAnsi="Times New Roman"/>
            <w:bCs/>
            <w:color w:val="auto"/>
            <w:sz w:val="28"/>
            <w:szCs w:val="28"/>
          </w:rPr>
          <w:t>http://doshkolnik.ru/zaniatia-s-detmi/7179.html</w:t>
        </w:r>
      </w:hyperlink>
    </w:p>
    <w:p w:rsidR="00162D1F" w:rsidRDefault="00162D1F" w:rsidP="00E6016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257C6" w:rsidRDefault="001257C6" w:rsidP="00D55B31">
      <w:pPr>
        <w:tabs>
          <w:tab w:val="left" w:pos="1240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1257C6" w:rsidSect="00936BA5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048" w:rsidRDefault="00C65048" w:rsidP="00936BA5">
      <w:pPr>
        <w:spacing w:after="0" w:line="240" w:lineRule="auto"/>
      </w:pPr>
      <w:r>
        <w:separator/>
      </w:r>
    </w:p>
  </w:endnote>
  <w:endnote w:type="continuationSeparator" w:id="0">
    <w:p w:rsidR="00C65048" w:rsidRDefault="00C65048" w:rsidP="0093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526671"/>
      <w:docPartObj>
        <w:docPartGallery w:val="Page Numbers (Bottom of Page)"/>
        <w:docPartUnique/>
      </w:docPartObj>
    </w:sdtPr>
    <w:sdtEndPr/>
    <w:sdtContent>
      <w:p w:rsidR="00CE5326" w:rsidRDefault="00126162">
        <w:pPr>
          <w:pStyle w:val="ad"/>
          <w:jc w:val="right"/>
        </w:pPr>
        <w:r>
          <w:fldChar w:fldCharType="begin"/>
        </w:r>
        <w:r w:rsidR="00CE5326">
          <w:instrText>PAGE   \* MERGEFORMAT</w:instrText>
        </w:r>
        <w:r>
          <w:fldChar w:fldCharType="separate"/>
        </w:r>
        <w:r w:rsidR="0057215F">
          <w:rPr>
            <w:noProof/>
          </w:rPr>
          <w:t>2</w:t>
        </w:r>
        <w:r>
          <w:fldChar w:fldCharType="end"/>
        </w:r>
      </w:p>
    </w:sdtContent>
  </w:sdt>
  <w:p w:rsidR="00CE5326" w:rsidRDefault="00CE532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048" w:rsidRDefault="00C65048" w:rsidP="00936BA5">
      <w:pPr>
        <w:spacing w:after="0" w:line="240" w:lineRule="auto"/>
      </w:pPr>
      <w:r>
        <w:separator/>
      </w:r>
    </w:p>
  </w:footnote>
  <w:footnote w:type="continuationSeparator" w:id="0">
    <w:p w:rsidR="00C65048" w:rsidRDefault="00C65048" w:rsidP="00936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</w:abstractNum>
  <w:abstractNum w:abstractNumId="1">
    <w:nsid w:val="00000007"/>
    <w:multiLevelType w:val="multi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E368B"/>
    <w:multiLevelType w:val="hybridMultilevel"/>
    <w:tmpl w:val="7F72BC96"/>
    <w:lvl w:ilvl="0" w:tplc="D5906F86">
      <w:numFmt w:val="bullet"/>
      <w:lvlText w:val="-"/>
      <w:lvlJc w:val="left"/>
      <w:pPr>
        <w:ind w:left="8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0B2009D0"/>
    <w:multiLevelType w:val="multilevel"/>
    <w:tmpl w:val="4D22A4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EBE53A6"/>
    <w:multiLevelType w:val="multilevel"/>
    <w:tmpl w:val="BBBA67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2DB03AD"/>
    <w:multiLevelType w:val="hybridMultilevel"/>
    <w:tmpl w:val="73FE3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35C1E"/>
    <w:multiLevelType w:val="hybridMultilevel"/>
    <w:tmpl w:val="3EBC4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D0D08"/>
    <w:multiLevelType w:val="multilevel"/>
    <w:tmpl w:val="568EF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9242C6"/>
    <w:multiLevelType w:val="multilevel"/>
    <w:tmpl w:val="E23E1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B500E9F"/>
    <w:multiLevelType w:val="hybridMultilevel"/>
    <w:tmpl w:val="40EA9C04"/>
    <w:lvl w:ilvl="0" w:tplc="44D87EFE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9341E"/>
    <w:multiLevelType w:val="hybridMultilevel"/>
    <w:tmpl w:val="22AA2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82DD4"/>
    <w:multiLevelType w:val="hybridMultilevel"/>
    <w:tmpl w:val="28F6C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722EE"/>
    <w:multiLevelType w:val="hybridMultilevel"/>
    <w:tmpl w:val="4ED81678"/>
    <w:lvl w:ilvl="0" w:tplc="37F296D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1755014"/>
    <w:multiLevelType w:val="hybridMultilevel"/>
    <w:tmpl w:val="8B325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2E121B"/>
    <w:multiLevelType w:val="hybridMultilevel"/>
    <w:tmpl w:val="7ED67FE6"/>
    <w:lvl w:ilvl="0" w:tplc="A6B85C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851B7B"/>
    <w:multiLevelType w:val="hybridMultilevel"/>
    <w:tmpl w:val="E1F402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0217DD"/>
    <w:multiLevelType w:val="hybridMultilevel"/>
    <w:tmpl w:val="79EA8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74D7B"/>
    <w:multiLevelType w:val="hybridMultilevel"/>
    <w:tmpl w:val="359850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DE7C2E"/>
    <w:multiLevelType w:val="multilevel"/>
    <w:tmpl w:val="6F0CB5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E783F07"/>
    <w:multiLevelType w:val="hybridMultilevel"/>
    <w:tmpl w:val="53D22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D5839"/>
    <w:multiLevelType w:val="hybridMultilevel"/>
    <w:tmpl w:val="53D22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C1515"/>
    <w:multiLevelType w:val="multilevel"/>
    <w:tmpl w:val="EFDA3E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5D96099"/>
    <w:multiLevelType w:val="hybridMultilevel"/>
    <w:tmpl w:val="B3B24D00"/>
    <w:lvl w:ilvl="0" w:tplc="A6B85C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ED2093"/>
    <w:multiLevelType w:val="hybridMultilevel"/>
    <w:tmpl w:val="22AA2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809E2"/>
    <w:multiLevelType w:val="hybridMultilevel"/>
    <w:tmpl w:val="2462216E"/>
    <w:lvl w:ilvl="0" w:tplc="9B42D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8858F2"/>
    <w:multiLevelType w:val="hybridMultilevel"/>
    <w:tmpl w:val="12C68E08"/>
    <w:lvl w:ilvl="0" w:tplc="A6B85C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253117"/>
    <w:multiLevelType w:val="hybridMultilevel"/>
    <w:tmpl w:val="AFB2F4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6063FE2"/>
    <w:multiLevelType w:val="hybridMultilevel"/>
    <w:tmpl w:val="14B490B4"/>
    <w:lvl w:ilvl="0" w:tplc="DD0CD186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E0B00"/>
    <w:multiLevelType w:val="hybridMultilevel"/>
    <w:tmpl w:val="E3AE201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9">
    <w:nsid w:val="69D13FB2"/>
    <w:multiLevelType w:val="hybridMultilevel"/>
    <w:tmpl w:val="22AA2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0C677B"/>
    <w:multiLevelType w:val="hybridMultilevel"/>
    <w:tmpl w:val="8BAAA0C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705F0C"/>
    <w:multiLevelType w:val="hybridMultilevel"/>
    <w:tmpl w:val="AFB2F4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E1C66BA"/>
    <w:multiLevelType w:val="hybridMultilevel"/>
    <w:tmpl w:val="85B87D62"/>
    <w:lvl w:ilvl="0" w:tplc="D5906F8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CC76AE"/>
    <w:multiLevelType w:val="hybridMultilevel"/>
    <w:tmpl w:val="1BA62E4C"/>
    <w:lvl w:ilvl="0" w:tplc="87F8A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9530B5"/>
    <w:multiLevelType w:val="hybridMultilevel"/>
    <w:tmpl w:val="81984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9C4FC0"/>
    <w:multiLevelType w:val="hybridMultilevel"/>
    <w:tmpl w:val="860AC546"/>
    <w:lvl w:ilvl="0" w:tplc="A6B85C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F06E6C"/>
    <w:multiLevelType w:val="hybridMultilevel"/>
    <w:tmpl w:val="E982A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2"/>
  </w:num>
  <w:num w:numId="4">
    <w:abstractNumId w:val="22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0"/>
  </w:num>
  <w:num w:numId="9">
    <w:abstractNumId w:val="14"/>
  </w:num>
  <w:num w:numId="10">
    <w:abstractNumId w:val="35"/>
  </w:num>
  <w:num w:numId="11">
    <w:abstractNumId w:val="12"/>
  </w:num>
  <w:num w:numId="12">
    <w:abstractNumId w:val="6"/>
  </w:num>
  <w:num w:numId="13">
    <w:abstractNumId w:val="30"/>
  </w:num>
  <w:num w:numId="14">
    <w:abstractNumId w:val="1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9"/>
  </w:num>
  <w:num w:numId="18">
    <w:abstractNumId w:val="10"/>
  </w:num>
  <w:num w:numId="19">
    <w:abstractNumId w:val="7"/>
  </w:num>
  <w:num w:numId="20">
    <w:abstractNumId w:val="23"/>
  </w:num>
  <w:num w:numId="21">
    <w:abstractNumId w:val="29"/>
  </w:num>
  <w:num w:numId="22">
    <w:abstractNumId w:val="13"/>
  </w:num>
  <w:num w:numId="23">
    <w:abstractNumId w:val="5"/>
  </w:num>
  <w:num w:numId="24">
    <w:abstractNumId w:val="34"/>
  </w:num>
  <w:num w:numId="25">
    <w:abstractNumId w:val="9"/>
  </w:num>
  <w:num w:numId="26">
    <w:abstractNumId w:val="36"/>
  </w:num>
  <w:num w:numId="27">
    <w:abstractNumId w:val="20"/>
  </w:num>
  <w:num w:numId="28">
    <w:abstractNumId w:val="31"/>
  </w:num>
  <w:num w:numId="29">
    <w:abstractNumId w:val="26"/>
  </w:num>
  <w:num w:numId="30">
    <w:abstractNumId w:val="18"/>
  </w:num>
  <w:num w:numId="31">
    <w:abstractNumId w:val="3"/>
  </w:num>
  <w:num w:numId="32">
    <w:abstractNumId w:val="4"/>
  </w:num>
  <w:num w:numId="33">
    <w:abstractNumId w:val="21"/>
  </w:num>
  <w:num w:numId="34">
    <w:abstractNumId w:val="33"/>
  </w:num>
  <w:num w:numId="35">
    <w:abstractNumId w:val="27"/>
  </w:num>
  <w:num w:numId="36">
    <w:abstractNumId w:val="24"/>
  </w:num>
  <w:num w:numId="37">
    <w:abstractNumId w:val="16"/>
  </w:num>
  <w:num w:numId="38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20"/>
    <w:rsid w:val="0001446A"/>
    <w:rsid w:val="0002112A"/>
    <w:rsid w:val="00045450"/>
    <w:rsid w:val="000517DE"/>
    <w:rsid w:val="00072A11"/>
    <w:rsid w:val="00076E9F"/>
    <w:rsid w:val="0008209C"/>
    <w:rsid w:val="0008440F"/>
    <w:rsid w:val="00087FD0"/>
    <w:rsid w:val="00091323"/>
    <w:rsid w:val="00091567"/>
    <w:rsid w:val="00092158"/>
    <w:rsid w:val="00094C91"/>
    <w:rsid w:val="000965CC"/>
    <w:rsid w:val="000A37E3"/>
    <w:rsid w:val="000A4547"/>
    <w:rsid w:val="000A52EF"/>
    <w:rsid w:val="000B02D2"/>
    <w:rsid w:val="000B28C5"/>
    <w:rsid w:val="000C45D4"/>
    <w:rsid w:val="000C5F06"/>
    <w:rsid w:val="000D38C8"/>
    <w:rsid w:val="000F02E1"/>
    <w:rsid w:val="000F061E"/>
    <w:rsid w:val="000F15F0"/>
    <w:rsid w:val="0011357F"/>
    <w:rsid w:val="00116571"/>
    <w:rsid w:val="001257C6"/>
    <w:rsid w:val="00126162"/>
    <w:rsid w:val="00151FC8"/>
    <w:rsid w:val="00161D60"/>
    <w:rsid w:val="00162D1F"/>
    <w:rsid w:val="00164E69"/>
    <w:rsid w:val="00176D27"/>
    <w:rsid w:val="00181115"/>
    <w:rsid w:val="001865BF"/>
    <w:rsid w:val="001C2D65"/>
    <w:rsid w:val="001D2187"/>
    <w:rsid w:val="001D2D67"/>
    <w:rsid w:val="001D604F"/>
    <w:rsid w:val="001D6A7B"/>
    <w:rsid w:val="001F405D"/>
    <w:rsid w:val="00206947"/>
    <w:rsid w:val="002157F8"/>
    <w:rsid w:val="00221F42"/>
    <w:rsid w:val="00224F32"/>
    <w:rsid w:val="00237D21"/>
    <w:rsid w:val="00255DE1"/>
    <w:rsid w:val="00256414"/>
    <w:rsid w:val="00256A88"/>
    <w:rsid w:val="0028204C"/>
    <w:rsid w:val="0029301D"/>
    <w:rsid w:val="002B13D4"/>
    <w:rsid w:val="002B2946"/>
    <w:rsid w:val="002B7214"/>
    <w:rsid w:val="002B7644"/>
    <w:rsid w:val="002D7AA7"/>
    <w:rsid w:val="002E548F"/>
    <w:rsid w:val="002F4354"/>
    <w:rsid w:val="00303C9B"/>
    <w:rsid w:val="003104FD"/>
    <w:rsid w:val="003125C3"/>
    <w:rsid w:val="00315E46"/>
    <w:rsid w:val="003338D3"/>
    <w:rsid w:val="00341CD6"/>
    <w:rsid w:val="00345BDB"/>
    <w:rsid w:val="00350452"/>
    <w:rsid w:val="00352525"/>
    <w:rsid w:val="0035460D"/>
    <w:rsid w:val="00357C48"/>
    <w:rsid w:val="003735F7"/>
    <w:rsid w:val="003749D1"/>
    <w:rsid w:val="003778A8"/>
    <w:rsid w:val="003901E6"/>
    <w:rsid w:val="003925E7"/>
    <w:rsid w:val="003A5685"/>
    <w:rsid w:val="003A5B49"/>
    <w:rsid w:val="003A705F"/>
    <w:rsid w:val="003C4F21"/>
    <w:rsid w:val="003D1F61"/>
    <w:rsid w:val="003D2220"/>
    <w:rsid w:val="003E0D1C"/>
    <w:rsid w:val="003F15E7"/>
    <w:rsid w:val="003F3127"/>
    <w:rsid w:val="004005EE"/>
    <w:rsid w:val="004130CB"/>
    <w:rsid w:val="00416798"/>
    <w:rsid w:val="004211A0"/>
    <w:rsid w:val="0042174E"/>
    <w:rsid w:val="00433065"/>
    <w:rsid w:val="0044517B"/>
    <w:rsid w:val="00446C65"/>
    <w:rsid w:val="00451FDC"/>
    <w:rsid w:val="004548F1"/>
    <w:rsid w:val="00457D7E"/>
    <w:rsid w:val="00483F89"/>
    <w:rsid w:val="00486A68"/>
    <w:rsid w:val="004930BA"/>
    <w:rsid w:val="004B168A"/>
    <w:rsid w:val="004B384B"/>
    <w:rsid w:val="004B4C7B"/>
    <w:rsid w:val="004C313C"/>
    <w:rsid w:val="004D02FE"/>
    <w:rsid w:val="004D6A76"/>
    <w:rsid w:val="004E1212"/>
    <w:rsid w:val="004E5DC1"/>
    <w:rsid w:val="004E610A"/>
    <w:rsid w:val="004E6152"/>
    <w:rsid w:val="004F421C"/>
    <w:rsid w:val="00504D48"/>
    <w:rsid w:val="00512218"/>
    <w:rsid w:val="00515DE6"/>
    <w:rsid w:val="0052140B"/>
    <w:rsid w:val="00522CC3"/>
    <w:rsid w:val="00532CEE"/>
    <w:rsid w:val="00534D99"/>
    <w:rsid w:val="00540A3D"/>
    <w:rsid w:val="00541311"/>
    <w:rsid w:val="005426E7"/>
    <w:rsid w:val="0055750E"/>
    <w:rsid w:val="005615E1"/>
    <w:rsid w:val="00563147"/>
    <w:rsid w:val="0057215F"/>
    <w:rsid w:val="00585B2A"/>
    <w:rsid w:val="00590A48"/>
    <w:rsid w:val="005A7C36"/>
    <w:rsid w:val="005B3F3A"/>
    <w:rsid w:val="005C3051"/>
    <w:rsid w:val="005D5ECE"/>
    <w:rsid w:val="005F2FBC"/>
    <w:rsid w:val="005F383E"/>
    <w:rsid w:val="0060753B"/>
    <w:rsid w:val="00612470"/>
    <w:rsid w:val="00615B7F"/>
    <w:rsid w:val="00616B96"/>
    <w:rsid w:val="00623294"/>
    <w:rsid w:val="00627F95"/>
    <w:rsid w:val="00631E8E"/>
    <w:rsid w:val="00640CDC"/>
    <w:rsid w:val="00642061"/>
    <w:rsid w:val="0065406C"/>
    <w:rsid w:val="006550B0"/>
    <w:rsid w:val="0066716A"/>
    <w:rsid w:val="00672186"/>
    <w:rsid w:val="006B0D4F"/>
    <w:rsid w:val="006B4D05"/>
    <w:rsid w:val="006C0A7F"/>
    <w:rsid w:val="006C52BC"/>
    <w:rsid w:val="006C74F6"/>
    <w:rsid w:val="006E61E9"/>
    <w:rsid w:val="006E7E8E"/>
    <w:rsid w:val="006F0F2F"/>
    <w:rsid w:val="006F790C"/>
    <w:rsid w:val="00706205"/>
    <w:rsid w:val="0070772B"/>
    <w:rsid w:val="0072326A"/>
    <w:rsid w:val="007240CA"/>
    <w:rsid w:val="00726709"/>
    <w:rsid w:val="00747169"/>
    <w:rsid w:val="0075533C"/>
    <w:rsid w:val="00781E79"/>
    <w:rsid w:val="00790CE6"/>
    <w:rsid w:val="007926FA"/>
    <w:rsid w:val="00792F5C"/>
    <w:rsid w:val="007A5136"/>
    <w:rsid w:val="007B1DDF"/>
    <w:rsid w:val="007C2908"/>
    <w:rsid w:val="007C768E"/>
    <w:rsid w:val="007D2F0E"/>
    <w:rsid w:val="007D3ACD"/>
    <w:rsid w:val="007D7C2D"/>
    <w:rsid w:val="007F4B89"/>
    <w:rsid w:val="007F50D3"/>
    <w:rsid w:val="008014DC"/>
    <w:rsid w:val="008106B0"/>
    <w:rsid w:val="00811944"/>
    <w:rsid w:val="0081577E"/>
    <w:rsid w:val="00824A05"/>
    <w:rsid w:val="00826812"/>
    <w:rsid w:val="0083045C"/>
    <w:rsid w:val="0083315F"/>
    <w:rsid w:val="00835CBD"/>
    <w:rsid w:val="00845D8A"/>
    <w:rsid w:val="0085179A"/>
    <w:rsid w:val="008560C0"/>
    <w:rsid w:val="00872E2D"/>
    <w:rsid w:val="00880628"/>
    <w:rsid w:val="00882FD3"/>
    <w:rsid w:val="008876C4"/>
    <w:rsid w:val="008955DB"/>
    <w:rsid w:val="008A7128"/>
    <w:rsid w:val="008B616E"/>
    <w:rsid w:val="008B7B34"/>
    <w:rsid w:val="008D40FE"/>
    <w:rsid w:val="008E26B7"/>
    <w:rsid w:val="008E4EBA"/>
    <w:rsid w:val="008E55EF"/>
    <w:rsid w:val="008E61DF"/>
    <w:rsid w:val="008E65F2"/>
    <w:rsid w:val="008F08DF"/>
    <w:rsid w:val="008F68C4"/>
    <w:rsid w:val="0090335F"/>
    <w:rsid w:val="00905344"/>
    <w:rsid w:val="00936BA5"/>
    <w:rsid w:val="00955406"/>
    <w:rsid w:val="00962C6C"/>
    <w:rsid w:val="0096687C"/>
    <w:rsid w:val="00972857"/>
    <w:rsid w:val="009759E7"/>
    <w:rsid w:val="0098216E"/>
    <w:rsid w:val="00992550"/>
    <w:rsid w:val="00992668"/>
    <w:rsid w:val="00992CBC"/>
    <w:rsid w:val="009B38A9"/>
    <w:rsid w:val="009C131C"/>
    <w:rsid w:val="009C1349"/>
    <w:rsid w:val="009C3FA1"/>
    <w:rsid w:val="009C6336"/>
    <w:rsid w:val="009D039C"/>
    <w:rsid w:val="009D49A4"/>
    <w:rsid w:val="009D7138"/>
    <w:rsid w:val="009D7444"/>
    <w:rsid w:val="009F6C93"/>
    <w:rsid w:val="00A10366"/>
    <w:rsid w:val="00A30854"/>
    <w:rsid w:val="00A44A6E"/>
    <w:rsid w:val="00A56B38"/>
    <w:rsid w:val="00A617DE"/>
    <w:rsid w:val="00A65548"/>
    <w:rsid w:val="00A65627"/>
    <w:rsid w:val="00A873C5"/>
    <w:rsid w:val="00A9723B"/>
    <w:rsid w:val="00A97C47"/>
    <w:rsid w:val="00AB4D92"/>
    <w:rsid w:val="00AB6943"/>
    <w:rsid w:val="00AD4825"/>
    <w:rsid w:val="00AD7C5B"/>
    <w:rsid w:val="00AE614D"/>
    <w:rsid w:val="00AF2A6E"/>
    <w:rsid w:val="00B06C72"/>
    <w:rsid w:val="00B10BDA"/>
    <w:rsid w:val="00B256F0"/>
    <w:rsid w:val="00B303EB"/>
    <w:rsid w:val="00B34EE8"/>
    <w:rsid w:val="00B4036F"/>
    <w:rsid w:val="00B43C0D"/>
    <w:rsid w:val="00B52237"/>
    <w:rsid w:val="00B53AD6"/>
    <w:rsid w:val="00B6120C"/>
    <w:rsid w:val="00B626C4"/>
    <w:rsid w:val="00B70F7B"/>
    <w:rsid w:val="00B86A1A"/>
    <w:rsid w:val="00BA70BC"/>
    <w:rsid w:val="00BB201F"/>
    <w:rsid w:val="00BB5074"/>
    <w:rsid w:val="00BB569C"/>
    <w:rsid w:val="00BB616D"/>
    <w:rsid w:val="00BC637B"/>
    <w:rsid w:val="00BE060C"/>
    <w:rsid w:val="00BE16D2"/>
    <w:rsid w:val="00BF53E1"/>
    <w:rsid w:val="00C06B9A"/>
    <w:rsid w:val="00C22F7D"/>
    <w:rsid w:val="00C31077"/>
    <w:rsid w:val="00C3635D"/>
    <w:rsid w:val="00C42746"/>
    <w:rsid w:val="00C61065"/>
    <w:rsid w:val="00C65048"/>
    <w:rsid w:val="00C76C12"/>
    <w:rsid w:val="00C83AF2"/>
    <w:rsid w:val="00C85EB0"/>
    <w:rsid w:val="00C874B2"/>
    <w:rsid w:val="00C9186B"/>
    <w:rsid w:val="00C9253D"/>
    <w:rsid w:val="00C927AF"/>
    <w:rsid w:val="00CA277C"/>
    <w:rsid w:val="00CA4364"/>
    <w:rsid w:val="00CA5759"/>
    <w:rsid w:val="00CA63F0"/>
    <w:rsid w:val="00CB1F57"/>
    <w:rsid w:val="00CB3DA1"/>
    <w:rsid w:val="00CE5326"/>
    <w:rsid w:val="00CF68E2"/>
    <w:rsid w:val="00CF7DCC"/>
    <w:rsid w:val="00D10740"/>
    <w:rsid w:val="00D206A6"/>
    <w:rsid w:val="00D22AFC"/>
    <w:rsid w:val="00D23157"/>
    <w:rsid w:val="00D35398"/>
    <w:rsid w:val="00D55B31"/>
    <w:rsid w:val="00D67A27"/>
    <w:rsid w:val="00D712FF"/>
    <w:rsid w:val="00D8344F"/>
    <w:rsid w:val="00D84518"/>
    <w:rsid w:val="00DB1487"/>
    <w:rsid w:val="00DB68FA"/>
    <w:rsid w:val="00DD1FB4"/>
    <w:rsid w:val="00DE5F78"/>
    <w:rsid w:val="00E055AF"/>
    <w:rsid w:val="00E13ACE"/>
    <w:rsid w:val="00E219A1"/>
    <w:rsid w:val="00E35920"/>
    <w:rsid w:val="00E44855"/>
    <w:rsid w:val="00E46179"/>
    <w:rsid w:val="00E46A6B"/>
    <w:rsid w:val="00E56D35"/>
    <w:rsid w:val="00E60164"/>
    <w:rsid w:val="00E62DAD"/>
    <w:rsid w:val="00E9420E"/>
    <w:rsid w:val="00EB0852"/>
    <w:rsid w:val="00EC038F"/>
    <w:rsid w:val="00ED432F"/>
    <w:rsid w:val="00ED7A93"/>
    <w:rsid w:val="00EF3A7F"/>
    <w:rsid w:val="00F01176"/>
    <w:rsid w:val="00F17DC6"/>
    <w:rsid w:val="00F272D4"/>
    <w:rsid w:val="00F33F29"/>
    <w:rsid w:val="00F3590B"/>
    <w:rsid w:val="00F47B0E"/>
    <w:rsid w:val="00F77748"/>
    <w:rsid w:val="00F779C4"/>
    <w:rsid w:val="00F80B4A"/>
    <w:rsid w:val="00F819EB"/>
    <w:rsid w:val="00F84302"/>
    <w:rsid w:val="00F86E9A"/>
    <w:rsid w:val="00FA1B84"/>
    <w:rsid w:val="00FB27A5"/>
    <w:rsid w:val="00FB6753"/>
    <w:rsid w:val="00FB76D4"/>
    <w:rsid w:val="00FF511F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20"/>
  </w:style>
  <w:style w:type="paragraph" w:styleId="1">
    <w:name w:val="heading 1"/>
    <w:basedOn w:val="a"/>
    <w:next w:val="a"/>
    <w:link w:val="10"/>
    <w:uiPriority w:val="9"/>
    <w:qFormat/>
    <w:rsid w:val="003D22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22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D22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1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12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2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22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22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D2220"/>
    <w:rPr>
      <w:i/>
      <w:iCs/>
    </w:rPr>
  </w:style>
  <w:style w:type="character" w:customStyle="1" w:styleId="apple-converted-space">
    <w:name w:val="apple-converted-space"/>
    <w:basedOn w:val="a0"/>
    <w:rsid w:val="003D2220"/>
  </w:style>
  <w:style w:type="character" w:styleId="a5">
    <w:name w:val="Strong"/>
    <w:basedOn w:val="a0"/>
    <w:uiPriority w:val="22"/>
    <w:qFormat/>
    <w:rsid w:val="003D222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D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220"/>
    <w:rPr>
      <w:rFonts w:ascii="Tahoma" w:hAnsi="Tahoma" w:cs="Tahoma"/>
      <w:sz w:val="16"/>
      <w:szCs w:val="16"/>
    </w:rPr>
  </w:style>
  <w:style w:type="paragraph" w:customStyle="1" w:styleId="b-h4">
    <w:name w:val="b-h4"/>
    <w:basedOn w:val="a"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hinner">
    <w:name w:val="b-h__inner"/>
    <w:basedOn w:val="a0"/>
    <w:rsid w:val="003D2220"/>
  </w:style>
  <w:style w:type="paragraph" w:styleId="a8">
    <w:name w:val="List Paragraph"/>
    <w:basedOn w:val="a"/>
    <w:uiPriority w:val="34"/>
    <w:qFormat/>
    <w:rsid w:val="003D2220"/>
    <w:pPr>
      <w:ind w:left="720"/>
      <w:contextualSpacing/>
    </w:pPr>
  </w:style>
  <w:style w:type="paragraph" w:styleId="a9">
    <w:name w:val="Subtitle"/>
    <w:basedOn w:val="a"/>
    <w:link w:val="aa"/>
    <w:qFormat/>
    <w:rsid w:val="003D22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8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3D2220"/>
    <w:rPr>
      <w:rFonts w:ascii="Times New Roman" w:eastAsia="Times New Roman" w:hAnsi="Times New Roman" w:cs="Times New Roman"/>
      <w:b/>
      <w:bCs/>
      <w:color w:val="800000"/>
      <w:sz w:val="28"/>
      <w:szCs w:val="24"/>
      <w:lang w:eastAsia="ru-RU"/>
    </w:rPr>
  </w:style>
  <w:style w:type="paragraph" w:styleId="ab">
    <w:name w:val="No Spacing"/>
    <w:uiPriority w:val="1"/>
    <w:qFormat/>
    <w:rsid w:val="003D2220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nhideWhenUsed/>
    <w:rsid w:val="003D2220"/>
    <w:rPr>
      <w:color w:val="3366CC"/>
      <w:u w:val="single"/>
    </w:rPr>
  </w:style>
  <w:style w:type="paragraph" w:customStyle="1" w:styleId="Contents1">
    <w:name w:val="Contents 1"/>
    <w:basedOn w:val="a"/>
    <w:next w:val="a"/>
    <w:uiPriority w:val="99"/>
    <w:rsid w:val="003D2220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D2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3D22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10">
    <w:name w:val="c10"/>
    <w:basedOn w:val="a"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3D2220"/>
  </w:style>
  <w:style w:type="character" w:customStyle="1" w:styleId="c31">
    <w:name w:val="c31"/>
    <w:basedOn w:val="a0"/>
    <w:rsid w:val="003D2220"/>
  </w:style>
  <w:style w:type="character" w:customStyle="1" w:styleId="c7">
    <w:name w:val="c7"/>
    <w:basedOn w:val="a0"/>
    <w:rsid w:val="003D2220"/>
  </w:style>
  <w:style w:type="character" w:customStyle="1" w:styleId="c45">
    <w:name w:val="c45"/>
    <w:basedOn w:val="a0"/>
    <w:rsid w:val="003D2220"/>
  </w:style>
  <w:style w:type="table" w:styleId="af">
    <w:name w:val="Table Grid"/>
    <w:basedOn w:val="a1"/>
    <w:uiPriority w:val="59"/>
    <w:rsid w:val="003D2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rsid w:val="003D2220"/>
  </w:style>
  <w:style w:type="paragraph" w:customStyle="1" w:styleId="Style6">
    <w:name w:val="Style6"/>
    <w:basedOn w:val="a"/>
    <w:rsid w:val="003D2220"/>
    <w:pPr>
      <w:widowControl w:val="0"/>
      <w:autoSpaceDE w:val="0"/>
      <w:autoSpaceDN w:val="0"/>
      <w:adjustRightInd w:val="0"/>
      <w:spacing w:after="0" w:line="51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D22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D22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3D2220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18">
    <w:name w:val="Font Style18"/>
    <w:rsid w:val="003D2220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2">
    <w:name w:val="Font Style22"/>
    <w:rsid w:val="003D2220"/>
    <w:rPr>
      <w:rFonts w:ascii="Times New Roman" w:hAnsi="Times New Roman" w:cs="Times New Roman"/>
      <w:sz w:val="26"/>
      <w:szCs w:val="26"/>
    </w:rPr>
  </w:style>
  <w:style w:type="paragraph" w:customStyle="1" w:styleId="c9">
    <w:name w:val="c9"/>
    <w:basedOn w:val="a"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D2220"/>
  </w:style>
  <w:style w:type="paragraph" w:customStyle="1" w:styleId="c2">
    <w:name w:val="c2"/>
    <w:basedOn w:val="a"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D2220"/>
  </w:style>
  <w:style w:type="paragraph" w:customStyle="1" w:styleId="11">
    <w:name w:val="Стиль1"/>
    <w:basedOn w:val="a"/>
    <w:rsid w:val="00C22F7D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5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5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211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Title"/>
    <w:basedOn w:val="a"/>
    <w:link w:val="af1"/>
    <w:qFormat/>
    <w:rsid w:val="0002112A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0211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FR1">
    <w:name w:val="FR1"/>
    <w:rsid w:val="000211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211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2">
    <w:name w:val="Plain Text"/>
    <w:basedOn w:val="a"/>
    <w:link w:val="af3"/>
    <w:uiPriority w:val="99"/>
    <w:rsid w:val="00162D1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162D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7">
    <w:name w:val="c17"/>
    <w:basedOn w:val="a"/>
    <w:rsid w:val="0016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162D1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162D1F"/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_"/>
    <w:link w:val="31"/>
    <w:rsid w:val="00162D1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f6"/>
    <w:rsid w:val="00162D1F"/>
    <w:pPr>
      <w:widowControl w:val="0"/>
      <w:shd w:val="clear" w:color="auto" w:fill="FFFFFF"/>
      <w:spacing w:after="0" w:line="480" w:lineRule="exact"/>
      <w:ind w:hanging="360"/>
      <w:jc w:val="both"/>
    </w:pPr>
    <w:rPr>
      <w:rFonts w:ascii="Times New Roman" w:hAnsi="Times New Roman"/>
      <w:sz w:val="28"/>
      <w:szCs w:val="28"/>
    </w:rPr>
  </w:style>
  <w:style w:type="character" w:customStyle="1" w:styleId="21">
    <w:name w:val="Основной текст (2)_"/>
    <w:link w:val="22"/>
    <w:rsid w:val="00162D1F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62D1F"/>
    <w:pPr>
      <w:widowControl w:val="0"/>
      <w:shd w:val="clear" w:color="auto" w:fill="FFFFFF"/>
      <w:spacing w:after="0" w:line="480" w:lineRule="exac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135pt">
    <w:name w:val="Основной текст + 13;5 pt"/>
    <w:rsid w:val="00162D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LucidaSansUnicode125pt">
    <w:name w:val="Основной текст + Lucida Sans Unicode;12;5 pt"/>
    <w:rsid w:val="00162D1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paragraph" w:styleId="af7">
    <w:name w:val="Body Text"/>
    <w:basedOn w:val="a"/>
    <w:link w:val="af8"/>
    <w:rsid w:val="00162D1F"/>
    <w:pPr>
      <w:tabs>
        <w:tab w:val="left" w:pos="694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Основной текст Знак"/>
    <w:basedOn w:val="a0"/>
    <w:link w:val="af7"/>
    <w:rsid w:val="00162D1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2">
    <w:name w:val="Сетка таблицы1"/>
    <w:basedOn w:val="a1"/>
    <w:next w:val="af"/>
    <w:uiPriority w:val="59"/>
    <w:rsid w:val="00162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4">
    <w:name w:val="Font Style84"/>
    <w:rsid w:val="000F061E"/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rsid w:val="000F061E"/>
    <w:pPr>
      <w:widowControl w:val="0"/>
      <w:suppressAutoHyphens/>
      <w:autoSpaceDE w:val="0"/>
      <w:spacing w:after="0" w:line="48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9">
    <w:name w:val="Style29"/>
    <w:basedOn w:val="a"/>
    <w:rsid w:val="000F061E"/>
    <w:pPr>
      <w:widowControl w:val="0"/>
      <w:suppressAutoHyphens/>
      <w:autoSpaceDE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93">
    <w:name w:val="Font Style93"/>
    <w:rsid w:val="00522CC3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rsid w:val="00522CC3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1"/>
    <w:rsid w:val="00522CC3"/>
    <w:rPr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af9">
    <w:name w:val="Основной текст + Полужирный"/>
    <w:rsid w:val="00522CC3"/>
    <w:rPr>
      <w:b/>
      <w:bCs/>
      <w:color w:val="000000"/>
      <w:spacing w:val="0"/>
      <w:w w:val="100"/>
      <w:position w:val="0"/>
      <w:sz w:val="22"/>
      <w:szCs w:val="22"/>
      <w:lang w:val="ru-RU" w:bidi="ar-SA"/>
    </w:rPr>
  </w:style>
  <w:style w:type="paragraph" w:customStyle="1" w:styleId="23">
    <w:name w:val="Основной текст2"/>
    <w:basedOn w:val="a"/>
    <w:rsid w:val="00522C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ru-RU"/>
    </w:rPr>
  </w:style>
  <w:style w:type="character" w:customStyle="1" w:styleId="Exact">
    <w:name w:val="Основной текст Exact"/>
    <w:rsid w:val="00522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FontStyle90">
    <w:name w:val="Font Style90"/>
    <w:rsid w:val="00522CC3"/>
    <w:rPr>
      <w:rFonts w:ascii="Times New Roman" w:hAnsi="Times New Roman" w:cs="Times New Roman"/>
      <w:sz w:val="30"/>
      <w:szCs w:val="30"/>
    </w:rPr>
  </w:style>
  <w:style w:type="paragraph" w:customStyle="1" w:styleId="Style31">
    <w:name w:val="Style31"/>
    <w:basedOn w:val="a"/>
    <w:rsid w:val="00522C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2">
    <w:name w:val="Font Style92"/>
    <w:rsid w:val="008876C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2">
    <w:name w:val="Style52"/>
    <w:basedOn w:val="a"/>
    <w:rsid w:val="008876C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rsid w:val="008876C4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8876C4"/>
    <w:pPr>
      <w:widowControl w:val="0"/>
      <w:autoSpaceDE w:val="0"/>
      <w:autoSpaceDN w:val="0"/>
      <w:adjustRightInd w:val="0"/>
      <w:spacing w:after="0" w:line="281" w:lineRule="exact"/>
      <w:ind w:firstLine="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rsid w:val="00E44855"/>
    <w:rPr>
      <w:rFonts w:ascii="Times New Roman" w:hAnsi="Times New Roman" w:cs="Times New Roman"/>
      <w:b/>
      <w:bCs/>
      <w:i/>
      <w:iCs/>
      <w:spacing w:val="10"/>
      <w:sz w:val="22"/>
      <w:szCs w:val="22"/>
    </w:rPr>
  </w:style>
  <w:style w:type="paragraph" w:customStyle="1" w:styleId="Style26">
    <w:name w:val="Style26"/>
    <w:basedOn w:val="a"/>
    <w:rsid w:val="00E44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63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A97C47"/>
    <w:pPr>
      <w:keepNext/>
      <w:keepLines/>
      <w:spacing w:before="200" w:after="0"/>
      <w:outlineLvl w:val="2"/>
    </w:pPr>
    <w:rPr>
      <w:rFonts w:ascii="Cambria" w:eastAsia="MS Gothic" w:hAnsi="Cambria" w:cs="Times New Roman"/>
      <w:b/>
      <w:bCs/>
      <w:color w:val="4F81BD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A97C47"/>
    <w:pPr>
      <w:keepNext/>
      <w:keepLines/>
      <w:spacing w:before="200" w:after="0"/>
      <w:outlineLvl w:val="3"/>
    </w:pPr>
    <w:rPr>
      <w:rFonts w:ascii="Cambria" w:eastAsia="MS Gothic" w:hAnsi="Cambria" w:cs="Times New Roman"/>
      <w:b/>
      <w:bCs/>
      <w:i/>
      <w:iCs/>
      <w:color w:val="4F81BD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A97C47"/>
    <w:pPr>
      <w:keepNext/>
      <w:keepLines/>
      <w:spacing w:before="200" w:after="0"/>
      <w:outlineLvl w:val="6"/>
    </w:pPr>
    <w:rPr>
      <w:rFonts w:ascii="Cambria" w:eastAsia="MS Gothic" w:hAnsi="Cambria" w:cs="Times New Roman"/>
      <w:i/>
      <w:iCs/>
      <w:color w:val="404040"/>
    </w:rPr>
  </w:style>
  <w:style w:type="numbering" w:customStyle="1" w:styleId="14">
    <w:name w:val="Нет списка1"/>
    <w:next w:val="a2"/>
    <w:uiPriority w:val="99"/>
    <w:semiHidden/>
    <w:unhideWhenUsed/>
    <w:rsid w:val="00A97C47"/>
  </w:style>
  <w:style w:type="paragraph" w:customStyle="1" w:styleId="15">
    <w:name w:val="Без интервала1"/>
    <w:rsid w:val="00A97C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6">
    <w:name w:val="c6"/>
    <w:basedOn w:val="a0"/>
    <w:rsid w:val="00A97C47"/>
    <w:rPr>
      <w:rFonts w:cs="Times New Roman"/>
    </w:rPr>
  </w:style>
  <w:style w:type="character" w:customStyle="1" w:styleId="c6c11c21">
    <w:name w:val="c6 c11 c21"/>
    <w:basedOn w:val="a0"/>
    <w:rsid w:val="00A97C47"/>
    <w:rPr>
      <w:rFonts w:cs="Times New Roman"/>
    </w:rPr>
  </w:style>
  <w:style w:type="paragraph" w:styleId="24">
    <w:name w:val="Body Text Indent 2"/>
    <w:basedOn w:val="a"/>
    <w:link w:val="25"/>
    <w:rsid w:val="00A97C4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A9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caption"/>
    <w:basedOn w:val="a"/>
    <w:next w:val="a"/>
    <w:unhideWhenUsed/>
    <w:qFormat/>
    <w:rsid w:val="00A97C4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16">
    <w:name w:val="Абзац списка1"/>
    <w:basedOn w:val="a"/>
    <w:rsid w:val="00A97C47"/>
    <w:pPr>
      <w:ind w:left="720"/>
    </w:pPr>
    <w:rPr>
      <w:rFonts w:ascii="Calibri" w:eastAsia="Times New Roman" w:hAnsi="Calibri" w:cs="Times New Roman"/>
      <w:lang w:eastAsia="ru-RU"/>
    </w:rPr>
  </w:style>
  <w:style w:type="paragraph" w:styleId="afb">
    <w:name w:val="footnote text"/>
    <w:basedOn w:val="a"/>
    <w:link w:val="afc"/>
    <w:semiHidden/>
    <w:rsid w:val="00A97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semiHidden/>
    <w:rsid w:val="00A97C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pt">
    <w:name w:val="Основной текст + 12 pt"/>
    <w:basedOn w:val="af6"/>
    <w:rsid w:val="00A97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2pt0">
    <w:name w:val="Основной текст + 12 pt;Курсив"/>
    <w:basedOn w:val="af6"/>
    <w:rsid w:val="00A97C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fd">
    <w:name w:val="Body Text Indent"/>
    <w:basedOn w:val="a"/>
    <w:link w:val="afe"/>
    <w:uiPriority w:val="99"/>
    <w:semiHidden/>
    <w:unhideWhenUsed/>
    <w:rsid w:val="00A97C47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A97C47"/>
    <w:rPr>
      <w:rFonts w:ascii="Calibri" w:eastAsia="Times New Roman" w:hAnsi="Calibri" w:cs="Times New Roman"/>
      <w:lang w:eastAsia="ru-RU"/>
    </w:rPr>
  </w:style>
  <w:style w:type="character" w:customStyle="1" w:styleId="120">
    <w:name w:val="Основной текст (12)"/>
    <w:rsid w:val="00A97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grame">
    <w:name w:val="grame"/>
    <w:basedOn w:val="a0"/>
    <w:rsid w:val="00A97C47"/>
  </w:style>
  <w:style w:type="character" w:customStyle="1" w:styleId="311">
    <w:name w:val="Заголовок 3 Знак1"/>
    <w:basedOn w:val="a0"/>
    <w:uiPriority w:val="9"/>
    <w:semiHidden/>
    <w:rsid w:val="00A97C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A97C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10">
    <w:name w:val="Заголовок 7 Знак1"/>
    <w:basedOn w:val="a0"/>
    <w:uiPriority w:val="9"/>
    <w:semiHidden/>
    <w:rsid w:val="00A97C4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20"/>
  </w:style>
  <w:style w:type="paragraph" w:styleId="1">
    <w:name w:val="heading 1"/>
    <w:basedOn w:val="a"/>
    <w:next w:val="a"/>
    <w:link w:val="10"/>
    <w:uiPriority w:val="9"/>
    <w:qFormat/>
    <w:rsid w:val="003D22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22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D22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1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12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2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22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22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D2220"/>
    <w:rPr>
      <w:i/>
      <w:iCs/>
    </w:rPr>
  </w:style>
  <w:style w:type="character" w:customStyle="1" w:styleId="apple-converted-space">
    <w:name w:val="apple-converted-space"/>
    <w:basedOn w:val="a0"/>
    <w:rsid w:val="003D2220"/>
  </w:style>
  <w:style w:type="character" w:styleId="a5">
    <w:name w:val="Strong"/>
    <w:basedOn w:val="a0"/>
    <w:uiPriority w:val="22"/>
    <w:qFormat/>
    <w:rsid w:val="003D222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D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220"/>
    <w:rPr>
      <w:rFonts w:ascii="Tahoma" w:hAnsi="Tahoma" w:cs="Tahoma"/>
      <w:sz w:val="16"/>
      <w:szCs w:val="16"/>
    </w:rPr>
  </w:style>
  <w:style w:type="paragraph" w:customStyle="1" w:styleId="b-h4">
    <w:name w:val="b-h4"/>
    <w:basedOn w:val="a"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hinner">
    <w:name w:val="b-h__inner"/>
    <w:basedOn w:val="a0"/>
    <w:rsid w:val="003D2220"/>
  </w:style>
  <w:style w:type="paragraph" w:styleId="a8">
    <w:name w:val="List Paragraph"/>
    <w:basedOn w:val="a"/>
    <w:uiPriority w:val="34"/>
    <w:qFormat/>
    <w:rsid w:val="003D2220"/>
    <w:pPr>
      <w:ind w:left="720"/>
      <w:contextualSpacing/>
    </w:pPr>
  </w:style>
  <w:style w:type="paragraph" w:styleId="a9">
    <w:name w:val="Subtitle"/>
    <w:basedOn w:val="a"/>
    <w:link w:val="aa"/>
    <w:qFormat/>
    <w:rsid w:val="003D22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8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3D2220"/>
    <w:rPr>
      <w:rFonts w:ascii="Times New Roman" w:eastAsia="Times New Roman" w:hAnsi="Times New Roman" w:cs="Times New Roman"/>
      <w:b/>
      <w:bCs/>
      <w:color w:val="800000"/>
      <w:sz w:val="28"/>
      <w:szCs w:val="24"/>
      <w:lang w:eastAsia="ru-RU"/>
    </w:rPr>
  </w:style>
  <w:style w:type="paragraph" w:styleId="ab">
    <w:name w:val="No Spacing"/>
    <w:uiPriority w:val="1"/>
    <w:qFormat/>
    <w:rsid w:val="003D2220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nhideWhenUsed/>
    <w:rsid w:val="003D2220"/>
    <w:rPr>
      <w:color w:val="3366CC"/>
      <w:u w:val="single"/>
    </w:rPr>
  </w:style>
  <w:style w:type="paragraph" w:customStyle="1" w:styleId="Contents1">
    <w:name w:val="Contents 1"/>
    <w:basedOn w:val="a"/>
    <w:next w:val="a"/>
    <w:uiPriority w:val="99"/>
    <w:rsid w:val="003D2220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D2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3D22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10">
    <w:name w:val="c10"/>
    <w:basedOn w:val="a"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3D2220"/>
  </w:style>
  <w:style w:type="character" w:customStyle="1" w:styleId="c31">
    <w:name w:val="c31"/>
    <w:basedOn w:val="a0"/>
    <w:rsid w:val="003D2220"/>
  </w:style>
  <w:style w:type="character" w:customStyle="1" w:styleId="c7">
    <w:name w:val="c7"/>
    <w:basedOn w:val="a0"/>
    <w:rsid w:val="003D2220"/>
  </w:style>
  <w:style w:type="character" w:customStyle="1" w:styleId="c45">
    <w:name w:val="c45"/>
    <w:basedOn w:val="a0"/>
    <w:rsid w:val="003D2220"/>
  </w:style>
  <w:style w:type="table" w:styleId="af">
    <w:name w:val="Table Grid"/>
    <w:basedOn w:val="a1"/>
    <w:uiPriority w:val="59"/>
    <w:rsid w:val="003D2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rsid w:val="003D2220"/>
  </w:style>
  <w:style w:type="paragraph" w:customStyle="1" w:styleId="Style6">
    <w:name w:val="Style6"/>
    <w:basedOn w:val="a"/>
    <w:rsid w:val="003D2220"/>
    <w:pPr>
      <w:widowControl w:val="0"/>
      <w:autoSpaceDE w:val="0"/>
      <w:autoSpaceDN w:val="0"/>
      <w:adjustRightInd w:val="0"/>
      <w:spacing w:after="0" w:line="51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D22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D22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3D2220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18">
    <w:name w:val="Font Style18"/>
    <w:rsid w:val="003D2220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2">
    <w:name w:val="Font Style22"/>
    <w:rsid w:val="003D2220"/>
    <w:rPr>
      <w:rFonts w:ascii="Times New Roman" w:hAnsi="Times New Roman" w:cs="Times New Roman"/>
      <w:sz w:val="26"/>
      <w:szCs w:val="26"/>
    </w:rPr>
  </w:style>
  <w:style w:type="paragraph" w:customStyle="1" w:styleId="c9">
    <w:name w:val="c9"/>
    <w:basedOn w:val="a"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D2220"/>
  </w:style>
  <w:style w:type="paragraph" w:customStyle="1" w:styleId="c2">
    <w:name w:val="c2"/>
    <w:basedOn w:val="a"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D2220"/>
  </w:style>
  <w:style w:type="paragraph" w:customStyle="1" w:styleId="11">
    <w:name w:val="Стиль1"/>
    <w:basedOn w:val="a"/>
    <w:rsid w:val="00C22F7D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5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5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211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Title"/>
    <w:basedOn w:val="a"/>
    <w:link w:val="af1"/>
    <w:qFormat/>
    <w:rsid w:val="0002112A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0211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FR1">
    <w:name w:val="FR1"/>
    <w:rsid w:val="000211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211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2">
    <w:name w:val="Plain Text"/>
    <w:basedOn w:val="a"/>
    <w:link w:val="af3"/>
    <w:uiPriority w:val="99"/>
    <w:rsid w:val="00162D1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162D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7">
    <w:name w:val="c17"/>
    <w:basedOn w:val="a"/>
    <w:rsid w:val="0016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162D1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162D1F"/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_"/>
    <w:link w:val="31"/>
    <w:rsid w:val="00162D1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f6"/>
    <w:rsid w:val="00162D1F"/>
    <w:pPr>
      <w:widowControl w:val="0"/>
      <w:shd w:val="clear" w:color="auto" w:fill="FFFFFF"/>
      <w:spacing w:after="0" w:line="480" w:lineRule="exact"/>
      <w:ind w:hanging="360"/>
      <w:jc w:val="both"/>
    </w:pPr>
    <w:rPr>
      <w:rFonts w:ascii="Times New Roman" w:hAnsi="Times New Roman"/>
      <w:sz w:val="28"/>
      <w:szCs w:val="28"/>
    </w:rPr>
  </w:style>
  <w:style w:type="character" w:customStyle="1" w:styleId="21">
    <w:name w:val="Основной текст (2)_"/>
    <w:link w:val="22"/>
    <w:rsid w:val="00162D1F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62D1F"/>
    <w:pPr>
      <w:widowControl w:val="0"/>
      <w:shd w:val="clear" w:color="auto" w:fill="FFFFFF"/>
      <w:spacing w:after="0" w:line="480" w:lineRule="exac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135pt">
    <w:name w:val="Основной текст + 13;5 pt"/>
    <w:rsid w:val="00162D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LucidaSansUnicode125pt">
    <w:name w:val="Основной текст + Lucida Sans Unicode;12;5 pt"/>
    <w:rsid w:val="00162D1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paragraph" w:styleId="af7">
    <w:name w:val="Body Text"/>
    <w:basedOn w:val="a"/>
    <w:link w:val="af8"/>
    <w:rsid w:val="00162D1F"/>
    <w:pPr>
      <w:tabs>
        <w:tab w:val="left" w:pos="694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Основной текст Знак"/>
    <w:basedOn w:val="a0"/>
    <w:link w:val="af7"/>
    <w:rsid w:val="00162D1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2">
    <w:name w:val="Сетка таблицы1"/>
    <w:basedOn w:val="a1"/>
    <w:next w:val="af"/>
    <w:uiPriority w:val="59"/>
    <w:rsid w:val="00162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4">
    <w:name w:val="Font Style84"/>
    <w:rsid w:val="000F061E"/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rsid w:val="000F061E"/>
    <w:pPr>
      <w:widowControl w:val="0"/>
      <w:suppressAutoHyphens/>
      <w:autoSpaceDE w:val="0"/>
      <w:spacing w:after="0" w:line="48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9">
    <w:name w:val="Style29"/>
    <w:basedOn w:val="a"/>
    <w:rsid w:val="000F061E"/>
    <w:pPr>
      <w:widowControl w:val="0"/>
      <w:suppressAutoHyphens/>
      <w:autoSpaceDE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93">
    <w:name w:val="Font Style93"/>
    <w:rsid w:val="00522CC3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rsid w:val="00522CC3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1"/>
    <w:rsid w:val="00522CC3"/>
    <w:rPr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af9">
    <w:name w:val="Основной текст + Полужирный"/>
    <w:rsid w:val="00522CC3"/>
    <w:rPr>
      <w:b/>
      <w:bCs/>
      <w:color w:val="000000"/>
      <w:spacing w:val="0"/>
      <w:w w:val="100"/>
      <w:position w:val="0"/>
      <w:sz w:val="22"/>
      <w:szCs w:val="22"/>
      <w:lang w:val="ru-RU" w:bidi="ar-SA"/>
    </w:rPr>
  </w:style>
  <w:style w:type="paragraph" w:customStyle="1" w:styleId="23">
    <w:name w:val="Основной текст2"/>
    <w:basedOn w:val="a"/>
    <w:rsid w:val="00522C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ru-RU"/>
    </w:rPr>
  </w:style>
  <w:style w:type="character" w:customStyle="1" w:styleId="Exact">
    <w:name w:val="Основной текст Exact"/>
    <w:rsid w:val="00522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FontStyle90">
    <w:name w:val="Font Style90"/>
    <w:rsid w:val="00522CC3"/>
    <w:rPr>
      <w:rFonts w:ascii="Times New Roman" w:hAnsi="Times New Roman" w:cs="Times New Roman"/>
      <w:sz w:val="30"/>
      <w:szCs w:val="30"/>
    </w:rPr>
  </w:style>
  <w:style w:type="paragraph" w:customStyle="1" w:styleId="Style31">
    <w:name w:val="Style31"/>
    <w:basedOn w:val="a"/>
    <w:rsid w:val="00522C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2">
    <w:name w:val="Font Style92"/>
    <w:rsid w:val="008876C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2">
    <w:name w:val="Style52"/>
    <w:basedOn w:val="a"/>
    <w:rsid w:val="008876C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rsid w:val="008876C4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8876C4"/>
    <w:pPr>
      <w:widowControl w:val="0"/>
      <w:autoSpaceDE w:val="0"/>
      <w:autoSpaceDN w:val="0"/>
      <w:adjustRightInd w:val="0"/>
      <w:spacing w:after="0" w:line="281" w:lineRule="exact"/>
      <w:ind w:firstLine="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rsid w:val="00E44855"/>
    <w:rPr>
      <w:rFonts w:ascii="Times New Roman" w:hAnsi="Times New Roman" w:cs="Times New Roman"/>
      <w:b/>
      <w:bCs/>
      <w:i/>
      <w:iCs/>
      <w:spacing w:val="10"/>
      <w:sz w:val="22"/>
      <w:szCs w:val="22"/>
    </w:rPr>
  </w:style>
  <w:style w:type="paragraph" w:customStyle="1" w:styleId="Style26">
    <w:name w:val="Style26"/>
    <w:basedOn w:val="a"/>
    <w:rsid w:val="00E44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63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A97C47"/>
    <w:pPr>
      <w:keepNext/>
      <w:keepLines/>
      <w:spacing w:before="200" w:after="0"/>
      <w:outlineLvl w:val="2"/>
    </w:pPr>
    <w:rPr>
      <w:rFonts w:ascii="Cambria" w:eastAsia="MS Gothic" w:hAnsi="Cambria" w:cs="Times New Roman"/>
      <w:b/>
      <w:bCs/>
      <w:color w:val="4F81BD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A97C47"/>
    <w:pPr>
      <w:keepNext/>
      <w:keepLines/>
      <w:spacing w:before="200" w:after="0"/>
      <w:outlineLvl w:val="3"/>
    </w:pPr>
    <w:rPr>
      <w:rFonts w:ascii="Cambria" w:eastAsia="MS Gothic" w:hAnsi="Cambria" w:cs="Times New Roman"/>
      <w:b/>
      <w:bCs/>
      <w:i/>
      <w:iCs/>
      <w:color w:val="4F81BD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A97C47"/>
    <w:pPr>
      <w:keepNext/>
      <w:keepLines/>
      <w:spacing w:before="200" w:after="0"/>
      <w:outlineLvl w:val="6"/>
    </w:pPr>
    <w:rPr>
      <w:rFonts w:ascii="Cambria" w:eastAsia="MS Gothic" w:hAnsi="Cambria" w:cs="Times New Roman"/>
      <w:i/>
      <w:iCs/>
      <w:color w:val="404040"/>
    </w:rPr>
  </w:style>
  <w:style w:type="numbering" w:customStyle="1" w:styleId="14">
    <w:name w:val="Нет списка1"/>
    <w:next w:val="a2"/>
    <w:uiPriority w:val="99"/>
    <w:semiHidden/>
    <w:unhideWhenUsed/>
    <w:rsid w:val="00A97C47"/>
  </w:style>
  <w:style w:type="paragraph" w:customStyle="1" w:styleId="15">
    <w:name w:val="Без интервала1"/>
    <w:rsid w:val="00A97C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6">
    <w:name w:val="c6"/>
    <w:basedOn w:val="a0"/>
    <w:rsid w:val="00A97C47"/>
    <w:rPr>
      <w:rFonts w:cs="Times New Roman"/>
    </w:rPr>
  </w:style>
  <w:style w:type="character" w:customStyle="1" w:styleId="c6c11c21">
    <w:name w:val="c6 c11 c21"/>
    <w:basedOn w:val="a0"/>
    <w:rsid w:val="00A97C47"/>
    <w:rPr>
      <w:rFonts w:cs="Times New Roman"/>
    </w:rPr>
  </w:style>
  <w:style w:type="paragraph" w:styleId="24">
    <w:name w:val="Body Text Indent 2"/>
    <w:basedOn w:val="a"/>
    <w:link w:val="25"/>
    <w:rsid w:val="00A97C4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A9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caption"/>
    <w:basedOn w:val="a"/>
    <w:next w:val="a"/>
    <w:unhideWhenUsed/>
    <w:qFormat/>
    <w:rsid w:val="00A97C4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16">
    <w:name w:val="Абзац списка1"/>
    <w:basedOn w:val="a"/>
    <w:rsid w:val="00A97C47"/>
    <w:pPr>
      <w:ind w:left="720"/>
    </w:pPr>
    <w:rPr>
      <w:rFonts w:ascii="Calibri" w:eastAsia="Times New Roman" w:hAnsi="Calibri" w:cs="Times New Roman"/>
      <w:lang w:eastAsia="ru-RU"/>
    </w:rPr>
  </w:style>
  <w:style w:type="paragraph" w:styleId="afb">
    <w:name w:val="footnote text"/>
    <w:basedOn w:val="a"/>
    <w:link w:val="afc"/>
    <w:semiHidden/>
    <w:rsid w:val="00A97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semiHidden/>
    <w:rsid w:val="00A97C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pt">
    <w:name w:val="Основной текст + 12 pt"/>
    <w:basedOn w:val="af6"/>
    <w:rsid w:val="00A97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2pt0">
    <w:name w:val="Основной текст + 12 pt;Курсив"/>
    <w:basedOn w:val="af6"/>
    <w:rsid w:val="00A97C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fd">
    <w:name w:val="Body Text Indent"/>
    <w:basedOn w:val="a"/>
    <w:link w:val="afe"/>
    <w:uiPriority w:val="99"/>
    <w:semiHidden/>
    <w:unhideWhenUsed/>
    <w:rsid w:val="00A97C47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A97C47"/>
    <w:rPr>
      <w:rFonts w:ascii="Calibri" w:eastAsia="Times New Roman" w:hAnsi="Calibri" w:cs="Times New Roman"/>
      <w:lang w:eastAsia="ru-RU"/>
    </w:rPr>
  </w:style>
  <w:style w:type="character" w:customStyle="1" w:styleId="120">
    <w:name w:val="Основной текст (12)"/>
    <w:rsid w:val="00A97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grame">
    <w:name w:val="grame"/>
    <w:basedOn w:val="a0"/>
    <w:rsid w:val="00A97C47"/>
  </w:style>
  <w:style w:type="character" w:customStyle="1" w:styleId="311">
    <w:name w:val="Заголовок 3 Знак1"/>
    <w:basedOn w:val="a0"/>
    <w:uiPriority w:val="9"/>
    <w:semiHidden/>
    <w:rsid w:val="00A97C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A97C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10">
    <w:name w:val="Заголовок 7 Знак1"/>
    <w:basedOn w:val="a0"/>
    <w:uiPriority w:val="9"/>
    <w:semiHidden/>
    <w:rsid w:val="00A97C4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p/B4MQ4NpKY-h/?igshid=2gmmczbp3ihp" TargetMode="External"/><Relationship Id="rId18" Type="http://schemas.openxmlformats.org/officeDocument/2006/relationships/hyperlink" Target="http://www.karakyli.ru/2014/03/18/russkie-narodnye-xorovodnye-igry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p/BihqXENg36J/?igshid=f99mbdidmr6e" TargetMode="External"/><Relationship Id="rId17" Type="http://schemas.openxmlformats.org/officeDocument/2006/relationships/hyperlink" Target="https://yandex.ru/search/touch/?text=%D0%B8%D0%B3%D1%80%D1%8B%20%D1%81%20%D0%B7%D0%B0%D0%B2%D1%8F%D0%B7%D0%B0%D0%BD%D0%BD%D1%8B%D0%BC%D0%B8%20%D0%B3%D0%BB%D0%B0%D0%B7%D0%B0%D0%BC%D0%B8%20%D0%B4%D0%BB%D1%8F%20%D0%B4%D0%B5%D1%82%D0%B5%D0%B9&amp;clid=2293808&amp;lr=3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tim.ru/index/rogovskoe_selskoe_poselenie/0-136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tv/CAezZc2gWa3/?igshid=skn2pxwsc69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opwar.ru/24186-gotenkopf-golubaya-liniya.html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://doshkolnik.ru/zaniatia-s-detmi/7179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www.instagram.com/p/BgIod8Hl6Sf/?igshid=xf8yjzgwr42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FD131-C291-4E35-9A84-7849270E3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56</Pages>
  <Words>11861</Words>
  <Characters>67614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Музей</cp:lastModifiedBy>
  <cp:revision>2</cp:revision>
  <cp:lastPrinted>2020-09-25T08:22:00Z</cp:lastPrinted>
  <dcterms:created xsi:type="dcterms:W3CDTF">2021-01-05T06:21:00Z</dcterms:created>
  <dcterms:modified xsi:type="dcterms:W3CDTF">2021-01-05T06:21:00Z</dcterms:modified>
</cp:coreProperties>
</file>